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23" w:rsidRDefault="001409D3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+v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DJb9+v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T1HQIAAD4EAAAOAAAAZHJzL2Uyb0RvYy54bWysU8GO2yAQvVfqPyDfE9uJN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PfkhPU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jad8f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76323" w:rsidRDefault="001409D3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100 - 176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K4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Q75K4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ESO/38</w:t>
      </w:r>
    </w:p>
    <w:p w:rsidR="00576323" w:rsidRDefault="001409D3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576323" w:rsidRDefault="001409D3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 xml:space="preserve">Tomáš </w:t>
      </w:r>
      <w:proofErr w:type="spellStart"/>
      <w:r>
        <w:rPr>
          <w:rStyle w:val="Text5"/>
        </w:rPr>
        <w:t>Kyzek</w:t>
      </w:r>
      <w:proofErr w:type="spellEnd"/>
    </w:p>
    <w:p w:rsidR="00576323" w:rsidRDefault="001409D3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323" w:rsidRDefault="001409D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Budějovická  986/87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OweQIAAAE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" stroked="f">
                <v:textbox inset="0,0,0,0">
                  <w:txbxContent>
                    <w:p w:rsidR="00576323" w:rsidRDefault="001409D3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Budějovická  986/87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576323" w:rsidRDefault="00576323">
      <w:pPr>
        <w:pStyle w:val="Row7"/>
      </w:pPr>
    </w:p>
    <w:p w:rsidR="00576323" w:rsidRDefault="001409D3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390 02  Tábor</w:t>
      </w:r>
      <w:proofErr w:type="gramEnd"/>
    </w:p>
    <w:p w:rsidR="00576323" w:rsidRDefault="001409D3">
      <w:pPr>
        <w:pStyle w:val="Row9"/>
      </w:pPr>
      <w:r>
        <w:tab/>
      </w:r>
      <w:r>
        <w:rPr>
          <w:rStyle w:val="Text5"/>
        </w:rPr>
        <w:t>Česká republika</w:t>
      </w:r>
    </w:p>
    <w:p w:rsidR="00576323" w:rsidRDefault="001409D3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88788245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576323" w:rsidRDefault="001409D3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25.08.2018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576323" w:rsidRDefault="001409D3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576323" w:rsidRDefault="001409D3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576323" w:rsidRDefault="001409D3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576323" w:rsidRDefault="001409D3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576323" w:rsidRDefault="001409D3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576323" w:rsidRDefault="001409D3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1231900"/>
                <wp:effectExtent l="7620" t="6350" r="1143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pt;margin-top:18pt;width:0;height:97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1219200"/>
                <wp:effectExtent l="7620" t="6350" r="1143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63pt;margin-top:18pt;width:0;height:96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576323" w:rsidRDefault="001409D3">
      <w:pPr>
        <w:pStyle w:val="Row17"/>
      </w:pPr>
      <w:r>
        <w:tab/>
      </w:r>
    </w:p>
    <w:p w:rsidR="00576323" w:rsidRDefault="001409D3">
      <w:pPr>
        <w:pStyle w:val="Row18"/>
      </w:pPr>
      <w:r>
        <w:tab/>
      </w:r>
      <w:r>
        <w:rPr>
          <w:rStyle w:val="Text3"/>
        </w:rPr>
        <w:t>Středisko:3</w:t>
      </w:r>
    </w:p>
    <w:p w:rsidR="00576323" w:rsidRDefault="001409D3">
      <w:pPr>
        <w:pStyle w:val="Row18"/>
      </w:pPr>
      <w:r>
        <w:tab/>
      </w:r>
      <w:r>
        <w:rPr>
          <w:rStyle w:val="Text3"/>
        </w:rPr>
        <w:t>Zakázka: 3013</w:t>
      </w:r>
    </w:p>
    <w:p w:rsidR="00576323" w:rsidRDefault="001409D3">
      <w:pPr>
        <w:pStyle w:val="Row18"/>
      </w:pPr>
      <w:r>
        <w:tab/>
      </w:r>
    </w:p>
    <w:p w:rsidR="00576323" w:rsidRDefault="001409D3">
      <w:pPr>
        <w:pStyle w:val="Row18"/>
      </w:pPr>
      <w:r>
        <w:tab/>
      </w:r>
      <w:r>
        <w:rPr>
          <w:rStyle w:val="Text3"/>
        </w:rPr>
        <w:t>Objednáváme u vás:</w:t>
      </w:r>
    </w:p>
    <w:p w:rsidR="00576323" w:rsidRDefault="001409D3">
      <w:pPr>
        <w:pStyle w:val="Row18"/>
      </w:pPr>
      <w:r>
        <w:tab/>
      </w:r>
    </w:p>
    <w:p w:rsidR="00576323" w:rsidRDefault="001409D3">
      <w:pPr>
        <w:pStyle w:val="Row18"/>
      </w:pPr>
      <w:r>
        <w:tab/>
      </w:r>
      <w:r>
        <w:rPr>
          <w:rStyle w:val="Text3"/>
        </w:rPr>
        <w:t>služby spojené s řešením projektu BETA2.</w:t>
      </w:r>
    </w:p>
    <w:p w:rsidR="00576323" w:rsidRDefault="001409D3">
      <w:pPr>
        <w:pStyle w:val="Row18"/>
      </w:pPr>
      <w:r>
        <w:tab/>
      </w:r>
    </w:p>
    <w:p w:rsidR="00576323" w:rsidRDefault="001409D3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d9nmtR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 xml:space="preserve">Přibližná </w:t>
      </w:r>
      <w:proofErr w:type="gramStart"/>
      <w:r>
        <w:rPr>
          <w:rStyle w:val="Text3"/>
        </w:rPr>
        <w:t>cena  objednávky</w:t>
      </w:r>
      <w:proofErr w:type="gramEnd"/>
      <w:r>
        <w:rPr>
          <w:rStyle w:val="Text3"/>
        </w:rPr>
        <w:t xml:space="preserve"> 45 000,- </w:t>
      </w:r>
      <w:proofErr w:type="spellStart"/>
      <w:r>
        <w:rPr>
          <w:rStyle w:val="Text3"/>
        </w:rPr>
        <w:t>kč</w:t>
      </w:r>
      <w:proofErr w:type="spellEnd"/>
      <w:r>
        <w:rPr>
          <w:rStyle w:val="Text3"/>
        </w:rPr>
        <w:t xml:space="preserve">  s  DPH.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576323" w:rsidRDefault="001409D3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e49vR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76323" w:rsidRDefault="001409D3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323" w:rsidRDefault="001409D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BETA2 - služby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8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Zmew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" stroked="f">
                <v:textbox inset="0,0,0,0">
                  <w:txbxContent>
                    <w:p w:rsidR="00576323" w:rsidRDefault="001409D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BETA2 - služby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323" w:rsidRDefault="001409D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45 000.00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94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Z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LS8BRl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576323" w:rsidRDefault="001409D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45 000.00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323" w:rsidRDefault="001409D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8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LY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GmUIth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576323" w:rsidRDefault="001409D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45 000.00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3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76323" w:rsidRDefault="001409D3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1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45 000.00</w:t>
      </w:r>
      <w:r>
        <w:tab/>
      </w:r>
      <w:r>
        <w:rPr>
          <w:rStyle w:val="Text2"/>
        </w:rPr>
        <w:t>Kč</w:t>
      </w:r>
    </w:p>
    <w:p w:rsidR="00576323" w:rsidRDefault="001409D3">
      <w:pPr>
        <w:pStyle w:val="Row22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 wp14:anchorId="226FA311" wp14:editId="2FCF7E38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1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proofErr w:type="spellStart"/>
      <w:r w:rsidR="008054F8">
        <w:rPr>
          <w:rStyle w:val="Text3"/>
        </w:rPr>
        <w:t>xxxxxxxxxxxxxxxxxxxxx</w:t>
      </w:r>
      <w:proofErr w:type="spellEnd"/>
    </w:p>
    <w:p w:rsidR="00576323" w:rsidRDefault="00576323">
      <w:pPr>
        <w:pStyle w:val="Row7"/>
      </w:pPr>
    </w:p>
    <w:p w:rsidR="00576323" w:rsidRDefault="00576323">
      <w:pPr>
        <w:pStyle w:val="Row7"/>
      </w:pPr>
    </w:p>
    <w:p w:rsidR="00576323" w:rsidRDefault="00576323">
      <w:pPr>
        <w:pStyle w:val="Row7"/>
      </w:pPr>
      <w:bookmarkStart w:id="0" w:name="_GoBack"/>
      <w:bookmarkEnd w:id="0"/>
    </w:p>
    <w:p w:rsidR="00576323" w:rsidRDefault="00576323">
      <w:pPr>
        <w:pStyle w:val="Row7"/>
      </w:pPr>
    </w:p>
    <w:p w:rsidR="00576323" w:rsidRDefault="00576323">
      <w:pPr>
        <w:pStyle w:val="Row7"/>
      </w:pPr>
    </w:p>
    <w:p w:rsidR="00576323" w:rsidRDefault="001409D3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635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pt;margin-top:12pt;width:0;height:27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pt;margin-top:14pt;width:549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8pt;margin-top:11pt;width:458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3pt;margin-top:13pt;width:0;height:27pt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576323" w:rsidRDefault="001409D3">
      <w:pPr>
        <w:pStyle w:val="Row24"/>
      </w:pPr>
      <w:r>
        <w:tab/>
      </w:r>
      <w:proofErr w:type="spellStart"/>
      <w:r>
        <w:rPr>
          <w:rStyle w:val="Text3"/>
        </w:rPr>
        <w:t>Telefon:</w:t>
      </w:r>
      <w:proofErr w:type="gramStart"/>
      <w:r w:rsidR="008054F8">
        <w:rPr>
          <w:rStyle w:val="Text3"/>
        </w:rPr>
        <w:t>xxxxxxxxxxxxxx</w:t>
      </w:r>
      <w:proofErr w:type="spellEnd"/>
      <w:r>
        <w:rPr>
          <w:rStyle w:val="Text3"/>
        </w:rPr>
        <w:t xml:space="preserve">                           Bankovní</w:t>
      </w:r>
      <w:proofErr w:type="gramEnd"/>
      <w:r>
        <w:rPr>
          <w:rStyle w:val="Text3"/>
        </w:rPr>
        <w:t xml:space="preserve"> spojení: KB Praha 1             IČ: 00025950</w:t>
      </w:r>
    </w:p>
    <w:p w:rsidR="00576323" w:rsidRDefault="001409D3">
      <w:pPr>
        <w:pStyle w:val="Row25"/>
      </w:pPr>
      <w:r>
        <w:tab/>
      </w:r>
      <w:r>
        <w:rPr>
          <w:rStyle w:val="Text3"/>
        </w:rPr>
        <w:t xml:space="preserve">e-mail: </w:t>
      </w:r>
      <w:proofErr w:type="spellStart"/>
      <w:r w:rsidR="008054F8">
        <w:rPr>
          <w:rStyle w:val="Text3"/>
        </w:rPr>
        <w:t>xxxxxxxxxxxxxxxxxxxxxxxxx</w:t>
      </w:r>
      <w:proofErr w:type="spellEnd"/>
      <w:r>
        <w:rPr>
          <w:rStyle w:val="Text3"/>
        </w:rPr>
        <w:t xml:space="preserve">         </w:t>
      </w:r>
      <w:proofErr w:type="spellStart"/>
      <w:proofErr w:type="gramStart"/>
      <w:r>
        <w:rPr>
          <w:rStyle w:val="Text3"/>
        </w:rPr>
        <w:t>č.ú</w:t>
      </w:r>
      <w:proofErr w:type="spellEnd"/>
      <w:r>
        <w:rPr>
          <w:rStyle w:val="Text3"/>
        </w:rPr>
        <w:t xml:space="preserve">. </w:t>
      </w:r>
      <w:proofErr w:type="spellStart"/>
      <w:r w:rsidR="008054F8">
        <w:rPr>
          <w:rStyle w:val="Text3"/>
        </w:rPr>
        <w:t>xxxxxxxxxxxxxxxxxx</w:t>
      </w:r>
      <w:proofErr w:type="spellEnd"/>
      <w:r>
        <w:rPr>
          <w:rStyle w:val="Text3"/>
        </w:rPr>
        <w:t xml:space="preserve">                          DIČ</w:t>
      </w:r>
      <w:proofErr w:type="gramEnd"/>
      <w:r>
        <w:rPr>
          <w:rStyle w:val="Text3"/>
        </w:rPr>
        <w:t>: CZ00025950</w:t>
      </w:r>
    </w:p>
    <w:p w:rsidR="00576323" w:rsidRDefault="001409D3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576323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17" w:rsidRDefault="001409D3">
      <w:pPr>
        <w:spacing w:after="0" w:line="240" w:lineRule="auto"/>
      </w:pPr>
      <w:r>
        <w:separator/>
      </w:r>
    </w:p>
  </w:endnote>
  <w:endnote w:type="continuationSeparator" w:id="0">
    <w:p w:rsidR="00402417" w:rsidRDefault="0014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23" w:rsidRDefault="001409D3">
    <w:pPr>
      <w:pStyle w:val="Row2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ESO/38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576323" w:rsidRDefault="00576323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17" w:rsidRDefault="001409D3">
      <w:pPr>
        <w:spacing w:after="0" w:line="240" w:lineRule="auto"/>
      </w:pPr>
      <w:r>
        <w:separator/>
      </w:r>
    </w:p>
  </w:footnote>
  <w:footnote w:type="continuationSeparator" w:id="0">
    <w:p w:rsidR="00402417" w:rsidRDefault="0014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23" w:rsidRDefault="00576323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1409D3"/>
    <w:rsid w:val="00402417"/>
    <w:rsid w:val="00576323"/>
    <w:rsid w:val="008054F8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3</cp:revision>
  <dcterms:created xsi:type="dcterms:W3CDTF">2018-11-27T09:30:00Z</dcterms:created>
  <dcterms:modified xsi:type="dcterms:W3CDTF">2018-11-27T13:37:00Z</dcterms:modified>
</cp:coreProperties>
</file>