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D30CAC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AB68C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AB68C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AB68C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AB68C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A3F13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0A3F13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A3F13" w:rsidP="000A3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21054C" w:rsidRDefault="00D30C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16. 10. 2017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D30CAC" w:rsidRDefault="00D30CAC" w:rsidP="0021054C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ÚSO s maturitou (bez vyučení) – Hotelnictví a turismus</w:t>
            </w:r>
          </w:p>
        </w:tc>
      </w:tr>
      <w:tr w:rsidR="0021054C" w:rsidRPr="0021054C" w:rsidTr="00D30CAC">
        <w:trPr>
          <w:trHeight w:val="1664"/>
        </w:trPr>
        <w:tc>
          <w:tcPr>
            <w:tcW w:w="3936" w:type="dxa"/>
          </w:tcPr>
          <w:p w:rsidR="00D30CAC" w:rsidRDefault="00D30CAC" w:rsidP="0021054C">
            <w:pPr>
              <w:rPr>
                <w:rFonts w:ascii="Arial" w:hAnsi="Arial" w:cs="Arial"/>
              </w:rPr>
            </w:pP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D30CAC" w:rsidRDefault="00D30CAC" w:rsidP="00D30CAC">
            <w:pPr>
              <w:rPr>
                <w:rFonts w:ascii="Arial" w:hAnsi="Arial" w:cs="Arial"/>
              </w:rPr>
            </w:pPr>
          </w:p>
          <w:p w:rsidR="00D30CAC" w:rsidRPr="00D30CAC" w:rsidRDefault="00D30CAC" w:rsidP="00D30CAC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Práce s PC (textový editor – Word, tabulkový procesor – Excel, internet a elektronická pošta)</w:t>
            </w:r>
          </w:p>
          <w:p w:rsidR="00D30CAC" w:rsidRPr="00D30CAC" w:rsidRDefault="00D30CAC" w:rsidP="00D30CAC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Jazykové znalosti – anglický jazyk (aktivně), německý jazyk (pasivně)</w:t>
            </w:r>
          </w:p>
          <w:p w:rsidR="00D30CAC" w:rsidRPr="00D30CAC" w:rsidRDefault="00D30CAC" w:rsidP="00D30CAC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Zdravotní průkaz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D30CAC" w:rsidRDefault="00D30CAC" w:rsidP="0021054C">
            <w:pPr>
              <w:rPr>
                <w:rFonts w:ascii="Arial" w:hAnsi="Arial" w:cs="Arial"/>
              </w:rPr>
            </w:pP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D30CAC" w:rsidRDefault="00D30CAC" w:rsidP="0021054C">
            <w:pPr>
              <w:rPr>
                <w:rFonts w:ascii="Arial" w:hAnsi="Arial" w:cs="Arial"/>
              </w:rPr>
            </w:pPr>
          </w:p>
          <w:p w:rsidR="0021054C" w:rsidRPr="0021054C" w:rsidRDefault="00D30CAC" w:rsidP="002F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HPP – 2 měsíce</w:t>
            </w:r>
          </w:p>
        </w:tc>
        <w:tc>
          <w:tcPr>
            <w:tcW w:w="2977" w:type="dxa"/>
          </w:tcPr>
          <w:p w:rsidR="00D30CAC" w:rsidRDefault="00D30CAC" w:rsidP="0021054C">
            <w:pPr>
              <w:rPr>
                <w:rFonts w:ascii="Arial" w:hAnsi="Arial" w:cs="Arial"/>
              </w:rPr>
            </w:pPr>
          </w:p>
          <w:p w:rsidR="0021054C" w:rsidRPr="0021054C" w:rsidRDefault="00D30CAC" w:rsidP="002F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Servírka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D30CAC" w:rsidRDefault="00D30CAC" w:rsidP="0021054C">
            <w:pPr>
              <w:rPr>
                <w:rFonts w:ascii="Arial" w:hAnsi="Arial" w:cs="Arial"/>
              </w:rPr>
            </w:pP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D30CAC" w:rsidRDefault="00D30CAC" w:rsidP="0021054C">
            <w:pPr>
              <w:jc w:val="center"/>
              <w:rPr>
                <w:rFonts w:ascii="Arial" w:hAnsi="Arial" w:cs="Arial"/>
              </w:rPr>
            </w:pP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D30CAC" w:rsidRDefault="00D30CAC" w:rsidP="0021054C">
            <w:pPr>
              <w:jc w:val="center"/>
              <w:rPr>
                <w:rFonts w:ascii="Arial" w:hAnsi="Arial" w:cs="Arial"/>
              </w:rPr>
            </w:pP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37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D30CAC" w:rsidRPr="0021054C" w:rsidTr="00D30CAC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30CAC" w:rsidRPr="0021054C" w:rsidRDefault="00D30CAC" w:rsidP="00D30CA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D30CAC" w:rsidRPr="0021054C" w:rsidRDefault="00D30CAC" w:rsidP="00D30CAC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30CAC" w:rsidRPr="0021054C" w:rsidRDefault="00D30CAC" w:rsidP="00D30C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0CAC" w:rsidRPr="0021054C" w:rsidTr="00D30CAC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ELEKTRO EURO plus s.r.o.</w:t>
            </w:r>
          </w:p>
        </w:tc>
      </w:tr>
      <w:tr w:rsidR="00D30CAC" w:rsidRPr="0021054C" w:rsidTr="00D30CAC">
        <w:trPr>
          <w:trHeight w:val="556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245" w:type="dxa"/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28. října 887/1, 790 01 Jeseník</w:t>
            </w:r>
          </w:p>
        </w:tc>
      </w:tr>
      <w:tr w:rsidR="00D30CAC" w:rsidRPr="0021054C" w:rsidTr="00D30CAC">
        <w:trPr>
          <w:trHeight w:val="563"/>
        </w:trPr>
        <w:tc>
          <w:tcPr>
            <w:tcW w:w="4219" w:type="dxa"/>
            <w:shd w:val="clear" w:color="auto" w:fill="auto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245" w:type="dxa"/>
            <w:shd w:val="clear" w:color="auto" w:fill="auto"/>
          </w:tcPr>
          <w:p w:rsidR="00D30CAC" w:rsidRPr="0021054C" w:rsidRDefault="00AB68C8" w:rsidP="00D3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D30CAC" w:rsidRPr="0021054C" w:rsidTr="00D30CAC">
        <w:trPr>
          <w:trHeight w:val="685"/>
        </w:trPr>
        <w:tc>
          <w:tcPr>
            <w:tcW w:w="4219" w:type="dxa"/>
            <w:shd w:val="clear" w:color="auto" w:fill="auto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245" w:type="dxa"/>
            <w:shd w:val="clear" w:color="auto" w:fill="auto"/>
          </w:tcPr>
          <w:p w:rsidR="00D30CAC" w:rsidRPr="0021054C" w:rsidRDefault="00AB68C8" w:rsidP="00D30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D30CAC" w:rsidRPr="0021054C" w:rsidTr="00D30CAC">
        <w:trPr>
          <w:trHeight w:val="709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D30CAC" w:rsidRPr="0021054C" w:rsidRDefault="00D30CAC" w:rsidP="00D30CAC">
            <w:pPr>
              <w:jc w:val="center"/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64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D30CAC" w:rsidRPr="0021054C" w:rsidRDefault="00D30CAC" w:rsidP="00D30CAC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D30CAC" w:rsidRPr="0021054C" w:rsidRDefault="00D30CAC" w:rsidP="00D30CAC">
            <w:pPr>
              <w:ind w:left="34" w:hanging="34"/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44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245" w:type="dxa"/>
          </w:tcPr>
          <w:p w:rsidR="00D30CAC" w:rsidRPr="0021054C" w:rsidRDefault="00D30CAC" w:rsidP="00D30CAC">
            <w:pPr>
              <w:jc w:val="center"/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66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60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40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562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711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  <w:tr w:rsidR="00D30CAC" w:rsidRPr="0021054C" w:rsidTr="00D30CAC">
        <w:trPr>
          <w:trHeight w:val="677"/>
        </w:trPr>
        <w:tc>
          <w:tcPr>
            <w:tcW w:w="4219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D30CAC" w:rsidRPr="0021054C" w:rsidRDefault="00D30CAC" w:rsidP="00D30CA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126"/>
      </w:tblGrid>
      <w:tr w:rsidR="0021054C" w:rsidRPr="0021054C" w:rsidTr="000A3F13">
        <w:trPr>
          <w:trHeight w:val="694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0CAC" w:rsidRPr="0021054C" w:rsidTr="000A3F13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Prodejce elektro</w:t>
            </w:r>
          </w:p>
        </w:tc>
      </w:tr>
      <w:tr w:rsidR="00D30CAC" w:rsidRPr="0021054C" w:rsidTr="000A3F13">
        <w:trPr>
          <w:trHeight w:val="556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28. října 887/1, 790 01 Jeseník</w:t>
            </w:r>
          </w:p>
        </w:tc>
      </w:tr>
      <w:tr w:rsidR="00D30CAC" w:rsidRPr="0021054C" w:rsidTr="000A3F13">
        <w:trPr>
          <w:trHeight w:val="68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40 hodin / týdně</w:t>
            </w:r>
          </w:p>
        </w:tc>
      </w:tr>
      <w:tr w:rsidR="00D30CAC" w:rsidRPr="0021054C" w:rsidTr="00D30CAC">
        <w:trPr>
          <w:trHeight w:val="57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ÚSO s maturitou</w:t>
            </w:r>
          </w:p>
        </w:tc>
      </w:tr>
      <w:tr w:rsidR="00D30CAC" w:rsidRPr="0021054C" w:rsidTr="00D30CAC">
        <w:trPr>
          <w:trHeight w:val="709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Práce s PC (Word, Excel, internet a elektronická pošta)</w:t>
            </w:r>
          </w:p>
        </w:tc>
      </w:tr>
      <w:tr w:rsidR="00D30CAC" w:rsidRPr="0021054C" w:rsidTr="00D30CAC">
        <w:trPr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</w:rPr>
            </w:pPr>
            <w:r w:rsidRPr="00D30CAC">
              <w:rPr>
                <w:rFonts w:ascii="Arial" w:hAnsi="Arial" w:cs="Arial"/>
              </w:rPr>
              <w:t>Prodejce elektro - prodej elektrospotřebičů na maloobchodní prodejně, komunikace se zákazníky, vyřizování objednávek a reklamací</w:t>
            </w:r>
          </w:p>
          <w:p w:rsidR="00D30CAC" w:rsidRPr="00D30CAC" w:rsidRDefault="00D30CAC" w:rsidP="00B933A7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D30CAC">
        <w:trPr>
          <w:trHeight w:val="51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CAC" w:rsidRPr="0021054C" w:rsidTr="00D30CAC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D30CAC" w:rsidRPr="0021054C" w:rsidRDefault="00D30CA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0CAC">
              <w:rPr>
                <w:rFonts w:ascii="Arial" w:hAnsi="Arial" w:cs="Arial"/>
                <w:sz w:val="20"/>
                <w:szCs w:val="20"/>
              </w:rPr>
              <w:t>Nabízení a prodej zboží na prodejně koncovému zákazníkovi, poradenství koncovému zákazníkovi na prodejně, přejímka a evidence zboží, administrace e-</w:t>
            </w:r>
            <w:proofErr w:type="spellStart"/>
            <w:r w:rsidRPr="00D30CAC">
              <w:rPr>
                <w:rFonts w:ascii="Arial" w:hAnsi="Arial" w:cs="Arial"/>
                <w:sz w:val="20"/>
                <w:szCs w:val="20"/>
              </w:rPr>
              <w:t>shopu</w:t>
            </w:r>
            <w:proofErr w:type="spellEnd"/>
            <w:r w:rsidRPr="00D30CAC">
              <w:rPr>
                <w:rFonts w:ascii="Arial" w:hAnsi="Arial" w:cs="Arial"/>
                <w:sz w:val="20"/>
                <w:szCs w:val="20"/>
              </w:rPr>
              <w:t>, správa a vyřizování objednávek, telefonní a emailový kontakt se zákazníky</w:t>
            </w:r>
          </w:p>
        </w:tc>
      </w:tr>
      <w:tr w:rsidR="00D30CAC" w:rsidRPr="0021054C" w:rsidTr="00D30CAC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CAC" w:rsidRPr="0021054C" w:rsidTr="00D30CAC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0CAC" w:rsidRPr="0021054C" w:rsidRDefault="00D30CA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D30CAC" w:rsidRPr="0021054C" w:rsidRDefault="00D30CA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CAC" w:rsidRPr="00D30CAC" w:rsidRDefault="00D30CAC" w:rsidP="00B933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0CAC">
              <w:rPr>
                <w:rFonts w:ascii="Arial" w:hAnsi="Arial" w:cs="Arial"/>
                <w:sz w:val="20"/>
                <w:szCs w:val="20"/>
              </w:rPr>
              <w:t>Osvojení si odborných zkušeností v oboru prodeje elektro zboží, naučit se komunikovat se zákazníky na prodejně (telefonicky a také e-mailem), získat přehled ve skladovém hospodářství a chodu prodejny</w:t>
            </w:r>
          </w:p>
        </w:tc>
      </w:tr>
      <w:tr w:rsidR="0021054C" w:rsidRPr="0021054C" w:rsidTr="000A3F13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A3F13">
        <w:trPr>
          <w:trHeight w:val="260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0A3F13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(odevzdejte nejpozději k datu…)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30. 09. 2018</w:t>
            </w:r>
          </w:p>
          <w:p w:rsidR="00D30CAC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31. 12. 2018</w:t>
            </w:r>
          </w:p>
          <w:p w:rsidR="00D30CAC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31. 03. 2019</w:t>
            </w:r>
          </w:p>
          <w:p w:rsidR="00D30CAC" w:rsidRPr="000A3F13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21054C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0A3F13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21054C" w:rsidRPr="0021054C" w:rsidTr="000A3F13">
        <w:trPr>
          <w:trHeight w:val="259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0A3F13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21054C" w:rsidRPr="0021054C" w:rsidTr="000A3F13">
        <w:trPr>
          <w:trHeight w:val="448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0A3F13" w:rsidRDefault="00D30CAC" w:rsidP="00D30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50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4922"/>
        <w:gridCol w:w="1596"/>
        <w:gridCol w:w="1275"/>
      </w:tblGrid>
      <w:tr w:rsidR="0021054C" w:rsidRPr="0021054C" w:rsidTr="00641860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D30CAC" w:rsidRPr="0021054C" w:rsidTr="00641860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Červen 2018</w:t>
            </w: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Červenec 2018</w:t>
            </w: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Srpen 2018</w:t>
            </w: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Září 2018</w:t>
            </w: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Říjen 2018</w:t>
            </w: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Listopad 2018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Seznámení se s prodejnou a skladem.</w:t>
            </w: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641860" w:rsidRDefault="00641860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Seznámení se se softwarem prodeje.</w:t>
            </w: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Seznámení se se softwarem e-</w:t>
            </w:r>
            <w:proofErr w:type="spellStart"/>
            <w:r w:rsidRPr="00641860">
              <w:rPr>
                <w:rFonts w:ascii="Arial" w:hAnsi="Arial" w:cs="Arial"/>
                <w:sz w:val="26"/>
                <w:szCs w:val="26"/>
              </w:rPr>
              <w:t>shopu</w:t>
            </w:r>
            <w:proofErr w:type="spellEnd"/>
            <w:r w:rsidRPr="00641860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Praxe v prodeji konečnému zákazníkovi na prodejně.</w:t>
            </w: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Praxe ve vyřizování objednávek na e-</w:t>
            </w:r>
            <w:proofErr w:type="spellStart"/>
            <w:r w:rsidRPr="00641860">
              <w:rPr>
                <w:rFonts w:ascii="Arial" w:hAnsi="Arial" w:cs="Arial"/>
                <w:sz w:val="26"/>
                <w:szCs w:val="26"/>
              </w:rPr>
              <w:t>shopu</w:t>
            </w:r>
            <w:proofErr w:type="spellEnd"/>
            <w:r w:rsidR="00202EB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41860">
              <w:rPr>
                <w:rFonts w:ascii="Arial" w:hAnsi="Arial" w:cs="Arial"/>
                <w:sz w:val="26"/>
                <w:szCs w:val="26"/>
              </w:rPr>
              <w:t>a komunikace se zákazníky.</w:t>
            </w:r>
          </w:p>
          <w:p w:rsidR="00D30CAC" w:rsidRPr="00641860" w:rsidRDefault="00D30CAC" w:rsidP="00B933A7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D30CAC" w:rsidP="00B933A7">
            <w:pPr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Praxe ve vyřizování reklamací a evidenci skladového hospodářství.</w:t>
            </w:r>
          </w:p>
          <w:p w:rsidR="00D30CAC" w:rsidRPr="00641860" w:rsidRDefault="00D30CAC" w:rsidP="00B933A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30CAC" w:rsidRPr="00641860" w:rsidRDefault="00D30CAC" w:rsidP="00202EB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</w:tc>
      </w:tr>
      <w:tr w:rsidR="0021054C" w:rsidRPr="0021054C" w:rsidTr="00641860">
        <w:trPr>
          <w:trHeight w:val="633"/>
        </w:trPr>
        <w:tc>
          <w:tcPr>
            <w:tcW w:w="1707" w:type="dxa"/>
          </w:tcPr>
          <w:p w:rsidR="0021054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t>Prosinec 2018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t>Leden 2019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t>Únor 2019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t>Březen 2019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lastRenderedPageBreak/>
              <w:t>Duben 2019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sz w:val="26"/>
                <w:szCs w:val="26"/>
              </w:rPr>
              <w:t>Květen 2019</w:t>
            </w:r>
          </w:p>
        </w:tc>
        <w:tc>
          <w:tcPr>
            <w:tcW w:w="4922" w:type="dxa"/>
            <w:shd w:val="clear" w:color="auto" w:fill="auto"/>
          </w:tcPr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lastRenderedPageBreak/>
              <w:t>Praxe ve zpracování objednávek z e-</w:t>
            </w:r>
            <w:proofErr w:type="spellStart"/>
            <w:r w:rsidRPr="00641860">
              <w:rPr>
                <w:rFonts w:ascii="Arial" w:hAnsi="Arial" w:cs="Arial"/>
                <w:sz w:val="26"/>
                <w:szCs w:val="26"/>
              </w:rPr>
              <w:t>shopu</w:t>
            </w:r>
            <w:proofErr w:type="spellEnd"/>
            <w:r w:rsidRPr="00641860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41860">
              <w:rPr>
                <w:rFonts w:ascii="Arial" w:hAnsi="Arial" w:cs="Arial"/>
                <w:sz w:val="26"/>
                <w:szCs w:val="26"/>
              </w:rPr>
              <w:t>vyřizování požadavků na zákaznické lince.</w:t>
            </w: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Internetový marketing, reklama na internetu v praxi.</w:t>
            </w: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Školení na prodej finančních služeb, splátkový prodej, prodej prodloužených záruk.</w:t>
            </w: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Školení na prodej finančních služeb, splátkový prodej, prodej prodloužených záruk.</w:t>
            </w: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:rsidR="00641860" w:rsidRPr="00641860" w:rsidRDefault="00641860" w:rsidP="00641860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lastRenderedPageBreak/>
              <w:t>Praxe ve skladu, zpracová</w:t>
            </w:r>
            <w:r>
              <w:rPr>
                <w:rFonts w:ascii="Arial" w:hAnsi="Arial" w:cs="Arial"/>
                <w:sz w:val="26"/>
                <w:szCs w:val="26"/>
              </w:rPr>
              <w:t xml:space="preserve">ní objednávek, zadávání zásilek </w:t>
            </w:r>
            <w:r w:rsidRPr="00641860">
              <w:rPr>
                <w:rFonts w:ascii="Arial" w:hAnsi="Arial" w:cs="Arial"/>
                <w:sz w:val="26"/>
                <w:szCs w:val="26"/>
              </w:rPr>
              <w:t>přepravním společnostem.</w:t>
            </w:r>
          </w:p>
          <w:p w:rsidR="00641860" w:rsidRPr="00641860" w:rsidRDefault="00641860" w:rsidP="00641860">
            <w:pPr>
              <w:rPr>
                <w:rFonts w:ascii="Arial" w:hAnsi="Arial" w:cs="Arial"/>
                <w:sz w:val="26"/>
                <w:szCs w:val="26"/>
              </w:rPr>
            </w:pPr>
          </w:p>
          <w:p w:rsidR="00D30CAC" w:rsidRPr="00641860" w:rsidRDefault="00641860" w:rsidP="00641860">
            <w:pPr>
              <w:rPr>
                <w:rFonts w:ascii="Arial" w:hAnsi="Arial" w:cs="Arial"/>
                <w:sz w:val="26"/>
                <w:szCs w:val="26"/>
              </w:rPr>
            </w:pPr>
            <w:r w:rsidRPr="00641860">
              <w:rPr>
                <w:rFonts w:ascii="Arial" w:hAnsi="Arial" w:cs="Arial"/>
                <w:sz w:val="26"/>
                <w:szCs w:val="26"/>
              </w:rPr>
              <w:t>Praxe v řešení reklamací na prodejně i objednávek z e-</w:t>
            </w:r>
            <w:proofErr w:type="spellStart"/>
            <w:r w:rsidRPr="00641860">
              <w:rPr>
                <w:rFonts w:ascii="Arial" w:hAnsi="Arial" w:cs="Arial"/>
                <w:sz w:val="26"/>
                <w:szCs w:val="26"/>
              </w:rPr>
              <w:t>shopu</w:t>
            </w:r>
            <w:proofErr w:type="spellEnd"/>
            <w:r w:rsidRPr="00641860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30CAC" w:rsidRPr="00641860" w:rsidRDefault="00D30CAC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21054C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40 h/týdně</w:t>
            </w: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40 h/týdně</w:t>
            </w: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AD53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Pr="00641860" w:rsidRDefault="00641860" w:rsidP="00AD53A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40 h/týdně</w:t>
            </w:r>
          </w:p>
        </w:tc>
        <w:tc>
          <w:tcPr>
            <w:tcW w:w="1275" w:type="dxa"/>
          </w:tcPr>
          <w:p w:rsidR="0021054C" w:rsidRDefault="00641860" w:rsidP="0064186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—</w:t>
            </w: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—</w:t>
            </w: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Default="00641860" w:rsidP="006418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41860" w:rsidRPr="00641860" w:rsidRDefault="00641860" w:rsidP="0064186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1860">
              <w:rPr>
                <w:rFonts w:ascii="Arial" w:hAnsi="Arial" w:cs="Arial"/>
                <w:b/>
                <w:bCs/>
                <w:sz w:val="26"/>
                <w:szCs w:val="26"/>
              </w:rPr>
              <w:t>—</w:t>
            </w: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="00AB68C8">
        <w:rPr>
          <w:rFonts w:ascii="Arial" w:hAnsi="Arial" w:cs="Arial"/>
          <w:i/>
          <w:szCs w:val="24"/>
        </w:rPr>
        <w:tab/>
      </w:r>
      <w:r w:rsidR="00AB68C8">
        <w:rPr>
          <w:rFonts w:ascii="Arial" w:hAnsi="Arial" w:cs="Arial"/>
          <w:i/>
          <w:szCs w:val="24"/>
        </w:rPr>
        <w:tab/>
        <w:t>Kateřina</w:t>
      </w:r>
      <w:proofErr w:type="gramEnd"/>
      <w:r w:rsidR="00AB68C8">
        <w:rPr>
          <w:rFonts w:ascii="Arial" w:hAnsi="Arial" w:cs="Arial"/>
          <w:i/>
          <w:szCs w:val="24"/>
        </w:rPr>
        <w:t xml:space="preserve"> Pospíšilová </w:t>
      </w:r>
      <w:r w:rsidR="00AB68C8">
        <w:rPr>
          <w:rFonts w:ascii="Arial" w:hAnsi="Arial" w:cs="Arial"/>
          <w:i/>
          <w:szCs w:val="24"/>
        </w:rPr>
        <w:tab/>
      </w:r>
      <w:r w:rsidR="00AB68C8">
        <w:rPr>
          <w:rFonts w:ascii="Arial" w:hAnsi="Arial" w:cs="Arial"/>
          <w:i/>
          <w:szCs w:val="24"/>
        </w:rPr>
        <w:tab/>
        <w:t>dne</w:t>
      </w:r>
      <w:r w:rsidR="00AB68C8">
        <w:rPr>
          <w:rFonts w:ascii="Arial" w:hAnsi="Arial" w:cs="Arial"/>
          <w:i/>
          <w:szCs w:val="24"/>
        </w:rPr>
        <w:tab/>
      </w:r>
      <w:r w:rsidR="00AB68C8">
        <w:rPr>
          <w:rFonts w:ascii="Arial" w:hAnsi="Arial" w:cs="Arial"/>
          <w:i/>
          <w:szCs w:val="24"/>
        </w:rPr>
        <w:tab/>
        <w:t>21. 11. 2018</w:t>
      </w:r>
    </w:p>
    <w:p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C1" w:rsidRDefault="008B2BC1" w:rsidP="006D2A7D">
      <w:pPr>
        <w:spacing w:after="0" w:line="240" w:lineRule="auto"/>
      </w:pPr>
      <w:r>
        <w:separator/>
      </w:r>
    </w:p>
  </w:endnote>
  <w:endnote w:type="continuationSeparator" w:id="0">
    <w:p w:rsidR="008B2BC1" w:rsidRDefault="008B2BC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C1" w:rsidRDefault="008B2BC1" w:rsidP="006D2A7D">
      <w:pPr>
        <w:spacing w:after="0" w:line="240" w:lineRule="auto"/>
      </w:pPr>
      <w:r>
        <w:separator/>
      </w:r>
    </w:p>
  </w:footnote>
  <w:footnote w:type="continuationSeparator" w:id="0">
    <w:p w:rsidR="008B2BC1" w:rsidRDefault="008B2BC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A3F13"/>
    <w:rsid w:val="0010050A"/>
    <w:rsid w:val="00182114"/>
    <w:rsid w:val="00183063"/>
    <w:rsid w:val="00202EB1"/>
    <w:rsid w:val="0021054C"/>
    <w:rsid w:val="002B75EA"/>
    <w:rsid w:val="002D5965"/>
    <w:rsid w:val="002E3B16"/>
    <w:rsid w:val="002F37A4"/>
    <w:rsid w:val="003556C6"/>
    <w:rsid w:val="003D141C"/>
    <w:rsid w:val="003F15CC"/>
    <w:rsid w:val="004D37C4"/>
    <w:rsid w:val="004E037D"/>
    <w:rsid w:val="00641860"/>
    <w:rsid w:val="006D2A7D"/>
    <w:rsid w:val="008B13F2"/>
    <w:rsid w:val="008B2BC1"/>
    <w:rsid w:val="009C210C"/>
    <w:rsid w:val="00AB68C8"/>
    <w:rsid w:val="00BC2445"/>
    <w:rsid w:val="00C95A57"/>
    <w:rsid w:val="00CB1A18"/>
    <w:rsid w:val="00D30CAC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Standard">
    <w:name w:val="Standard"/>
    <w:rsid w:val="00D30CAC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Standard">
    <w:name w:val="Standard"/>
    <w:rsid w:val="00D30CAC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Pospíšilová Kateřina (UPM-JEA)</cp:lastModifiedBy>
  <cp:revision>9</cp:revision>
  <dcterms:created xsi:type="dcterms:W3CDTF">2018-10-30T06:28:00Z</dcterms:created>
  <dcterms:modified xsi:type="dcterms:W3CDTF">2018-11-21T09:09:00Z</dcterms:modified>
</cp:coreProperties>
</file>