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2C" w:rsidRDefault="0079332C" w:rsidP="0079332C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2018 9:16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79332C" w:rsidRDefault="0079332C" w:rsidP="0079332C"/>
    <w:p w:rsidR="0079332C" w:rsidRDefault="0079332C" w:rsidP="0079332C">
      <w:r>
        <w:t>Dobrý den, pane,</w:t>
      </w:r>
    </w:p>
    <w:p w:rsidR="0079332C" w:rsidRDefault="0079332C" w:rsidP="0079332C"/>
    <w:p w:rsidR="0079332C" w:rsidRDefault="0079332C" w:rsidP="0079332C">
      <w:r>
        <w:t>děkujeme Vám za zaslanou objednávku a potvrzujeme Vám tímto její přijetí.</w:t>
      </w:r>
    </w:p>
    <w:p w:rsidR="0079332C" w:rsidRDefault="0079332C" w:rsidP="0079332C"/>
    <w:p w:rsidR="0079332C" w:rsidRDefault="0079332C" w:rsidP="0079332C">
      <w:pPr>
        <w:rPr>
          <w:rFonts w:ascii="Arial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S pozdravem </w:t>
      </w:r>
    </w:p>
    <w:p w:rsidR="0079332C" w:rsidRDefault="0079332C" w:rsidP="0079332C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79332C" w:rsidRDefault="0079332C" w:rsidP="0079332C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jednatelka společnosti</w:t>
      </w:r>
    </w:p>
    <w:p w:rsidR="0079332C" w:rsidRDefault="0079332C" w:rsidP="0079332C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79332C" w:rsidRDefault="0079332C" w:rsidP="0079332C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PRVNÍ CHRÁNĚNÁ DÍLNA s.r.o.</w:t>
      </w:r>
    </w:p>
    <w:p w:rsidR="0079332C" w:rsidRDefault="0079332C" w:rsidP="0079332C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Raisova 769/9</w:t>
      </w:r>
    </w:p>
    <w:p w:rsidR="0079332C" w:rsidRDefault="0079332C" w:rsidP="0079332C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400 03 Ústí nad Labem</w:t>
      </w:r>
    </w:p>
    <w:p w:rsidR="0079332C" w:rsidRDefault="0079332C" w:rsidP="0079332C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IČ: 28685521 DIČ: CZ28685521</w:t>
      </w:r>
    </w:p>
    <w:p w:rsidR="0079332C" w:rsidRDefault="0079332C" w:rsidP="0079332C">
      <w:pPr>
        <w:rPr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710055" cy="379730"/>
            <wp:effectExtent l="0" t="0" r="4445" b="1270"/>
            <wp:docPr id="2" name="Obrázek 2" descr="1CHD_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HD_logo-0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2C" w:rsidRDefault="0079332C" w:rsidP="0079332C"/>
    <w:p w:rsidR="0079332C" w:rsidRDefault="0079332C" w:rsidP="0079332C"/>
    <w:p w:rsidR="0079332C" w:rsidRDefault="0079332C" w:rsidP="0079332C"/>
    <w:p w:rsidR="0079332C" w:rsidRDefault="0079332C" w:rsidP="0079332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29, 2018 2:48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79332C" w:rsidRDefault="0079332C" w:rsidP="0079332C"/>
    <w:p w:rsidR="0079332C" w:rsidRDefault="0079332C" w:rsidP="0079332C">
      <w:r>
        <w:t>Dobrý den.</w:t>
      </w:r>
    </w:p>
    <w:p w:rsidR="0079332C" w:rsidRDefault="0079332C" w:rsidP="0079332C">
      <w:r>
        <w:t>Prosím o dodání zboží dle rámcové smlouvy. Objednávku zasílám v příloze.</w:t>
      </w:r>
    </w:p>
    <w:p w:rsidR="0079332C" w:rsidRDefault="0079332C" w:rsidP="0079332C">
      <w:r>
        <w:t>Děkuji.</w:t>
      </w:r>
    </w:p>
    <w:p w:rsidR="0079332C" w:rsidRDefault="0079332C" w:rsidP="0079332C">
      <w:r>
        <w:t>S pozdravem</w:t>
      </w:r>
    </w:p>
    <w:p w:rsidR="0079332C" w:rsidRDefault="0079332C" w:rsidP="0079332C"/>
    <w:p w:rsidR="0079332C" w:rsidRDefault="0079332C" w:rsidP="0079332C">
      <w:pPr>
        <w:rPr>
          <w:color w:val="000000"/>
          <w:lang w:eastAsia="cs-CZ"/>
        </w:rPr>
      </w:pPr>
    </w:p>
    <w:p w:rsidR="0079332C" w:rsidRDefault="0079332C" w:rsidP="0079332C">
      <w:pPr>
        <w:rPr>
          <w:color w:val="000000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97585" cy="415925"/>
            <wp:effectExtent l="0" t="0" r="0" b="3175"/>
            <wp:docPr id="1" name="Obrázek 1" descr="cid:image003.png@01D47031.354CE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47031.354CEF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2C" w:rsidRDefault="0079332C" w:rsidP="0079332C">
      <w:pPr>
        <w:rPr>
          <w:color w:val="000000"/>
          <w:lang w:eastAsia="cs-CZ"/>
        </w:rPr>
      </w:pPr>
      <w:r>
        <w:rPr>
          <w:color w:val="000000"/>
          <w:lang w:eastAsia="cs-CZ"/>
        </w:rPr>
        <w:t>hlavní sestra</w:t>
      </w:r>
    </w:p>
    <w:p w:rsidR="0079332C" w:rsidRDefault="0079332C" w:rsidP="0079332C">
      <w:pPr>
        <w:rPr>
          <w:color w:val="000000"/>
          <w:lang w:eastAsia="cs-CZ"/>
        </w:rPr>
      </w:pPr>
      <w:r>
        <w:rPr>
          <w:color w:val="00000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color w:val="000000"/>
          <w:lang w:eastAsia="cs-CZ"/>
        </w:rPr>
        <w:t>p.o</w:t>
      </w:r>
      <w:proofErr w:type="spellEnd"/>
      <w:r>
        <w:rPr>
          <w:color w:val="000000"/>
          <w:lang w:eastAsia="cs-CZ"/>
        </w:rPr>
        <w:t>.</w:t>
      </w:r>
      <w:proofErr w:type="gramEnd"/>
    </w:p>
    <w:p w:rsidR="0079332C" w:rsidRDefault="0079332C" w:rsidP="0079332C">
      <w:pPr>
        <w:rPr>
          <w:color w:val="000000"/>
          <w:lang w:eastAsia="cs-CZ"/>
        </w:rPr>
      </w:pPr>
      <w:r>
        <w:rPr>
          <w:color w:val="000000"/>
          <w:lang w:eastAsia="cs-CZ"/>
        </w:rPr>
        <w:t>Kamenice 798/1d, Brno Bohunice, 625 00</w:t>
      </w:r>
    </w:p>
    <w:p w:rsidR="002F49E3" w:rsidRDefault="002F49E3"/>
    <w:tbl>
      <w:tblPr>
        <w:tblpPr w:leftFromText="141" w:rightFromText="141" w:bottomFromText="200" w:vertAnchor="text" w:horzAnchor="page" w:tblpX="470" w:tblpY="-621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8260"/>
        <w:gridCol w:w="1033"/>
      </w:tblGrid>
      <w:tr w:rsidR="0079332C" w:rsidTr="0079332C">
        <w:trPr>
          <w:cantSplit/>
          <w:trHeight w:val="412"/>
        </w:trPr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9332C" w:rsidRDefault="0079332C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79332C" w:rsidRDefault="0079332C">
            <w:pPr>
              <w:spacing w:line="276" w:lineRule="auto"/>
              <w:jc w:val="center"/>
            </w:pPr>
            <w:r>
              <w:t>Položka</w:t>
            </w:r>
          </w:p>
          <w:p w:rsidR="0079332C" w:rsidRDefault="0079332C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C" w:rsidRDefault="0079332C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:rsidR="0079332C" w:rsidRDefault="0079332C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t xml:space="preserve">Objednané zboží / služby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2C" w:rsidRDefault="0079332C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  <w:p w:rsidR="0079332C" w:rsidRDefault="0079332C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t>ks</w:t>
            </w:r>
          </w:p>
        </w:tc>
      </w:tr>
      <w:tr w:rsidR="0079332C" w:rsidTr="0079332C">
        <w:trPr>
          <w:cantSplit/>
          <w:trHeight w:val="412"/>
        </w:trPr>
        <w:sdt>
          <w:sdtPr>
            <w:id w:val="-95563826"/>
            <w:placeholder>
              <w:docPart w:val="4A5B6FBD324A4069940803600189FB4A"/>
            </w:placeholder>
          </w:sdtPr>
          <w:sdtContent>
            <w:tc>
              <w:tcPr>
                <w:tcW w:w="921" w:type="dxa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9332C" w:rsidRDefault="0079332C">
                <w:pPr>
                  <w:spacing w:line="276" w:lineRule="auto"/>
                  <w:jc w:val="center"/>
                  <w:rPr>
                    <w:rFonts w:ascii="Times New Roman" w:eastAsia="Times New Roman" w:hAnsi="Times New Roman"/>
                  </w:rPr>
                </w:pPr>
                <w:r>
                  <w:t>1</w:t>
                </w:r>
              </w:p>
            </w:tc>
          </w:sdtContent>
        </w:sdt>
        <w:sdt>
          <w:sdtPr>
            <w:id w:val="1473556096"/>
            <w:placeholder>
              <w:docPart w:val="BE3EF547E9704209A6E6985EE37B29A1"/>
            </w:placeholder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9332C" w:rsidRDefault="0079332C">
                <w:pPr>
                  <w:spacing w:line="276" w:lineRule="auto"/>
                  <w:rPr>
                    <w:rFonts w:ascii="Times New Roman" w:eastAsia="Times New Roman" w:hAnsi="Times New Roman"/>
                  </w:rPr>
                </w:pPr>
                <w:r>
                  <w:t xml:space="preserve">Elektrická odsávačka </w:t>
                </w:r>
                <w:proofErr w:type="spellStart"/>
                <w:r>
                  <w:t>Accuvac</w:t>
                </w:r>
                <w:proofErr w:type="spellEnd"/>
                <w:r>
                  <w:t xml:space="preserve"> Lite</w:t>
                </w:r>
              </w:p>
            </w:tc>
          </w:sdtContent>
        </w:sdt>
        <w:sdt>
          <w:sdtPr>
            <w:id w:val="-411232590"/>
            <w:placeholder>
              <w:docPart w:val="53D5B29455704272AA55957C52B6309D"/>
            </w:placeholder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9332C" w:rsidRDefault="0079332C">
                <w:pPr>
                  <w:spacing w:line="276" w:lineRule="auto"/>
                  <w:jc w:val="center"/>
                  <w:rPr>
                    <w:rFonts w:ascii="Times New Roman" w:eastAsia="Times New Roman" w:hAnsi="Times New Roman"/>
                  </w:rPr>
                </w:pPr>
                <w:r>
                  <w:t>16</w:t>
                </w:r>
              </w:p>
            </w:tc>
          </w:sdtContent>
        </w:sdt>
      </w:tr>
    </w:tbl>
    <w:p w:rsidR="0079332C" w:rsidRDefault="0079332C"/>
    <w:sectPr w:rsidR="00793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2C"/>
    <w:rsid w:val="001E0B8F"/>
    <w:rsid w:val="002F49E3"/>
    <w:rsid w:val="006B6FBA"/>
    <w:rsid w:val="0079332C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2C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933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2C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933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47031.354CEF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7031.354CEF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5B6FBD324A4069940803600189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A937B-370D-4495-93D0-A94653048942}"/>
      </w:docPartPr>
      <w:docPartBody>
        <w:p w:rsidR="00000000" w:rsidRDefault="00ED6D0A" w:rsidP="00ED6D0A">
          <w:pPr>
            <w:pStyle w:val="4A5B6FBD324A4069940803600189FB4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E3EF547E9704209A6E6985EE37B2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CE16-8028-478D-8D03-126FBDC26DF1}"/>
      </w:docPartPr>
      <w:docPartBody>
        <w:p w:rsidR="00000000" w:rsidRDefault="00ED6D0A" w:rsidP="00ED6D0A">
          <w:pPr>
            <w:pStyle w:val="BE3EF547E9704209A6E6985EE37B29A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D5B29455704272AA55957C52B63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81C30-4823-4541-8606-1797CC5D79A6}"/>
      </w:docPartPr>
      <w:docPartBody>
        <w:p w:rsidR="00000000" w:rsidRDefault="00ED6D0A" w:rsidP="00ED6D0A">
          <w:pPr>
            <w:pStyle w:val="53D5B29455704272AA55957C52B6309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0A"/>
    <w:rsid w:val="0007038E"/>
    <w:rsid w:val="00E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6D0A"/>
  </w:style>
  <w:style w:type="paragraph" w:customStyle="1" w:styleId="4A5B6FBD324A4069940803600189FB4A">
    <w:name w:val="4A5B6FBD324A4069940803600189FB4A"/>
    <w:rsid w:val="00ED6D0A"/>
  </w:style>
  <w:style w:type="paragraph" w:customStyle="1" w:styleId="BE3EF547E9704209A6E6985EE37B29A1">
    <w:name w:val="BE3EF547E9704209A6E6985EE37B29A1"/>
    <w:rsid w:val="00ED6D0A"/>
  </w:style>
  <w:style w:type="paragraph" w:customStyle="1" w:styleId="53D5B29455704272AA55957C52B6309D">
    <w:name w:val="53D5B29455704272AA55957C52B6309D"/>
    <w:rsid w:val="00ED6D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6D0A"/>
  </w:style>
  <w:style w:type="paragraph" w:customStyle="1" w:styleId="4A5B6FBD324A4069940803600189FB4A">
    <w:name w:val="4A5B6FBD324A4069940803600189FB4A"/>
    <w:rsid w:val="00ED6D0A"/>
  </w:style>
  <w:style w:type="paragraph" w:customStyle="1" w:styleId="BE3EF547E9704209A6E6985EE37B29A1">
    <w:name w:val="BE3EF547E9704209A6E6985EE37B29A1"/>
    <w:rsid w:val="00ED6D0A"/>
  </w:style>
  <w:style w:type="paragraph" w:customStyle="1" w:styleId="53D5B29455704272AA55957C52B6309D">
    <w:name w:val="53D5B29455704272AA55957C52B6309D"/>
    <w:rsid w:val="00ED6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2018-11-06T12:07:00Z</dcterms:created>
  <dcterms:modified xsi:type="dcterms:W3CDTF">2018-11-06T12:10:00Z</dcterms:modified>
</cp:coreProperties>
</file>