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2F" w:rsidRDefault="00597C60">
      <w:pPr>
        <w:framePr w:w="5715" w:h="240" w:hRule="exact" w:wrap="none" w:vAnchor="page" w:hAnchor="page" w:x="17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Sl8g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 w:rsidR="006B2E2F"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:rsidR="006B2E2F" w:rsidRDefault="006B2E2F">
      <w:pPr>
        <w:framePr w:wrap="none" w:vAnchor="page" w:hAnchor="page" w:x="1741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:rsidR="006B2E2F" w:rsidRDefault="006B2E2F">
      <w:pPr>
        <w:framePr w:w="4875" w:h="240" w:hRule="exact" w:wrap="none" w:vAnchor="page" w:hAnchor="page" w:x="2566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3 – Strašnice</w:t>
      </w:r>
    </w:p>
    <w:p w:rsidR="006B2E2F" w:rsidRDefault="006B2E2F">
      <w:pPr>
        <w:framePr w:wrap="none" w:vAnchor="page" w:hAnchor="page" w:x="382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:rsidR="006B2E2F" w:rsidRDefault="006B2E2F">
      <w:pPr>
        <w:framePr w:wrap="none" w:vAnchor="page" w:hAnchor="page" w:x="48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:rsidR="006B2E2F" w:rsidRDefault="006B2E2F">
      <w:pPr>
        <w:framePr w:wrap="none" w:vAnchor="page" w:hAnchor="page" w:x="91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04095316</w:t>
      </w:r>
    </w:p>
    <w:p w:rsidR="006B2E2F" w:rsidRDefault="006B2E2F">
      <w:pPr>
        <w:framePr w:wrap="none" w:vAnchor="page" w:hAnchor="page" w:x="48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</w:p>
    <w:p w:rsidR="006B2E2F" w:rsidRDefault="006B2E2F">
      <w:pPr>
        <w:framePr w:wrap="none" w:vAnchor="page" w:hAnchor="page" w:x="79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418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174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:rsidR="006B2E2F" w:rsidRDefault="00597C60">
      <w:pPr>
        <w:framePr w:wrap="none" w:vAnchor="page" w:hAnchor="page" w:x="747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color w:val="000000"/>
          <w:sz w:val="20"/>
          <w:szCs w:val="20"/>
        </w:rPr>
        <w:t>Řada dokladu</w:t>
      </w:r>
    </w:p>
    <w:p w:rsidR="006B2E2F" w:rsidRDefault="006B2E2F">
      <w:pPr>
        <w:framePr w:wrap="none" w:vAnchor="page" w:hAnchor="page" w:x="927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000</w:t>
      </w:r>
    </w:p>
    <w:p w:rsidR="006B2E2F" w:rsidRDefault="006B2E2F">
      <w:pPr>
        <w:framePr w:wrap="none" w:vAnchor="page" w:hAnchor="page" w:x="7471" w:y="1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</w:t>
      </w:r>
    </w:p>
    <w:p w:rsidR="006B2E2F" w:rsidRDefault="006B2E2F">
      <w:pPr>
        <w:framePr w:wrap="none" w:vAnchor="page" w:hAnchor="page" w:x="747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</w:p>
    <w:p w:rsidR="006B2E2F" w:rsidRDefault="006B2E2F">
      <w:pPr>
        <w:framePr w:wrap="none" w:vAnchor="page" w:hAnchor="page" w:x="930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000553</w:t>
      </w:r>
    </w:p>
    <w:p w:rsidR="006B2E2F" w:rsidRDefault="006B2E2F">
      <w:pPr>
        <w:framePr w:w="255" w:h="240" w:hRule="exact" w:wrap="none" w:vAnchor="page" w:hAnchor="page" w:x="8986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B2E2F" w:rsidRDefault="006B2E2F">
      <w:pPr>
        <w:framePr w:w="315" w:h="225" w:hRule="exact" w:wrap="none" w:vAnchor="page" w:hAnchor="page" w:x="8986" w:y="1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="300" w:h="240" w:hRule="exact" w:wrap="none" w:vAnchor="page" w:hAnchor="page" w:x="912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7471" w:y="1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Popis dodávky</w:t>
      </w:r>
    </w:p>
    <w:p w:rsidR="006B2E2F" w:rsidRDefault="006B2E2F">
      <w:pPr>
        <w:framePr w:wrap="none" w:vAnchor="page" w:hAnchor="page" w:x="7471" w:y="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Způsob dopravy</w:t>
      </w:r>
    </w:p>
    <w:p w:rsidR="006B2E2F" w:rsidRDefault="006B2E2F">
      <w:pPr>
        <w:framePr w:wrap="none" w:vAnchor="page" w:hAnchor="page" w:x="7471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Zakázka</w:t>
      </w:r>
    </w:p>
    <w:p w:rsidR="006B2E2F" w:rsidRDefault="006B2E2F">
      <w:pPr>
        <w:framePr w:w="315" w:h="225" w:hRule="exact" w:wrap="none" w:vAnchor="page" w:hAnchor="page" w:x="8986" w:y="1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="315" w:h="225" w:hRule="exact" w:wrap="none" w:vAnchor="page" w:hAnchor="page" w:x="8986" w:y="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="315" w:h="225" w:hRule="exact" w:wrap="none" w:vAnchor="page" w:hAnchor="page" w:x="8986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7471" w:y="2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úhrady</w:t>
      </w:r>
    </w:p>
    <w:p w:rsidR="006B2E2F" w:rsidRDefault="006B2E2F">
      <w:pPr>
        <w:framePr w:w="330" w:h="225" w:hRule="exact" w:wrap="none" w:vAnchor="page" w:hAnchor="page" w:x="8986" w:y="2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9301" w:y="2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:rsidR="006B2E2F" w:rsidRDefault="006B2E2F">
      <w:pPr>
        <w:framePr w:wrap="none" w:vAnchor="page" w:hAnchor="page" w:x="9271" w:y="1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OIS/11/2018</w:t>
      </w:r>
    </w:p>
    <w:p w:rsidR="006B2E2F" w:rsidRDefault="00597C60">
      <w:pPr>
        <w:framePr w:wrap="none" w:vAnchor="page" w:hAnchor="page" w:x="481" w:y="2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42862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3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color w:val="000000"/>
          <w:sz w:val="16"/>
          <w:szCs w:val="16"/>
        </w:rPr>
        <w:t>Telefon :</w:t>
      </w:r>
    </w:p>
    <w:p w:rsidR="006B2E2F" w:rsidRDefault="006B2E2F">
      <w:pPr>
        <w:framePr w:wrap="none" w:vAnchor="page" w:hAnchor="page" w:x="4951" w:y="2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Fax :</w:t>
      </w:r>
    </w:p>
    <w:p w:rsidR="006B2E2F" w:rsidRDefault="006B2E2F">
      <w:pPr>
        <w:framePr w:wrap="none" w:vAnchor="page" w:hAnchor="page" w:x="7501" w:y="2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6B2E2F" w:rsidRDefault="006B2E2F">
      <w:pPr>
        <w:framePr w:wrap="none" w:vAnchor="page" w:hAnchor="page" w:x="481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Kontaktní osoba :</w:t>
      </w:r>
    </w:p>
    <w:p w:rsidR="006B2E2F" w:rsidRDefault="006B2E2F">
      <w:pPr>
        <w:framePr w:wrap="none" w:vAnchor="page" w:hAnchor="page" w:x="5626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B2E2F" w:rsidRDefault="006B2E2F">
      <w:pPr>
        <w:framePr w:wrap="none" w:vAnchor="page" w:hAnchor="page" w:x="4951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Telefon :</w:t>
      </w:r>
    </w:p>
    <w:p w:rsidR="006B2E2F" w:rsidRDefault="006B2E2F">
      <w:pPr>
        <w:framePr w:wrap="none" w:vAnchor="page" w:hAnchor="page" w:x="7501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Email:</w:t>
      </w:r>
    </w:p>
    <w:p w:rsidR="006B2E2F" w:rsidRDefault="006B2E2F">
      <w:pPr>
        <w:framePr w:wrap="none" w:vAnchor="page" w:hAnchor="page" w:x="8071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</w:p>
    <w:p w:rsidR="006B2E2F" w:rsidRDefault="00597C60">
      <w:pPr>
        <w:framePr w:wrap="none" w:vAnchor="page" w:hAnchor="page" w:x="481" w:y="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2085975</wp:posOffset>
                </wp:positionV>
                <wp:extent cx="3667125" cy="723900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64.25pt;width:288.75pt;height:5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</w:p>
    <w:p w:rsidR="006B2E2F" w:rsidRDefault="006B2E2F">
      <w:pPr>
        <w:framePr w:w="4200" w:h="240" w:hRule="exact" w:wrap="none" w:vAnchor="page" w:hAnchor="page" w:x="1891" w:y="3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:rsidR="006B2E2F" w:rsidRDefault="006B2E2F">
      <w:pPr>
        <w:framePr w:wrap="none" w:vAnchor="page" w:hAnchor="page" w:x="1891" w:y="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:rsidR="006B2E2F" w:rsidRDefault="006B2E2F">
      <w:pPr>
        <w:framePr w:w="3330" w:h="240" w:hRule="exact" w:wrap="none" w:vAnchor="page" w:hAnchor="page" w:x="2776" w:y="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3 – Strašnice</w:t>
      </w:r>
    </w:p>
    <w:p w:rsidR="006B2E2F" w:rsidRDefault="006B2E2F">
      <w:pPr>
        <w:framePr w:wrap="none" w:vAnchor="page" w:hAnchor="page" w:x="1891" w:y="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</w:t>
      </w:r>
    </w:p>
    <w:p w:rsidR="006B2E2F" w:rsidRDefault="006B2E2F">
      <w:pPr>
        <w:framePr w:wrap="none" w:vAnchor="page" w:hAnchor="page" w:x="189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:rsidR="006B2E2F" w:rsidRDefault="00597C60">
      <w:pPr>
        <w:framePr w:wrap="none" w:vAnchor="page" w:hAnchor="page" w:x="481" w:y="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2800350</wp:posOffset>
                </wp:positionV>
                <wp:extent cx="3667125" cy="600075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20.5pt;width:288.75pt;height:47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color w:val="000000"/>
          <w:sz w:val="20"/>
          <w:szCs w:val="20"/>
        </w:rPr>
        <w:t>Datum pořízení</w:t>
      </w:r>
    </w:p>
    <w:p w:rsidR="006B2E2F" w:rsidRDefault="006B2E2F">
      <w:pPr>
        <w:framePr w:wrap="none" w:vAnchor="page" w:hAnchor="page" w:x="481" w:y="4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Požadované datum dodání</w:t>
      </w:r>
    </w:p>
    <w:p w:rsidR="006B2E2F" w:rsidRDefault="006B2E2F">
      <w:pPr>
        <w:framePr w:wrap="none" w:vAnchor="page" w:hAnchor="page" w:x="3106" w:y="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3376" w:y="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21.8.2018</w:t>
      </w:r>
    </w:p>
    <w:p w:rsidR="006B2E2F" w:rsidRDefault="006B2E2F">
      <w:pPr>
        <w:framePr w:wrap="none" w:vAnchor="page" w:hAnchor="page" w:x="3106" w:y="4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481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Požadovaný termín dodání</w:t>
      </w:r>
    </w:p>
    <w:p w:rsidR="006B2E2F" w:rsidRDefault="006B2E2F">
      <w:pPr>
        <w:framePr w:wrap="none" w:vAnchor="page" w:hAnchor="page" w:x="3106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597C60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6B2E2F" w:rsidRDefault="00597C60">
      <w:pPr>
        <w:framePr w:wrap="none" w:vAnchor="page" w:hAnchor="page" w:x="6211" w:y="3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2085975</wp:posOffset>
                </wp:positionV>
                <wp:extent cx="3381375" cy="130492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64.25pt;width:266.25pt;height:102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</w:p>
    <w:p w:rsidR="006B2E2F" w:rsidRDefault="006B2E2F">
      <w:pPr>
        <w:framePr w:w="4035" w:h="240" w:hRule="exact" w:wrap="none" w:vAnchor="page" w:hAnchor="page" w:x="7456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Hruškové Dvory 49</w:t>
      </w:r>
    </w:p>
    <w:p w:rsidR="006B2E2F" w:rsidRDefault="006B2E2F">
      <w:pPr>
        <w:framePr w:wrap="none" w:vAnchor="page" w:hAnchor="page" w:x="745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586 01</w:t>
      </w:r>
    </w:p>
    <w:p w:rsidR="006B2E2F" w:rsidRDefault="006B2E2F">
      <w:pPr>
        <w:framePr w:w="3180" w:h="225" w:hRule="exact" w:wrap="none" w:vAnchor="page" w:hAnchor="page" w:x="832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Jihlava</w:t>
      </w:r>
    </w:p>
    <w:p w:rsidR="006B2E2F" w:rsidRDefault="006B2E2F">
      <w:pPr>
        <w:framePr w:wrap="none" w:vAnchor="page" w:hAnchor="page" w:x="6211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:rsidR="006B2E2F" w:rsidRDefault="006B2E2F">
      <w:pPr>
        <w:framePr w:wrap="none" w:vAnchor="page" w:hAnchor="page" w:x="8881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:rsidR="006B2E2F" w:rsidRDefault="006B2E2F">
      <w:pPr>
        <w:framePr w:wrap="none" w:vAnchor="page" w:hAnchor="page" w:x="6676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46344306</w:t>
      </w:r>
    </w:p>
    <w:p w:rsidR="006B2E2F" w:rsidRDefault="006B2E2F">
      <w:pPr>
        <w:framePr w:wrap="none" w:vAnchor="page" w:hAnchor="page" w:x="9451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CZ46344306</w:t>
      </w:r>
    </w:p>
    <w:p w:rsidR="006B2E2F" w:rsidRDefault="006B2E2F">
      <w:pPr>
        <w:framePr w:wrap="none" w:vAnchor="page" w:hAnchor="page" w:x="6526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9301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7456" w:y="3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NEKO KLIMA, s.r.o.</w:t>
      </w:r>
    </w:p>
    <w:p w:rsidR="006B2E2F" w:rsidRDefault="00597C60">
      <w:pPr>
        <w:framePr w:wrap="none" w:vAnchor="page" w:hAnchor="page" w:x="976" w:y="5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3400425</wp:posOffset>
                </wp:positionV>
                <wp:extent cx="7019925" cy="219075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190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67.75pt;width:552.75pt;height:1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" o:allowincell="f" path="m,l20000,r,20000l,20000,,e" filled="f">
                <v:path arrowok="t" o:connecttype="custom" o:connectlocs="0,0;7019925,0;7019925,219075;0,219075;0,0" o:connectangles="0,0,0,0,0"/>
                <w10:wrap anchorx="page" anchory="page"/>
              </v:shape>
            </w:pict>
          </mc:Fallback>
        </mc:AlternateContent>
      </w:r>
      <w:r w:rsidR="006B2E2F">
        <w:rPr>
          <w:rFonts w:ascii="Arial" w:hAnsi="Arial" w:cs="Arial"/>
          <w:b/>
          <w:bCs/>
          <w:color w:val="000000"/>
          <w:sz w:val="16"/>
          <w:szCs w:val="16"/>
        </w:rPr>
        <w:t>Označení</w:t>
      </w:r>
    </w:p>
    <w:p w:rsidR="006B2E2F" w:rsidRDefault="006B2E2F">
      <w:pPr>
        <w:framePr w:wrap="none" w:vAnchor="page" w:hAnchor="page" w:x="436" w:y="5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řádek</w:t>
      </w:r>
    </w:p>
    <w:p w:rsidR="006B2E2F" w:rsidRDefault="006B2E2F">
      <w:pPr>
        <w:framePr w:wrap="none" w:vAnchor="page" w:hAnchor="page" w:x="2596" w:y="5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Popis dodávky</w:t>
      </w:r>
    </w:p>
    <w:p w:rsidR="006B2E2F" w:rsidRDefault="00597C60">
      <w:pPr>
        <w:framePr w:wrap="none" w:vAnchor="page" w:hAnchor="page" w:x="436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3705225</wp:posOffset>
                </wp:positionV>
                <wp:extent cx="6934200" cy="266065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.75pt;margin-top:291.75pt;width:546pt;height:20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" o:allowincell="f" filled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3705225</wp:posOffset>
                </wp:positionV>
                <wp:extent cx="6934200" cy="26606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.75pt;margin-top:291.75pt;width:546pt;height:209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" o:allowincell="f" filled="f" stroked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color w:val="000000"/>
          <w:sz w:val="20"/>
          <w:szCs w:val="20"/>
        </w:rPr>
        <w:t>Dle Vaší nabídky objednáváme výměnu podstropní klimatizační jednot</w:t>
      </w:r>
    </w:p>
    <w:p w:rsidR="006B2E2F" w:rsidRDefault="006B2E2F">
      <w:pPr>
        <w:framePr w:wrap="none" w:vAnchor="page" w:hAnchor="page" w:x="6628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ky včetně servisu.</w:t>
      </w:r>
    </w:p>
    <w:p w:rsidR="006B2E2F" w:rsidRDefault="006B2E2F">
      <w:pPr>
        <w:framePr w:wrap="none" w:vAnchor="page" w:hAnchor="page" w:x="436" w:y="6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za objednávku činí 117 571 Kč bez DPH, s DPH 142 261Kč.</w:t>
      </w:r>
    </w:p>
    <w:p w:rsidR="006B2E2F" w:rsidRDefault="006B2E2F">
      <w:pPr>
        <w:framePr w:wrap="none" w:vAnchor="page" w:hAnchor="page" w:x="436" w:y="6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Příloha: Cenová nabídka_Nekoklima</w:t>
      </w:r>
    </w:p>
    <w:p w:rsidR="006B2E2F" w:rsidRDefault="006B2E2F">
      <w:pPr>
        <w:framePr w:wrap="none" w:vAnchor="page" w:hAnchor="page" w:x="436" w:y="7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Plnění na základě této objednávky bude financováno z finančních pr</w:t>
      </w:r>
    </w:p>
    <w:p w:rsidR="006B2E2F" w:rsidRDefault="006B2E2F">
      <w:pPr>
        <w:framePr w:wrap="none" w:vAnchor="page" w:hAnchor="page" w:x="6431" w:y="7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ostředků projektu realizovaného Kupujícím v rámci </w:t>
      </w:r>
    </w:p>
    <w:p w:rsidR="006B2E2F" w:rsidRDefault="006B2E2F">
      <w:pPr>
        <w:framePr w:wrap="none" w:vAnchor="page" w:hAnchor="page" w:x="436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OPTP 2014</w:t>
      </w:r>
    </w:p>
    <w:p w:rsidR="006B2E2F" w:rsidRDefault="006B2E2F">
      <w:pPr>
        <w:framePr w:wrap="none" w:vAnchor="page" w:hAnchor="page" w:x="1478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:rsidR="006B2E2F" w:rsidRDefault="006B2E2F">
      <w:pPr>
        <w:framePr w:wrap="none" w:vAnchor="page" w:hAnchor="page" w:x="1545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2020 z projektu </w:t>
      </w:r>
    </w:p>
    <w:p w:rsidR="006B2E2F" w:rsidRDefault="006B2E2F">
      <w:pPr>
        <w:framePr w:wrap="none" w:vAnchor="page" w:hAnchor="page" w:x="2961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„Po</w:t>
      </w:r>
    </w:p>
    <w:p w:rsidR="006B2E2F" w:rsidRDefault="006B2E2F">
      <w:pPr>
        <w:framePr w:wrap="none" w:vAnchor="page" w:hAnchor="page" w:x="3270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řízení a obnova technických prostředků pro činnosti Centra</w:t>
      </w:r>
    </w:p>
    <w:p w:rsidR="006B2E2F" w:rsidRDefault="006B2E2F">
      <w:pPr>
        <w:framePr w:wrap="none" w:vAnchor="page" w:hAnchor="page" w:x="8457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“.</w:t>
      </w:r>
    </w:p>
    <w:p w:rsidR="006B2E2F" w:rsidRDefault="006B2E2F">
      <w:pPr>
        <w:framePr w:wrap="none" w:vAnchor="page" w:hAnchor="page" w:x="436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faktu</w:t>
      </w:r>
    </w:p>
    <w:p w:rsidR="006B2E2F" w:rsidRDefault="006B2E2F">
      <w:pPr>
        <w:framePr w:wrap="none" w:vAnchor="page" w:hAnchor="page" w:x="1182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 musí být uveden text: OPTP 2014</w:t>
      </w:r>
    </w:p>
    <w:p w:rsidR="006B2E2F" w:rsidRDefault="006B2E2F">
      <w:pPr>
        <w:framePr w:wrap="none" w:vAnchor="page" w:hAnchor="page" w:x="4401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:rsidR="006B2E2F" w:rsidRDefault="006B2E2F">
      <w:pPr>
        <w:framePr w:wrap="none" w:vAnchor="page" w:hAnchor="page" w:x="4468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2020 </w:t>
      </w:r>
    </w:p>
    <w:p w:rsidR="006B2E2F" w:rsidRDefault="006B2E2F">
      <w:pPr>
        <w:framePr w:wrap="none" w:vAnchor="page" w:hAnchor="page" w:x="4965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„Po</w:t>
      </w:r>
    </w:p>
    <w:p w:rsidR="006B2E2F" w:rsidRDefault="006B2E2F">
      <w:pPr>
        <w:framePr w:wrap="none" w:vAnchor="page" w:hAnchor="page" w:x="5274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řízení a obnova technických prostředků pro činnosti Centra</w:t>
      </w:r>
    </w:p>
    <w:p w:rsidR="006B2E2F" w:rsidRDefault="006B2E2F">
      <w:pPr>
        <w:framePr w:wrap="none" w:vAnchor="page" w:hAnchor="page" w:x="10461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“.</w:t>
      </w:r>
    </w:p>
    <w:p w:rsidR="006B2E2F" w:rsidRDefault="006B2E2F">
      <w:pPr>
        <w:framePr w:wrap="none" w:vAnchor="page" w:hAnchor="page" w:x="436" w:y="8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 je povinen uchovávat veškeré originální dokumenty souv</w:t>
      </w:r>
    </w:p>
    <w:p w:rsidR="006B2E2F" w:rsidRDefault="006B2E2F">
      <w:pPr>
        <w:framePr w:wrap="none" w:vAnchor="page" w:hAnchor="page" w:x="6472" w:y="8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isející s objednávkou, nejmén</w:t>
      </w:r>
    </w:p>
    <w:p w:rsidR="006B2E2F" w:rsidRDefault="006B2E2F">
      <w:pPr>
        <w:framePr w:wrap="none" w:vAnchor="page" w:hAnchor="page" w:x="9093" w:y="8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ě však po dobu 10 let od </w:t>
      </w:r>
    </w:p>
    <w:p w:rsidR="006B2E2F" w:rsidRDefault="006B2E2F">
      <w:pPr>
        <w:framePr w:wrap="none" w:vAnchor="page" w:hAnchor="page" w:x="436" w:y="8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finančního ukončení projektu, zároveň minimálně do roku 2028. Po t</w:t>
      </w:r>
    </w:p>
    <w:p w:rsidR="006B2E2F" w:rsidRDefault="006B2E2F">
      <w:pPr>
        <w:framePr w:wrap="none" w:vAnchor="page" w:hAnchor="page" w:x="6453" w:y="8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uto dobu je Prodávající povinen umožnit osobám </w:t>
      </w:r>
    </w:p>
    <w:p w:rsidR="006B2E2F" w:rsidRDefault="006B2E2F">
      <w:pPr>
        <w:framePr w:wrap="none" w:vAnchor="page" w:hAnchor="page" w:x="436" w:y="8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oprávněným k výkonu kontroly projektů provést kontrolu dokladů sou</w:t>
      </w:r>
    </w:p>
    <w:p w:rsidR="006B2E2F" w:rsidRDefault="006B2E2F">
      <w:pPr>
        <w:framePr w:wrap="none" w:vAnchor="page" w:hAnchor="page" w:x="6489" w:y="8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visejících s realizací objednávky.</w:t>
      </w:r>
    </w:p>
    <w:p w:rsidR="006B2E2F" w:rsidRDefault="006B2E2F">
      <w:pPr>
        <w:framePr w:wrap="none" w:vAnchor="page" w:hAnchor="page" w:x="436" w:y="8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„Prosím o akceptaci této objednávky na základ</w:t>
      </w:r>
    </w:p>
    <w:p w:rsidR="006B2E2F" w:rsidRDefault="006B2E2F">
      <w:pPr>
        <w:framePr w:wrap="none" w:vAnchor="page" w:hAnchor="page" w:x="4554" w:y="8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ě zákona 340/2015 Sb. Akceptaci prosím zašlete e</w:t>
      </w:r>
    </w:p>
    <w:p w:rsidR="006B2E2F" w:rsidRDefault="006B2E2F">
      <w:pPr>
        <w:framePr w:wrap="none" w:vAnchor="page" w:hAnchor="page" w:x="9035" w:y="8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:rsidR="006B2E2F" w:rsidRDefault="006B2E2F">
      <w:pPr>
        <w:framePr w:wrap="none" w:vAnchor="page" w:hAnchor="page" w:x="9102" w:y="8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mailovou formou na </w:t>
      </w:r>
    </w:p>
    <w:p w:rsidR="006B2E2F" w:rsidRDefault="006B2E2F">
      <w:pPr>
        <w:framePr w:wrap="none" w:vAnchor="page" w:hAnchor="page" w:x="436" w:y="9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adresu </w:t>
      </w:r>
      <w:r w:rsidR="00EC1EE6">
        <w:rPr>
          <w:rFonts w:ascii="Arial" w:hAnsi="Arial" w:cs="Arial"/>
          <w:color w:val="0000FF"/>
          <w:sz w:val="20"/>
          <w:szCs w:val="20"/>
          <w:u w:val="single"/>
        </w:rPr>
        <w:t>xxxxxxxxxxxxxxxxxxx</w:t>
      </w:r>
      <w:r>
        <w:rPr>
          <w:rFonts w:ascii="Arial" w:hAnsi="Arial" w:cs="Arial"/>
          <w:color w:val="000000"/>
          <w:sz w:val="20"/>
          <w:szCs w:val="20"/>
        </w:rPr>
        <w:t xml:space="preserve"> s textem </w:t>
      </w:r>
    </w:p>
    <w:p w:rsidR="006B2E2F" w:rsidRDefault="006B2E2F">
      <w:pPr>
        <w:framePr w:wrap="none" w:vAnchor="page" w:hAnchor="page" w:x="3861" w:y="9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„Akceptujeme objednávku </w:t>
      </w:r>
    </w:p>
    <w:p w:rsidR="006B2E2F" w:rsidRDefault="006B2E2F">
      <w:pPr>
        <w:framePr w:wrap="none" w:vAnchor="page" w:hAnchor="page" w:x="6218" w:y="9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č.553</w:t>
      </w:r>
    </w:p>
    <w:p w:rsidR="006B2E2F" w:rsidRDefault="006B2E2F">
      <w:pPr>
        <w:framePr w:wrap="none" w:vAnchor="page" w:hAnchor="page" w:x="6705" w:y="9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“.</w:t>
      </w:r>
    </w:p>
    <w:p w:rsidR="006B2E2F" w:rsidRDefault="006B2E2F">
      <w:pPr>
        <w:framePr w:wrap="none" w:vAnchor="page" w:hAnchor="page" w:x="436" w:y="9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</w:t>
      </w:r>
    </w:p>
    <w:p w:rsidR="006B2E2F" w:rsidRDefault="006B2E2F">
      <w:pPr>
        <w:framePr w:wrap="none" w:vAnchor="page" w:hAnchor="page" w:x="722" w:y="9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ění této objednávky může proběhnout až po uveřejnění v registru sm</w:t>
      </w:r>
    </w:p>
    <w:p w:rsidR="006B2E2F" w:rsidRDefault="006B2E2F">
      <w:pPr>
        <w:framePr w:wrap="none" w:vAnchor="page" w:hAnchor="page" w:x="6767" w:y="9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luv, o kterém budete informováni automatickým </w:t>
      </w:r>
    </w:p>
    <w:p w:rsidR="006B2E2F" w:rsidRDefault="006B2E2F">
      <w:pPr>
        <w:framePr w:wrap="none" w:vAnchor="page" w:hAnchor="page" w:x="436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potvrzením z registru smluv.</w:t>
      </w:r>
    </w:p>
    <w:p w:rsidR="006B2E2F" w:rsidRDefault="00597C60">
      <w:pPr>
        <w:framePr w:wrap="none" w:vAnchor="page" w:hAnchor="page" w:x="436" w:y="10448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6372225</wp:posOffset>
                </wp:positionV>
                <wp:extent cx="6934200" cy="222440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.75pt;margin-top:501.75pt;width:546pt;height:17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" o:allowincell="f" filled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6372225</wp:posOffset>
                </wp:positionV>
                <wp:extent cx="6934200" cy="2224405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.75pt;margin-top:501.75pt;width:546pt;height:17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" o:allowincell="f" filled="f" stroked="f">
                <w10:wrap anchorx="page" anchory="page"/>
              </v:rect>
            </w:pict>
          </mc:Fallback>
        </mc:AlternateContent>
      </w:r>
      <w:r w:rsidR="006B2E2F">
        <w:rPr>
          <w:rFonts w:ascii="Calibri" w:hAnsi="Calibri" w:cs="Calibri"/>
          <w:color w:val="000000"/>
          <w:sz w:val="16"/>
          <w:szCs w:val="16"/>
        </w:rPr>
        <w:t>Pro tuto objednávku platí podmínky uvedené v této objednávce odběr</w:t>
      </w:r>
    </w:p>
    <w:p w:rsidR="006B2E2F" w:rsidRDefault="006B2E2F">
      <w:pPr>
        <w:framePr w:wrap="none" w:vAnchor="page" w:hAnchor="page" w:x="5087" w:y="10448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atele. Obchodní podmínky dodavatele se neuplatní v rozsahu, v kter</w:t>
      </w:r>
    </w:p>
    <w:p w:rsidR="006B2E2F" w:rsidRDefault="006B2E2F">
      <w:pPr>
        <w:framePr w:wrap="none" w:vAnchor="page" w:hAnchor="page" w:x="9573" w:y="10448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ém jsou v rozporu s těmito </w:t>
      </w:r>
    </w:p>
    <w:p w:rsidR="006B2E2F" w:rsidRDefault="006B2E2F">
      <w:pPr>
        <w:framePr w:wrap="none" w:vAnchor="page" w:hAnchor="page" w:x="436" w:y="10654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podmínkami. Odmítnutí nebo změna podmínek uvedených v objednávce z</w:t>
      </w:r>
    </w:p>
    <w:p w:rsidR="006B2E2F" w:rsidRDefault="006B2E2F">
      <w:pPr>
        <w:framePr w:wrap="none" w:vAnchor="page" w:hAnchor="page" w:x="5558" w:y="10654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 strany dodavatele činí objednávku neplatnou. Objednávka je potvr</w:t>
      </w:r>
    </w:p>
    <w:p w:rsidR="006B2E2F" w:rsidRDefault="006B2E2F">
      <w:pPr>
        <w:framePr w:wrap="none" w:vAnchor="page" w:hAnchor="page" w:x="10278" w:y="10654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zena doručením </w:t>
      </w:r>
    </w:p>
    <w:p w:rsidR="006B2E2F" w:rsidRDefault="006B2E2F">
      <w:pPr>
        <w:framePr w:wrap="none" w:vAnchor="page" w:hAnchor="page" w:x="436" w:y="10860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potvrzení dodavatele nebo dodáním předmětu plnění podle objednávky</w:t>
      </w:r>
    </w:p>
    <w:p w:rsidR="006B2E2F" w:rsidRDefault="006B2E2F">
      <w:pPr>
        <w:framePr w:wrap="none" w:vAnchor="page" w:hAnchor="page" w:x="5097" w:y="10860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dodavatelem odběrateli. Potvrzením objednávky je uzavřena přísluš</w:t>
      </w:r>
    </w:p>
    <w:p w:rsidR="006B2E2F" w:rsidRDefault="006B2E2F">
      <w:pPr>
        <w:framePr w:wrap="none" w:vAnchor="page" w:hAnchor="page" w:x="9525" w:y="10860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ná smlouva.</w:t>
      </w:r>
    </w:p>
    <w:p w:rsidR="006B2E2F" w:rsidRDefault="006B2E2F">
      <w:pPr>
        <w:framePr w:wrap="none" w:vAnchor="page" w:hAnchor="page" w:x="436" w:y="1106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Cenu plnění vyúčtuje dodavatel odběrateli fakturou. V případě, že </w:t>
      </w:r>
    </w:p>
    <w:p w:rsidR="006B2E2F" w:rsidRDefault="006B2E2F">
      <w:pPr>
        <w:framePr w:wrap="none" w:vAnchor="page" w:hAnchor="page" w:x="4924" w:y="1106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bude faktura obsahovat nesprávné nebo neúplné údaje, je odběratel </w:t>
      </w:r>
    </w:p>
    <w:p w:rsidR="006B2E2F" w:rsidRDefault="006B2E2F">
      <w:pPr>
        <w:framePr w:wrap="none" w:vAnchor="page" w:hAnchor="page" w:x="9587" w:y="1106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oprávněn zaslat ji ve lhůtě </w:t>
      </w:r>
    </w:p>
    <w:p w:rsidR="006B2E2F" w:rsidRDefault="006B2E2F">
      <w:pPr>
        <w:framePr w:wrap="none" w:vAnchor="page" w:hAnchor="page" w:x="436" w:y="1127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splatnosti zpět dodavateli k doplnění či opravě. Vrácením faktury </w:t>
      </w:r>
    </w:p>
    <w:p w:rsidR="006B2E2F" w:rsidRDefault="006B2E2F">
      <w:pPr>
        <w:framePr w:wrap="none" w:vAnchor="page" w:hAnchor="page" w:x="4670" w:y="1127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přestává běžet původní lhůta splatnosti.</w:t>
      </w:r>
    </w:p>
    <w:p w:rsidR="006B2E2F" w:rsidRDefault="006B2E2F">
      <w:pPr>
        <w:framePr w:wrap="none" w:vAnchor="page" w:hAnchor="page" w:x="436" w:y="1147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Dodavatel se zavazuje, že v průběhu plnění objednávky i po jejím z</w:t>
      </w:r>
    </w:p>
    <w:p w:rsidR="006B2E2F" w:rsidRDefault="006B2E2F">
      <w:pPr>
        <w:framePr w:wrap="none" w:vAnchor="page" w:hAnchor="page" w:x="4758" w:y="1147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ániku nebude neoprávněně zpracovávat ani jinak nakládat s osobními</w:t>
      </w:r>
    </w:p>
    <w:p w:rsidR="006B2E2F" w:rsidRDefault="006B2E2F">
      <w:pPr>
        <w:framePr w:wrap="none" w:vAnchor="page" w:hAnchor="page" w:x="9273" w:y="1147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údaji fyzických osob, které získá </w:t>
      </w:r>
    </w:p>
    <w:p w:rsidR="006B2E2F" w:rsidRDefault="006B2E2F">
      <w:pPr>
        <w:framePr w:wrap="none" w:vAnchor="page" w:hAnchor="page" w:x="436" w:y="11685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při plnění objednávky. Dodavatel se dále zavazuje, že bude dodržov</w:t>
      </w:r>
    </w:p>
    <w:p w:rsidR="006B2E2F" w:rsidRDefault="006B2E2F">
      <w:pPr>
        <w:framePr w:wrap="none" w:vAnchor="page" w:hAnchor="page" w:x="4816" w:y="11685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at veškeré povinnosti plynoucí ze zákona č. 101/2000 Sb., a po 25.</w:t>
      </w:r>
    </w:p>
    <w:p w:rsidR="006B2E2F" w:rsidRDefault="006B2E2F">
      <w:pPr>
        <w:framePr w:wrap="none" w:vAnchor="page" w:hAnchor="page" w:x="9117" w:y="11685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květnu 2018 povinnosti plynoucí z </w:t>
      </w:r>
    </w:p>
    <w:p w:rsidR="006B2E2F" w:rsidRDefault="006B2E2F">
      <w:pPr>
        <w:framePr w:wrap="none" w:vAnchor="page" w:hAnchor="page" w:x="436" w:y="118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nařízení Evropského parlamentu a Rady (EU) 2016/679. Poruší</w:t>
      </w:r>
    </w:p>
    <w:p w:rsidR="006B2E2F" w:rsidRDefault="006B2E2F">
      <w:pPr>
        <w:framePr w:wrap="none" w:vAnchor="page" w:hAnchor="page" w:x="4470" w:y="118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-</w:t>
      </w:r>
    </w:p>
    <w:p w:rsidR="006B2E2F" w:rsidRDefault="006B2E2F">
      <w:pPr>
        <w:framePr w:wrap="none" w:vAnchor="page" w:hAnchor="page" w:x="4521" w:y="118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li dodavatel tuto povinnost je povinen nahradit odběrateli tím způ</w:t>
      </w:r>
    </w:p>
    <w:p w:rsidR="006B2E2F" w:rsidRDefault="006B2E2F">
      <w:pPr>
        <w:framePr w:wrap="none" w:vAnchor="page" w:hAnchor="page" w:x="8786" w:y="1189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sobenou škodu či jinou újmu.</w:t>
      </w:r>
    </w:p>
    <w:p w:rsidR="006B2E2F" w:rsidRDefault="006B2E2F">
      <w:pPr>
        <w:framePr w:wrap="none" w:vAnchor="page" w:hAnchor="page" w:x="436" w:y="12097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Dodavatel je ve smyslu ustanovení § 2 písm. e) zákona č. 320/2001 </w:t>
      </w:r>
    </w:p>
    <w:p w:rsidR="006B2E2F" w:rsidRDefault="006B2E2F">
      <w:pPr>
        <w:framePr w:wrap="none" w:vAnchor="page" w:hAnchor="page" w:x="5078" w:y="12097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Sb., o finanční kontrole ve veřejné správě, osobou povinnou spolup</w:t>
      </w:r>
    </w:p>
    <w:p w:rsidR="006B2E2F" w:rsidRDefault="006B2E2F">
      <w:pPr>
        <w:framePr w:wrap="none" w:vAnchor="page" w:hAnchor="page" w:x="9621" w:y="12097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ůsobit při výkonu finanční </w:t>
      </w:r>
    </w:p>
    <w:p w:rsidR="006B2E2F" w:rsidRDefault="006B2E2F">
      <w:pPr>
        <w:framePr w:wrap="none" w:vAnchor="page" w:hAnchor="page" w:x="436" w:y="1230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kontroly prováděné v souvislosti s úhradou služeb z veřejných výda</w:t>
      </w:r>
    </w:p>
    <w:p w:rsidR="006B2E2F" w:rsidRDefault="006B2E2F">
      <w:pPr>
        <w:framePr w:wrap="none" w:vAnchor="page" w:hAnchor="page" w:x="4806" w:y="1230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jů nebo z veřejné finanční podpory, tj. dodavatel je povinen podle</w:t>
      </w:r>
    </w:p>
    <w:p w:rsidR="006B2E2F" w:rsidRDefault="006B2E2F">
      <w:pPr>
        <w:framePr w:wrap="none" w:vAnchor="page" w:hAnchor="page" w:x="9090" w:y="1230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§ 13 zákona o finanční kontrole ve </w:t>
      </w:r>
    </w:p>
    <w:p w:rsidR="006B2E2F" w:rsidRDefault="006B2E2F">
      <w:pPr>
        <w:framePr w:wrap="none" w:vAnchor="page" w:hAnchor="page" w:x="436" w:y="1250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veřejné správě poskytnout požadované informace a dokumentaci kontr</w:t>
      </w:r>
    </w:p>
    <w:p w:rsidR="006B2E2F" w:rsidRDefault="006B2E2F">
      <w:pPr>
        <w:framePr w:wrap="none" w:vAnchor="page" w:hAnchor="page" w:x="5142" w:y="1250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olním orgánům a vytvořit kontrolním orgánům podmínky k provedení k</w:t>
      </w:r>
    </w:p>
    <w:p w:rsidR="006B2E2F" w:rsidRDefault="006B2E2F">
      <w:pPr>
        <w:framePr w:wrap="none" w:vAnchor="page" w:hAnchor="page" w:x="9849" w:y="1250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ontroly vztahující se ke </w:t>
      </w:r>
    </w:p>
    <w:p w:rsidR="006B2E2F" w:rsidRDefault="006B2E2F">
      <w:pPr>
        <w:framePr w:wrap="none" w:vAnchor="page" w:hAnchor="page" w:x="436" w:y="12715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smlouvě a poskytnout jim součinnost.</w:t>
      </w:r>
    </w:p>
    <w:p w:rsidR="006B2E2F" w:rsidRDefault="006B2E2F">
      <w:pPr>
        <w:framePr w:wrap="none" w:vAnchor="page" w:hAnchor="page" w:x="436" w:y="1292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Dodavatel je povinen archivovat veškeré originální dokumenty souvi</w:t>
      </w:r>
    </w:p>
    <w:p w:rsidR="006B2E2F" w:rsidRDefault="006B2E2F">
      <w:pPr>
        <w:framePr w:wrap="none" w:vAnchor="page" w:hAnchor="page" w:x="4866" w:y="1292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sející s realizací smlouvy (tj. zejména objednávky, akceptace, fak</w:t>
      </w:r>
    </w:p>
    <w:p w:rsidR="006B2E2F" w:rsidRDefault="006B2E2F">
      <w:pPr>
        <w:framePr w:wrap="none" w:vAnchor="page" w:hAnchor="page" w:x="9030" w:y="1292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tury atd.), a to nejméně po dobu 10 </w:t>
      </w:r>
    </w:p>
    <w:p w:rsidR="006B2E2F" w:rsidRDefault="006B2E2F">
      <w:pPr>
        <w:framePr w:wrap="none" w:vAnchor="page" w:hAnchor="page" w:x="436" w:y="13127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let od ukončení smlouvy. Po tuto dobu je dodavatel povinen umožnit</w:t>
      </w:r>
    </w:p>
    <w:p w:rsidR="006B2E2F" w:rsidRDefault="006B2E2F">
      <w:pPr>
        <w:framePr w:wrap="none" w:vAnchor="page" w:hAnchor="page" w:x="4902" w:y="13127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osobám oprávněným k výkonu kontroly podle zákona o finanční kontr</w:t>
      </w:r>
    </w:p>
    <w:p w:rsidR="006B2E2F" w:rsidRDefault="006B2E2F">
      <w:pPr>
        <w:framePr w:wrap="none" w:vAnchor="page" w:hAnchor="page" w:x="9455" w:y="13127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ole ve veřejné správě provést </w:t>
      </w:r>
    </w:p>
    <w:p w:rsidR="006B2E2F" w:rsidRDefault="006B2E2F">
      <w:pPr>
        <w:framePr w:wrap="none" w:vAnchor="page" w:hAnchor="page" w:x="436" w:y="13333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kontrolu dokladů souvisejících s realizací této smlouvy.</w:t>
      </w:r>
    </w:p>
    <w:p w:rsidR="006B2E2F" w:rsidRDefault="00597C60">
      <w:pPr>
        <w:framePr w:wrap="none" w:vAnchor="page" w:hAnchor="page" w:x="10126" w:y="13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8620125</wp:posOffset>
                </wp:positionV>
                <wp:extent cx="7096125" cy="3429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8pt;margin-top:678.75pt;width:558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8715375</wp:posOffset>
                </wp:positionV>
                <wp:extent cx="3838575" cy="24765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8.5pt;margin-top:686.25pt;width:302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142 261,00</w:t>
      </w:r>
    </w:p>
    <w:p w:rsidR="006B2E2F" w:rsidRDefault="006B2E2F">
      <w:pPr>
        <w:framePr w:wrap="none" w:vAnchor="page" w:hAnchor="page" w:x="5491" w:y="13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 s DPH</w:t>
      </w:r>
    </w:p>
    <w:p w:rsidR="006B2E2F" w:rsidRDefault="00597C60">
      <w:pPr>
        <w:framePr w:wrap="none" w:vAnchor="page" w:hAnchor="page" w:x="6886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9944100</wp:posOffset>
                </wp:positionV>
                <wp:extent cx="7019925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3pt" to="570.75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7c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s4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 w:rsidR="006B2E2F">
        <w:rPr>
          <w:rFonts w:ascii="Arial" w:hAnsi="Arial" w:cs="Arial"/>
          <w:color w:val="000000"/>
          <w:sz w:val="20"/>
          <w:szCs w:val="20"/>
        </w:rPr>
        <w:t>Objednávka :</w:t>
      </w:r>
    </w:p>
    <w:p w:rsidR="006B2E2F" w:rsidRDefault="006B2E2F">
      <w:pPr>
        <w:framePr w:wrap="none" w:vAnchor="page" w:hAnchor="page" w:x="6886" w:y="15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Vystavil :</w:t>
      </w:r>
    </w:p>
    <w:p w:rsidR="006B2E2F" w:rsidRDefault="006B2E2F">
      <w:pPr>
        <w:framePr w:wrap="none" w:vAnchor="page" w:hAnchor="page" w:x="8296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000000553</w:t>
      </w:r>
    </w:p>
    <w:p w:rsidR="006B2E2F" w:rsidRDefault="006B2E2F">
      <w:pPr>
        <w:framePr w:wrap="none" w:vAnchor="page" w:hAnchor="page" w:x="9841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Strana:</w:t>
      </w:r>
    </w:p>
    <w:p w:rsidR="006B2E2F" w:rsidRDefault="006B2E2F">
      <w:pPr>
        <w:framePr w:wrap="none" w:vAnchor="page" w:hAnchor="page" w:x="10786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:rsidR="006B2E2F" w:rsidRDefault="006B2E2F">
      <w:pPr>
        <w:framePr w:wrap="none" w:vAnchor="page" w:hAnchor="page" w:x="10921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:rsidR="006B2E2F" w:rsidRDefault="006B2E2F">
      <w:pPr>
        <w:framePr w:wrap="none" w:vAnchor="page" w:hAnchor="page" w:x="11131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6B2E2F" w:rsidRDefault="006B2E2F">
      <w:pPr>
        <w:framePr w:wrap="none" w:vAnchor="page" w:hAnchor="page" w:x="361" w:y="16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</w:p>
    <w:p w:rsidR="006B2E2F" w:rsidRDefault="006B2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B2E2F">
          <w:pgSz w:w="11905" w:h="16838"/>
          <w:pgMar w:top="360" w:right="360" w:bottom="360" w:left="360" w:header="0" w:footer="0" w:gutter="0"/>
          <w:cols w:space="708"/>
          <w:noEndnote/>
        </w:sectPr>
      </w:pPr>
    </w:p>
    <w:p w:rsidR="006B2E2F" w:rsidRDefault="00597C60">
      <w:pPr>
        <w:framePr w:wrap="none" w:vAnchor="page" w:hAnchor="page" w:x="747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64770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8.25pt;margin-top:36.75pt;width:202.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</w:p>
    <w:p w:rsidR="006B2E2F" w:rsidRDefault="006B2E2F">
      <w:pPr>
        <w:framePr w:wrap="none" w:vAnchor="page" w:hAnchor="page" w:x="9406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</w:t>
      </w:r>
    </w:p>
    <w:p w:rsidR="006B2E2F" w:rsidRDefault="006B2E2F">
      <w:pPr>
        <w:framePr w:wrap="none" w:vAnchor="page" w:hAnchor="page" w:x="747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</w:p>
    <w:p w:rsidR="006B2E2F" w:rsidRDefault="006B2E2F">
      <w:pPr>
        <w:framePr w:wrap="none" w:vAnchor="page" w:hAnchor="page" w:x="9406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000553</w:t>
      </w:r>
    </w:p>
    <w:p w:rsidR="006B2E2F" w:rsidRDefault="006B2E2F">
      <w:pPr>
        <w:framePr w:w="300" w:h="225" w:hRule="exact" w:wrap="none" w:vAnchor="page" w:hAnchor="page" w:x="915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B2E2F" w:rsidRDefault="006B2E2F">
      <w:pPr>
        <w:framePr w:w="300" w:h="225" w:hRule="exact" w:wrap="none" w:vAnchor="page" w:hAnchor="page" w:x="915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7471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</w:p>
    <w:p w:rsidR="006B2E2F" w:rsidRDefault="006B2E2F">
      <w:pPr>
        <w:framePr w:w="300" w:h="240" w:hRule="exact" w:wrap="none" w:vAnchor="page" w:hAnchor="page" w:x="9151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B2E2F" w:rsidRDefault="006B2E2F">
      <w:pPr>
        <w:framePr w:wrap="none" w:vAnchor="page" w:hAnchor="page" w:x="9406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OIS/11/2018</w:t>
      </w:r>
    </w:p>
    <w:p w:rsidR="006B2E2F" w:rsidRDefault="00597C60">
      <w:pPr>
        <w:framePr w:w="4905" w:h="240" w:hRule="exact" w:wrap="none" w:vAnchor="page" w:hAnchor="page" w:x="2566" w:y="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4467225" cy="64770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6477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8pt;margin-top:36pt;width:351.7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" o:allowincell="f" path="m,l20000,r,20000l,20000,,e" filled="f">
                <v:path arrowok="t" o:connecttype="custom" o:connectlocs="0,0;4467225,0;4467225,647700;0,647700;0,0" o:connectangles="0,0,0,0,0"/>
                <w10:wrap anchorx="page" anchory="page"/>
              </v:shape>
            </w:pict>
          </mc:Fallback>
        </mc:AlternateContent>
      </w:r>
      <w:r w:rsidR="006B2E2F">
        <w:rPr>
          <w:rFonts w:ascii="Arial" w:hAnsi="Arial" w:cs="Arial"/>
          <w:color w:val="000000"/>
          <w:sz w:val="20"/>
          <w:szCs w:val="20"/>
        </w:rPr>
        <w:t>Praha 3 – Strašnice</w:t>
      </w:r>
    </w:p>
    <w:p w:rsidR="006B2E2F" w:rsidRDefault="006B2E2F">
      <w:pPr>
        <w:framePr w:wrap="none" w:vAnchor="page" w:hAnchor="page" w:x="48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</w:p>
    <w:p w:rsidR="006B2E2F" w:rsidRDefault="006B2E2F">
      <w:pPr>
        <w:framePr w:wrap="none" w:vAnchor="page" w:hAnchor="page" w:x="1741" w:y="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:rsidR="006B2E2F" w:rsidRDefault="006B2E2F">
      <w:pPr>
        <w:framePr w:wrap="none" w:vAnchor="page" w:hAnchor="page" w:x="1741" w:y="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:rsidR="006B2E2F" w:rsidRDefault="00597C60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pt;margin-top:18.75pt;width:552.7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 w:rsidR="006B2E2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6B2E2F" w:rsidRDefault="00597C60">
      <w:pPr>
        <w:framePr w:wrap="none" w:vAnchor="page" w:hAnchor="page" w:x="436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1114425</wp:posOffset>
                </wp:positionV>
                <wp:extent cx="7096125" cy="1076325"/>
                <wp:effectExtent l="0" t="0" r="0" b="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1076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8pt;margin-top:87.75pt;width:558.75pt;height:8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" o:allowincell="f" path="m,l20000,r,20000l,20000,,e" filled="f" strokecolor="white">
                <v:path arrowok="t" o:connecttype="custom" o:connectlocs="0,0;7096125,0;7096125,1076325;0,1076325;0,0" o:connectangles="0,0,0,0,0"/>
                <w10:wrap anchorx="page" anchory="page"/>
              </v:shape>
            </w:pict>
          </mc:Fallback>
        </mc:AlternateContent>
      </w:r>
      <w:r w:rsidR="006B2E2F"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zašlete na místo určení a uveďte v ní číslo této objednávky.</w:t>
      </w:r>
    </w:p>
    <w:p w:rsidR="006B2E2F" w:rsidRDefault="006B2E2F">
      <w:pPr>
        <w:framePr w:wrap="none" w:vAnchor="page" w:hAnchor="page" w:x="436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:rsidR="006B2E2F" w:rsidRDefault="006B2E2F">
      <w:pPr>
        <w:framePr w:wrap="none" w:vAnchor="page" w:hAnchor="page" w:x="5776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oprávněné osoby :.......................................................</w:t>
      </w:r>
    </w:p>
    <w:p w:rsidR="006B2E2F" w:rsidRDefault="00597C60">
      <w:pPr>
        <w:framePr w:wrap="none" w:vAnchor="page" w:hAnchor="page" w:x="6886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9944100</wp:posOffset>
                </wp:positionV>
                <wp:extent cx="7019925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3pt" to="570.75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NXiQIAAGI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 w:rsidR="006B2E2F">
        <w:rPr>
          <w:rFonts w:ascii="Arial" w:hAnsi="Arial" w:cs="Arial"/>
          <w:color w:val="000000"/>
          <w:sz w:val="20"/>
          <w:szCs w:val="20"/>
        </w:rPr>
        <w:t>Objednávka :</w:t>
      </w:r>
    </w:p>
    <w:p w:rsidR="006B2E2F" w:rsidRDefault="006B2E2F">
      <w:pPr>
        <w:framePr w:wrap="none" w:vAnchor="page" w:hAnchor="page" w:x="6886" w:y="15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Vystavil :</w:t>
      </w:r>
    </w:p>
    <w:p w:rsidR="006B2E2F" w:rsidRDefault="006B2E2F">
      <w:pPr>
        <w:framePr w:wrap="none" w:vAnchor="page" w:hAnchor="page" w:x="8296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000000553</w:t>
      </w:r>
    </w:p>
    <w:p w:rsidR="006B2E2F" w:rsidRDefault="006B2E2F">
      <w:pPr>
        <w:framePr w:wrap="none" w:vAnchor="page" w:hAnchor="page" w:x="9841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Strana:</w:t>
      </w:r>
    </w:p>
    <w:p w:rsidR="006B2E2F" w:rsidRDefault="006B2E2F">
      <w:pPr>
        <w:framePr w:wrap="none" w:vAnchor="page" w:hAnchor="page" w:x="10786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6B2E2F" w:rsidRDefault="006B2E2F">
      <w:pPr>
        <w:framePr w:wrap="none" w:vAnchor="page" w:hAnchor="page" w:x="10921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:rsidR="006B2E2F" w:rsidRDefault="006B2E2F">
      <w:pPr>
        <w:framePr w:wrap="none" w:vAnchor="page" w:hAnchor="page" w:x="11131" w:y="1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6B2E2F" w:rsidRDefault="006B2E2F">
      <w:pPr>
        <w:framePr w:wrap="none" w:vAnchor="page" w:hAnchor="page" w:x="361" w:y="16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</w:p>
    <w:p w:rsidR="006B2E2F" w:rsidRDefault="006B2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B2E2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4C"/>
    <w:rsid w:val="00565C4C"/>
    <w:rsid w:val="00597C60"/>
    <w:rsid w:val="006B2E2F"/>
    <w:rsid w:val="00E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Gnostice eDocEngine V5.0.0.179 (www.gnostice.com)</dc:description>
  <cp:lastModifiedBy>Juránek Vilém</cp:lastModifiedBy>
  <cp:revision>2</cp:revision>
  <dcterms:created xsi:type="dcterms:W3CDTF">2018-08-24T05:17:00Z</dcterms:created>
  <dcterms:modified xsi:type="dcterms:W3CDTF">2018-08-24T05:17:00Z</dcterms:modified>
</cp:coreProperties>
</file>