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40" w:rsidRPr="00C46C72" w:rsidRDefault="004E63F6" w:rsidP="003C7959">
      <w:pPr>
        <w:pStyle w:val="Textvbloku"/>
        <w:rPr>
          <w:color w:val="000000"/>
          <w:sz w:val="24"/>
          <w:szCs w:val="24"/>
        </w:rPr>
      </w:pPr>
      <w:r w:rsidRPr="004E63F6">
        <w:rPr>
          <w:noProof/>
        </w:rPr>
        <w:pict>
          <v:rect id="_x0000_s1030" style="position:absolute;left:0;text-align:left;margin-left:93.85pt;margin-top:-7.65pt;width:306pt;height:50.4pt;z-index:-251657728" filled="f"/>
        </w:pict>
      </w:r>
      <w:r w:rsidRPr="004E63F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.75pt;margin-top:-13.25pt;width:68.6pt;height:69.55pt;z-index:-251658752;visibility:visible;mso-wrap-edited:f" wrapcoords="-237 0 -237 21368 21600 21368 21600 0 -237 0" o:allowincell="f">
            <v:imagedata r:id="rId7" o:title=""/>
            <w10:wrap type="tight" side="right"/>
          </v:shape>
          <o:OLEObject Type="Embed" ProgID="Word.Picture.8" ShapeID="_x0000_s1029" DrawAspect="Content" ObjectID="_1596014623" r:id="rId8"/>
        </w:pict>
      </w:r>
      <w:r w:rsidR="001A2C40" w:rsidRPr="001D5EDA">
        <w:t xml:space="preserve">Objednávka číslo: </w:t>
      </w:r>
      <w:r w:rsidR="00122A75" w:rsidRPr="001D5EDA">
        <w:tab/>
      </w:r>
      <w:r w:rsidR="00D06D62" w:rsidRPr="001D5EDA">
        <w:rPr>
          <w:sz w:val="24"/>
          <w:szCs w:val="24"/>
        </w:rPr>
        <w:t>MUNP/</w:t>
      </w:r>
      <w:r w:rsidR="00186B99">
        <w:rPr>
          <w:sz w:val="24"/>
          <w:szCs w:val="24"/>
        </w:rPr>
        <w:t>201</w:t>
      </w:r>
      <w:r w:rsidR="00C00817">
        <w:rPr>
          <w:sz w:val="24"/>
          <w:szCs w:val="24"/>
        </w:rPr>
        <w:t>8</w:t>
      </w:r>
      <w:r w:rsidR="00D06D62" w:rsidRPr="00C46C72">
        <w:rPr>
          <w:color w:val="000000"/>
          <w:sz w:val="24"/>
          <w:szCs w:val="24"/>
        </w:rPr>
        <w:t>/</w:t>
      </w:r>
      <w:r w:rsidR="006C429C">
        <w:rPr>
          <w:color w:val="000000"/>
          <w:sz w:val="24"/>
          <w:szCs w:val="24"/>
        </w:rPr>
        <w:t>10991</w:t>
      </w:r>
      <w:r w:rsidR="004D7E00" w:rsidRPr="00C46C72">
        <w:rPr>
          <w:color w:val="000000"/>
          <w:sz w:val="24"/>
          <w:szCs w:val="24"/>
        </w:rPr>
        <w:t>/IN/</w:t>
      </w:r>
      <w:r w:rsidR="00313B04" w:rsidRPr="00C46C72">
        <w:rPr>
          <w:color w:val="000000"/>
          <w:sz w:val="24"/>
          <w:szCs w:val="24"/>
        </w:rPr>
        <w:t>LS</w:t>
      </w:r>
    </w:p>
    <w:p w:rsidR="001A2C40" w:rsidRPr="00C46C72" w:rsidRDefault="001A2C40">
      <w:pPr>
        <w:ind w:left="4394" w:firstLine="2127"/>
        <w:rPr>
          <w:b/>
          <w:color w:val="000000"/>
          <w:sz w:val="24"/>
        </w:rPr>
      </w:pPr>
      <w:r w:rsidRPr="00C46C72">
        <w:rPr>
          <w:b/>
          <w:color w:val="000000"/>
          <w:sz w:val="24"/>
        </w:rPr>
        <w:t>dne:</w:t>
      </w:r>
      <w:r w:rsidR="005173BC" w:rsidRPr="00C46C72">
        <w:rPr>
          <w:b/>
          <w:color w:val="000000"/>
          <w:sz w:val="24"/>
        </w:rPr>
        <w:t xml:space="preserve"> </w:t>
      </w:r>
      <w:r w:rsidR="00D603D8">
        <w:rPr>
          <w:b/>
          <w:color w:val="000000"/>
          <w:sz w:val="24"/>
        </w:rPr>
        <w:tab/>
      </w:r>
      <w:r w:rsidR="00D603D8">
        <w:rPr>
          <w:b/>
          <w:color w:val="000000"/>
          <w:sz w:val="24"/>
        </w:rPr>
        <w:tab/>
      </w:r>
      <w:r w:rsidR="00D603D8">
        <w:rPr>
          <w:b/>
          <w:color w:val="000000"/>
          <w:sz w:val="24"/>
        </w:rPr>
        <w:tab/>
      </w:r>
      <w:r w:rsidR="00D603D8">
        <w:rPr>
          <w:b/>
          <w:color w:val="000000"/>
          <w:sz w:val="24"/>
        </w:rPr>
        <w:tab/>
      </w:r>
      <w:r w:rsidR="00AD4CFF">
        <w:rPr>
          <w:b/>
          <w:color w:val="000000"/>
          <w:sz w:val="24"/>
        </w:rPr>
        <w:t>2</w:t>
      </w:r>
      <w:r w:rsidR="006C429C">
        <w:rPr>
          <w:b/>
          <w:color w:val="000000"/>
          <w:sz w:val="24"/>
        </w:rPr>
        <w:t>5</w:t>
      </w:r>
      <w:r w:rsidR="00D3563B">
        <w:rPr>
          <w:b/>
          <w:color w:val="000000"/>
          <w:sz w:val="24"/>
        </w:rPr>
        <w:t xml:space="preserve">. </w:t>
      </w:r>
      <w:r w:rsidR="000C45FF">
        <w:rPr>
          <w:b/>
          <w:color w:val="000000"/>
          <w:sz w:val="24"/>
        </w:rPr>
        <w:t>0</w:t>
      </w:r>
      <w:r w:rsidR="006C429C">
        <w:rPr>
          <w:b/>
          <w:color w:val="000000"/>
          <w:sz w:val="24"/>
        </w:rPr>
        <w:t>7</w:t>
      </w:r>
      <w:r w:rsidR="00D3563B">
        <w:rPr>
          <w:b/>
          <w:color w:val="000000"/>
          <w:sz w:val="24"/>
        </w:rPr>
        <w:t>. 201</w:t>
      </w:r>
      <w:r w:rsidR="00A1366C">
        <w:rPr>
          <w:b/>
          <w:color w:val="000000"/>
          <w:sz w:val="24"/>
        </w:rPr>
        <w:t>8</w:t>
      </w:r>
    </w:p>
    <w:p w:rsidR="001A2C40" w:rsidRDefault="001A2C40">
      <w:pPr>
        <w:ind w:left="4394" w:firstLine="2127"/>
        <w:jc w:val="right"/>
        <w:rPr>
          <w:b/>
          <w:sz w:val="24"/>
        </w:rPr>
      </w:pPr>
    </w:p>
    <w:p w:rsidR="001A2C40" w:rsidRDefault="001A2C40"/>
    <w:p w:rsidR="001A2C40" w:rsidRDefault="001A2C40"/>
    <w:p w:rsidR="001A2C40" w:rsidRDefault="001A2C40">
      <w:pPr>
        <w:rPr>
          <w:sz w:val="24"/>
        </w:rPr>
      </w:pPr>
      <w:r>
        <w:rPr>
          <w:b/>
        </w:rPr>
        <w:t>Odběratel:</w:t>
      </w:r>
      <w:r>
        <w:t xml:space="preserve"> </w:t>
      </w:r>
      <w:r>
        <w:tab/>
      </w:r>
      <w:r>
        <w:rPr>
          <w:sz w:val="24"/>
        </w:rPr>
        <w:t xml:space="preserve">Město Nová Paka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tel:      </w:t>
      </w:r>
      <w:r w:rsidR="00AF479F">
        <w:rPr>
          <w:sz w:val="24"/>
        </w:rPr>
        <w:tab/>
      </w:r>
      <w:r>
        <w:rPr>
          <w:sz w:val="24"/>
        </w:rPr>
        <w:t>493 760</w:t>
      </w:r>
      <w:r w:rsidR="0051757F">
        <w:rPr>
          <w:sz w:val="24"/>
        </w:rPr>
        <w:t> </w:t>
      </w:r>
      <w:r w:rsidR="00186B99">
        <w:rPr>
          <w:sz w:val="24"/>
        </w:rPr>
        <w:t>210</w:t>
      </w:r>
      <w:r w:rsidR="0051757F">
        <w:rPr>
          <w:sz w:val="24"/>
        </w:rPr>
        <w:t>/123</w:t>
      </w:r>
    </w:p>
    <w:p w:rsidR="001A2C40" w:rsidRDefault="001A2C40">
      <w:pPr>
        <w:ind w:left="993" w:firstLine="423"/>
        <w:rPr>
          <w:sz w:val="24"/>
        </w:rPr>
      </w:pPr>
      <w:r>
        <w:rPr>
          <w:sz w:val="24"/>
        </w:rPr>
        <w:t>Majetkový odbor</w:t>
      </w:r>
      <w:r w:rsidR="00AF479F">
        <w:rPr>
          <w:sz w:val="24"/>
        </w:rPr>
        <w:t xml:space="preserve"> </w:t>
      </w:r>
      <w:r>
        <w:rPr>
          <w:sz w:val="24"/>
        </w:rPr>
        <w:t>-</w:t>
      </w:r>
      <w:r w:rsidR="00AF479F">
        <w:rPr>
          <w:sz w:val="24"/>
        </w:rPr>
        <w:t xml:space="preserve"> </w:t>
      </w:r>
      <w:r>
        <w:rPr>
          <w:sz w:val="24"/>
        </w:rPr>
        <w:t>investice</w:t>
      </w:r>
      <w:r>
        <w:rPr>
          <w:sz w:val="24"/>
        </w:rPr>
        <w:tab/>
      </w:r>
      <w:r>
        <w:rPr>
          <w:sz w:val="24"/>
        </w:rPr>
        <w:tab/>
        <w:t xml:space="preserve">FAX:  </w:t>
      </w:r>
      <w:r w:rsidR="00AF479F">
        <w:rPr>
          <w:sz w:val="24"/>
        </w:rPr>
        <w:tab/>
      </w:r>
      <w:r>
        <w:rPr>
          <w:sz w:val="24"/>
        </w:rPr>
        <w:t>493 760 120</w:t>
      </w:r>
    </w:p>
    <w:p w:rsidR="001A2C40" w:rsidRDefault="001A2C40">
      <w:pPr>
        <w:ind w:left="993" w:firstLine="423"/>
        <w:rPr>
          <w:sz w:val="24"/>
        </w:rPr>
      </w:pPr>
      <w:r>
        <w:rPr>
          <w:sz w:val="24"/>
        </w:rPr>
        <w:t>Dukelské náměstí č.</w:t>
      </w:r>
      <w:r w:rsidR="00AF479F">
        <w:rPr>
          <w:sz w:val="24"/>
        </w:rPr>
        <w:t xml:space="preserve"> </w:t>
      </w:r>
      <w:r>
        <w:rPr>
          <w:sz w:val="24"/>
        </w:rPr>
        <w:t>p. 39</w:t>
      </w:r>
      <w:r>
        <w:rPr>
          <w:sz w:val="24"/>
        </w:rPr>
        <w:tab/>
      </w:r>
      <w:r>
        <w:rPr>
          <w:sz w:val="24"/>
        </w:rPr>
        <w:tab/>
        <w:t xml:space="preserve">e-mail: </w:t>
      </w:r>
      <w:r w:rsidR="00430AFD">
        <w:rPr>
          <w:sz w:val="24"/>
        </w:rPr>
        <w:t>stuchlik</w:t>
      </w:r>
      <w:r>
        <w:rPr>
          <w:sz w:val="24"/>
        </w:rPr>
        <w:t>@munovapaka.cz</w:t>
      </w:r>
    </w:p>
    <w:p w:rsidR="001A2C40" w:rsidRDefault="001A2C40">
      <w:pPr>
        <w:ind w:left="993" w:firstLine="423"/>
        <w:rPr>
          <w:sz w:val="24"/>
        </w:rPr>
      </w:pPr>
      <w:r>
        <w:rPr>
          <w:sz w:val="24"/>
        </w:rPr>
        <w:t>509 24 Nová Paka</w:t>
      </w:r>
    </w:p>
    <w:p w:rsidR="001A2C40" w:rsidRDefault="001A2C40"/>
    <w:p w:rsidR="001A2C40" w:rsidRDefault="001A2C40"/>
    <w:p w:rsidR="00672AC9" w:rsidRPr="0044231B" w:rsidRDefault="001A2C40" w:rsidP="00672AC9">
      <w:pPr>
        <w:rPr>
          <w:b/>
          <w:color w:val="FF0000"/>
          <w:sz w:val="24"/>
        </w:rPr>
      </w:pPr>
      <w:r>
        <w:rPr>
          <w:b/>
          <w:sz w:val="24"/>
        </w:rPr>
        <w:t xml:space="preserve">Dodavatel: </w:t>
      </w:r>
      <w:r>
        <w:rPr>
          <w:b/>
          <w:sz w:val="24"/>
        </w:rPr>
        <w:tab/>
      </w:r>
    </w:p>
    <w:p w:rsidR="007D14C3" w:rsidRPr="007D14C3" w:rsidRDefault="007D14C3" w:rsidP="007D14C3">
      <w:pPr>
        <w:ind w:left="708" w:firstLine="708"/>
        <w:rPr>
          <w:sz w:val="24"/>
          <w:szCs w:val="24"/>
        </w:rPr>
      </w:pPr>
      <w:r w:rsidRPr="007D14C3">
        <w:rPr>
          <w:sz w:val="24"/>
          <w:szCs w:val="24"/>
        </w:rPr>
        <w:t>Pavel Nekovář</w:t>
      </w:r>
    </w:p>
    <w:p w:rsidR="007D14C3" w:rsidRPr="007D14C3" w:rsidRDefault="001D000E" w:rsidP="007D14C3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xxxx</w:t>
      </w:r>
    </w:p>
    <w:p w:rsidR="007D14C3" w:rsidRPr="007D14C3" w:rsidRDefault="007D14C3" w:rsidP="007D14C3">
      <w:pPr>
        <w:ind w:left="708" w:firstLine="708"/>
        <w:rPr>
          <w:sz w:val="24"/>
          <w:szCs w:val="24"/>
        </w:rPr>
      </w:pPr>
      <w:r w:rsidRPr="007D14C3">
        <w:rPr>
          <w:sz w:val="24"/>
          <w:szCs w:val="24"/>
        </w:rPr>
        <w:t xml:space="preserve">251 68 </w:t>
      </w:r>
      <w:proofErr w:type="spellStart"/>
      <w:r w:rsidRPr="007D14C3">
        <w:rPr>
          <w:sz w:val="24"/>
          <w:szCs w:val="24"/>
        </w:rPr>
        <w:t>Sulice</w:t>
      </w:r>
      <w:proofErr w:type="spellEnd"/>
      <w:r w:rsidRPr="007D14C3">
        <w:rPr>
          <w:sz w:val="24"/>
          <w:szCs w:val="24"/>
        </w:rPr>
        <w:t xml:space="preserve"> - </w:t>
      </w:r>
      <w:proofErr w:type="spellStart"/>
      <w:r w:rsidRPr="007D14C3">
        <w:rPr>
          <w:sz w:val="24"/>
          <w:szCs w:val="24"/>
        </w:rPr>
        <w:t>Hlubočinka</w:t>
      </w:r>
      <w:proofErr w:type="spellEnd"/>
    </w:p>
    <w:p w:rsidR="007D14C3" w:rsidRPr="007D14C3" w:rsidRDefault="007D14C3" w:rsidP="007D14C3">
      <w:pPr>
        <w:ind w:left="708" w:firstLine="708"/>
        <w:rPr>
          <w:sz w:val="24"/>
          <w:szCs w:val="24"/>
        </w:rPr>
      </w:pPr>
      <w:r w:rsidRPr="007D14C3">
        <w:rPr>
          <w:sz w:val="24"/>
          <w:szCs w:val="24"/>
        </w:rPr>
        <w:t>IČO</w:t>
      </w:r>
      <w:r>
        <w:rPr>
          <w:sz w:val="24"/>
          <w:szCs w:val="24"/>
        </w:rPr>
        <w:t>:</w:t>
      </w:r>
      <w:r w:rsidRPr="007D14C3">
        <w:rPr>
          <w:sz w:val="24"/>
          <w:szCs w:val="24"/>
        </w:rPr>
        <w:t xml:space="preserve"> 66026407</w:t>
      </w:r>
    </w:p>
    <w:p w:rsidR="001A2C40" w:rsidRPr="0044231B" w:rsidRDefault="001A2C40" w:rsidP="005016F4">
      <w:pPr>
        <w:ind w:left="1416"/>
      </w:pPr>
      <w:r w:rsidRPr="0044231B">
        <w:tab/>
      </w:r>
      <w:r w:rsidRPr="0044231B">
        <w:rPr>
          <w:b/>
          <w:sz w:val="22"/>
        </w:rPr>
        <w:t xml:space="preserve"> </w:t>
      </w:r>
    </w:p>
    <w:p w:rsidR="005016F4" w:rsidRDefault="005016F4">
      <w:pPr>
        <w:pStyle w:val="Nadpis2"/>
      </w:pPr>
    </w:p>
    <w:p w:rsidR="001A2C40" w:rsidRPr="0044231B" w:rsidRDefault="001A2C40">
      <w:pPr>
        <w:pStyle w:val="Nadpis2"/>
      </w:pPr>
      <w:r w:rsidRPr="0044231B">
        <w:t xml:space="preserve">Lhůta pro </w:t>
      </w:r>
      <w:r w:rsidRPr="000C45FF">
        <w:t xml:space="preserve">dodání </w:t>
      </w:r>
      <w:r w:rsidRPr="005016F4">
        <w:t xml:space="preserve">– </w:t>
      </w:r>
      <w:r w:rsidRPr="005016F4">
        <w:rPr>
          <w:color w:val="000000"/>
        </w:rPr>
        <w:t>provedení</w:t>
      </w:r>
      <w:r w:rsidRPr="00334BFB">
        <w:rPr>
          <w:color w:val="000000"/>
        </w:rPr>
        <w:t xml:space="preserve">: </w:t>
      </w:r>
      <w:r w:rsidR="007D14C3">
        <w:rPr>
          <w:b/>
          <w:color w:val="000000"/>
        </w:rPr>
        <w:t xml:space="preserve">v termínu dle dohody s Pavlem </w:t>
      </w:r>
      <w:proofErr w:type="spellStart"/>
      <w:r w:rsidR="007D14C3">
        <w:rPr>
          <w:b/>
          <w:color w:val="000000"/>
        </w:rPr>
        <w:t>Bouchnerem</w:t>
      </w:r>
      <w:proofErr w:type="spellEnd"/>
    </w:p>
    <w:p w:rsidR="001A2C40" w:rsidRPr="0044231B" w:rsidRDefault="004E63F6">
      <w:r>
        <w:rPr>
          <w:noProof/>
        </w:rPr>
        <w:pict>
          <v:rect id="_x0000_s1027" style="position:absolute;margin-left:-6.05pt;margin-top:9.85pt;width:424.8pt;height:51.6pt;z-index:-251659776" o:allowincell="f" filled="f"/>
        </w:pict>
      </w:r>
    </w:p>
    <w:p w:rsidR="001A2C40" w:rsidRPr="00F130D7" w:rsidRDefault="001A2C40">
      <w:r w:rsidRPr="00F130D7">
        <w:t>ČS, pobočka v Nové Pace, č.</w:t>
      </w:r>
      <w:r w:rsidR="00D603D8">
        <w:t xml:space="preserve"> </w:t>
      </w:r>
      <w:r w:rsidRPr="00F130D7">
        <w:t>účtu: 1160158389/0800</w:t>
      </w:r>
    </w:p>
    <w:p w:rsidR="001A2C40" w:rsidRPr="00F130D7" w:rsidRDefault="001A2C40">
      <w:r w:rsidRPr="00F130D7">
        <w:t xml:space="preserve">Zboží dodejte na adresu: Město Nová Paka, </w:t>
      </w:r>
      <w:r w:rsidR="00D603D8">
        <w:t>majetkový</w:t>
      </w:r>
      <w:r w:rsidRPr="00F130D7">
        <w:t xml:space="preserve"> odbor, Dukelské nám.</w:t>
      </w:r>
      <w:r w:rsidR="00D603D8">
        <w:t xml:space="preserve"> č. </w:t>
      </w:r>
      <w:r w:rsidRPr="00F130D7">
        <w:t>39, 509 24 Nová Paka</w:t>
      </w:r>
    </w:p>
    <w:p w:rsidR="001A2C40" w:rsidRPr="00F130D7" w:rsidRDefault="001A2C40">
      <w:r w:rsidRPr="00F130D7">
        <w:t xml:space="preserve">Způsob přepravy: </w:t>
      </w:r>
    </w:p>
    <w:p w:rsidR="001A2C40" w:rsidRPr="00F130D7" w:rsidRDefault="001A2C40">
      <w:r w:rsidRPr="00F130D7">
        <w:t xml:space="preserve">Fa </w:t>
      </w:r>
      <w:proofErr w:type="gramStart"/>
      <w:r w:rsidRPr="00F130D7">
        <w:t>zašle</w:t>
      </w:r>
      <w:r w:rsidR="00D603D8">
        <w:t>te</w:t>
      </w:r>
      <w:proofErr w:type="gramEnd"/>
      <w:r w:rsidR="00D603D8">
        <w:t xml:space="preserve"> na adresu: Město Nová Paka, majetkový</w:t>
      </w:r>
      <w:r w:rsidRPr="00F130D7">
        <w:t xml:space="preserve"> odbor, Dukelské nám. č.</w:t>
      </w:r>
      <w:r w:rsidR="00D603D8">
        <w:t xml:space="preserve"> </w:t>
      </w:r>
      <w:r w:rsidRPr="00F130D7">
        <w:t>39, 509 24 Nová Paka</w:t>
      </w:r>
    </w:p>
    <w:p w:rsidR="001A2C40" w:rsidRPr="00F130D7" w:rsidRDefault="001A2C40"/>
    <w:p w:rsidR="001A2C40" w:rsidRPr="00F130D7" w:rsidRDefault="001A2C40">
      <w:pPr>
        <w:rPr>
          <w:b/>
        </w:rPr>
      </w:pPr>
      <w:r w:rsidRPr="00F130D7">
        <w:rPr>
          <w:b/>
        </w:rPr>
        <w:t xml:space="preserve">IČ: </w:t>
      </w:r>
      <w:r w:rsidR="00C00817">
        <w:rPr>
          <w:b/>
        </w:rPr>
        <w:tab/>
      </w:r>
      <w:r w:rsidRPr="00F130D7">
        <w:rPr>
          <w:b/>
        </w:rPr>
        <w:t>271</w:t>
      </w:r>
      <w:r w:rsidR="00827D37" w:rsidRPr="00F130D7">
        <w:rPr>
          <w:b/>
        </w:rPr>
        <w:t> </w:t>
      </w:r>
      <w:r w:rsidRPr="00F130D7">
        <w:rPr>
          <w:b/>
        </w:rPr>
        <w:t>888</w:t>
      </w:r>
    </w:p>
    <w:p w:rsidR="00827D37" w:rsidRPr="00F130D7" w:rsidRDefault="00827D37">
      <w:pPr>
        <w:rPr>
          <w:b/>
        </w:rPr>
      </w:pPr>
      <w:r w:rsidRPr="00F130D7">
        <w:rPr>
          <w:b/>
        </w:rPr>
        <w:t xml:space="preserve">DIČ: </w:t>
      </w:r>
      <w:r w:rsidR="00C00817">
        <w:rPr>
          <w:b/>
        </w:rPr>
        <w:tab/>
      </w:r>
      <w:r w:rsidRPr="00F130D7">
        <w:rPr>
          <w:b/>
        </w:rPr>
        <w:t>CZ00271888</w:t>
      </w:r>
    </w:p>
    <w:p w:rsidR="001A2C40" w:rsidRPr="00F130D7" w:rsidRDefault="001A2C40">
      <w:pPr>
        <w:rPr>
          <w:b/>
          <w:sz w:val="24"/>
        </w:rPr>
      </w:pPr>
    </w:p>
    <w:p w:rsidR="00787744" w:rsidRPr="0044231B" w:rsidRDefault="001A2C40" w:rsidP="008D19D9">
      <w:pPr>
        <w:spacing w:line="360" w:lineRule="auto"/>
        <w:jc w:val="both"/>
        <w:rPr>
          <w:sz w:val="24"/>
        </w:rPr>
      </w:pPr>
      <w:r w:rsidRPr="0044231B">
        <w:rPr>
          <w:sz w:val="24"/>
        </w:rPr>
        <w:t xml:space="preserve">Objednáváme u </w:t>
      </w:r>
      <w:r w:rsidR="009A16C1" w:rsidRPr="0044231B">
        <w:rPr>
          <w:sz w:val="24"/>
        </w:rPr>
        <w:t>Vás</w:t>
      </w:r>
      <w:r w:rsidR="00B81FFA" w:rsidRPr="0044231B">
        <w:rPr>
          <w:sz w:val="24"/>
        </w:rPr>
        <w:t>:</w:t>
      </w:r>
    </w:p>
    <w:p w:rsidR="00627BB8" w:rsidRDefault="007D14C3" w:rsidP="00A1366C">
      <w:pPr>
        <w:ind w:left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Zhotovení </w:t>
      </w:r>
      <w:r w:rsidR="006C429C">
        <w:rPr>
          <w:color w:val="000000"/>
          <w:sz w:val="24"/>
        </w:rPr>
        <w:t>nové podlahy z</w:t>
      </w:r>
      <w:r w:rsidR="00DA5EAC">
        <w:rPr>
          <w:color w:val="000000"/>
          <w:sz w:val="24"/>
        </w:rPr>
        <w:t> keramické dlažby</w:t>
      </w:r>
      <w:r>
        <w:rPr>
          <w:color w:val="000000"/>
          <w:sz w:val="24"/>
        </w:rPr>
        <w:t xml:space="preserve"> v šatně na II</w:t>
      </w:r>
      <w:r w:rsidR="00471C12">
        <w:rPr>
          <w:color w:val="000000"/>
          <w:sz w:val="24"/>
        </w:rPr>
        <w:t>.</w:t>
      </w:r>
      <w:r>
        <w:rPr>
          <w:color w:val="000000"/>
          <w:sz w:val="24"/>
        </w:rPr>
        <w:t xml:space="preserve"> ZŠ Husitská v Nové Pace. Přesný rozsah prací je dán </w:t>
      </w:r>
      <w:r w:rsidR="00DA5EAC">
        <w:rPr>
          <w:color w:val="000000"/>
          <w:sz w:val="24"/>
        </w:rPr>
        <w:t>položkovým rozpočtem</w:t>
      </w:r>
      <w:r>
        <w:rPr>
          <w:color w:val="000000"/>
          <w:sz w:val="24"/>
        </w:rPr>
        <w:t>, kter</w:t>
      </w:r>
      <w:r w:rsidR="00DA5EAC">
        <w:rPr>
          <w:color w:val="000000"/>
          <w:sz w:val="24"/>
        </w:rPr>
        <w:t>ý</w:t>
      </w:r>
      <w:r>
        <w:rPr>
          <w:color w:val="000000"/>
          <w:sz w:val="24"/>
        </w:rPr>
        <w:t xml:space="preserve"> je nedílnou součástí této objednávky.</w:t>
      </w:r>
      <w:r w:rsidR="00DA5EAC">
        <w:rPr>
          <w:color w:val="000000"/>
          <w:sz w:val="24"/>
        </w:rPr>
        <w:t xml:space="preserve"> Nová dlažba </w:t>
      </w:r>
      <w:r w:rsidR="00375DFD">
        <w:rPr>
          <w:color w:val="000000"/>
          <w:sz w:val="24"/>
        </w:rPr>
        <w:t>(RAKO TAURUS GRANIT – šedá</w:t>
      </w:r>
      <w:r w:rsidR="0005292A">
        <w:rPr>
          <w:color w:val="000000"/>
          <w:sz w:val="24"/>
        </w:rPr>
        <w:t xml:space="preserve">) </w:t>
      </w:r>
      <w:r w:rsidR="00DA5EAC">
        <w:rPr>
          <w:color w:val="000000"/>
          <w:sz w:val="24"/>
        </w:rPr>
        <w:t>bude nalepena na stávající dlaž</w:t>
      </w:r>
      <w:r w:rsidR="0005292A">
        <w:rPr>
          <w:color w:val="000000"/>
          <w:sz w:val="24"/>
        </w:rPr>
        <w:t>b</w:t>
      </w:r>
      <w:r w:rsidR="00DA5EAC">
        <w:rPr>
          <w:color w:val="000000"/>
          <w:sz w:val="24"/>
        </w:rPr>
        <w:t xml:space="preserve">u za použití adhezního můstku. </w:t>
      </w:r>
    </w:p>
    <w:p w:rsidR="00627BB8" w:rsidRDefault="00627BB8" w:rsidP="00A1366C">
      <w:pPr>
        <w:ind w:left="567"/>
        <w:jc w:val="both"/>
        <w:rPr>
          <w:color w:val="000000"/>
          <w:sz w:val="24"/>
        </w:rPr>
      </w:pPr>
    </w:p>
    <w:p w:rsidR="00C42A46" w:rsidRDefault="00627BB8" w:rsidP="00A1366C">
      <w:pPr>
        <w:ind w:left="567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Celková cena za výše uvedené </w:t>
      </w:r>
      <w:r w:rsidR="00F302D4">
        <w:rPr>
          <w:color w:val="000000"/>
          <w:sz w:val="24"/>
        </w:rPr>
        <w:t xml:space="preserve">bude </w:t>
      </w:r>
      <w:r w:rsidR="00144C9D">
        <w:rPr>
          <w:color w:val="000000"/>
          <w:sz w:val="24"/>
        </w:rPr>
        <w:t xml:space="preserve">činit </w:t>
      </w:r>
      <w:r w:rsidR="00375DFD">
        <w:rPr>
          <w:color w:val="000000"/>
          <w:sz w:val="24"/>
        </w:rPr>
        <w:t>214 180,20</w:t>
      </w:r>
      <w:r>
        <w:rPr>
          <w:color w:val="000000"/>
          <w:sz w:val="24"/>
        </w:rPr>
        <w:t xml:space="preserve"> Kč </w:t>
      </w:r>
      <w:r w:rsidR="00F302D4">
        <w:rPr>
          <w:color w:val="000000"/>
          <w:sz w:val="24"/>
        </w:rPr>
        <w:t>plus</w:t>
      </w:r>
      <w:r w:rsidR="00144C9D">
        <w:rPr>
          <w:color w:val="000000"/>
          <w:sz w:val="24"/>
        </w:rPr>
        <w:t xml:space="preserve"> DPH</w:t>
      </w:r>
      <w:r>
        <w:rPr>
          <w:color w:val="000000"/>
          <w:sz w:val="24"/>
        </w:rPr>
        <w:t xml:space="preserve">. </w:t>
      </w:r>
    </w:p>
    <w:p w:rsidR="005016F4" w:rsidRDefault="005016F4" w:rsidP="00A1366C">
      <w:pPr>
        <w:ind w:left="567"/>
        <w:jc w:val="both"/>
        <w:rPr>
          <w:color w:val="000000"/>
          <w:sz w:val="24"/>
        </w:rPr>
      </w:pPr>
    </w:p>
    <w:p w:rsidR="006C34AC" w:rsidRDefault="00471C12" w:rsidP="00471C12">
      <w:pPr>
        <w:ind w:left="567"/>
        <w:jc w:val="both"/>
        <w:rPr>
          <w:sz w:val="24"/>
        </w:rPr>
      </w:pPr>
      <w:r>
        <w:rPr>
          <w:sz w:val="24"/>
        </w:rPr>
        <w:t>Záruka na výše uvedené práce bude činit 60 měsíců od předání díla.</w:t>
      </w:r>
    </w:p>
    <w:p w:rsidR="002D419E" w:rsidRDefault="002D419E" w:rsidP="00EB566B">
      <w:pPr>
        <w:ind w:left="1416"/>
        <w:rPr>
          <w:sz w:val="24"/>
        </w:rPr>
      </w:pPr>
    </w:p>
    <w:p w:rsidR="001A2C40" w:rsidRDefault="001A2C40">
      <w:pPr>
        <w:rPr>
          <w:sz w:val="24"/>
        </w:rPr>
      </w:pPr>
      <w:r>
        <w:rPr>
          <w:sz w:val="24"/>
        </w:rPr>
        <w:t xml:space="preserve">                          </w:t>
      </w:r>
    </w:p>
    <w:p w:rsidR="001A2C40" w:rsidRDefault="001A2C40" w:rsidP="00B311AE">
      <w:pPr>
        <w:ind w:firstLine="567"/>
        <w:rPr>
          <w:sz w:val="24"/>
        </w:rPr>
      </w:pPr>
      <w:r>
        <w:rPr>
          <w:sz w:val="24"/>
        </w:rPr>
        <w:t>Děkujeme a jsme s pozdravem</w:t>
      </w:r>
    </w:p>
    <w:p w:rsidR="001A2C40" w:rsidRDefault="001A2C40">
      <w:pPr>
        <w:rPr>
          <w:sz w:val="24"/>
        </w:rPr>
      </w:pPr>
    </w:p>
    <w:p w:rsidR="001A2C40" w:rsidRDefault="001A2C40">
      <w:pPr>
        <w:rPr>
          <w:sz w:val="24"/>
        </w:rPr>
      </w:pPr>
    </w:p>
    <w:p w:rsidR="001A2C40" w:rsidRDefault="001A2C40">
      <w:pPr>
        <w:rPr>
          <w:sz w:val="24"/>
        </w:rPr>
      </w:pPr>
    </w:p>
    <w:p w:rsidR="004F1193" w:rsidRDefault="004F1193">
      <w:pPr>
        <w:rPr>
          <w:sz w:val="24"/>
        </w:rPr>
      </w:pPr>
    </w:p>
    <w:p w:rsidR="001A2C40" w:rsidRDefault="00397F32" w:rsidP="00827D37">
      <w:pPr>
        <w:ind w:left="4248" w:firstLine="708"/>
        <w:rPr>
          <w:sz w:val="24"/>
        </w:rPr>
      </w:pPr>
      <w:r>
        <w:rPr>
          <w:sz w:val="24"/>
        </w:rPr>
        <w:t xml:space="preserve">Ing. </w:t>
      </w:r>
      <w:smartTag w:uri="urn:schemas-microsoft-com:office:smarttags" w:element="PersonName">
        <w:r w:rsidR="00EB084D">
          <w:rPr>
            <w:sz w:val="24"/>
          </w:rPr>
          <w:t>Stuchlík Ladislav</w:t>
        </w:r>
      </w:smartTag>
    </w:p>
    <w:p w:rsidR="00313B04" w:rsidRDefault="001A2C40" w:rsidP="00827D3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majetkový odbor</w:t>
      </w:r>
      <w:r w:rsidR="00827D37">
        <w:rPr>
          <w:sz w:val="24"/>
        </w:rPr>
        <w:t xml:space="preserve"> - investiční</w:t>
      </w:r>
      <w:r>
        <w:rPr>
          <w:sz w:val="24"/>
        </w:rPr>
        <w:t xml:space="preserve"> oddělení</w:t>
      </w:r>
    </w:p>
    <w:p w:rsidR="00F74C63" w:rsidRDefault="00F74C63" w:rsidP="00827D37">
      <w:pPr>
        <w:rPr>
          <w:sz w:val="24"/>
        </w:rPr>
      </w:pPr>
    </w:p>
    <w:p w:rsidR="00F74C63" w:rsidRDefault="00F74C63" w:rsidP="00827D37">
      <w:pPr>
        <w:rPr>
          <w:sz w:val="24"/>
        </w:rPr>
      </w:pPr>
    </w:p>
    <w:p w:rsidR="00F302D4" w:rsidRDefault="00F302D4" w:rsidP="00827D37">
      <w:pPr>
        <w:rPr>
          <w:sz w:val="24"/>
        </w:rPr>
      </w:pPr>
    </w:p>
    <w:p w:rsidR="00F302D4" w:rsidRDefault="00F302D4" w:rsidP="00827D37">
      <w:pPr>
        <w:rPr>
          <w:sz w:val="24"/>
        </w:rPr>
      </w:pPr>
    </w:p>
    <w:p w:rsidR="00F302D4" w:rsidRDefault="00F302D4" w:rsidP="00827D37">
      <w:pPr>
        <w:rPr>
          <w:sz w:val="24"/>
        </w:rPr>
      </w:pPr>
    </w:p>
    <w:p w:rsidR="00DA4C4D" w:rsidRDefault="00F74C63" w:rsidP="00827D37">
      <w:pPr>
        <w:rPr>
          <w:i/>
          <w:sz w:val="24"/>
        </w:rPr>
      </w:pPr>
      <w:proofErr w:type="gramStart"/>
      <w:r w:rsidRPr="00F74C63">
        <w:rPr>
          <w:i/>
          <w:sz w:val="24"/>
        </w:rPr>
        <w:t>Přílohy:</w:t>
      </w:r>
      <w:r w:rsidR="00F302D4">
        <w:rPr>
          <w:i/>
          <w:sz w:val="24"/>
        </w:rPr>
        <w:t xml:space="preserve">   cenová</w:t>
      </w:r>
      <w:proofErr w:type="gramEnd"/>
      <w:r w:rsidR="00F302D4">
        <w:rPr>
          <w:i/>
          <w:sz w:val="24"/>
        </w:rPr>
        <w:t xml:space="preserve"> nabídka </w:t>
      </w:r>
    </w:p>
    <w:p w:rsidR="00E775CE" w:rsidRDefault="00E775CE" w:rsidP="00E775CE">
      <w:pPr>
        <w:outlineLvl w:val="0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 w:rsidR="00AC3E44">
        <w:rPr>
          <w:rFonts w:ascii="Calibri" w:hAnsi="Calibri"/>
          <w:sz w:val="22"/>
          <w:szCs w:val="22"/>
        </w:rPr>
        <w:t>xxxxxxx</w:t>
      </w:r>
      <w:proofErr w:type="spellEnd"/>
      <w:r>
        <w:rPr>
          <w:rFonts w:ascii="Calibri" w:hAnsi="Calibri"/>
          <w:sz w:val="22"/>
          <w:szCs w:val="22"/>
        </w:rPr>
        <w:t xml:space="preserve">] 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Sent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Saturday</w:t>
      </w:r>
      <w:proofErr w:type="spellEnd"/>
      <w:r>
        <w:rPr>
          <w:rFonts w:ascii="Calibri" w:hAnsi="Calibri"/>
          <w:sz w:val="22"/>
          <w:szCs w:val="22"/>
        </w:rPr>
        <w:t>, August 4, 2018 9:19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Stuchlík Ladislav &lt;</w:t>
      </w:r>
      <w:proofErr w:type="spellStart"/>
      <w:r w:rsidR="004E63F6">
        <w:fldChar w:fldCharType="begin"/>
      </w:r>
      <w:r w:rsidR="004E63F6">
        <w:instrText>HYPERLINK "mailto:stuchlik@munovapaka.cz"</w:instrText>
      </w:r>
      <w:r w:rsidR="004E63F6">
        <w:fldChar w:fldCharType="separate"/>
      </w:r>
      <w:r w:rsidR="00AC3E44">
        <w:rPr>
          <w:rStyle w:val="Hypertextovodkaz"/>
          <w:rFonts w:ascii="Calibri" w:hAnsi="Calibri"/>
          <w:sz w:val="22"/>
          <w:szCs w:val="22"/>
        </w:rPr>
        <w:t>xxxxxx</w:t>
      </w:r>
      <w:proofErr w:type="spellEnd"/>
      <w:r w:rsidR="004E63F6">
        <w:fldChar w:fldCharType="end"/>
      </w:r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Re: FW: ZŠ Nová Paka - objednávka - podlaha</w:t>
      </w:r>
    </w:p>
    <w:p w:rsidR="00E775CE" w:rsidRDefault="00E775CE" w:rsidP="00E775CE">
      <w:pPr>
        <w:rPr>
          <w:sz w:val="24"/>
          <w:szCs w:val="24"/>
        </w:rPr>
      </w:pPr>
    </w:p>
    <w:p w:rsidR="00E775CE" w:rsidRDefault="00E775CE" w:rsidP="00E775CE">
      <w:r>
        <w:t>Omlouvám se, nějak mi to uniklo. </w:t>
      </w:r>
    </w:p>
    <w:p w:rsidR="00E775CE" w:rsidRDefault="00E775CE" w:rsidP="00E775CE">
      <w:r>
        <w:t>S objednávkou souhlasím a akceptuji.</w:t>
      </w:r>
    </w:p>
    <w:p w:rsidR="00E775CE" w:rsidRPr="00E775CE" w:rsidRDefault="00E775CE" w:rsidP="00E775CE">
      <w:pPr>
        <w:rPr>
          <w:sz w:val="24"/>
        </w:rPr>
      </w:pPr>
      <w:r>
        <w:t xml:space="preserve">S pozdravem Pavel </w:t>
      </w:r>
      <w:proofErr w:type="spellStart"/>
      <w:r>
        <w:t>Nekovář</w:t>
      </w:r>
      <w:proofErr w:type="spellEnd"/>
      <w:r>
        <w:t>.</w:t>
      </w:r>
    </w:p>
    <w:sectPr w:rsidR="00E775CE" w:rsidRPr="00E775CE" w:rsidSect="004E63F6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DAE" w:rsidRDefault="00881DAE">
      <w:r>
        <w:separator/>
      </w:r>
    </w:p>
  </w:endnote>
  <w:endnote w:type="continuationSeparator" w:id="0">
    <w:p w:rsidR="00881DAE" w:rsidRDefault="00881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5CE" w:rsidRDefault="00E775CE">
    <w:pPr>
      <w:pStyle w:val="Zpat"/>
    </w:pPr>
    <w:r>
      <w:rPr>
        <w:snapToGrid w:val="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DAE" w:rsidRDefault="00881DAE">
      <w:r>
        <w:separator/>
      </w:r>
    </w:p>
  </w:footnote>
  <w:footnote w:type="continuationSeparator" w:id="0">
    <w:p w:rsidR="00881DAE" w:rsidRDefault="00881D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35BF"/>
    <w:multiLevelType w:val="singleLevel"/>
    <w:tmpl w:val="126AE3D2"/>
    <w:lvl w:ilvl="0">
      <w:start w:val="8"/>
      <w:numFmt w:val="bullet"/>
      <w:lvlText w:val="-"/>
      <w:lvlJc w:val="left"/>
      <w:pPr>
        <w:tabs>
          <w:tab w:val="num" w:pos="2544"/>
        </w:tabs>
        <w:ind w:left="2544" w:hanging="360"/>
      </w:pPr>
      <w:rPr>
        <w:rFonts w:hint="default"/>
      </w:rPr>
    </w:lvl>
  </w:abstractNum>
  <w:abstractNum w:abstractNumId="1">
    <w:nsid w:val="04FE4575"/>
    <w:multiLevelType w:val="hybridMultilevel"/>
    <w:tmpl w:val="8E388362"/>
    <w:lvl w:ilvl="0" w:tplc="205CF012">
      <w:start w:val="51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053873CB"/>
    <w:multiLevelType w:val="hybridMultilevel"/>
    <w:tmpl w:val="0FF21EF2"/>
    <w:lvl w:ilvl="0" w:tplc="0405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05901C5C"/>
    <w:multiLevelType w:val="singleLevel"/>
    <w:tmpl w:val="126AE3D2"/>
    <w:lvl w:ilvl="0">
      <w:start w:val="8"/>
      <w:numFmt w:val="bullet"/>
      <w:lvlText w:val="-"/>
      <w:lvlJc w:val="left"/>
      <w:pPr>
        <w:tabs>
          <w:tab w:val="num" w:pos="2544"/>
        </w:tabs>
        <w:ind w:left="2544" w:hanging="360"/>
      </w:pPr>
      <w:rPr>
        <w:rFonts w:hint="default"/>
      </w:rPr>
    </w:lvl>
  </w:abstractNum>
  <w:abstractNum w:abstractNumId="4">
    <w:nsid w:val="064C3C1B"/>
    <w:multiLevelType w:val="hybridMultilevel"/>
    <w:tmpl w:val="4F5CDFAC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076D23F4"/>
    <w:multiLevelType w:val="hybridMultilevel"/>
    <w:tmpl w:val="1D42D81C"/>
    <w:lvl w:ilvl="0" w:tplc="0405000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6">
    <w:nsid w:val="07C37A82"/>
    <w:multiLevelType w:val="singleLevel"/>
    <w:tmpl w:val="126AE3D2"/>
    <w:lvl w:ilvl="0">
      <w:start w:val="8"/>
      <w:numFmt w:val="bullet"/>
      <w:lvlText w:val="-"/>
      <w:lvlJc w:val="left"/>
      <w:pPr>
        <w:tabs>
          <w:tab w:val="num" w:pos="2544"/>
        </w:tabs>
        <w:ind w:left="2544" w:hanging="360"/>
      </w:pPr>
      <w:rPr>
        <w:rFonts w:hint="default"/>
      </w:rPr>
    </w:lvl>
  </w:abstractNum>
  <w:abstractNum w:abstractNumId="7">
    <w:nsid w:val="097F7EBF"/>
    <w:multiLevelType w:val="hybridMultilevel"/>
    <w:tmpl w:val="531A607A"/>
    <w:lvl w:ilvl="0" w:tplc="0405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8">
    <w:nsid w:val="0AAA4B5A"/>
    <w:multiLevelType w:val="hybridMultilevel"/>
    <w:tmpl w:val="42C047D8"/>
    <w:lvl w:ilvl="0" w:tplc="DF7ACFCC">
      <w:start w:val="503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0B5F5FDD"/>
    <w:multiLevelType w:val="multilevel"/>
    <w:tmpl w:val="04F0C83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141F174D"/>
    <w:multiLevelType w:val="singleLevel"/>
    <w:tmpl w:val="BE846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5150386"/>
    <w:multiLevelType w:val="hybridMultilevel"/>
    <w:tmpl w:val="80941472"/>
    <w:lvl w:ilvl="0" w:tplc="FFCAAF6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179562D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8756CA8"/>
    <w:multiLevelType w:val="singleLevel"/>
    <w:tmpl w:val="126AE3D2"/>
    <w:lvl w:ilvl="0">
      <w:start w:val="8"/>
      <w:numFmt w:val="bullet"/>
      <w:lvlText w:val="-"/>
      <w:lvlJc w:val="left"/>
      <w:pPr>
        <w:tabs>
          <w:tab w:val="num" w:pos="2544"/>
        </w:tabs>
        <w:ind w:left="2544" w:hanging="360"/>
      </w:pPr>
      <w:rPr>
        <w:rFonts w:hint="default"/>
      </w:rPr>
    </w:lvl>
  </w:abstractNum>
  <w:abstractNum w:abstractNumId="14">
    <w:nsid w:val="1B596EB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1F85779B"/>
    <w:multiLevelType w:val="singleLevel"/>
    <w:tmpl w:val="7AD81040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645"/>
      </w:pPr>
      <w:rPr>
        <w:rFonts w:hint="default"/>
      </w:rPr>
    </w:lvl>
  </w:abstractNum>
  <w:abstractNum w:abstractNumId="16">
    <w:nsid w:val="206D3913"/>
    <w:multiLevelType w:val="singleLevel"/>
    <w:tmpl w:val="20C475A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22BC42DF"/>
    <w:multiLevelType w:val="multilevel"/>
    <w:tmpl w:val="8626ED2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23831BD5"/>
    <w:multiLevelType w:val="singleLevel"/>
    <w:tmpl w:val="126AE3D2"/>
    <w:lvl w:ilvl="0">
      <w:start w:val="8"/>
      <w:numFmt w:val="bullet"/>
      <w:lvlText w:val="-"/>
      <w:lvlJc w:val="left"/>
      <w:pPr>
        <w:tabs>
          <w:tab w:val="num" w:pos="2544"/>
        </w:tabs>
        <w:ind w:left="2544" w:hanging="360"/>
      </w:pPr>
      <w:rPr>
        <w:rFonts w:hint="default"/>
      </w:rPr>
    </w:lvl>
  </w:abstractNum>
  <w:abstractNum w:abstractNumId="19">
    <w:nsid w:val="2AD568F1"/>
    <w:multiLevelType w:val="hybridMultilevel"/>
    <w:tmpl w:val="4BF459EA"/>
    <w:lvl w:ilvl="0" w:tplc="711CA91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CAE7B4C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9F10D81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5DA87E2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48320CE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79B69886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4F2A90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38B8624C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9558B462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38A673C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8CF0D67"/>
    <w:multiLevelType w:val="hybridMultilevel"/>
    <w:tmpl w:val="B518F44C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9F10D5E"/>
    <w:multiLevelType w:val="hybridMultilevel"/>
    <w:tmpl w:val="0BC4B6B2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3B0E5357"/>
    <w:multiLevelType w:val="multilevel"/>
    <w:tmpl w:val="AADE80C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>
    <w:nsid w:val="3D0645C6"/>
    <w:multiLevelType w:val="singleLevel"/>
    <w:tmpl w:val="126AE3D2"/>
    <w:lvl w:ilvl="0">
      <w:start w:val="8"/>
      <w:numFmt w:val="bullet"/>
      <w:lvlText w:val="-"/>
      <w:lvlJc w:val="left"/>
      <w:pPr>
        <w:tabs>
          <w:tab w:val="num" w:pos="2544"/>
        </w:tabs>
        <w:ind w:left="2544" w:hanging="360"/>
      </w:pPr>
      <w:rPr>
        <w:rFonts w:hint="default"/>
      </w:rPr>
    </w:lvl>
  </w:abstractNum>
  <w:abstractNum w:abstractNumId="25">
    <w:nsid w:val="487A2936"/>
    <w:multiLevelType w:val="hybridMultilevel"/>
    <w:tmpl w:val="71C03814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>
    <w:nsid w:val="49184FC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D0A3A79"/>
    <w:multiLevelType w:val="hybridMultilevel"/>
    <w:tmpl w:val="F916743A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>
    <w:nsid w:val="507151CA"/>
    <w:multiLevelType w:val="singleLevel"/>
    <w:tmpl w:val="126AE3D2"/>
    <w:lvl w:ilvl="0">
      <w:start w:val="8"/>
      <w:numFmt w:val="bullet"/>
      <w:lvlText w:val="-"/>
      <w:lvlJc w:val="left"/>
      <w:pPr>
        <w:tabs>
          <w:tab w:val="num" w:pos="2544"/>
        </w:tabs>
        <w:ind w:left="2544" w:hanging="360"/>
      </w:pPr>
      <w:rPr>
        <w:rFonts w:hint="default"/>
      </w:rPr>
    </w:lvl>
  </w:abstractNum>
  <w:abstractNum w:abstractNumId="29">
    <w:nsid w:val="560962C4"/>
    <w:multiLevelType w:val="hybridMultilevel"/>
    <w:tmpl w:val="AADE80C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>
    <w:nsid w:val="56AA6F2F"/>
    <w:multiLevelType w:val="hybridMultilevel"/>
    <w:tmpl w:val="974CA290"/>
    <w:lvl w:ilvl="0" w:tplc="7FAA238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1">
    <w:nsid w:val="58A44E5B"/>
    <w:multiLevelType w:val="singleLevel"/>
    <w:tmpl w:val="9A1EE49E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32">
    <w:nsid w:val="610D76D5"/>
    <w:multiLevelType w:val="multilevel"/>
    <w:tmpl w:val="71C0381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>
    <w:nsid w:val="61F41A1D"/>
    <w:multiLevelType w:val="hybridMultilevel"/>
    <w:tmpl w:val="01D48F02"/>
    <w:lvl w:ilvl="0" w:tplc="0405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4">
    <w:nsid w:val="63782EEC"/>
    <w:multiLevelType w:val="singleLevel"/>
    <w:tmpl w:val="126AE3D2"/>
    <w:lvl w:ilvl="0">
      <w:start w:val="8"/>
      <w:numFmt w:val="bullet"/>
      <w:lvlText w:val="-"/>
      <w:lvlJc w:val="left"/>
      <w:pPr>
        <w:tabs>
          <w:tab w:val="num" w:pos="2544"/>
        </w:tabs>
        <w:ind w:left="2544" w:hanging="360"/>
      </w:pPr>
      <w:rPr>
        <w:rFonts w:hint="default"/>
      </w:rPr>
    </w:lvl>
  </w:abstractNum>
  <w:abstractNum w:abstractNumId="35">
    <w:nsid w:val="64A96EB1"/>
    <w:multiLevelType w:val="singleLevel"/>
    <w:tmpl w:val="BADC1ED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6">
    <w:nsid w:val="65DC780D"/>
    <w:multiLevelType w:val="singleLevel"/>
    <w:tmpl w:val="126AE3D2"/>
    <w:lvl w:ilvl="0">
      <w:start w:val="8"/>
      <w:numFmt w:val="bullet"/>
      <w:lvlText w:val="-"/>
      <w:lvlJc w:val="left"/>
      <w:pPr>
        <w:tabs>
          <w:tab w:val="num" w:pos="2544"/>
        </w:tabs>
        <w:ind w:left="2544" w:hanging="360"/>
      </w:pPr>
      <w:rPr>
        <w:rFonts w:hint="default"/>
      </w:rPr>
    </w:lvl>
  </w:abstractNum>
  <w:abstractNum w:abstractNumId="37">
    <w:nsid w:val="68097A2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8A12563"/>
    <w:multiLevelType w:val="singleLevel"/>
    <w:tmpl w:val="126AE3D2"/>
    <w:lvl w:ilvl="0">
      <w:start w:val="8"/>
      <w:numFmt w:val="bullet"/>
      <w:lvlText w:val="-"/>
      <w:lvlJc w:val="left"/>
      <w:pPr>
        <w:tabs>
          <w:tab w:val="num" w:pos="2544"/>
        </w:tabs>
        <w:ind w:left="2544" w:hanging="360"/>
      </w:pPr>
      <w:rPr>
        <w:rFonts w:hint="default"/>
      </w:rPr>
    </w:lvl>
  </w:abstractNum>
  <w:abstractNum w:abstractNumId="39">
    <w:nsid w:val="6A3B27CB"/>
    <w:multiLevelType w:val="hybridMultilevel"/>
    <w:tmpl w:val="8626ED20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0">
    <w:nsid w:val="6CB70A41"/>
    <w:multiLevelType w:val="hybridMultilevel"/>
    <w:tmpl w:val="04F0C834"/>
    <w:lvl w:ilvl="0" w:tplc="0405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1">
    <w:nsid w:val="6EDF3A2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1D30312"/>
    <w:multiLevelType w:val="singleLevel"/>
    <w:tmpl w:val="E06E93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3">
    <w:nsid w:val="7B914ECC"/>
    <w:multiLevelType w:val="singleLevel"/>
    <w:tmpl w:val="67BADE9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35"/>
  </w:num>
  <w:num w:numId="2">
    <w:abstractNumId w:val="16"/>
  </w:num>
  <w:num w:numId="3">
    <w:abstractNumId w:val="10"/>
  </w:num>
  <w:num w:numId="4">
    <w:abstractNumId w:val="19"/>
  </w:num>
  <w:num w:numId="5">
    <w:abstractNumId w:val="12"/>
  </w:num>
  <w:num w:numId="6">
    <w:abstractNumId w:val="42"/>
  </w:num>
  <w:num w:numId="7">
    <w:abstractNumId w:val="43"/>
  </w:num>
  <w:num w:numId="8">
    <w:abstractNumId w:val="31"/>
  </w:num>
  <w:num w:numId="9">
    <w:abstractNumId w:val="37"/>
  </w:num>
  <w:num w:numId="10">
    <w:abstractNumId w:val="38"/>
  </w:num>
  <w:num w:numId="11">
    <w:abstractNumId w:val="28"/>
  </w:num>
  <w:num w:numId="12">
    <w:abstractNumId w:val="0"/>
  </w:num>
  <w:num w:numId="13">
    <w:abstractNumId w:val="13"/>
  </w:num>
  <w:num w:numId="14">
    <w:abstractNumId w:val="26"/>
  </w:num>
  <w:num w:numId="15">
    <w:abstractNumId w:val="14"/>
  </w:num>
  <w:num w:numId="16">
    <w:abstractNumId w:val="3"/>
  </w:num>
  <w:num w:numId="17">
    <w:abstractNumId w:val="18"/>
  </w:num>
  <w:num w:numId="18">
    <w:abstractNumId w:val="36"/>
  </w:num>
  <w:num w:numId="19">
    <w:abstractNumId w:val="34"/>
  </w:num>
  <w:num w:numId="20">
    <w:abstractNumId w:val="24"/>
  </w:num>
  <w:num w:numId="21">
    <w:abstractNumId w:val="6"/>
  </w:num>
  <w:num w:numId="22">
    <w:abstractNumId w:val="15"/>
  </w:num>
  <w:num w:numId="23">
    <w:abstractNumId w:val="41"/>
  </w:num>
  <w:num w:numId="24">
    <w:abstractNumId w:val="20"/>
  </w:num>
  <w:num w:numId="25">
    <w:abstractNumId w:val="2"/>
  </w:num>
  <w:num w:numId="26">
    <w:abstractNumId w:val="11"/>
  </w:num>
  <w:num w:numId="27">
    <w:abstractNumId w:val="27"/>
  </w:num>
  <w:num w:numId="28">
    <w:abstractNumId w:val="40"/>
  </w:num>
  <w:num w:numId="29">
    <w:abstractNumId w:val="9"/>
  </w:num>
  <w:num w:numId="30">
    <w:abstractNumId w:val="25"/>
  </w:num>
  <w:num w:numId="31">
    <w:abstractNumId w:val="32"/>
  </w:num>
  <w:num w:numId="32">
    <w:abstractNumId w:val="29"/>
  </w:num>
  <w:num w:numId="33">
    <w:abstractNumId w:val="23"/>
  </w:num>
  <w:num w:numId="34">
    <w:abstractNumId w:val="1"/>
  </w:num>
  <w:num w:numId="35">
    <w:abstractNumId w:val="8"/>
  </w:num>
  <w:num w:numId="36">
    <w:abstractNumId w:val="21"/>
  </w:num>
  <w:num w:numId="37">
    <w:abstractNumId w:val="30"/>
  </w:num>
  <w:num w:numId="38">
    <w:abstractNumId w:val="4"/>
  </w:num>
  <w:num w:numId="39">
    <w:abstractNumId w:val="39"/>
  </w:num>
  <w:num w:numId="40">
    <w:abstractNumId w:val="17"/>
  </w:num>
  <w:num w:numId="41">
    <w:abstractNumId w:val="22"/>
  </w:num>
  <w:num w:numId="42">
    <w:abstractNumId w:val="7"/>
  </w:num>
  <w:num w:numId="43">
    <w:abstractNumId w:val="5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CF8"/>
    <w:rsid w:val="00014902"/>
    <w:rsid w:val="00023F94"/>
    <w:rsid w:val="00043AB8"/>
    <w:rsid w:val="0005292A"/>
    <w:rsid w:val="00053C00"/>
    <w:rsid w:val="0007236C"/>
    <w:rsid w:val="0007783B"/>
    <w:rsid w:val="000A0409"/>
    <w:rsid w:val="000A0CA5"/>
    <w:rsid w:val="000A144D"/>
    <w:rsid w:val="000B14B9"/>
    <w:rsid w:val="000B15A6"/>
    <w:rsid w:val="000B2481"/>
    <w:rsid w:val="000B2EB5"/>
    <w:rsid w:val="000B3181"/>
    <w:rsid w:val="000B38B9"/>
    <w:rsid w:val="000C45FF"/>
    <w:rsid w:val="000F0B90"/>
    <w:rsid w:val="000F6DE2"/>
    <w:rsid w:val="00122A75"/>
    <w:rsid w:val="00136E98"/>
    <w:rsid w:val="00144C9D"/>
    <w:rsid w:val="001460DF"/>
    <w:rsid w:val="00162862"/>
    <w:rsid w:val="00186B99"/>
    <w:rsid w:val="001A2C40"/>
    <w:rsid w:val="001B091F"/>
    <w:rsid w:val="001C1210"/>
    <w:rsid w:val="001C670D"/>
    <w:rsid w:val="001D000E"/>
    <w:rsid w:val="001D042F"/>
    <w:rsid w:val="001D5EDA"/>
    <w:rsid w:val="001E5A0B"/>
    <w:rsid w:val="001E63B0"/>
    <w:rsid w:val="002018D2"/>
    <w:rsid w:val="00210381"/>
    <w:rsid w:val="0024510B"/>
    <w:rsid w:val="002568C3"/>
    <w:rsid w:val="0025719F"/>
    <w:rsid w:val="002749B9"/>
    <w:rsid w:val="00275AFE"/>
    <w:rsid w:val="0029360B"/>
    <w:rsid w:val="002A1455"/>
    <w:rsid w:val="002C5325"/>
    <w:rsid w:val="002D0D5A"/>
    <w:rsid w:val="002D419E"/>
    <w:rsid w:val="002D7534"/>
    <w:rsid w:val="00313B04"/>
    <w:rsid w:val="003175E9"/>
    <w:rsid w:val="00320770"/>
    <w:rsid w:val="00334BFB"/>
    <w:rsid w:val="00351274"/>
    <w:rsid w:val="00365815"/>
    <w:rsid w:val="00373016"/>
    <w:rsid w:val="0037312F"/>
    <w:rsid w:val="00375DFD"/>
    <w:rsid w:val="00377158"/>
    <w:rsid w:val="00381F6C"/>
    <w:rsid w:val="00397548"/>
    <w:rsid w:val="00397F32"/>
    <w:rsid w:val="003A4BD0"/>
    <w:rsid w:val="003C06D7"/>
    <w:rsid w:val="003C5B03"/>
    <w:rsid w:val="003C7959"/>
    <w:rsid w:val="003D742B"/>
    <w:rsid w:val="003E5830"/>
    <w:rsid w:val="003F4C53"/>
    <w:rsid w:val="00430AFD"/>
    <w:rsid w:val="00436864"/>
    <w:rsid w:val="00436EDA"/>
    <w:rsid w:val="0044231B"/>
    <w:rsid w:val="00464EFF"/>
    <w:rsid w:val="00464F36"/>
    <w:rsid w:val="004678AF"/>
    <w:rsid w:val="00471C12"/>
    <w:rsid w:val="00475E7F"/>
    <w:rsid w:val="00485754"/>
    <w:rsid w:val="00486F9F"/>
    <w:rsid w:val="00490B3A"/>
    <w:rsid w:val="004A1257"/>
    <w:rsid w:val="004B5699"/>
    <w:rsid w:val="004B5B02"/>
    <w:rsid w:val="004C0B8B"/>
    <w:rsid w:val="004C56B1"/>
    <w:rsid w:val="004D6823"/>
    <w:rsid w:val="004D7E00"/>
    <w:rsid w:val="004E0B74"/>
    <w:rsid w:val="004E62FD"/>
    <w:rsid w:val="004E63F6"/>
    <w:rsid w:val="004F09DC"/>
    <w:rsid w:val="004F1193"/>
    <w:rsid w:val="005016F4"/>
    <w:rsid w:val="005110B0"/>
    <w:rsid w:val="005157C3"/>
    <w:rsid w:val="00515F80"/>
    <w:rsid w:val="005173BC"/>
    <w:rsid w:val="0051757F"/>
    <w:rsid w:val="005225F9"/>
    <w:rsid w:val="00523993"/>
    <w:rsid w:val="00526431"/>
    <w:rsid w:val="005407AA"/>
    <w:rsid w:val="00567C61"/>
    <w:rsid w:val="005732BB"/>
    <w:rsid w:val="0059005A"/>
    <w:rsid w:val="00593C79"/>
    <w:rsid w:val="0059474E"/>
    <w:rsid w:val="005A0468"/>
    <w:rsid w:val="005B52D9"/>
    <w:rsid w:val="005C1E57"/>
    <w:rsid w:val="005E3000"/>
    <w:rsid w:val="005F7794"/>
    <w:rsid w:val="00615C29"/>
    <w:rsid w:val="00625B57"/>
    <w:rsid w:val="00627BB8"/>
    <w:rsid w:val="00635CFB"/>
    <w:rsid w:val="00646F2D"/>
    <w:rsid w:val="00655ED2"/>
    <w:rsid w:val="0065613A"/>
    <w:rsid w:val="00672AC9"/>
    <w:rsid w:val="00681FF4"/>
    <w:rsid w:val="006B019A"/>
    <w:rsid w:val="006B1A5C"/>
    <w:rsid w:val="006B29E3"/>
    <w:rsid w:val="006B6862"/>
    <w:rsid w:val="006C34AC"/>
    <w:rsid w:val="006C429C"/>
    <w:rsid w:val="006D358A"/>
    <w:rsid w:val="006D5A90"/>
    <w:rsid w:val="006F06C0"/>
    <w:rsid w:val="007060E3"/>
    <w:rsid w:val="00712195"/>
    <w:rsid w:val="00737F82"/>
    <w:rsid w:val="00746A8F"/>
    <w:rsid w:val="00750CB4"/>
    <w:rsid w:val="00764B73"/>
    <w:rsid w:val="00767FF0"/>
    <w:rsid w:val="007706E5"/>
    <w:rsid w:val="00770EC3"/>
    <w:rsid w:val="00773C1E"/>
    <w:rsid w:val="00777233"/>
    <w:rsid w:val="00787744"/>
    <w:rsid w:val="007949CB"/>
    <w:rsid w:val="007A1D26"/>
    <w:rsid w:val="007A68C6"/>
    <w:rsid w:val="007B671B"/>
    <w:rsid w:val="007C5043"/>
    <w:rsid w:val="007D1469"/>
    <w:rsid w:val="007D14C3"/>
    <w:rsid w:val="007E3C06"/>
    <w:rsid w:val="007E6368"/>
    <w:rsid w:val="007F25E8"/>
    <w:rsid w:val="007F47D7"/>
    <w:rsid w:val="0081007C"/>
    <w:rsid w:val="00827D37"/>
    <w:rsid w:val="00854484"/>
    <w:rsid w:val="00854B05"/>
    <w:rsid w:val="00857421"/>
    <w:rsid w:val="00860797"/>
    <w:rsid w:val="0086262D"/>
    <w:rsid w:val="00874B52"/>
    <w:rsid w:val="0087567A"/>
    <w:rsid w:val="00881DAE"/>
    <w:rsid w:val="00886A45"/>
    <w:rsid w:val="00894CF3"/>
    <w:rsid w:val="008C10C5"/>
    <w:rsid w:val="008C5555"/>
    <w:rsid w:val="008D070F"/>
    <w:rsid w:val="008D0AB9"/>
    <w:rsid w:val="008D19D9"/>
    <w:rsid w:val="008D3A10"/>
    <w:rsid w:val="008D7E1E"/>
    <w:rsid w:val="008E0FFD"/>
    <w:rsid w:val="008E1880"/>
    <w:rsid w:val="008F2AF7"/>
    <w:rsid w:val="0092156A"/>
    <w:rsid w:val="00922C65"/>
    <w:rsid w:val="0097494C"/>
    <w:rsid w:val="00976A71"/>
    <w:rsid w:val="00977026"/>
    <w:rsid w:val="00982152"/>
    <w:rsid w:val="00993718"/>
    <w:rsid w:val="009A16C1"/>
    <w:rsid w:val="009B0466"/>
    <w:rsid w:val="009B2440"/>
    <w:rsid w:val="009D04B2"/>
    <w:rsid w:val="009E313A"/>
    <w:rsid w:val="009E5A0F"/>
    <w:rsid w:val="009E7434"/>
    <w:rsid w:val="00A03CC3"/>
    <w:rsid w:val="00A120EB"/>
    <w:rsid w:val="00A1366C"/>
    <w:rsid w:val="00A17C3B"/>
    <w:rsid w:val="00A27047"/>
    <w:rsid w:val="00A337A6"/>
    <w:rsid w:val="00A52614"/>
    <w:rsid w:val="00A77E76"/>
    <w:rsid w:val="00A8668E"/>
    <w:rsid w:val="00A972A9"/>
    <w:rsid w:val="00AB2B96"/>
    <w:rsid w:val="00AB4AB7"/>
    <w:rsid w:val="00AC3E44"/>
    <w:rsid w:val="00AC40F9"/>
    <w:rsid w:val="00AD4CFF"/>
    <w:rsid w:val="00AE6435"/>
    <w:rsid w:val="00AE7714"/>
    <w:rsid w:val="00AF479F"/>
    <w:rsid w:val="00AF78DB"/>
    <w:rsid w:val="00B07409"/>
    <w:rsid w:val="00B115C6"/>
    <w:rsid w:val="00B311AE"/>
    <w:rsid w:val="00B81CF8"/>
    <w:rsid w:val="00B81FFA"/>
    <w:rsid w:val="00BA4C11"/>
    <w:rsid w:val="00BA5D17"/>
    <w:rsid w:val="00BC16FA"/>
    <w:rsid w:val="00BD1922"/>
    <w:rsid w:val="00BD2693"/>
    <w:rsid w:val="00BD5215"/>
    <w:rsid w:val="00BD5591"/>
    <w:rsid w:val="00BD56B0"/>
    <w:rsid w:val="00BE7E56"/>
    <w:rsid w:val="00BF1A54"/>
    <w:rsid w:val="00BF2E63"/>
    <w:rsid w:val="00C00817"/>
    <w:rsid w:val="00C128C6"/>
    <w:rsid w:val="00C20B38"/>
    <w:rsid w:val="00C23B1D"/>
    <w:rsid w:val="00C3624D"/>
    <w:rsid w:val="00C42A46"/>
    <w:rsid w:val="00C46155"/>
    <w:rsid w:val="00C46C72"/>
    <w:rsid w:val="00C7274D"/>
    <w:rsid w:val="00C760B8"/>
    <w:rsid w:val="00C91279"/>
    <w:rsid w:val="00CA2EB4"/>
    <w:rsid w:val="00CD2D88"/>
    <w:rsid w:val="00CD30D1"/>
    <w:rsid w:val="00CE01C6"/>
    <w:rsid w:val="00CE2A50"/>
    <w:rsid w:val="00CE2F21"/>
    <w:rsid w:val="00CE53F6"/>
    <w:rsid w:val="00D02A13"/>
    <w:rsid w:val="00D04A64"/>
    <w:rsid w:val="00D06D62"/>
    <w:rsid w:val="00D15469"/>
    <w:rsid w:val="00D17063"/>
    <w:rsid w:val="00D23677"/>
    <w:rsid w:val="00D3563B"/>
    <w:rsid w:val="00D44D9F"/>
    <w:rsid w:val="00D476DF"/>
    <w:rsid w:val="00D51833"/>
    <w:rsid w:val="00D56656"/>
    <w:rsid w:val="00D603D8"/>
    <w:rsid w:val="00D62B34"/>
    <w:rsid w:val="00D84F75"/>
    <w:rsid w:val="00D94FE8"/>
    <w:rsid w:val="00D95736"/>
    <w:rsid w:val="00DA4C4D"/>
    <w:rsid w:val="00DA4D89"/>
    <w:rsid w:val="00DA5EAC"/>
    <w:rsid w:val="00DB0BF1"/>
    <w:rsid w:val="00DB2A7E"/>
    <w:rsid w:val="00DD4B9D"/>
    <w:rsid w:val="00DD4C03"/>
    <w:rsid w:val="00DD6FCD"/>
    <w:rsid w:val="00E03266"/>
    <w:rsid w:val="00E1093C"/>
    <w:rsid w:val="00E24C68"/>
    <w:rsid w:val="00E31CDD"/>
    <w:rsid w:val="00E57BE5"/>
    <w:rsid w:val="00E6162C"/>
    <w:rsid w:val="00E65BBD"/>
    <w:rsid w:val="00E72313"/>
    <w:rsid w:val="00E75FD3"/>
    <w:rsid w:val="00E775CE"/>
    <w:rsid w:val="00E9333C"/>
    <w:rsid w:val="00E94DE3"/>
    <w:rsid w:val="00EA7E10"/>
    <w:rsid w:val="00EB084D"/>
    <w:rsid w:val="00EB566B"/>
    <w:rsid w:val="00EC12C0"/>
    <w:rsid w:val="00EC3570"/>
    <w:rsid w:val="00F130D7"/>
    <w:rsid w:val="00F302D4"/>
    <w:rsid w:val="00F325B7"/>
    <w:rsid w:val="00F536D3"/>
    <w:rsid w:val="00F546A9"/>
    <w:rsid w:val="00F54B27"/>
    <w:rsid w:val="00F61FFB"/>
    <w:rsid w:val="00F654A0"/>
    <w:rsid w:val="00F74C63"/>
    <w:rsid w:val="00F84ADC"/>
    <w:rsid w:val="00F8712D"/>
    <w:rsid w:val="00F92E6E"/>
    <w:rsid w:val="00FB0C0C"/>
    <w:rsid w:val="00FB3CAA"/>
    <w:rsid w:val="00FC1083"/>
    <w:rsid w:val="00FD352E"/>
    <w:rsid w:val="00FF4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E63F6"/>
  </w:style>
  <w:style w:type="paragraph" w:styleId="Nadpis1">
    <w:name w:val="heading 1"/>
    <w:basedOn w:val="Normln"/>
    <w:next w:val="Normln"/>
    <w:qFormat/>
    <w:rsid w:val="004E63F6"/>
    <w:pPr>
      <w:keepNext/>
      <w:ind w:left="2124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4E63F6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E63F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E63F6"/>
    <w:pPr>
      <w:tabs>
        <w:tab w:val="center" w:pos="4536"/>
        <w:tab w:val="right" w:pos="9072"/>
      </w:tabs>
    </w:pPr>
  </w:style>
  <w:style w:type="character" w:styleId="Hypertextovodkaz">
    <w:name w:val="Hyperlink"/>
    <w:rsid w:val="004E63F6"/>
    <w:rPr>
      <w:color w:val="0000FF"/>
      <w:u w:val="single"/>
    </w:rPr>
  </w:style>
  <w:style w:type="paragraph" w:styleId="Zkladntext">
    <w:name w:val="Body Text"/>
    <w:basedOn w:val="Normln"/>
    <w:rsid w:val="004E63F6"/>
    <w:rPr>
      <w:b/>
      <w:sz w:val="24"/>
    </w:rPr>
  </w:style>
  <w:style w:type="paragraph" w:styleId="Textvbloku">
    <w:name w:val="Block Text"/>
    <w:basedOn w:val="Normln"/>
    <w:rsid w:val="004E63F6"/>
    <w:pPr>
      <w:ind w:left="4394" w:right="-567" w:firstLine="2127"/>
    </w:pPr>
    <w:rPr>
      <w:b/>
      <w:sz w:val="28"/>
    </w:rPr>
  </w:style>
  <w:style w:type="paragraph" w:styleId="Textbubliny">
    <w:name w:val="Balloon Text"/>
    <w:basedOn w:val="Normln"/>
    <w:semiHidden/>
    <w:rsid w:val="00F61FF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016F4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číslo:</vt:lpstr>
    </vt:vector>
  </TitlesOfParts>
  <Company>Městský úřad Nová Paka</Company>
  <LinksUpToDate>false</LinksUpToDate>
  <CharactersWithSpaces>1564</CharactersWithSpaces>
  <SharedDoc>false</SharedDoc>
  <HLinks>
    <vt:vector size="18" baseType="variant">
      <vt:variant>
        <vt:i4>3997722</vt:i4>
      </vt:variant>
      <vt:variant>
        <vt:i4>6</vt:i4>
      </vt:variant>
      <vt:variant>
        <vt:i4>0</vt:i4>
      </vt:variant>
      <vt:variant>
        <vt:i4>5</vt:i4>
      </vt:variant>
      <vt:variant>
        <vt:lpwstr>mailto:stuchlik@munovapaka.cz</vt:lpwstr>
      </vt:variant>
      <vt:variant>
        <vt:lpwstr/>
      </vt:variant>
      <vt:variant>
        <vt:i4>4522096</vt:i4>
      </vt:variant>
      <vt:variant>
        <vt:i4>3</vt:i4>
      </vt:variant>
      <vt:variant>
        <vt:i4>0</vt:i4>
      </vt:variant>
      <vt:variant>
        <vt:i4>5</vt:i4>
      </vt:variant>
      <vt:variant>
        <vt:lpwstr>mailto:sapnas@seznam.cz</vt:lpwstr>
      </vt:variant>
      <vt:variant>
        <vt:lpwstr/>
      </vt:variant>
      <vt:variant>
        <vt:i4>4522096</vt:i4>
      </vt:variant>
      <vt:variant>
        <vt:i4>0</vt:i4>
      </vt:variant>
      <vt:variant>
        <vt:i4>0</vt:i4>
      </vt:variant>
      <vt:variant>
        <vt:i4>5</vt:i4>
      </vt:variant>
      <vt:variant>
        <vt:lpwstr>mailto:sapnas@seznam.cz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číslo:</dc:title>
  <dc:creator>Investiční oddělení</dc:creator>
  <cp:lastModifiedBy>Lucie Gernatová</cp:lastModifiedBy>
  <cp:revision>4</cp:revision>
  <cp:lastPrinted>2018-08-17T10:30:00Z</cp:lastPrinted>
  <dcterms:created xsi:type="dcterms:W3CDTF">2018-08-17T10:31:00Z</dcterms:created>
  <dcterms:modified xsi:type="dcterms:W3CDTF">2018-08-17T10:37:00Z</dcterms:modified>
</cp:coreProperties>
</file>