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E84" w:rsidRDefault="00455E84" w:rsidP="00455E84">
      <w:r>
        <w:t xml:space="preserve">Objednávka číslo: NOSZM18004759                            Datum: </w:t>
      </w:r>
      <w:proofErr w:type="gramStart"/>
      <w:r>
        <w:t>08.06.18</w:t>
      </w:r>
      <w:proofErr w:type="gramEnd"/>
    </w:p>
    <w:p w:rsidR="00455E84" w:rsidRDefault="00455E84" w:rsidP="00455E84">
      <w:r>
        <w:t>==============================================================================</w:t>
      </w:r>
    </w:p>
    <w:p w:rsidR="00455E84" w:rsidRDefault="00455E84" w:rsidP="00455E84">
      <w:r>
        <w:t>Odběratel: Nemocnice Na Homolce</w:t>
      </w:r>
    </w:p>
    <w:p w:rsidR="00455E84" w:rsidRDefault="00455E84" w:rsidP="00455E84">
      <w:r>
        <w:t xml:space="preserve">           Roentgenova 2</w:t>
      </w:r>
    </w:p>
    <w:p w:rsidR="00455E84" w:rsidRDefault="00455E84" w:rsidP="00455E84">
      <w:r>
        <w:t xml:space="preserve">           Praha 5</w:t>
      </w:r>
    </w:p>
    <w:p w:rsidR="00455E84" w:rsidRDefault="00455E84" w:rsidP="00455E84">
      <w:r>
        <w:t xml:space="preserve">           150 30</w:t>
      </w:r>
    </w:p>
    <w:p w:rsidR="00455E84" w:rsidRDefault="00455E84" w:rsidP="00455E84"/>
    <w:p w:rsidR="00455E84" w:rsidRDefault="00455E84" w:rsidP="00455E84">
      <w:r>
        <w:t>Bankovní spojení: ČNB                           IČO: 00023884</w:t>
      </w:r>
    </w:p>
    <w:p w:rsidR="00455E84" w:rsidRDefault="00455E84" w:rsidP="00455E84">
      <w:r>
        <w:t>Číslo účtu: 000000-0017734051/0710              DIČ: CZ00023884</w:t>
      </w:r>
    </w:p>
    <w:p w:rsidR="00455E84" w:rsidRDefault="00455E84" w:rsidP="00455E84"/>
    <w:p w:rsidR="00455E84" w:rsidRDefault="00455E84" w:rsidP="00455E84">
      <w:r>
        <w:t>Dodavatel: IMMOMEDICAL CZ s.r.o.</w:t>
      </w:r>
    </w:p>
    <w:p w:rsidR="00455E84" w:rsidRDefault="00455E84" w:rsidP="00455E84">
      <w:r>
        <w:t xml:space="preserve">           Novodvorská 994/138</w:t>
      </w:r>
    </w:p>
    <w:p w:rsidR="00455E84" w:rsidRDefault="00455E84" w:rsidP="00455E84">
      <w:r>
        <w:t xml:space="preserve">           Praha 4</w:t>
      </w:r>
    </w:p>
    <w:p w:rsidR="00455E84" w:rsidRDefault="00455E84" w:rsidP="00455E84">
      <w:r>
        <w:t xml:space="preserve">           14200</w:t>
      </w:r>
    </w:p>
    <w:p w:rsidR="00455E84" w:rsidRDefault="00455E84" w:rsidP="00455E84"/>
    <w:p w:rsidR="00455E84" w:rsidRDefault="00455E84" w:rsidP="00455E84">
      <w:r>
        <w:t>Příjemce:  Sklad pro přímou spotřebu</w:t>
      </w:r>
    </w:p>
    <w:p w:rsidR="00455E84" w:rsidRDefault="00455E84" w:rsidP="00455E84">
      <w:r>
        <w:t xml:space="preserve">           2. patro - sklad SZM</w:t>
      </w:r>
    </w:p>
    <w:p w:rsidR="00455E84" w:rsidRDefault="00455E84" w:rsidP="00455E84">
      <w:r>
        <w:t xml:space="preserve">           Roentgenova 2</w:t>
      </w:r>
    </w:p>
    <w:p w:rsidR="00455E84" w:rsidRDefault="00455E84" w:rsidP="00455E84">
      <w:r>
        <w:t xml:space="preserve">           Praha 5</w:t>
      </w:r>
    </w:p>
    <w:p w:rsidR="00455E84" w:rsidRDefault="00455E84" w:rsidP="00455E84">
      <w:r>
        <w:t xml:space="preserve">           15030</w:t>
      </w:r>
    </w:p>
    <w:p w:rsidR="00455E84" w:rsidRDefault="00455E84" w:rsidP="00455E84">
      <w:r>
        <w:t>==============================================================================</w:t>
      </w:r>
    </w:p>
    <w:p w:rsidR="00455E84" w:rsidRDefault="00455E84" w:rsidP="00455E84">
      <w:r>
        <w:t>Nemocnice Na Homolce tímto u Dodavatele objednává následující zboží, které Nemocnice Na Homolce aktuálně potřebuje a toto zboží je předmětem připravované veřejné zakázky.</w:t>
      </w:r>
    </w:p>
    <w:p w:rsidR="00455E84" w:rsidRDefault="00455E84" w:rsidP="00455E84"/>
    <w:p w:rsidR="00455E84" w:rsidRDefault="00455E84" w:rsidP="00455E8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55E84" w:rsidRDefault="00455E84" w:rsidP="00455E84">
      <w:r>
        <w:t>------------------------------------------------------------------------------</w:t>
      </w:r>
    </w:p>
    <w:p w:rsidR="00455E84" w:rsidRDefault="00455E84" w:rsidP="00455E84">
      <w:r>
        <w:t xml:space="preserve">1-Immomedical THP3036X150 THORAFLEX </w:t>
      </w:r>
      <w:proofErr w:type="gramStart"/>
      <w:r>
        <w:t>HYBRID                               1 KS</w:t>
      </w:r>
      <w:proofErr w:type="gramEnd"/>
    </w:p>
    <w:p w:rsidR="00455E84" w:rsidRDefault="00455E84" w:rsidP="00455E84">
      <w:r>
        <w:t xml:space="preserve">SN:2002548225                                                            0 </w:t>
      </w:r>
    </w:p>
    <w:p w:rsidR="00455E84" w:rsidRDefault="00455E84" w:rsidP="00455E84">
      <w:r>
        <w:t xml:space="preserve">Prosím fakturu.                                                          0 </w:t>
      </w:r>
    </w:p>
    <w:p w:rsidR="00455E84" w:rsidRDefault="00455E84" w:rsidP="00455E84">
      <w:r>
        <w:t xml:space="preserve">Děkuji Nováková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455E84" w:rsidRDefault="00455E84" w:rsidP="00455E84">
      <w:r>
        <w:t>------------------------------------------------------------------------------</w:t>
      </w:r>
    </w:p>
    <w:p w:rsidR="00455E84" w:rsidRDefault="00455E84" w:rsidP="00455E84">
      <w:r>
        <w:lastRenderedPageBreak/>
        <w:t>Na faktuře uvádějte prosím vždy číslo naší objednávky a kódy VZP</w:t>
      </w:r>
    </w:p>
    <w:p w:rsidR="00455E84" w:rsidRDefault="00455E84" w:rsidP="00455E84">
      <w:r>
        <w:t>Děkujeme.</w:t>
      </w:r>
    </w:p>
    <w:p w:rsidR="006D3311" w:rsidRDefault="006D3311" w:rsidP="000B1CC6"/>
    <w:p w:rsidR="00455E84" w:rsidRDefault="00455E84" w:rsidP="000B1CC6"/>
    <w:p w:rsidR="00455E84" w:rsidRDefault="00455E84" w:rsidP="00455E84">
      <w:r>
        <w:t>Dobrý den,</w:t>
      </w:r>
    </w:p>
    <w:p w:rsidR="00455E84" w:rsidRDefault="00455E84" w:rsidP="00455E84"/>
    <w:p w:rsidR="00455E84" w:rsidRPr="000B1CC6" w:rsidRDefault="00455E84" w:rsidP="00455E84">
      <w:r>
        <w:t xml:space="preserve">akceptujeme objednávku </w:t>
      </w:r>
      <w:bookmarkStart w:id="0" w:name="_GoBack"/>
      <w:r>
        <w:t>NOSZM18004759</w:t>
      </w:r>
      <w:bookmarkEnd w:id="0"/>
    </w:p>
    <w:sectPr w:rsidR="00455E84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455E84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2018-06-11T05:02:00Z</dcterms:created>
  <dcterms:modified xsi:type="dcterms:W3CDTF">2018-06-11T05:02:00Z</dcterms:modified>
</cp:coreProperties>
</file>