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3957320</wp:posOffset>
                </wp:positionH>
                <wp:positionV relativeFrom="paragraph">
                  <wp:posOffset>46990</wp:posOffset>
                </wp:positionV>
                <wp:extent cx="2326005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1A3E" w:rsidRPr="00561A3E" w:rsidRDefault="004C5F69" w:rsidP="00561A3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Mateřská škola Trojlístek</w:t>
                            </w:r>
                            <w:r w:rsidR="00561A3E" w:rsidRPr="00561A3E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Nový Jičín</w:t>
                            </w:r>
                          </w:p>
                          <w:p w:rsidR="00561A3E" w:rsidRPr="00561A3E" w:rsidRDefault="004C5F69" w:rsidP="00561A3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Máchova</w:t>
                            </w:r>
                            <w:r w:rsidR="00561A3E" w:rsidRPr="00561A3E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6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2</w:t>
                            </w:r>
                            <w:r w:rsidR="00561A3E" w:rsidRPr="00561A3E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eastAsia="en-US" w:bidi="ar-SA"/>
                              </w:rPr>
                              <w:t>, příspěvková organizace</w:t>
                            </w:r>
                          </w:p>
                          <w:p w:rsidR="004C5F69" w:rsidRDefault="004C5F69" w:rsidP="00561A3E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</w:rPr>
                              <w:t>Máchova</w:t>
                            </w:r>
                            <w:r w:rsidRPr="00561A3E">
                              <w:rPr>
                                <w:rFonts w:eastAsiaTheme="minorHAnsi"/>
                                <w:b/>
                                <w:bCs/>
                              </w:rPr>
                              <w:t xml:space="preserve"> 6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</w:rPr>
                              <w:t>2</w:t>
                            </w:r>
                          </w:p>
                          <w:p w:rsidR="00AE6E6D" w:rsidRPr="00561A3E" w:rsidRDefault="00561A3E" w:rsidP="00561A3E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 w:rsidRPr="00561A3E">
                              <w:rPr>
                                <w:rFonts w:eastAsiaTheme="minorHAnsi"/>
                                <w:b/>
                                <w:bCs/>
                              </w:rPr>
                              <w:t>741 01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6pt;margin-top:3.7pt;width:183.15pt;height:46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IDFnQEAACgDAAAOAAAAZHJzL2Uyb0RvYy54bWysUsFu2zAMvQ/YPwi6L3aTNViNOMWGosOA&#10;YRvQ7QMUWYoFWKJGKrHz96MUJx22W9ELTZH04+MjN/eTH8TRIDkIrbxZ1FKYoKFzYd/KXz8f332Q&#10;gpIKnRogmFaeDMn77ds3mzE2Zgk9DJ1BwSCBmjG2sk8pNlVFujde0QKiCZy0gF4lfuK+6lCNjO6H&#10;alnX62oE7CKCNkQcfTgn5bbgW2t0+m4tmSSGVjK3VCwWu8u22m5Us0cVe6dnGuoFLLxygZteoR5U&#10;UuKA7j8o7zQCgU0LDb4Ca502ZQae5qb+Z5qnXkVTZmFxKF5loteD1d+OP1C4rpV39UqKoDwvqfQV&#10;OcDyjJEarnqKXJemTzDxmi9x4mCeerLo85fnEZxnoU9Xcc2UhObgcrVc1/WtFJpzt3fvV+uifvX8&#10;d0RKnw14kZ1WIi+vaKqOXykxEy69lORmAR7dMOR4pnimkr007aaZ9w66E9Meeb+tpN8HhUaK4Utg&#10;AfMxXBy8OLvZyfAUPx4StyidM+4ZbG7H6yiE5tPJ+/77XaqeD3z7BwAA//8DAFBLAwQUAAYACAAA&#10;ACEAQ/GZH90AAAAJAQAADwAAAGRycy9kb3ducmV2LnhtbEyPMU/DMBCFdyT+g3VILIjaCVCaEKdC&#10;CBa2FhY2Nz6SCPscxW4S+us5JhhP7+l731XbxTsx4Rj7QBqylQKB1ATbU6vh/e3legMiJkPWuECo&#10;4RsjbOvzs8qUNsy0w2mfWsEQiqXR0KU0lFLGpkNv4ioMSJx9htGbxOfYSjuameHeyVyptfSmJ17o&#10;zIBPHTZf+6PXsF6eh6vXAvP51LiJPk5ZljDT+vJieXwAkXBJf2X41Wd1qNnpEI5ko3DMyG9yrmq4&#10;vwXBebEp7kAcuKgyBbKu5P8P6h8AAAD//wMAUEsBAi0AFAAGAAgAAAAhALaDOJL+AAAA4QEAABMA&#10;AAAAAAAAAAAAAAAAAAAAAFtDb250ZW50X1R5cGVzXS54bWxQSwECLQAUAAYACAAAACEAOP0h/9YA&#10;AACUAQAACwAAAAAAAAAAAAAAAAAvAQAAX3JlbHMvLnJlbHNQSwECLQAUAAYACAAAACEAu/SAxZ0B&#10;AAAoAwAADgAAAAAAAAAAAAAAAAAuAgAAZHJzL2Uyb0RvYy54bWxQSwECLQAUAAYACAAAACEAQ/GZ&#10;H90AAAAJAQAADwAAAAAAAAAAAAAAAAD3AwAAZHJzL2Rvd25yZXYueG1sUEsFBgAAAAAEAAQA8wAA&#10;AAEFAAAAAA==&#10;" filled="f" stroked="f">
                <v:textbox style="mso-fit-shape-to-text:t" inset="0,0,0,0">
                  <w:txbxContent>
                    <w:p w:rsidR="00561A3E" w:rsidRPr="00561A3E" w:rsidRDefault="004C5F69" w:rsidP="00561A3E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Mateřská škola Trojlístek</w:t>
                      </w:r>
                      <w:r w:rsidR="00561A3E" w:rsidRPr="00561A3E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 xml:space="preserve"> Nový Jičín</w:t>
                      </w:r>
                    </w:p>
                    <w:p w:rsidR="00561A3E" w:rsidRPr="00561A3E" w:rsidRDefault="004C5F69" w:rsidP="00561A3E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Máchova</w:t>
                      </w:r>
                      <w:r w:rsidR="00561A3E" w:rsidRPr="00561A3E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 xml:space="preserve"> 6</w:t>
                      </w: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2</w:t>
                      </w:r>
                      <w:r w:rsidR="00561A3E" w:rsidRPr="00561A3E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lang w:eastAsia="en-US" w:bidi="ar-SA"/>
                        </w:rPr>
                        <w:t>, příspěvková organizace</w:t>
                      </w:r>
                    </w:p>
                    <w:p w:rsidR="004C5F69" w:rsidRDefault="004C5F69" w:rsidP="00561A3E">
                      <w:pPr>
                        <w:pStyle w:val="Zkladntext30"/>
                        <w:shd w:val="clear" w:color="auto" w:fill="auto"/>
                        <w:spacing w:line="259" w:lineRule="auto"/>
                        <w:rPr>
                          <w:rFonts w:eastAsiaTheme="minorHAnsi"/>
                          <w:b/>
                          <w:bCs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</w:rPr>
                        <w:t>Máchova</w:t>
                      </w:r>
                      <w:r w:rsidRPr="00561A3E">
                        <w:rPr>
                          <w:rFonts w:eastAsiaTheme="minorHAnsi"/>
                          <w:b/>
                          <w:bCs/>
                        </w:rPr>
                        <w:t xml:space="preserve"> 6</w:t>
                      </w:r>
                      <w:r>
                        <w:rPr>
                          <w:rFonts w:eastAsiaTheme="minorHAnsi"/>
                          <w:b/>
                          <w:bCs/>
                        </w:rPr>
                        <w:t>2</w:t>
                      </w:r>
                    </w:p>
                    <w:p w:rsidR="00AE6E6D" w:rsidRPr="00561A3E" w:rsidRDefault="00561A3E" w:rsidP="00561A3E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 w:rsidRPr="00561A3E">
                        <w:rPr>
                          <w:rFonts w:eastAsiaTheme="minorHAnsi"/>
                          <w:b/>
                          <w:bCs/>
                        </w:rPr>
                        <w:t>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Default="00AE6E6D" w:rsidP="00AE6E6D">
      <w:pPr>
        <w:pStyle w:val="Zkladntext1"/>
        <w:shd w:val="clear" w:color="auto" w:fill="auto"/>
        <w:spacing w:after="40"/>
        <w:ind w:left="300" w:hanging="300"/>
      </w:pPr>
      <w:r>
        <w:rPr>
          <w:b/>
          <w:bCs/>
        </w:rPr>
        <w:t>Odběratelem:</w:t>
      </w:r>
    </w:p>
    <w:p w:rsidR="004C5F69" w:rsidRDefault="004C5F69" w:rsidP="00561A3E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Mateřská škola Trojlístek</w:t>
      </w:r>
      <w:r w:rsidR="00561A3E" w:rsidRPr="00561A3E">
        <w:rPr>
          <w:sz w:val="20"/>
          <w:szCs w:val="20"/>
        </w:rPr>
        <w:t xml:space="preserve"> Nový Jičín </w:t>
      </w:r>
      <w:r>
        <w:rPr>
          <w:sz w:val="20"/>
          <w:szCs w:val="20"/>
        </w:rPr>
        <w:t>Máchova 62</w:t>
      </w:r>
      <w:r w:rsidR="00561A3E" w:rsidRPr="00561A3E">
        <w:rPr>
          <w:sz w:val="20"/>
          <w:szCs w:val="20"/>
        </w:rPr>
        <w:t>,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>příspěvková</w:t>
      </w:r>
      <w:r w:rsidR="004C5F69">
        <w:rPr>
          <w:sz w:val="20"/>
          <w:szCs w:val="20"/>
        </w:rPr>
        <w:t xml:space="preserve"> </w:t>
      </w:r>
      <w:r w:rsidRPr="00561A3E">
        <w:rPr>
          <w:sz w:val="20"/>
          <w:szCs w:val="20"/>
        </w:rPr>
        <w:t>organizace</w:t>
      </w:r>
    </w:p>
    <w:p w:rsidR="00561A3E" w:rsidRDefault="004C5F69" w:rsidP="00561A3E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Máchova 62</w:t>
      </w:r>
      <w:r w:rsidR="00561A3E" w:rsidRPr="00561A3E">
        <w:rPr>
          <w:sz w:val="20"/>
          <w:szCs w:val="20"/>
        </w:rPr>
        <w:t>, 741 01 Nový Jičín</w:t>
      </w:r>
      <w:bookmarkStart w:id="0" w:name="_GoBack"/>
      <w:bookmarkEnd w:id="0"/>
    </w:p>
    <w:p w:rsidR="004C5F69" w:rsidRDefault="004C5F69" w:rsidP="00561A3E">
      <w:pPr>
        <w:pStyle w:val="Zkladntext20"/>
        <w:shd w:val="clear" w:color="auto" w:fill="auto"/>
        <w:rPr>
          <w:sz w:val="20"/>
          <w:szCs w:val="20"/>
        </w:rPr>
      </w:pP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IČO: </w:t>
      </w:r>
      <w:r w:rsidR="004C5F69">
        <w:rPr>
          <w:sz w:val="20"/>
          <w:szCs w:val="20"/>
        </w:rPr>
        <w:t>62330101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>DIČ:</w:t>
      </w:r>
    </w:p>
    <w:p w:rsidR="00AE6E6D" w:rsidRDefault="00AE6E6D" w:rsidP="00561A3E">
      <w:pPr>
        <w:pStyle w:val="Zkladntext20"/>
        <w:shd w:val="clear" w:color="auto" w:fill="auto"/>
        <w:rPr>
          <w:sz w:val="20"/>
          <w:szCs w:val="20"/>
        </w:rPr>
      </w:pPr>
      <w:r w:rsidRPr="00561A3E">
        <w:rPr>
          <w:sz w:val="20"/>
          <w:szCs w:val="20"/>
        </w:rPr>
        <w:t xml:space="preserve"> </w:t>
      </w:r>
    </w:p>
    <w:p w:rsidR="00561A3E" w:rsidRPr="00561A3E" w:rsidRDefault="00561A3E" w:rsidP="00561A3E">
      <w:pPr>
        <w:pStyle w:val="Zkladntext20"/>
        <w:shd w:val="clear" w:color="auto" w:fill="auto"/>
        <w:rPr>
          <w:sz w:val="20"/>
          <w:szCs w:val="20"/>
        </w:rPr>
      </w:pP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2/2013 ze dne 1. listopadu 2013, ve znění cenového rozhodnutí ERÚ č. 4/2015 ze dne 6. listopadu 2015, kterým se mění cenové rozhodnutí ERU č. 2/2013.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1" w:name="bookmark100"/>
      <w:r>
        <w:rPr>
          <w:rFonts w:ascii="Arial" w:eastAsia="Arial" w:hAnsi="Arial" w:cs="Arial"/>
        </w:rPr>
        <w:t xml:space="preserve">Sazba: </w:t>
      </w:r>
      <w:bookmarkEnd w:id="1"/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0991" wp14:editId="3815E38E">
                <wp:simplePos x="0" y="0"/>
                <wp:positionH relativeFrom="page">
                  <wp:posOffset>4454525</wp:posOffset>
                </wp:positionH>
                <wp:positionV relativeFrom="paragraph">
                  <wp:posOffset>14605</wp:posOffset>
                </wp:positionV>
                <wp:extent cx="1608455" cy="687070"/>
                <wp:effectExtent l="0" t="0" r="0" b="0"/>
                <wp:wrapSquare wrapText="left"/>
                <wp:docPr id="1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14B2" w:rsidRDefault="004314B2" w:rsidP="00237E5E">
                            <w:pPr>
                              <w:pStyle w:val="Zkladntext30"/>
                              <w:shd w:val="clear" w:color="auto" w:fill="auto"/>
                              <w:ind w:left="708"/>
                              <w:jc w:val="center"/>
                            </w:pPr>
                            <w:r>
                              <w:t>Kč/MW/měsíc Kč/GJ</w:t>
                            </w:r>
                          </w:p>
                          <w:p w:rsidR="004314B2" w:rsidRDefault="004314B2" w:rsidP="00237E5E">
                            <w:pPr>
                              <w:pStyle w:val="Zkladntext30"/>
                              <w:shd w:val="clear" w:color="auto" w:fill="auto"/>
                              <w:ind w:firstLine="708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4314B2" w:rsidRDefault="004314B2" w:rsidP="00237E5E">
                            <w:pPr>
                              <w:pStyle w:val="Zkladntext30"/>
                              <w:shd w:val="clear" w:color="auto" w:fill="auto"/>
                              <w:ind w:firstLine="708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50.75pt;margin-top:1.15pt;width:126.6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TnQEAAC0DAAAOAAAAZHJzL2Uyb0RvYy54bWysUsFu2zAMvQ/YPwi6L3aLJc2MOMWGosOA&#10;YRvQ7QMUWYoFWKJGKrHz96MUJx22W9GLTJPU43uP2txPfhBHg+QgtPJmUUthgobOhX0rf/18fLeW&#10;gpIKnRogmFaeDMn77ds3mzE25hZ6GDqDgkECNWNsZZ9SbKqKdG+8ogVEE7hoAb1K/Iv7qkM1Mrof&#10;qtu6XlUjYBcRtCHi7MO5KLcF31qj03drySQxtJK5pXJiOXf5rLYb1exRxd7pmYZ6AQuvXOChV6gH&#10;lZQ4oPsPyjuNQGDTQoOvwFqnTdHAam7qf9Q89SqaooXNoXi1iV4PVn87/kDhOt6dFEF5XlGZKj7U&#10;y2zOGKnhnqfIXWn6BFNunPPEyax5sujzl9UIrrPNp6u1ZkpC50urev1+uZRCc221vqvvivfV8+2I&#10;lD4b8CIHrUReXXFUHb9S4oncemnJwwI8umHI+UzxTCVHadpNs56Z5g66E7MfecmtpN8HhUaK4Utg&#10;F/OLuAR4CXZzcJ7y8ZDAukIgw5/B5qm8k8Jrfj956X//l67nV779AwAA//8DAFBLAwQUAAYACAAA&#10;ACEAbFopz94AAAAJAQAADwAAAGRycy9kb3ducmV2LnhtbEyPwU7DMBBE70j8g7VI3KidQgoNcaoK&#10;wQkJkYYDRyfeJlHjdYjdNvw9ywmOq3mafZNvZjeIE06h96QhWSgQSI23PbUaPqqXmwcQIRqyZvCE&#10;Gr4xwKa4vMhNZv2ZSjztYiu4hEJmNHQxjpmUoenQmbDwIxJnez85E/mcWmknc+ZyN8ilUivpTE/8&#10;oTMjPnXYHHZHp2H7SeVz//VWv5f7sq+qtaLX1UHr66t5+wgi4hz/YPjVZ3Uo2Kn2R7JBDBruVZIy&#10;qmF5C4LzdXrHU2oGE5WCLHL5f0HxAwAA//8DAFBLAQItABQABgAIAAAAIQC2gziS/gAAAOEBAAAT&#10;AAAAAAAAAAAAAAAAAAAAAABbQ29udGVudF9UeXBlc10ueG1sUEsBAi0AFAAGAAgAAAAhADj9If/W&#10;AAAAlAEAAAsAAAAAAAAAAAAAAAAALwEAAF9yZWxzLy5yZWxzUEsBAi0AFAAGAAgAAAAhADzSxFOd&#10;AQAALQMAAA4AAAAAAAAAAAAAAAAALgIAAGRycy9lMm9Eb2MueG1sUEsBAi0AFAAGAAgAAAAhAGxa&#10;Kc/eAAAACQEAAA8AAAAAAAAAAAAAAAAA9wMAAGRycy9kb3ducmV2LnhtbFBLBQYAAAAABAAEAPMA&#10;AAACBQAAAAA=&#10;" filled="f" stroked="f">
                <v:textbox inset="0,0,0,0">
                  <w:txbxContent>
                    <w:p w:rsidR="004314B2" w:rsidRDefault="004314B2" w:rsidP="00237E5E">
                      <w:pPr>
                        <w:pStyle w:val="Zkladntext30"/>
                        <w:shd w:val="clear" w:color="auto" w:fill="auto"/>
                        <w:ind w:left="708"/>
                        <w:jc w:val="center"/>
                      </w:pPr>
                      <w:r>
                        <w:t>Kč/MW/měsíc Kč/GJ</w:t>
                      </w:r>
                    </w:p>
                    <w:p w:rsidR="004314B2" w:rsidRDefault="004314B2" w:rsidP="00237E5E">
                      <w:pPr>
                        <w:pStyle w:val="Zkladntext30"/>
                        <w:shd w:val="clear" w:color="auto" w:fill="auto"/>
                        <w:ind w:firstLine="708"/>
                        <w:jc w:val="center"/>
                      </w:pPr>
                      <w:r>
                        <w:t>Kč/GJ</w:t>
                      </w:r>
                    </w:p>
                    <w:p w:rsidR="004314B2" w:rsidRDefault="004314B2" w:rsidP="00237E5E">
                      <w:pPr>
                        <w:pStyle w:val="Zkladntext30"/>
                        <w:shd w:val="clear" w:color="auto" w:fill="auto"/>
                        <w:ind w:firstLine="708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Nebyty</w:t>
      </w:r>
      <w:proofErr w:type="spellEnd"/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– Teplo celkem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D202" wp14:editId="269E5525">
                <wp:simplePos x="0" y="0"/>
                <wp:positionH relativeFrom="page">
                  <wp:posOffset>4454525</wp:posOffset>
                </wp:positionH>
                <wp:positionV relativeFrom="paragraph">
                  <wp:posOffset>13335</wp:posOffset>
                </wp:positionV>
                <wp:extent cx="1608455" cy="687070"/>
                <wp:effectExtent l="0" t="0" r="0" b="0"/>
                <wp:wrapSquare wrapText="left"/>
                <wp:docPr id="9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14B2" w:rsidRDefault="004314B2" w:rsidP="00237E5E">
                            <w:pPr>
                              <w:pStyle w:val="Zkladntext30"/>
                              <w:shd w:val="clear" w:color="auto" w:fill="auto"/>
                              <w:ind w:left="708"/>
                              <w:jc w:val="center"/>
                            </w:pPr>
                            <w:r>
                              <w:t xml:space="preserve">Kč/MW/měsíc </w:t>
                            </w:r>
                            <w:r w:rsidR="00E11DD0">
                              <w:t>Kč/GJ</w:t>
                            </w:r>
                          </w:p>
                          <w:p w:rsidR="004314B2" w:rsidRDefault="00E11DD0" w:rsidP="00237E5E">
                            <w:pPr>
                              <w:pStyle w:val="Zkladntext30"/>
                              <w:shd w:val="clear" w:color="auto" w:fill="auto"/>
                              <w:ind w:firstLine="708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E11DD0" w:rsidRDefault="00E11DD0" w:rsidP="00237E5E">
                            <w:pPr>
                              <w:pStyle w:val="Zkladntext30"/>
                              <w:shd w:val="clear" w:color="auto" w:fill="auto"/>
                              <w:ind w:firstLine="708"/>
                              <w:jc w:val="center"/>
                            </w:pPr>
                            <w:r>
                              <w:t>Kč/GJ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0.75pt;margin-top:1.05pt;width:126.6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sUnwEAAC0DAAAOAAAAZHJzL2Uyb0RvYy54bWysUsFO4zAQvSPxD5bvNKHalhI1RawQq5UQ&#10;IJX9ANexG0uxxzt2m/TvGbtNQcttxcWZzIzfvPfGy7vBdmyvMBhwNb+elJwpJ6ExblvzP2+PVwvO&#10;QhSuER04VfODCvxudXmx7H2lptBC1yhkBOJC1fuatzH6qiiCbJUVYQJeOSpqQCsi/eK2aFD0hG67&#10;YlqW86IHbDyCVCFQ9uFY5KuMr7WS8UXroCLrak7cYj4xn5t0FqulqLYofGvkiYb4DxZWGEdDz1AP&#10;Igq2Q/MFyhqJEEDHiQRbgNZGqqyB1FyX/6hZt8KrrIXMCf5sU/g+WPm8f0VmmprfcuaEpRXlqey2&#10;nCVzeh8q6ll76orDTxhoyWM+UDJpHjTa9CU1jOpk8+FsrRoik+nSvFz8mM04k1SbL27Km+x98XHb&#10;Y4i/FFiWgpojrS47KvZPIRITah1b0jAHj6brUj5RPFJJURw2Q9YzHWluoDkQ+56WXPPwdydQcdb9&#10;duRiehFjgGOwOQXHKfe7CNpkAgn+CHaaSjvJvE7vJy3983/u+njlq3cAAAD//wMAUEsDBBQABgAI&#10;AAAAIQAAeWSI3wAAAAkBAAAPAAAAZHJzL2Rvd25yZXYueG1sTI/BTsMwEETvSPyDtUjcqJ1CSxvi&#10;VBWCExIiDYcenXibRI3XIXbb8PcsJziu5mn2TbaZXC/OOIbOk4ZkpkAg1d521Gj4LF/vViBCNGRN&#10;7wk1fGOATX59lZnU+gsVeN7FRnAJhdRoaGMcUilD3aIzYeYHJM4OfnQm8jk20o7mwuWul3OlltKZ&#10;jvhDawZ8brE+7k5Ow3ZPxUv39V59FIeiK8u1orflUevbm2n7BCLiFP9g+NVndcjZqfInskH0Gh5V&#10;smBUwzwBwfl68cBTKgYTdQ8yz+T/BfkPAAAA//8DAFBLAQItABQABgAIAAAAIQC2gziS/gAAAOEB&#10;AAATAAAAAAAAAAAAAAAAAAAAAABbQ29udGVudF9UeXBlc10ueG1sUEsBAi0AFAAGAAgAAAAhADj9&#10;If/WAAAAlAEAAAsAAAAAAAAAAAAAAAAALwEAAF9yZWxzLy5yZWxzUEsBAi0AFAAGAAgAAAAhAAqK&#10;ixSfAQAALQMAAA4AAAAAAAAAAAAAAAAALgIAAGRycy9lMm9Eb2MueG1sUEsBAi0AFAAGAAgAAAAh&#10;AAB5ZIjfAAAACQEAAA8AAAAAAAAAAAAAAAAA+QMAAGRycy9kb3ducmV2LnhtbFBLBQYAAAAABAAE&#10;APMAAAAFBQAAAAA=&#10;" filled="f" stroked="f">
                <v:textbox inset="0,0,0,0">
                  <w:txbxContent>
                    <w:p w:rsidR="004314B2" w:rsidRDefault="004314B2" w:rsidP="00237E5E">
                      <w:pPr>
                        <w:pStyle w:val="Zkladntext30"/>
                        <w:shd w:val="clear" w:color="auto" w:fill="auto"/>
                        <w:ind w:left="708"/>
                        <w:jc w:val="center"/>
                      </w:pPr>
                      <w:r>
                        <w:t xml:space="preserve">Kč/MW/měsíc </w:t>
                      </w:r>
                      <w:r w:rsidR="00E11DD0">
                        <w:t>Kč/GJ</w:t>
                      </w:r>
                    </w:p>
                    <w:p w:rsidR="004314B2" w:rsidRDefault="00E11DD0" w:rsidP="00237E5E">
                      <w:pPr>
                        <w:pStyle w:val="Zkladntext30"/>
                        <w:shd w:val="clear" w:color="auto" w:fill="auto"/>
                        <w:ind w:firstLine="708"/>
                        <w:jc w:val="center"/>
                      </w:pPr>
                      <w:r>
                        <w:t>Kč/GJ</w:t>
                      </w:r>
                    </w:p>
                    <w:p w:rsidR="00E11DD0" w:rsidRDefault="00E11DD0" w:rsidP="00237E5E">
                      <w:pPr>
                        <w:pStyle w:val="Zkladntext30"/>
                        <w:shd w:val="clear" w:color="auto" w:fill="auto"/>
                        <w:ind w:firstLine="708"/>
                        <w:jc w:val="center"/>
                      </w:pPr>
                      <w:r>
                        <w:t>Kč/GJ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11DD0">
        <w:t>Byty</w:t>
      </w:r>
      <w:r>
        <w:t xml:space="preserve"> – Stálý plat celkem dle MMW </w:t>
      </w:r>
      <w:proofErr w:type="spellStart"/>
      <w:r>
        <w:t>sj</w:t>
      </w:r>
      <w:proofErr w:type="spellEnd"/>
      <w:r>
        <w:t xml:space="preserve">. </w:t>
      </w:r>
    </w:p>
    <w:p w:rsidR="00E11DD0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 – Teplo celkem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TUV </w:t>
      </w:r>
    </w:p>
    <w:p w:rsidR="004314B2" w:rsidRDefault="00E11DD0" w:rsidP="004314B2">
      <w:pPr>
        <w:pStyle w:val="Zkladntext1"/>
        <w:shd w:val="clear" w:color="auto" w:fill="auto"/>
        <w:spacing w:after="0" w:line="283" w:lineRule="auto"/>
        <w:ind w:left="301" w:right="4621"/>
      </w:pPr>
      <w:r>
        <w:t>Byty</w:t>
      </w:r>
      <w:r w:rsidR="004314B2">
        <w:t xml:space="preserve"> - Teplo ÚT</w:t>
      </w:r>
    </w:p>
    <w:p w:rsidR="004314B2" w:rsidRDefault="004314B2" w:rsidP="004314B2">
      <w:pPr>
        <w:pStyle w:val="Zkladntext1"/>
        <w:shd w:val="clear" w:color="auto" w:fill="auto"/>
        <w:spacing w:after="0" w:line="283" w:lineRule="auto"/>
        <w:ind w:left="301" w:right="4621"/>
      </w:pPr>
    </w:p>
    <w:p w:rsidR="004314B2" w:rsidRDefault="004314B2" w:rsidP="00656216">
      <w:pPr>
        <w:pStyle w:val="Zkladntext1"/>
        <w:shd w:val="clear" w:color="auto" w:fill="auto"/>
        <w:spacing w:after="0" w:line="283" w:lineRule="auto"/>
        <w:ind w:right="4621"/>
        <w:sectPr w:rsidR="004314B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4314B2" w:rsidRDefault="004314B2" w:rsidP="00AE6E6D">
      <w:pPr>
        <w:pStyle w:val="Zkladntext1"/>
        <w:shd w:val="clear" w:color="auto" w:fill="auto"/>
        <w:spacing w:after="0" w:line="283" w:lineRule="auto"/>
        <w:ind w:left="301" w:right="4621"/>
      </w:pPr>
    </w:p>
    <w:p w:rsidR="0046068D" w:rsidRDefault="00AE6E6D" w:rsidP="0046068D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t>Toto ujednání smluvních stran je platné ode dne jeho podpisu oběma smluvními stranami do 31. prosince 2018 a účinnosti nabývá dne 01. ledna 2018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2018 do okamžiku nabytí účinnosti tohoto ujednání.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AE6E6D" w:rsidRDefault="006B5751" w:rsidP="009205B4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AE6E6D" w:rsidRDefault="00AE6E6D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>
        <w:rPr>
          <w:color w:val="000000"/>
          <w:lang w:eastAsia="cs-CZ" w:bidi="cs-CZ"/>
        </w:rPr>
        <w:t>24.1.2018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…………………………….</w:t>
      </w:r>
      <w:r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656216" w:rsidRDefault="00656216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656216" w:rsidRDefault="00656216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656216" w:rsidRDefault="00656216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237E5E" w:rsidRDefault="00237E5E" w:rsidP="00AE6E6D">
      <w:pPr>
        <w:pStyle w:val="Zkladntext1"/>
        <w:shd w:val="clear" w:color="auto" w:fill="auto"/>
        <w:spacing w:after="0"/>
        <w:ind w:left="301" w:hanging="301"/>
      </w:pP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010313" w:rsidRPr="00AE6E6D" w:rsidRDefault="00010313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 w:rsidR="00D6744A">
        <w:rPr>
          <w:rFonts w:ascii="Times,New Roman" w:eastAsiaTheme="minorHAnsi" w:hAnsi="Times,New Roman" w:cs="Times,New Roman"/>
        </w:rPr>
        <w:t>23.4</w:t>
      </w:r>
      <w:r>
        <w:rPr>
          <w:rFonts w:ascii="Times,New Roman" w:eastAsiaTheme="minorHAnsi" w:hAnsi="Times,New Roman" w:cs="Times,New Roman"/>
        </w:rPr>
        <w:t>.2018</w:t>
      </w:r>
      <w:proofErr w:type="gramEnd"/>
    </w:p>
    <w:sectPr w:rsidR="00010313" w:rsidRPr="00AE6E6D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45" w:rsidRDefault="00972045" w:rsidP="00AE6E6D">
      <w:r>
        <w:separator/>
      </w:r>
    </w:p>
  </w:endnote>
  <w:endnote w:type="continuationSeparator" w:id="0">
    <w:p w:rsidR="00972045" w:rsidRDefault="00972045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2F47536E" wp14:editId="5E5876A8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4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2" type="#_x0000_t202" style="position:absolute;margin-left:43.05pt;margin-top:432.95pt;width:126.7pt;height:21.4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KmgEAACsDAAAOAAAAZHJzL2Uyb0RvYy54bWysUt1O8zAMvUfiHaLcs3YVv9U6BEJ8QkKA&#10;BDxAliZrpCaO4rB2b4+TreMT3CFUKXVs5/gc24vr0fZsowIacA2fz0rOlJPQGrdu+Pvb/cklZxiF&#10;a0UPTjV8q5BfL4+PFoOvVQUd9K0KjEAc1oNveBejr4sCZaeswBl45SioIVgR6RrWRRvEQOi2L6qy&#10;PC8GCK0PIBUiee92Qb7M+ForGZ+1RhVZ33DiFvMZ8rlKZ7FciHodhO+M3NMQv2BhhXFU9AB1J6Jg&#10;H8H8gLJGBkDQcSbBFqC1kSprIDXz8pua1054lbVQc9Af2oR/ByufNi+Bmbbhp5w5YWlEuSq7ml+k&#10;5gwea8p59ZQVx1sYaciTH8mZNI862PQnNYzi1ObtobVqjEymR+flFX2cSYpVF9Xp/CzBFF+vfcD4&#10;T4FlyWh4oNHljorNI8Zd6pSSijm4N32f/Inijkqy4rgas55qormCdkvsBxpywx1tIWf9g6Mepn2Y&#10;jDAZq72RaqC/+YhUJ5dP4DuofU2aSBaw35408v/vOetrx5efAAAA//8DAFBLAwQUAAYACAAAACEA&#10;r/Ohp94AAAAKAQAADwAAAGRycy9kb3ducmV2LnhtbEyPwU7DMAyG70i8Q2Qkbiwd00baNZ3QJC7c&#10;GAiJW9Z4TbXEqZKsa9+e7AQny/Kn399f7yZn2Ygh9p4kLBcFMKTW6546CV+fb08CWEyKtLKeUMKM&#10;EXbN/V2tKu2v9IHjIXUsh1CslAST0lBxHluDTsWFH5Dy7eSDUymvoeM6qGsOd5Y/F8WGO9VT/mDU&#10;gHuD7flwcRJepm+PQ8Q9/pzGNph+FvZ9lvLxYXrdAks4pT8YbvpZHZrsdPQX0pFZCWKzzORtrktg&#10;GVityjWwo4SyEAJ4U/P/FZpfAAAA//8DAFBLAQItABQABgAIAAAAIQC2gziS/gAAAOEBAAATAAAA&#10;AAAAAAAAAAAAAAAAAABbQ29udGVudF9UeXBlc10ueG1sUEsBAi0AFAAGAAgAAAAhADj9If/WAAAA&#10;lAEAAAsAAAAAAAAAAAAAAAAALwEAAF9yZWxzLy5yZWxzUEsBAi0AFAAGAAgAAAAhAKvMIEqaAQAA&#10;KwMAAA4AAAAAAAAAAAAAAAAALgIAAGRycy9lMm9Eb2MueG1sUEsBAi0AFAAGAAgAAAAhAK/zoafe&#10;AAAACgEAAA8AAAAAAAAAAAAAAAAA9AMAAGRycy9kb3ducmV2LnhtbFBLBQYAAAAABAAEAPMAAAD/&#10;BAAA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10F0860C" wp14:editId="76532B36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8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6" type="#_x0000_t202" style="position:absolute;margin-left:43.2pt;margin-top:592.15pt;width:501.7pt;height:21.35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d1oAEAAC0DAAAOAAAAZHJzL2Uyb0RvYy54bWysUsGO0zAQvSPxD5bvNE2X7bJR0xVotQgJ&#10;AdLCB7iO3ViKPWbGbdK/Z+w2XQQ3xMUZz0zevHnPm4fJD+JokByEVtaLpRQmaOhc2Lfyx/enN++k&#10;oKRCpwYIppUnQ/Jh+/rVZoyNWUEPQ2dQMEigZoyt7FOKTVWR7o1XtIBoAhctoFeJr7ivOlQjo/uh&#10;Wi2X62oE7CKCNkScfTwX5bbgW2t0+motmSSGVjK3VE4s5y6f1Xajmj2q2Dt9oaH+gYVXLvDQK9Sj&#10;Skoc0P0F5Z1GILBpocFXYK3TpuzA29TLP7Z57lU0ZRcWh+JVJvp/sPrL8RsK17WSjQrKs0Vlqrhf&#10;3WZxxkgN9zxH7krTB5jY5DlPnMw7TxZ9/vI2guss8+kqrZmS0Jxc39zVtzf3Umiure7q+m2Br17+&#10;jkjpowEvctBKZOuKour4mRIz4da5JQ8L8OSGIeczxTOVHKVpN5V91jPNHXQnZj+yya2knweFRorh&#10;U2AV84uYA5yD3SXIUyi+PySeVAhk+DPYZSp7Unhd3k82/fd76Xp55dtfAAAA//8DAFBLAwQUAAYA&#10;CAAAACEA6aaoGuAAAAANAQAADwAAAGRycy9kb3ducmV2LnhtbEyPMU/DMBCFdyT+g3VILKi1Hao0&#10;DXEqhGBho7CwucmRRMTnKHaT0F/PdYLt7t7Tu+8V+8X1YsIxdJ4M6LUCgVT5uqPGwMf7yyoDEaKl&#10;2vae0MAPBtiX11eFzWs/0xtOh9gIDqGQWwNtjEMuZahadDas/YDE2pcfnY28jo2sRztzuOtlolQq&#10;ne2IP7R2wKcWq+/DyRlIl+fh7nWHyXyu+ok+z1pH1Mbc3iyPDyAiLvHPDBd8RoeSmY7+RHUQvYEs&#10;3bCT7zrb3IO4OFS24zZHnpJkq0CWhfzfovwFAAD//wMAUEsBAi0AFAAGAAgAAAAhALaDOJL+AAAA&#10;4QEAABMAAAAAAAAAAAAAAAAAAAAAAFtDb250ZW50X1R5cGVzXS54bWxQSwECLQAUAAYACAAAACEA&#10;OP0h/9YAAACUAQAACwAAAAAAAAAAAAAAAAAvAQAAX3JlbHMvLnJlbHNQSwECLQAUAAYACAAAACEA&#10;RLj3daABAAAtAwAADgAAAAAAAAAAAAAAAAAuAgAAZHJzL2Uyb0RvYy54bWxQSwECLQAUAAYACAAA&#10;ACEA6aaoGuAAAAANAQAADwAAAAAAAAAAAAAAAAD6AwAAZHJzL2Rvd25yZXYueG1sUEsFBgAAAAAE&#10;AAQA8wAAAAcF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C6EDE59" wp14:editId="5454C862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wMmwEAAC0DAAAOAAAAZHJzL2Uyb0RvYy54bWysUl1r6zAMfR/sPxi/r0nLPkPTcS+ll8HY&#10;Btv9Aa5jN4bYMpbXpP9+stN0l+1tXAKOLMlHOkda3g+2Y3sV0ICr+XxWcqachMa4Xc3/vm0ubjnD&#10;KFwjOnCq5geF/H51frbsfaUW0ELXqMAIxGHV+5q3MfqqKFC2ygqcgVeOghqCFZGuYVc0QfSEbrti&#10;UZbXRQ+h8QGkQiTvegzyVcbXWsn4rDWqyLqaU28xnyGf23QWq6WodkH41shjG+IHXVhhHBU9Qa1F&#10;FOw9mG9Q1sgACDrOJNgCtDZSZQ7EZl5+YfPaCq8yFxIH/Ukm/H+w8mn/Ephpan43v+HMCUtDynVZ&#10;cpA8vceKsl495cXhNww05smP5EysBx1s+hMfRnES+nASVw2RyfTouryjjzNJscXN4nJ+lWCKz9c+&#10;YPyjwLJk1DzQ8LKmYv+IcUydUlIxBxvTdcmfWhxbSVYctsPIaGpzC82Buu9pzDV3tIecdQ+OVEwb&#10;MRlhMrZHI9VA/+s9Up1cPoGPUMeaNJNM4Lg/aej/3nPW55avPgAAAP//AwBQSwMEFAAGAAgAAAAh&#10;AK/zoafeAAAACgEAAA8AAABkcnMvZG93bnJldi54bWxMj8FOwzAMhu9IvENkJG4sHdNG2jWd0CQu&#10;3BgIiVvWeE21xKmSrGvfnuwEJ8vyp9/fX+8mZ9mIIfaeJCwXBTCk1uueOglfn29PAlhMirSynlDC&#10;jBF2zf1drSrtr/SB4yF1LIdQrJQEk9JQcR5bg07FhR+Q8u3kg1Mpr6HjOqhrDneWPxfFhjvVU/5g&#10;1IB7g+35cHESXqZvj0PEPf6cxjaYfhb2fZby8WF63QJLOKU/GG76WR2a7HT0F9KRWQlis8zkba5L&#10;YBlYrco1sKOEshACeFPz/xWaXwAAAP//AwBQSwECLQAUAAYACAAAACEAtoM4kv4AAADhAQAAEwAA&#10;AAAAAAAAAAAAAAAAAAAAW0NvbnRlbnRfVHlwZXNdLnhtbFBLAQItABQABgAIAAAAIQA4/SH/1gAA&#10;AJQBAAALAAAAAAAAAAAAAAAAAC8BAABfcmVscy8ucmVsc1BLAQItABQABgAIAAAAIQDQudwMmwEA&#10;AC0DAAAOAAAAAAAAAAAAAAAAAC4CAABkcnMvZTJvRG9jLnhtbFBLAQItABQABgAIAAAAIQCv86Gn&#10;3gAAAAoBAAAPAAAAAAAAAAAAAAAAAPU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FFF7335" wp14:editId="55F37B3D">
              <wp:simplePos x="0" y="0"/>
              <wp:positionH relativeFrom="page">
                <wp:posOffset>548639</wp:posOffset>
              </wp:positionH>
              <wp:positionV relativeFrom="page">
                <wp:posOffset>7520026</wp:posOffset>
              </wp:positionV>
              <wp:extent cx="6371539" cy="271145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.2pt;margin-top:592.15pt;width:501.7pt;height:21.35pt;z-index:-251648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0DoQEAADADAAAOAAAAZHJzL2Uyb0RvYy54bWysUsGO0zAQvSPxD5bvNE3L7rJR0xVotQgJ&#10;AdLCB7iO3ViKPWbGbdK/Z+w2XQQ3xMUZz0zevPfGm4fJD+JokByEVtaLpRQmaOhc2Lfyx/enN++k&#10;oKRCpwYIppUnQ/Jh+/rVZoyNWUEPQ2dQMEigZoyt7FOKTVWR7o1XtIBoAhctoFeJr7ivOlQjo/uh&#10;Wi2Xt9UI2EUEbYg4+3guym3Bt9bo9NVaMkkMrWRuqZxYzl0+q+1GNXtUsXf6QkP9AwuvXOChV6hH&#10;lZQ4oPsLyjuNQGDTQoOvwFqnTdHAaurlH2qeexVN0cLmULzaRP8PVn85fkPhulber26kCMrzkspc&#10;kRNszxip4a7nyH1p+gATr3nOEyez6smiz1/WI7jORp+u5popCc3J2/VdfbO+l0JzbXVX128LfPXy&#10;d0RKHw14kYNWIi+veKqOnykxE26dW/KwAE9uGHI+UzxTyVGadlNRVK9nnjvoTkx/5D23kn4eFBop&#10;hk+BjcyPYg5wDnaXII+h+P6QeFRhkPHPYJexvJZC7PKE8t5/v5eul4e+/QUAAP//AwBQSwMEFAAG&#10;AAgAAAAhAOmmqBrgAAAADQEAAA8AAABkcnMvZG93bnJldi54bWxMjzFPwzAQhXck/oN1SCyotR2q&#10;NA1xKoRgYaOwsLnJkUTE5yh2k9Bfz3WC7e7e07vvFfvF9WLCMXSeDOi1AoFU+bqjxsDH+8sqAxGi&#10;pdr2ntDADwbYl9dXhc1rP9MbTofYCA6hkFsDbYxDLmWoWnQ2rP2AxNqXH52NvI6NrEc7c7jrZaJU&#10;Kp3tiD+0dsCnFqvvw8kZSJfn4e51h8l8rvqJPs9aR9TG3N4sjw8gIi7xzwwXfEaHkpmO/kR1EL2B&#10;LN2wk+8629yDuDhUtuM2R56SZKtAloX836L8BQAA//8DAFBLAQItABQABgAIAAAAIQC2gziS/gAA&#10;AOEBAAATAAAAAAAAAAAAAAAAAAAAAABbQ29udGVudF9UeXBlc10ueG1sUEsBAi0AFAAGAAgAAAAh&#10;ADj9If/WAAAAlAEAAAsAAAAAAAAAAAAAAAAALwEAAF9yZWxzLy5yZWxzUEsBAi0AFAAGAAgAAAAh&#10;AE95fQOhAQAAMAMAAA4AAAAAAAAAAAAAAAAALgIAAGRycy9lMm9Eb2MueG1sUEsBAi0AFAAGAAgA&#10;AAAhAOmmqBrgAAAADQEAAA8AAAAAAAAAAAAAAAAA+wMAAGRycy9kb3ducmV2LnhtbFBLBQYAAAAA&#10;BAAEAPMAAAAIBQ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45" w:rsidRDefault="00972045" w:rsidP="00AE6E6D">
      <w:r>
        <w:separator/>
      </w:r>
    </w:p>
  </w:footnote>
  <w:footnote w:type="continuationSeparator" w:id="0">
    <w:p w:rsidR="00972045" w:rsidRDefault="00972045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1E83DA0" wp14:editId="35910282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2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30" type="#_x0000_t202" style="position:absolute;margin-left:490.1pt;margin-top:2.9pt;width:47.35pt;height:11.3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smQEAACMDAAAOAAAAZHJzL2Uyb0RvYy54bWysUsFu2zAMvQ/YPwi6L7aztFuNOMGGIkOB&#10;YSvQ9QMUWYoFWKIgKrHz96UUOy2627ALTZH04+Mj19vR9uykAhpwDa8WJWfKSWiNOzT8+c/u01fO&#10;MArXih6cavhZId9uPn5YD75WS+igb1VgBOKwHnzDuxh9XRQoO2UFLsArR0kNwYpIz3Ao2iAGQrd9&#10;sSzL22KA0PoAUiFS9P6S5JuMr7WS8bfWqCLrG07cYrYh232yxWYt6kMQvjNyoiH+gYUVxlHTK9S9&#10;iIIdg/kLyhoZAEHHhQRbgNZGqjwDTVOV76Z56oRXeRYSB/1VJvx/sPLX6TEw0zZ8yZkTllaUu7K7&#10;8ksSZ/BYU82Tp6o4foeRljzHkYJp5lEHm740DaM8yXy+SqvGyCQFb8vq8+qGM0mparWqyCf04vVn&#10;HzD+UGBZchoeaHNZUHH6ifFSOpekXg52pu9TPDG8MEleHPfjRHsP7ZlYD7Tchju6Ps76B0fapTuY&#10;nTA7+8lJ4Oi/HSM1yH0T6gVqakabyMynq0mrfvvOVa+3vXkBAAD//wMAUEsDBBQABgAIAAAAIQCz&#10;Envd3AAAAAkBAAAPAAAAZHJzL2Rvd25yZXYueG1sTI8xT8MwFIR3JP6D9ZDYqE1EaZrGqVAlFjZK&#10;hcTmxq9xVPs5st00+fe4E4ynO919V28nZ9mIIfaeJDwvBDCk1uueOgmHr/enElhMirSynlDCjBG2&#10;zf1drSrtr/SJ4z51LJdQrJQEk9JQcR5bg07FhR+QsnfywamUZei4Duqay53lhRCv3Kme8oJRA+4M&#10;tuf9xUlYTd8eh4g7/DmNbTD9XNqPWcrHh+ltAyzhlP7CcMPP6NBkpqO/kI7MSliXoshRCcv84OaL&#10;1csa2FFCUS6BNzX//6D5BQAA//8DAFBLAQItABQABgAIAAAAIQC2gziS/gAAAOEBAAATAAAAAAAA&#10;AAAAAAAAAAAAAABbQ29udGVudF9UeXBlc10ueG1sUEsBAi0AFAAGAAgAAAAhADj9If/WAAAAlAEA&#10;AAsAAAAAAAAAAAAAAAAALwEAAF9yZWxzLy5yZWxzUEsBAi0AFAAGAAgAAAAhAEAu0iyZAQAAIwMA&#10;AA4AAAAAAAAAAAAAAAAALgIAAGRycy9lMm9Eb2MueG1sUEsBAi0AFAAGAAgAAAAhALMSe93cAAAA&#10;CQEAAA8AAAAAAAAAAAAAAAAA8wMAAGRycy9kb3ducmV2LnhtbFBLBQYAAAAABAAEAPMAAAD8BAAA&#10;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71A17D6" wp14:editId="5F1121B7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3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31" type="#_x0000_t202" style="position:absolute;margin-left:43.05pt;margin-top:16pt;width:476.8pt;height:51.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10mQEAACs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CMycsrSh3ZdfldRKn&#10;91hRzcJTVRzuYKAl7+NIwTTzoINNX5qGUZ5k3hykVUNkkoLTcjK5mFJKUm46uSwnWfvi+LcPGB8V&#10;WJacmgdaXVZUrJ8xEhMq3ZekZg4eTNeleKK4pZK8OCyHPM+B5hKaDbHvack1d3SFnHVPjjRM97B3&#10;wt5Z7pzUA/3tZ6Q+uX0C30LtetJGMqvd9aSVf3/nquONz78A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B2Lv10mQEAACs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16" w:rsidRDefault="00656216">
    <w:pPr>
      <w:pStyle w:val="Zhlav"/>
    </w:pPr>
    <w:r>
      <w:tab/>
    </w:r>
    <w:r>
      <w:tab/>
    </w:r>
    <w:r w:rsidRPr="00656216"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5BA19EF0" wp14:editId="625B40EA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0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6216" w:rsidRDefault="00656216" w:rsidP="00656216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  <w:p w:rsidR="00656216" w:rsidRDefault="00656216" w:rsidP="00656216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1" type="#_x0000_t202" style="position:absolute;margin-left:458.75pt;margin-top:14.9pt;width:90.7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xlwEAACwDAAAOAAAAZHJzL2Uyb0RvYy54bWysUsFOwzAMvSPxD1HurOsQiFXrJhACISFA&#10;Aj4gS5M1UhNHcVi7v8fJ1oHghrgkju08Pz97sRpsx7YqoAFX83Iy5Uw5CY1xm5q/v92dXXGGUbhG&#10;dOBUzXcK+Wp5erLofaVm0ELXqMAIxGHV+5q3MfqqKFC2ygqcgFeOghqCFZGeYVM0QfSEbrtiNp1e&#10;Fj2ExgeQCpG8t/sgX2Z8rZWMz1qjiqyrOXGL+Qz5XKezWC5EtQnCt0YeaIg/sLDCOCp6hLoVUbCP&#10;YH5BWSMDIOg4kWAL0NpIlXugbsrpj25eW+FV7oXEQX+UCf8PVj5tXwIzDc2O5HHC0oxyWTYv50md&#10;3mNFSa+e0uJwAwNljn4kZ2p60MGmm9phFCeg3VFbNUQm06fyoryaU0hS7LykZxa/+PrtA8Z7BZYl&#10;o+aBZpclFdtHjMSEUseUVMzBnem65E8U91SSFYf1kBuajTTX0OyIfU9TrrmjNeSse3AkYlqI0Qij&#10;sT4YqQb6649IdXL5BL6HOtSkkWRWh/VJM//+zllfS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DfjkJxlwEAACw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656216" w:rsidRDefault="00656216" w:rsidP="00656216">
                    <w:pPr>
                      <w:pStyle w:val="Zhlavnebozpat0"/>
                      <w:shd w:val="clear" w:color="auto" w:fill="auto"/>
                    </w:pPr>
                    <w:r>
                      <w:t>Strana 2</w:t>
                    </w:r>
                    <w:r>
                      <w:t xml:space="preserve"> z 2</w:t>
                    </w:r>
                  </w:p>
                  <w:p w:rsidR="00656216" w:rsidRDefault="00656216" w:rsidP="00656216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B2" w:rsidRDefault="004314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02CCE0C1" wp14:editId="08D6F7CD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5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</w:t>
                          </w:r>
                          <w:r w:rsidR="004C5F69">
                            <w:rPr>
                              <w:b/>
                              <w:bCs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6.75pt;margin-top:2.9pt;width:90.7pt;height:24.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YmAEAACs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T8gjMnLI0oV2WzcpbE&#10;6T1WlLP0lBWHWxhoyKMfyZl6HnSw6aZuGMVJ5u1BWjVEJtOn8qK8mlFIUuyspGfWvvj67QPGBwWW&#10;JaPmgUaXFRWbJ4zEhFLHlFTMwb3puuRPFHdUkhWH1ZD7OR9prqDZEvuehlxzR1vIWffoSMO0D6MR&#10;RmO1N1IN9Dcfkerk8gl8B7WvSRPJrPbbk0b+/Z2zvnZ88Qk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l7ze2JgBAAAr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</w:t>
                    </w:r>
                    <w:r w:rsidR="004C5F69">
                      <w:rPr>
                        <w:b/>
                        <w:bCs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39ED22FB" wp14:editId="5963C7CC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6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4314B2" w:rsidRDefault="004314B2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4" type="#_x0000_t202" style="position:absolute;margin-left:222.35pt;margin-top:28.55pt;width:136.55pt;height:3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7mngEAACsDAAAOAAAAZHJzL2Uyb0RvYy54bWysUttu2zAMfR/QfxD03ti5NOmMOMWGoMOA&#10;YRuQ9QMUWYoFWKIgKrHz96OUOBm2t6EvEkVSh+eQXL8MtmMnFdCAq/l0UnKmnITGuEPN3369Pj5z&#10;hlG4RnTgVM3PCvnL5uHDuveVmkELXaMCIxCHVe9r3sboq6JA2SorcAJeOQpqCFZEeoZD0QTRE7rt&#10;illZLoseQuMDSIVI3u0lyDcZX2sl4w+tUUXW1Zy4xXyGfO7TWWzWojoE4VsjrzTEf7CwwjgqeoPa&#10;iijYMZh/oKyRARB0nEiwBWhtpMoaSM20/EvNrhVeZS3UHPS3NuH7wcrvp5+BmabmS86csDSiXJV9&#10;nE1Tc3qPFeXsPGXF4TMMNOTRj+RMmgcdbLpJDaM4tfl8a60aIpPp02q+mD4/cSYptliW89VTginu&#10;v33A+EWBZcmoeaDR5Y6K0zeMl9QxJRVz8Gq6LvkTxQuVZMVhP2Q9i5HmHpozse9pyDV3tIWcdV8d&#10;9TDtw2iE0dhfjVQD/adjpDq5fAK/QF1r0kSygOv2pJH/+c5Z9x3f/AYAAP//AwBQSwMEFAAGAAgA&#10;AAAhAEPvYRPdAAAACgEAAA8AAABkcnMvZG93bnJldi54bWxMj8tOwzAQRfdI/IM1SOyokyrUJcSp&#10;UCU27CgVEjs3nsYRfkS2myZ/z7CC5WiO7j232c3OsgljGoKXUK4KYOi7oAffSzh+vD5sgaWsvFY2&#10;eJSwYIJde3vTqFqHq3/H6ZB7RiE+1UqCyXmsOU+dQafSKozo6XcO0alMZ+y5jupK4c7ydVFsuFOD&#10;pwajRtwb7L4PFydBzJ8Bx4R7/DpPXTTDsrVvi5T3d/PLM7CMc/6D4Vef1KElp1O4eJ2YlVBVlSBU&#10;wqMogREgSkFbTkSunzbA24b/n9D+AAAA//8DAFBLAQItABQABgAIAAAAIQC2gziS/gAAAOEBAAAT&#10;AAAAAAAAAAAAAAAAAAAAAABbQ29udGVudF9UeXBlc10ueG1sUEsBAi0AFAAGAAgAAAAhADj9If/W&#10;AAAAlAEAAAsAAAAAAAAAAAAAAAAALwEAAF9yZWxzLy5yZWxzUEsBAi0AFAAGAAgAAAAhAFLMzuae&#10;AQAAKwMAAA4AAAAAAAAAAAAAAAAALgIAAGRycy9lMm9Eb2MueG1sUEsBAi0AFAAGAAgAAAAhAEPv&#10;YRPdAAAACgEAAA8AAAAAAAAAAAAAAAAA+AMAAGRycy9kb3ducmV2LnhtbFBLBQYAAAAABAAEAPMA&#10;AAACBQAAAAA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4314B2" w:rsidRDefault="004314B2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F4B8BF" wp14:editId="3E6056D9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7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4B2" w:rsidRDefault="004314B2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3" o:spid="_x0000_s1035" type="#_x0000_t202" style="position:absolute;margin-left:43.1pt;margin-top:78.95pt;width:59.3pt;height:11.3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ZgmwEAACoDAAAOAAAAZHJzL2Uyb0RvYy54bWysUlGP2jAMfj9p/yHK+yiFMbaKgjYhTidN&#10;u5PY/YCQJjRSE0dxoOXfzwmUm7a36V5cx3Y/f5/t1WawHTurgAZczcvJlDPlJDTGHWv++mv38Qtn&#10;GIVrRAdO1fyikG/WHx5Wva/UDFroGhUYgTisel/zNkZfFQXKVlmBE/DKUVJDsCLSMxyLJoie0G1X&#10;zKbTz0UPofEBpEKk6Paa5OuMr7WS8VlrVJF1NSduMduQ7SHZYr0S1TEI3xp5oyH+g4UVxlHTO9RW&#10;RMFOwfwDZY0MgKDjRIItQGsjVdZAasrpX2r2rfAqa6HhoL+PCd8PVv48vwRmmpovOXPC0opyV/Z1&#10;Nk/D6T1WVLP3VBWH7zDQksc4UjBpHnSw6UtqGOVpzJf7aNUQmaTgcjEvS8pISpWf5gvyCb14+9kH&#10;jI8KLEtOzQNtLg9UnH9gvJaOJamXg53puhRPDK9MkheHw5DlLEaWB2guRL6nHdfc0RFy1j05GmE6&#10;h9EJo3O4OakH+m+nSH1y+wR+hbr1pIVkAbfjSRv/852r3k58/RsAAP//AwBQSwMEFAAGAAgAAAAh&#10;ADiWSA3cAAAACgEAAA8AAABkcnMvZG93bnJldi54bWxMjz1PwzAQhnck/oN1SGzUJqJtCHEqVImF&#10;jYKQ2Nz4GkfE58h20+Tfc0ww3nuP3o96N/tBTBhTH0jD/UqBQGqD7anT8PH+cleCSNmQNUMg1LBg&#10;gl1zfVWbyoYLveF0yJ1gE0qV0eByHispU+vQm7QKIxL/TiF6k/mMnbTRXNjcD7JQaiO96YkTnBlx&#10;77D9Ppy9hu38GXBMuMev09RG1y/l8LpofXszPz+ByDjnPxh+63N1aLjTMZzJJjFoKDcFk6yvt48g&#10;GCjUA285slKqNcimlv8nND8AAAD//wMAUEsBAi0AFAAGAAgAAAAhALaDOJL+AAAA4QEAABMAAAAA&#10;AAAAAAAAAAAAAAAAAFtDb250ZW50X1R5cGVzXS54bWxQSwECLQAUAAYACAAAACEAOP0h/9YAAACU&#10;AQAACwAAAAAAAAAAAAAAAAAvAQAAX3JlbHMvLnJlbHNQSwECLQAUAAYACAAAACEArRhWYJsBAAAq&#10;AwAADgAAAAAAAAAAAAAAAAAuAgAAZHJzL2Uyb0RvYy54bWxQSwECLQAUAAYACAAAACEAOJZIDdwA&#10;AAAKAQAADwAAAAAAAAAAAAAAAAD1AwAAZHJzL2Rvd25yZXYueG1sUEsFBgAAAAAEAAQA8wAAAP4E&#10;AAAAAA==&#10;" filled="f" stroked="f">
              <v:textbox style="mso-fit-shape-to-text:t" inset="0,0,0,0">
                <w:txbxContent>
                  <w:p w:rsidR="004314B2" w:rsidRDefault="004314B2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FB866F" wp14:editId="6161127C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2KmAEAACwDAAAOAAAAZHJzL2Uyb0RvYy54bWysUttOwzAMfUfiH6K8s7YwbtU6BEIgJARI&#10;wAdkabJGauIoDmv39zjZBQRviBfXsd3jc2zPrkbbs5UKaMA1vJqUnCknoTVu2fD3t7ujC84wCteK&#10;Hpxq+Fohv5ofHswGX6tj6KBvVWAE4rAefMO7GH1dFCg7ZQVOwCtHSQ3BikjPsCzaIAZCt31xXJZn&#10;xQCh9QGkQqTo7SbJ5xlfayXjs9aoIusbTtxitiHbRbLFfCbqZRC+M3JLQ/yBhRXGUdM91K2Ign0E&#10;8wvKGhkAQceJBFuA1kaqrIHUVOUPNa+d8CproeGg348J/w9WPq1eAjNtwy/Lc86csLSk3JelAI1n&#10;8FhT1aunujjewEhr3sWRgkn1qINNX9LDKE+DXu+Hq8bIJAXPyupkesqZpFQ1nVbkE3rx9bMPGO8V&#10;WJachgfaXR6pWD1i3JTuSlIvB3em71M8MdwwSV4cF2MWtGe/gHZN5AfacsMdnSFn/YOjIaaD2Dlh&#10;5yy2TuqB/vojUp/cPoFvoLY9aSVZwPZ80s6/v3PV15HPPwEAAP//AwBQSwMEFAAGAAgAAAAhALMS&#10;e93cAAAACQEAAA8AAABkcnMvZG93bnJldi54bWxMjzFPwzAUhHck/oP1kNioTURpmsapUCUWNkqF&#10;xObGr3FU+zmy3TT597gTjKc73X1Xbydn2Ygh9p4kPC8EMKTW6546CYev96cSWEyKtLKeUMKMEbbN&#10;/V2tKu2v9InjPnUsl1CslAST0lBxHluDTsWFH5Cyd/LBqZRl6LgO6prLneWFEK/cqZ7yglED7gy2&#10;5/3FSVhN3x6HiDv8OY1tMP1c2o9ZyseH6W0DLOGU/sJww8/o0GSmo7+QjsxKWJeiyFEJy/zg5ovV&#10;yxrYUUJRLoE3Nf//oPkFAAD//wMAUEsBAi0AFAAGAAgAAAAhALaDOJL+AAAA4QEAABMAAAAAAAAA&#10;AAAAAAAAAAAAAFtDb250ZW50X1R5cGVzXS54bWxQSwECLQAUAAYACAAAACEAOP0h/9YAAACUAQAA&#10;CwAAAAAAAAAAAAAAAAAvAQAAX3JlbHMvLnJlbHNQSwECLQAUAAYACAAAACEAClRtipgBAAAsAwAA&#10;DgAAAAAAAAAAAAAAAAAuAgAAZHJzL2Uyb0RvYy54bWxQSwECLQAUAAYACAAAACEAsxJ73dwAAAAJ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40F07CB" wp14:editId="2FAAF467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sdmwEAAC0DAAAOAAAAZHJzL2Uyb0RvYy54bWysUttOwzAMfUfiH6K8s5bLJqjWIRACISFA&#10;GnxAliZrpCaO4rB2f4+TrQPBG+LFdWz3+PjY8+vBdmyjAhpwNT+dlJwpJ6Exbl3z97f7k0vOMArX&#10;iA6cqvlWIb9eHB/Ne1+pM2iha1RgBOKw6n3N2xh9VRQoW2UFTsArR0kNwYpIz7AumiB6QrddcVaW&#10;s6KH0PgAUiFS9G6X5IuMr7WS8UVrVJF1NSduMduQ7SrZYjEX1ToI3xq5pyH+wMIK46jpAepORME+&#10;gvkFZY0MgKDjRIItQGsjVZ6Bpjktf0yzbIVXeRYSB/1BJvw/WPm8eQ3MNDW/Kq84c8LSknJflgIk&#10;T++xoqqlp7o43MJAax7jSME09aCDTV+ah1GehN4exFVDZJKCs3I6PZ9RSlJuNr0op1n94utvHzA+&#10;KLAsOTUPtLysqdg8YSQmVDqWpGYO7k3XpXiiuKOSvDishjzR5UhzBc2W2Pe05po7ukPOukdHKqaL&#10;GJ0wOqu9k3qgv/mI1Ce3T+A7qH1P2klmtb+ftPTv71z1deWLTwAAAP//AwBQSwMEFAAGAAgAAAAh&#10;ADLFKCDdAAAACgEAAA8AAABkcnMvZG93bnJldi54bWxMj81OwzAQhO9IvIO1SNyo3Ua0IY1ToUpc&#10;uFEQEjc33sZR/RPZbpq8PdsT3HY0o9lv6t3kLBsxpj54CcuFAIa+Dbr3nYSvz7enEljKymtlg0cJ&#10;MybYNfd3tap0uPoPHA+5Y1TiU6UkmJyHivPUGnQqLcKAnrxTiE5lkrHjOqorlTvLV0KsuVO9pw9G&#10;Dbg32J4PFydhM30HHBLu8ec0ttH0c2nfZykfH6bXLbCMU/4Lww2f0KEhpmO4eJ2YlVCul5SUUKxo&#10;0s0XxcsG2JGu4lkAb2r+f0LzCwAA//8DAFBLAQItABQABgAIAAAAIQC2gziS/gAAAOEBAAATAAAA&#10;AAAAAAAAAAAAAAAAAABbQ29udGVudF9UeXBlc10ueG1sUEsBAi0AFAAGAAgAAAAhADj9If/WAAAA&#10;lAEAAAsAAAAAAAAAAAAAAAAALwEAAF9yZWxzLy5yZWxzUEsBAi0AFAAGAAgAAAAhAJj42x2bAQAA&#10;LQMAAA4AAAAAAAAAAAAAAAAALgIAAGRycy9lMm9Eb2MueG1sUEsBAi0AFAAGAAgAAAAhADLFKCDd&#10;AAAACgEAAA8AAAAAAAAAAAAAAAAA9QMAAGRycy9kb3ducmV2LnhtbFBLBQYAAAAABAAEAPMAAAD/&#10;BAAA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3983F74" wp14:editId="12C7158B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561A3E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42115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j6mAEAAC4DAAAOAAAAZHJzL2Uyb0RvYy54bWysUttOwzAMfUfiH6K8s65DoK1aN4EQCAkB&#10;EvABWZqskZo4irO1+3ucsAuCN8RL4tiOz/Gx58vBdmyrAhpwNS9HY86Uk9AYt675x/v9xZQzjMI1&#10;ogOnar5TyJeL87N57ys1gRa6RgVGRRxWva95G6OvigJlq6zAEXjlKKghWBHpGdZFE0RP1W1XTMbj&#10;66KH0PgAUiGS9+4ryBe5vtZKxhetUUXW1Zy4xXyGfK7SWSzmoloH4Vsj9zTEH1hYYRyBHkvdiSjY&#10;JphfpayRARB0HEmwBWhtpMo9UDfl+Ec3b63wKvdC4qA/yoT/V1Y+b18DM03NZ+WMMycsDSnjsuQg&#10;eXqPFWW9ecqLwy0MNOaDH8mZuh50sOmmfhjFSejdUVw1RCbTp/KqnM4oJCl2WdIzq1+cfvuA8UGB&#10;ZcmoeaDhZU3F9gkjMaHUQ0oCc3Bvui75E8UvKsmKw2rIHZUZILlW0OyIfk9zrrmjReSse3QkY1qJ&#10;gxEOxmpvJBD0N5tIQBn/VGoPSkPJtPYLlKb+/Z2zTmu++AQAAP//AwBQSwMEFAAGAAgAAAAhAHJ+&#10;Iq/cAAAACQEAAA8AAABkcnMvZG93bnJldi54bWxMj8FOwzAQRO9I/IO1SNyoA7Q0DXEqVIkLNwpC&#10;4ubG2zjCXke2myZ/z/YEx50Zzb6pt5N3YsSY+kAK7hcFCKQ2mJ46BZ8fr3cliJQ1Ge0CoYIZE2yb&#10;66taVyac6R3Hfe4El1CqtAKb81BJmVqLXqdFGJDYO4bodeYzdtJEfeZy7+RDUTxJr3viD1YPuLPY&#10;/uxPXsF6+go4JNzh93Fso+3n0r3NSt3eTC/PIDJO+S8MF3xGh4aZDuFEJgmnoNw8rjiqYMULLn6x&#10;Xm5AHFhYliCbWv5f0PwCAAD//wMAUEsBAi0AFAAGAAgAAAAhALaDOJL+AAAA4QEAABMAAAAAAAAA&#10;AAAAAAAAAAAAAFtDb250ZW50X1R5cGVzXS54bWxQSwECLQAUAAYACAAAACEAOP0h/9YAAACUAQAA&#10;CwAAAAAAAAAAAAAAAAAvAQAAX3JlbHMvLnJlbHNQSwECLQAUAAYACAAAACEAZbZo+pgBAAAuAwAA&#10;DgAAAAAAAAAAAAAAAAAuAgAAZHJzL2Uyb0RvYy54bWxQSwECLQAUAAYACAAAACEAcn4ir9wAAAAJ&#10;AQAADwAAAAAAAAAAAAAAAADyAwAAZHJzL2Rvd25yZXYueG1sUEsFBgAAAAAEAAQA8wAAAPsEAAAA&#10;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561A3E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42115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A922526" wp14:editId="53A810B9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5MmgEAAC4DAAAOAAAAZHJzL2Uyb0RvYy54bWysUttOwzAMfUfiH6K8s7bjXq1DIARCQoAE&#10;fECWJmukJo7isHZ/j5NdQPCGeEkc2zk+x/bsarQ9W6mABlzDq0nJmXISWuOWDX9/uzu64AyjcK3o&#10;wamGrxXyq/nhwWzwtZpCB32rAiMQh/XgG97F6OuiQNkpK3ACXjkKaghWRHqGZdEGMRC67YtpWZ4V&#10;A4TWB5AKkby3myCfZ3ytlYzPWqOKrG84cYv5DPlcpLOYz0S9DMJ3Rm5piD+wsMI4KrqHuhVRsI9g&#10;fkFZIwMg6DiRYAvQ2kiVNZCaqvyh5rUTXmUt1Bz0+zbh/8HKp9VLYKZt+OW04swJS0PKdVlyUHsG&#10;jzVlvXrKi+MNjDTmnR/JmVSPOth0kx5GcWr0et9cNUYm06fz45Pq4pQzSbGTs/L4/DTBFF+/fcB4&#10;r8CyZDQ80PByT8XqEeMmdZeSijm4M32f/Inihkqy4rgYs6Jqz3MB7ZroDzTnhjtaRM76B0dtTCux&#10;M8LOWGyNVAT99UekQrl+Qt9AbYvSULKC7QKlqX9/56yvNZ9/AgAA//8DAFBLAwQUAAYACAAAACEA&#10;Q+9hE90AAAAKAQAADwAAAGRycy9kb3ducmV2LnhtbEyPy07DMBBF90j8gzVI7KiTKtQlxKlQJTbs&#10;KBUSOzeexhF+RLabJn/PsILlaI7uPbfZzc6yCWMagpdQrgpg6LugB99LOH68PmyBpay8VjZ4lLBg&#10;gl17e9OoWoerf8fpkHtGIT7VSoLJeaw5T51Bp9IqjOjpdw7RqUxn7LmO6krhzvJ1UWy4U4OnBqNG&#10;3Bvsvg8XJ0HMnwHHhHv8Ok9dNMOytW+LlPd388szsIxz/oPhV5/UoSWnU7h4nZiVUFWVIFTCoyiB&#10;ESBKQVtORK6fNsDbhv+f0P4AAAD//wMAUEsBAi0AFAAGAAgAAAAhALaDOJL+AAAA4QEAABMAAAAA&#10;AAAAAAAAAAAAAAAAAFtDb250ZW50X1R5cGVzXS54bWxQSwECLQAUAAYACAAAACEAOP0h/9YAAACU&#10;AQAACwAAAAAAAAAAAAAAAAAvAQAAX3JlbHMvLnJlbHNQSwECLQAUAAYACAAAACEAc8geTJoBAAAu&#10;AwAADgAAAAAAAAAAAAAAAAAuAgAAZHJzL2Uyb0RvYy54bWxQSwECLQAUAAYACAAAACEAQ+9hE90A&#10;AAAKAQAADwAAAAAAAAAAAAAAAAD0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1967507" wp14:editId="341475FE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munQEAAC0DAAAOAAAAZHJzL2Uyb0RvYy54bWysUlGP2jAMfp+0/xDlfZTCse0qCtqEOJ10&#10;2iax+wEhTWikJo7iQMu/PydQmG5v015cx3Y/f5/t5XqwHTupgAZczcvJlDPlJDTGHWr++nv76Stn&#10;GIVrRAdO1fyskK9XHz8se1+pGbTQNSowAnFY9b7mbYy+KgqUrbICJ+CVo6SGYEWkZzgUTRA9oduu&#10;mE2nn4seQuMDSIVI0c0lyVcZX2sl40+tUUXW1Zy4xWxDtvtki9VSVIcgfGvklYb4BxZWGEdNb1Ab&#10;EQU7BvMXlDUyAIKOEwm2AK2NVFkDqSmn79TsWuFV1kLDQX8bE/4/WPnj9Csw09T8cTbnzAlLS8p9&#10;WQrQeHqPFVXtPNXF4TsMtOYxjhRMqgcdbPqSHkZ5GvT5Nlw1RCYp+GUxL0vKSEqVD/MF+YRe3H/2&#10;AeOTAsuSU/NAu8sjFacXjJfSsST1crA1XZfiieGFSfLisB+yoHI20txDcyb2Pa255o7ukLPu2dEU&#10;00WMThid/dVJTdB/O0ZqlPsn9AvUtSntJCu43k9a+p/vXHW/8tUbAAAA//8DAFBLAwQUAAYACAAA&#10;ACEAOJZIDdwAAAAKAQAADwAAAGRycy9kb3ducmV2LnhtbEyPPU/DMBCGdyT+g3VIbNQmom0IcSpU&#10;iYWNgpDY3PgaR8TnyHbT5N9zTDDee4/ej3o3+0FMGFMfSMP9SoFAaoPtqdPw8f5yV4JI2ZA1QyDU&#10;sGCCXXN9VZvKhgu94XTInWATSpXR4HIeKylT69CbtAojEv9OIXqT+YydtNFc2NwPslBqI73piROc&#10;GXHvsP0+nL2G7fwZcEy4x6/T1EbXL+Xwumh9ezM/P4HIOOc/GH7rc3VouNMxnMkmMWgoNwWTrK+3&#10;jyAYKNQDbzmyUqo1yKaW/yc0PwAAAP//AwBQSwECLQAUAAYACAAAACEAtoM4kv4AAADhAQAAEwAA&#10;AAAAAAAAAAAAAAAAAAAAW0NvbnRlbnRfVHlwZXNdLnhtbFBLAQItABQABgAIAAAAIQA4/SH/1gAA&#10;AJQBAAALAAAAAAAAAAAAAAAAAC8BAABfcmVscy8ucmVsc1BLAQItABQABgAIAAAAIQCrnTmunQEA&#10;AC0DAAAOAAAAAAAAAAAAAAAAAC4CAABkcnMvZTJvRG9jLnhtbFBLAQItABQABgAIAAAAIQA4lkgN&#10;3AAAAAoBAAAPAAAAAAAAAAAAAAAAAPcDAABkcnMvZG93bnJldi54bWxQSwUGAAAAAAQABADzAAAA&#10;AAUA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010313"/>
    <w:rsid w:val="000F0EE6"/>
    <w:rsid w:val="001F5D0F"/>
    <w:rsid w:val="001F762B"/>
    <w:rsid w:val="00237E5E"/>
    <w:rsid w:val="0031438A"/>
    <w:rsid w:val="00314622"/>
    <w:rsid w:val="00407990"/>
    <w:rsid w:val="004314B2"/>
    <w:rsid w:val="0046068D"/>
    <w:rsid w:val="00493772"/>
    <w:rsid w:val="004C5F69"/>
    <w:rsid w:val="00561A3E"/>
    <w:rsid w:val="00656216"/>
    <w:rsid w:val="006B5751"/>
    <w:rsid w:val="006C186B"/>
    <w:rsid w:val="00742C99"/>
    <w:rsid w:val="00873897"/>
    <w:rsid w:val="008C58D9"/>
    <w:rsid w:val="009205B4"/>
    <w:rsid w:val="00972045"/>
    <w:rsid w:val="00A11D22"/>
    <w:rsid w:val="00AE6E6D"/>
    <w:rsid w:val="00C50581"/>
    <w:rsid w:val="00CD5FA7"/>
    <w:rsid w:val="00D6744A"/>
    <w:rsid w:val="00D900A7"/>
    <w:rsid w:val="00E11DD0"/>
    <w:rsid w:val="00FE6458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4</cp:revision>
  <dcterms:created xsi:type="dcterms:W3CDTF">2018-05-02T07:47:00Z</dcterms:created>
  <dcterms:modified xsi:type="dcterms:W3CDTF">2018-05-02T08:08:00Z</dcterms:modified>
</cp:coreProperties>
</file>