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A5" w:rsidRPr="00C80882" w:rsidRDefault="00647DA5" w:rsidP="00647DA5">
      <w:pPr>
        <w:pStyle w:val="Nzev"/>
        <w:rPr>
          <w:rFonts w:ascii="Arial" w:hAnsi="Arial" w:cs="Arial"/>
          <w:b w:val="0"/>
          <w:bCs w:val="0"/>
          <w:szCs w:val="28"/>
        </w:rPr>
      </w:pPr>
      <w:bookmarkStart w:id="0" w:name="_GoBack"/>
      <w:bookmarkEnd w:id="0"/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647DA5" w:rsidRPr="00C80882" w:rsidRDefault="00647DA5" w:rsidP="00647DA5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647DA5" w:rsidRPr="00C80882" w:rsidRDefault="00647DA5" w:rsidP="00647DA5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647DA5" w:rsidRPr="00C80882" w:rsidRDefault="00647DA5" w:rsidP="00647DA5">
      <w:pPr>
        <w:jc w:val="center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647DA5" w:rsidRPr="00C80882" w:rsidRDefault="00647DA5" w:rsidP="00647DA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647DA5" w:rsidRPr="00C80882" w:rsidRDefault="00647DA5" w:rsidP="00647DA5">
      <w:pPr>
        <w:jc w:val="center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Pr="00C80882">
        <w:rPr>
          <w:rFonts w:ascii="Arial" w:hAnsi="Arial" w:cs="Arial"/>
          <w:sz w:val="20"/>
          <w:szCs w:val="20"/>
        </w:rPr>
        <w:t xml:space="preserve"> města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753/37Z/2018 ze dne 28. 3. 2018.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647DA5" w:rsidRPr="00C80882" w:rsidRDefault="00647DA5" w:rsidP="00647DA5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647DA5" w:rsidRPr="00C80882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647DA5" w:rsidRPr="00C80882" w:rsidRDefault="00647DA5" w:rsidP="00647DA5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647DA5" w:rsidRPr="00C80882" w:rsidRDefault="00647DA5" w:rsidP="00647DA5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647DA5" w:rsidRPr="00C80882" w:rsidRDefault="00647DA5" w:rsidP="00647DA5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647DA5" w:rsidRPr="00C80882" w:rsidRDefault="00647DA5" w:rsidP="00647DA5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647DA5" w:rsidRPr="00C80882" w:rsidRDefault="00647DA5" w:rsidP="00647DA5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647DA5" w:rsidRPr="00C80882" w:rsidRDefault="00647DA5" w:rsidP="00647DA5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647DA5" w:rsidRPr="00C80882" w:rsidRDefault="00647DA5" w:rsidP="00647DA5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647DA5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647DA5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FK Jindřichův Hradec 1910 z. s.</w:t>
      </w:r>
    </w:p>
    <w:p w:rsidR="00647DA5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Jáchymova 734/III, 37701 Jindřichův Hradec</w:t>
      </w:r>
    </w:p>
    <w:p w:rsidR="00647DA5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Radimem Kvitským</w:t>
      </w:r>
    </w:p>
    <w:p w:rsidR="00647DA5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22828192</w:t>
      </w:r>
    </w:p>
    <w:p w:rsidR="00647DA5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CZ22828192</w:t>
      </w:r>
    </w:p>
    <w:p w:rsidR="00647DA5" w:rsidRPr="00C80882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č. ú. ………………………..</w:t>
      </w:r>
    </w:p>
    <w:p w:rsidR="00647DA5" w:rsidRPr="00C80882" w:rsidRDefault="00647DA5" w:rsidP="00647DA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647DA5" w:rsidRPr="00C80882" w:rsidRDefault="00647DA5" w:rsidP="00647DA5">
      <w:pPr>
        <w:pStyle w:val="Zkladntext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účastí seniorského týmu v příslušné soutěži příslušné sezóny dle Dotačního programu města Jindřichův Hradec na podporu sportu v roce 2018 – opatření č. 4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647DA5" w:rsidRDefault="00647DA5" w:rsidP="00647DA5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 </w:t>
      </w:r>
      <w:r>
        <w:rPr>
          <w:rFonts w:ascii="Arial" w:hAnsi="Arial" w:cs="Arial"/>
          <w:sz w:val="20"/>
          <w:szCs w:val="20"/>
        </w:rPr>
        <w:t xml:space="preserve"> v roce 2018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647DA5" w:rsidRPr="00C80882" w:rsidRDefault="00647DA5" w:rsidP="00647DA5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647DA5" w:rsidRPr="00C80882" w:rsidRDefault="00647DA5" w:rsidP="00647DA5">
      <w:pPr>
        <w:pStyle w:val="Odstavecseseznamem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647DA5" w:rsidRPr="00C80882" w:rsidRDefault="00647DA5" w:rsidP="00647DA5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647DA5" w:rsidRPr="00C80882" w:rsidRDefault="00647DA5" w:rsidP="00647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47DA5" w:rsidRPr="00C80882" w:rsidRDefault="00647DA5" w:rsidP="00647DA5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1. 1. 2018</w:t>
      </w:r>
      <w:r w:rsidRPr="00C80882">
        <w:rPr>
          <w:rFonts w:ascii="Arial" w:hAnsi="Arial" w:cs="Arial"/>
          <w:sz w:val="20"/>
          <w:szCs w:val="20"/>
        </w:rPr>
        <w:t>. do</w:t>
      </w:r>
      <w:r>
        <w:rPr>
          <w:rFonts w:ascii="Arial" w:hAnsi="Arial" w:cs="Arial"/>
          <w:sz w:val="20"/>
          <w:szCs w:val="20"/>
        </w:rPr>
        <w:t xml:space="preserve"> 31. 12. 2018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2018.  Realizace projektu musí být ukončena do 31. 12. 2018.</w:t>
      </w: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647DA5" w:rsidRPr="00821825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647DA5" w:rsidRDefault="00647DA5" w:rsidP="00647DA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195 000,- Kč (slovy: stodevadesátpěttisíckorun)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bezhotovostním </w:t>
      </w:r>
    </w:p>
    <w:p w:rsidR="00647DA5" w:rsidRDefault="00647DA5" w:rsidP="00647DA5">
      <w:pPr>
        <w:pStyle w:val="Default"/>
        <w:tabs>
          <w:tab w:val="center" w:pos="468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Pr="00821825">
        <w:rPr>
          <w:rFonts w:ascii="Arial" w:hAnsi="Arial" w:cs="Arial"/>
          <w:sz w:val="20"/>
          <w:szCs w:val="20"/>
        </w:rPr>
        <w:t xml:space="preserve"> 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>
        <w:rPr>
          <w:rFonts w:ascii="Arial" w:hAnsi="Arial" w:cs="Arial"/>
          <w:color w:val="auto"/>
          <w:sz w:val="20"/>
          <w:szCs w:val="20"/>
        </w:rPr>
        <w:t>příjemce č. ………………………</w:t>
      </w:r>
      <w:r w:rsidRPr="00036D3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647DA5" w:rsidRDefault="00647DA5" w:rsidP="00647DA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pod VS </w:t>
      </w:r>
      <w:r>
        <w:rPr>
          <w:rFonts w:ascii="Arial" w:hAnsi="Arial" w:cs="Arial"/>
          <w:i/>
          <w:iCs/>
          <w:sz w:val="20"/>
          <w:szCs w:val="20"/>
        </w:rPr>
        <w:t>22828192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Př</w:t>
      </w:r>
      <w:r w:rsidRPr="00821825">
        <w:rPr>
          <w:rFonts w:ascii="Arial" w:hAnsi="Arial" w:cs="Arial"/>
          <w:color w:val="auto"/>
          <w:sz w:val="20"/>
          <w:szCs w:val="20"/>
        </w:rPr>
        <w:t>íjemce s</w:t>
      </w:r>
      <w:r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všechny finanční toky </w:t>
      </w:r>
    </w:p>
    <w:p w:rsidR="00647DA5" w:rsidRDefault="00647DA5" w:rsidP="00647DA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(bezhotovostní a </w:t>
      </w:r>
      <w:r>
        <w:rPr>
          <w:rFonts w:ascii="Arial" w:hAnsi="Arial" w:cs="Arial"/>
          <w:color w:val="auto"/>
          <w:sz w:val="20"/>
          <w:szCs w:val="20"/>
        </w:rPr>
        <w:t>h</w:t>
      </w:r>
      <w:r w:rsidRPr="00821825">
        <w:rPr>
          <w:rFonts w:ascii="Arial" w:hAnsi="Arial" w:cs="Arial"/>
          <w:color w:val="auto"/>
          <w:sz w:val="20"/>
          <w:szCs w:val="20"/>
        </w:rPr>
        <w:t>otovostní 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provedeny prostřednictvím </w:t>
      </w:r>
    </w:p>
    <w:p w:rsidR="00647DA5" w:rsidRPr="00C024EF" w:rsidRDefault="00647DA5" w:rsidP="00647DA5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výše uvedeného</w:t>
      </w:r>
      <w:r>
        <w:rPr>
          <w:rFonts w:ascii="Arial" w:hAnsi="Arial" w:cs="Arial"/>
          <w:color w:val="auto"/>
          <w:sz w:val="20"/>
          <w:szCs w:val="20"/>
        </w:rPr>
        <w:t xml:space="preserve"> ú</w:t>
      </w:r>
      <w:r w:rsidRPr="00821825">
        <w:rPr>
          <w:rFonts w:ascii="Arial" w:hAnsi="Arial" w:cs="Arial"/>
          <w:color w:val="auto"/>
          <w:sz w:val="20"/>
          <w:szCs w:val="20"/>
        </w:rPr>
        <w:t>čtu příjemce.</w:t>
      </w:r>
    </w:p>
    <w:p w:rsidR="00647DA5" w:rsidRPr="00821825" w:rsidRDefault="00647DA5" w:rsidP="00647DA5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47DA5" w:rsidRDefault="00647DA5" w:rsidP="00647D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47DA5" w:rsidRPr="00821825" w:rsidRDefault="00647DA5" w:rsidP="00647DA5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647DA5" w:rsidRDefault="00647DA5" w:rsidP="00647DA5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647DA5" w:rsidRPr="0059635B" w:rsidRDefault="00647DA5" w:rsidP="00647DA5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647DA5" w:rsidRDefault="00647DA5" w:rsidP="00647DA5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47DA5" w:rsidRDefault="00647DA5" w:rsidP="00647DA5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647DA5" w:rsidRDefault="00647DA5" w:rsidP="00647DA5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47DA5" w:rsidRDefault="00647DA5" w:rsidP="00647DA5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647DA5" w:rsidRDefault="00647DA5" w:rsidP="00647DA5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47DA5" w:rsidRPr="0059635B" w:rsidRDefault="00647DA5" w:rsidP="00647DA5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47DA5" w:rsidRPr="009F108F" w:rsidRDefault="00647DA5" w:rsidP="00647DA5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647DA5" w:rsidRDefault="00647DA5" w:rsidP="00647DA5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647DA5" w:rsidRDefault="00647DA5" w:rsidP="00647DA5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647DA5" w:rsidRDefault="00647DA5" w:rsidP="00647DA5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647DA5" w:rsidRDefault="00647DA5" w:rsidP="00647DA5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647DA5" w:rsidRPr="008B4A46" w:rsidRDefault="00647DA5" w:rsidP="00647DA5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lastRenderedPageBreak/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47DA5" w:rsidRPr="00C80882" w:rsidRDefault="00647DA5" w:rsidP="00647DA5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647DA5" w:rsidRPr="00C80882" w:rsidRDefault="00647DA5" w:rsidP="00647DA5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15. prosince 2018.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647DA5" w:rsidRDefault="00647DA5" w:rsidP="00647DA5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647DA5" w:rsidRPr="00F43A2E" w:rsidRDefault="00647DA5" w:rsidP="00647DA5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647DA5" w:rsidRPr="00F43A2E" w:rsidRDefault="00647DA5" w:rsidP="00647DA5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647DA5" w:rsidRPr="00C80882" w:rsidRDefault="00647DA5" w:rsidP="00647DA5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647DA5" w:rsidRPr="00C80882" w:rsidRDefault="00647DA5" w:rsidP="00647DA5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647DA5" w:rsidRPr="00C80882" w:rsidRDefault="00647DA5" w:rsidP="00647DA5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647DA5" w:rsidRPr="00C80882" w:rsidRDefault="00647DA5" w:rsidP="00647DA5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647DA5" w:rsidRPr="00C80882" w:rsidRDefault="00647DA5" w:rsidP="00647DA5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647DA5" w:rsidRPr="00C80882" w:rsidRDefault="00647DA5" w:rsidP="00647DA5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647DA5" w:rsidRPr="00C80882" w:rsidRDefault="00647DA5" w:rsidP="00647DA5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47DA5" w:rsidRPr="00C80882" w:rsidRDefault="00647DA5" w:rsidP="00647DA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</w:t>
      </w:r>
      <w:r w:rsidRPr="00C80882">
        <w:rPr>
          <w:rFonts w:ascii="Arial" w:hAnsi="Arial" w:cs="Arial"/>
          <w:sz w:val="20"/>
          <w:szCs w:val="20"/>
        </w:rPr>
        <w:lastRenderedPageBreak/>
        <w:t>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647DA5" w:rsidRPr="00C80882" w:rsidRDefault="00647DA5" w:rsidP="00647DA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647DA5" w:rsidRPr="00C80882" w:rsidRDefault="00647DA5" w:rsidP="00647DA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647DA5" w:rsidRPr="00C80882" w:rsidRDefault="00647DA5" w:rsidP="00647DA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647DA5" w:rsidRPr="00C80882" w:rsidRDefault="00647DA5" w:rsidP="00647DA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647DA5" w:rsidRPr="00C80882" w:rsidRDefault="00647DA5" w:rsidP="00647DA5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647DA5" w:rsidRPr="00C80882" w:rsidRDefault="00647DA5" w:rsidP="00647DA5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647DA5" w:rsidRPr="00C80882" w:rsidRDefault="00647DA5" w:rsidP="00647DA5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647DA5" w:rsidRPr="00C80882" w:rsidRDefault="00647DA5" w:rsidP="00647DA5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647DA5" w:rsidRPr="00C80882" w:rsidRDefault="00647DA5" w:rsidP="00647DA5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647DA5" w:rsidRPr="00C80882" w:rsidRDefault="00647DA5" w:rsidP="00647DA5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647DA5" w:rsidRPr="00C80882" w:rsidRDefault="00647DA5" w:rsidP="00647DA5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47DA5" w:rsidRPr="00036D3E" w:rsidRDefault="00647DA5" w:rsidP="00647DA5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036D3E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647DA5" w:rsidRPr="00C80882" w:rsidRDefault="00647DA5" w:rsidP="00647DA5">
      <w:pPr>
        <w:pStyle w:val="Odstavecseseznamem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647DA5" w:rsidRDefault="00647DA5" w:rsidP="00647DA5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47DA5" w:rsidRDefault="00647DA5" w:rsidP="00647DA5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47DA5" w:rsidRPr="00C80882" w:rsidRDefault="00647DA5" w:rsidP="00647DA5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:rsidR="00647DA5" w:rsidRPr="00C80882" w:rsidRDefault="00647DA5" w:rsidP="00647D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647DA5" w:rsidRDefault="00647DA5" w:rsidP="00647DA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647DA5" w:rsidRPr="000D4CCB" w:rsidRDefault="00647DA5" w:rsidP="00647DA5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>dporu sportu v roce 2018</w:t>
      </w:r>
      <w:r w:rsidRPr="000D4CCB">
        <w:rPr>
          <w:rFonts w:ascii="Arial" w:hAnsi="Arial" w:cs="Arial"/>
          <w:sz w:val="20"/>
          <w:szCs w:val="20"/>
        </w:rPr>
        <w:t xml:space="preserve"> přijatého zastupitelstvem města dne</w:t>
      </w:r>
      <w:r>
        <w:rPr>
          <w:rFonts w:ascii="Arial" w:hAnsi="Arial" w:cs="Arial"/>
          <w:sz w:val="20"/>
          <w:szCs w:val="20"/>
        </w:rPr>
        <w:t xml:space="preserve"> 20. 12. 2017 </w:t>
      </w:r>
      <w:r w:rsidRPr="000D4CCB">
        <w:rPr>
          <w:rFonts w:ascii="Arial" w:hAnsi="Arial" w:cs="Arial"/>
          <w:sz w:val="20"/>
          <w:szCs w:val="20"/>
        </w:rPr>
        <w:t>usnesením č</w:t>
      </w:r>
      <w:r>
        <w:rPr>
          <w:rFonts w:ascii="Arial" w:hAnsi="Arial" w:cs="Arial"/>
          <w:sz w:val="20"/>
          <w:szCs w:val="20"/>
        </w:rPr>
        <w:t>. 708/35Z/2017</w:t>
      </w:r>
      <w:r w:rsidRPr="000D4CCB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647DA5" w:rsidRPr="00C80882" w:rsidRDefault="00647DA5" w:rsidP="00647DA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647DA5" w:rsidRPr="00C80882" w:rsidRDefault="00647DA5" w:rsidP="00647DA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647DA5" w:rsidRPr="00C80882" w:rsidRDefault="00647DA5" w:rsidP="00647DA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</w:t>
      </w:r>
      <w:r>
        <w:rPr>
          <w:rFonts w:ascii="Arial" w:hAnsi="Arial" w:cs="Arial"/>
          <w:sz w:val="20"/>
          <w:szCs w:val="20"/>
        </w:rPr>
        <w:t>e zveřejněním této</w:t>
      </w:r>
      <w:r w:rsidRPr="00C80882">
        <w:rPr>
          <w:rFonts w:ascii="Arial" w:hAnsi="Arial" w:cs="Arial"/>
          <w:sz w:val="20"/>
          <w:szCs w:val="20"/>
        </w:rPr>
        <w:t xml:space="preserve"> smlouvy. Příjemce prohlašuje, že skutečnosti uvedené v této smlouvě nepovažuje za obchodní tajemství ve smyslu ust.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647DA5" w:rsidRPr="00C80882" w:rsidRDefault="00647DA5" w:rsidP="00647DA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647DA5" w:rsidRPr="00C80882" w:rsidRDefault="00647DA5" w:rsidP="00647DA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647DA5" w:rsidRPr="00C80882" w:rsidRDefault="00647DA5" w:rsidP="00647DA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zastupitelstva města č. </w:t>
      </w:r>
      <w:r>
        <w:rPr>
          <w:rFonts w:ascii="Arial" w:hAnsi="Arial" w:cs="Arial"/>
          <w:sz w:val="20"/>
          <w:szCs w:val="20"/>
        </w:rPr>
        <w:t>708/35Z/2017</w:t>
      </w:r>
      <w:r w:rsidRPr="00C80882">
        <w:rPr>
          <w:rFonts w:ascii="Arial" w:hAnsi="Arial" w:cs="Arial"/>
          <w:sz w:val="20"/>
          <w:szCs w:val="20"/>
        </w:rPr>
        <w:t xml:space="preserve"> ze dne</w:t>
      </w:r>
      <w:r>
        <w:rPr>
          <w:rFonts w:ascii="Arial" w:hAnsi="Arial" w:cs="Arial"/>
          <w:sz w:val="20"/>
          <w:szCs w:val="20"/>
        </w:rPr>
        <w:t xml:space="preserve"> 20. 12. 2017</w:t>
      </w:r>
    </w:p>
    <w:p w:rsidR="00647DA5" w:rsidRDefault="00647DA5" w:rsidP="00647DA5">
      <w:pPr>
        <w:pStyle w:val="Zkladntext"/>
        <w:rPr>
          <w:rFonts w:ascii="Arial" w:hAnsi="Arial" w:cs="Arial"/>
          <w:sz w:val="20"/>
          <w:szCs w:val="20"/>
        </w:rPr>
      </w:pPr>
    </w:p>
    <w:p w:rsidR="00647DA5" w:rsidRDefault="00647DA5" w:rsidP="00647DA5">
      <w:pPr>
        <w:pStyle w:val="Zkladntext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47DA5" w:rsidRPr="00C80882" w:rsidRDefault="00647DA5" w:rsidP="00647DA5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dne………..</w:t>
      </w:r>
    </w:p>
    <w:p w:rsidR="00647DA5" w:rsidRPr="00C80882" w:rsidRDefault="00647DA5" w:rsidP="00647DA5">
      <w:pPr>
        <w:pStyle w:val="Zkladntext"/>
        <w:rPr>
          <w:rFonts w:ascii="Arial" w:hAnsi="Arial" w:cs="Arial"/>
          <w:sz w:val="20"/>
          <w:szCs w:val="20"/>
        </w:rPr>
      </w:pPr>
    </w:p>
    <w:p w:rsidR="00647DA5" w:rsidRDefault="00647DA5" w:rsidP="00647DA5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647DA5" w:rsidRDefault="00647DA5" w:rsidP="00647DA5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47DA5" w:rsidRDefault="00647DA5" w:rsidP="00647DA5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47DA5" w:rsidRPr="00C80882" w:rsidRDefault="00647DA5" w:rsidP="00647DA5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647DA5" w:rsidRPr="00C80882" w:rsidRDefault="00647DA5" w:rsidP="00647DA5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647DA5" w:rsidRDefault="00647DA5" w:rsidP="00647DA5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Ing. Stanislav Mrvka                                                             Radim Kvitský</w:t>
      </w:r>
    </w:p>
    <w:p w:rsidR="00647DA5" w:rsidRPr="00B1333E" w:rsidRDefault="00647DA5" w:rsidP="00647DA5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  FK Jindřichův Hradec 1910 z. s.</w:t>
      </w:r>
    </w:p>
    <w:p w:rsidR="00647DA5" w:rsidRDefault="00647DA5" w:rsidP="00647DA5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647DA5" w:rsidRDefault="00647DA5" w:rsidP="00647DA5">
      <w:pPr>
        <w:jc w:val="both"/>
        <w:rPr>
          <w:rFonts w:ascii="Arial" w:hAnsi="Arial" w:cs="Arial"/>
          <w:sz w:val="20"/>
          <w:szCs w:val="20"/>
        </w:rPr>
      </w:pPr>
    </w:p>
    <w:p w:rsidR="00647DA5" w:rsidRPr="009D00B1" w:rsidRDefault="00647DA5" w:rsidP="00647DA5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647DA5" w:rsidRDefault="00647DA5" w:rsidP="00647DA5">
      <w:pPr>
        <w:jc w:val="center"/>
        <w:rPr>
          <w:rFonts w:ascii="Arial" w:hAnsi="Arial" w:cs="Arial"/>
          <w:sz w:val="20"/>
          <w:szCs w:val="20"/>
        </w:rPr>
      </w:pPr>
    </w:p>
    <w:p w:rsidR="00647DA5" w:rsidRDefault="00647DA5" w:rsidP="00647DA5">
      <w:pPr>
        <w:jc w:val="center"/>
        <w:rPr>
          <w:rFonts w:ascii="Arial" w:hAnsi="Arial" w:cs="Arial"/>
          <w:sz w:val="20"/>
          <w:szCs w:val="20"/>
        </w:rPr>
      </w:pPr>
    </w:p>
    <w:p w:rsidR="00647DA5" w:rsidRDefault="00647DA5" w:rsidP="00647D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647DA5" w:rsidRDefault="00647DA5" w:rsidP="00647D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647DA5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FK Jindřichův Hradec 1910 z. s.</w:t>
      </w:r>
    </w:p>
    <w:p w:rsidR="00647DA5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Jáchymova 734/III, 37701 Jindřichův Hradec</w:t>
      </w:r>
    </w:p>
    <w:p w:rsidR="00647DA5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Radimem Kvitským</w:t>
      </w:r>
    </w:p>
    <w:p w:rsidR="00647DA5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22828192</w:t>
      </w:r>
    </w:p>
    <w:p w:rsidR="00647DA5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CZ22828192</w:t>
      </w:r>
    </w:p>
    <w:p w:rsidR="00647DA5" w:rsidRPr="00C80882" w:rsidRDefault="00647DA5" w:rsidP="00647DA5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č. ú. ……………………………</w:t>
      </w:r>
    </w:p>
    <w:p w:rsidR="00647DA5" w:rsidRDefault="00647DA5" w:rsidP="00647DA5">
      <w:pPr>
        <w:jc w:val="both"/>
        <w:rPr>
          <w:rFonts w:ascii="Arial" w:hAnsi="Arial" w:cs="Arial"/>
          <w:sz w:val="20"/>
          <w:szCs w:val="20"/>
        </w:rPr>
      </w:pPr>
    </w:p>
    <w:p w:rsidR="00647DA5" w:rsidRDefault="00647DA5" w:rsidP="00647DA5">
      <w:pPr>
        <w:jc w:val="both"/>
        <w:rPr>
          <w:rFonts w:ascii="Arial" w:hAnsi="Arial" w:cs="Arial"/>
          <w:sz w:val="20"/>
          <w:szCs w:val="20"/>
        </w:rPr>
      </w:pPr>
    </w:p>
    <w:p w:rsidR="00647DA5" w:rsidRDefault="00647DA5" w:rsidP="00647D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647DA5" w:rsidRDefault="00647DA5" w:rsidP="00647DA5">
      <w:pPr>
        <w:jc w:val="both"/>
        <w:rPr>
          <w:rFonts w:ascii="Arial" w:hAnsi="Arial" w:cs="Arial"/>
          <w:sz w:val="20"/>
          <w:szCs w:val="20"/>
        </w:rPr>
      </w:pPr>
    </w:p>
    <w:p w:rsidR="00647DA5" w:rsidRDefault="00647DA5" w:rsidP="00647DA5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647DA5" w:rsidRDefault="00647DA5" w:rsidP="00647DA5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647DA5" w:rsidRDefault="00647DA5" w:rsidP="00647DA5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647DA5" w:rsidRDefault="00647DA5" w:rsidP="00647DA5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47DA5" w:rsidRDefault="00647DA5" w:rsidP="00647DA5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47DA5" w:rsidRPr="007F1C0B" w:rsidRDefault="00647DA5" w:rsidP="00647DA5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prohlášení:</w:t>
      </w:r>
    </w:p>
    <w:p w:rsidR="00647DA5" w:rsidRPr="007F1C0B" w:rsidRDefault="00647DA5" w:rsidP="00647DA5">
      <w:pPr>
        <w:jc w:val="both"/>
        <w:rPr>
          <w:rFonts w:ascii="Arial" w:hAnsi="Arial" w:cs="Arial"/>
          <w:sz w:val="20"/>
          <w:szCs w:val="20"/>
        </w:rPr>
      </w:pPr>
    </w:p>
    <w:p w:rsidR="00647DA5" w:rsidRDefault="00647DA5" w:rsidP="00647DA5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:rsidR="00647DA5" w:rsidRPr="007F1C0B" w:rsidRDefault="00647DA5" w:rsidP="00647DA5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Radim Kvitský – FK Jindřichův Hradec 1910  z. s.</w:t>
      </w:r>
      <w:r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647DA5" w:rsidRPr="007F1C0B" w:rsidRDefault="00647DA5" w:rsidP="00647DA5">
      <w:pPr>
        <w:jc w:val="both"/>
        <w:rPr>
          <w:rFonts w:ascii="Arial" w:hAnsi="Arial" w:cs="Arial"/>
          <w:sz w:val="20"/>
          <w:szCs w:val="20"/>
        </w:rPr>
      </w:pPr>
    </w:p>
    <w:p w:rsidR="00647DA5" w:rsidRPr="007F1C0B" w:rsidRDefault="00647DA5" w:rsidP="00647DA5">
      <w:pPr>
        <w:jc w:val="both"/>
        <w:rPr>
          <w:rFonts w:ascii="Arial" w:hAnsi="Arial" w:cs="Arial"/>
          <w:sz w:val="20"/>
          <w:szCs w:val="20"/>
        </w:rPr>
      </w:pPr>
    </w:p>
    <w:p w:rsidR="00647DA5" w:rsidRPr="007F1C0B" w:rsidRDefault="00647DA5" w:rsidP="00647DA5">
      <w:pPr>
        <w:jc w:val="both"/>
        <w:rPr>
          <w:rFonts w:ascii="Arial" w:hAnsi="Arial" w:cs="Arial"/>
          <w:sz w:val="20"/>
          <w:szCs w:val="20"/>
        </w:rPr>
      </w:pPr>
    </w:p>
    <w:p w:rsidR="00647DA5" w:rsidRPr="007F1C0B" w:rsidRDefault="00647DA5" w:rsidP="00647DA5">
      <w:pPr>
        <w:jc w:val="both"/>
        <w:rPr>
          <w:rFonts w:ascii="Arial" w:hAnsi="Arial" w:cs="Arial"/>
          <w:sz w:val="20"/>
          <w:szCs w:val="20"/>
        </w:rPr>
      </w:pPr>
    </w:p>
    <w:p w:rsidR="00647DA5" w:rsidRPr="007F1C0B" w:rsidRDefault="00647DA5" w:rsidP="00647DA5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647DA5" w:rsidRPr="009D00B1" w:rsidRDefault="00647DA5" w:rsidP="00647DA5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47DA5" w:rsidRDefault="00647DA5" w:rsidP="00647DA5"/>
    <w:p w:rsidR="00647DA5" w:rsidRDefault="00647DA5" w:rsidP="00647DA5"/>
    <w:p w:rsidR="00647DA5" w:rsidRDefault="00647DA5" w:rsidP="00647DA5"/>
    <w:p w:rsidR="00647DA5" w:rsidRDefault="00647DA5" w:rsidP="00647DA5"/>
    <w:p w:rsidR="00EA65CA" w:rsidRDefault="00EA65CA"/>
    <w:sectPr w:rsidR="00EA65CA" w:rsidSect="00FC12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79" w:rsidRDefault="00161379" w:rsidP="00647DA5">
      <w:r>
        <w:separator/>
      </w:r>
    </w:p>
  </w:endnote>
  <w:endnote w:type="continuationSeparator" w:id="0">
    <w:p w:rsidR="00161379" w:rsidRDefault="00161379" w:rsidP="0064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F4" w:rsidRPr="001E4A6D" w:rsidRDefault="00922472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087DA9">
      <w:rPr>
        <w:noProof/>
        <w:sz w:val="20"/>
        <w:szCs w:val="20"/>
      </w:rPr>
      <w:t>1</w:t>
    </w:r>
    <w:r w:rsidRPr="001E4A6D">
      <w:rPr>
        <w:sz w:val="20"/>
        <w:szCs w:val="20"/>
      </w:rPr>
      <w:fldChar w:fldCharType="end"/>
    </w:r>
  </w:p>
  <w:p w:rsidR="00C16FF4" w:rsidRDefault="00161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79" w:rsidRDefault="00161379" w:rsidP="00647DA5">
      <w:r>
        <w:separator/>
      </w:r>
    </w:p>
  </w:footnote>
  <w:footnote w:type="continuationSeparator" w:id="0">
    <w:p w:rsidR="00161379" w:rsidRDefault="00161379" w:rsidP="00647DA5">
      <w:r>
        <w:continuationSeparator/>
      </w:r>
    </w:p>
  </w:footnote>
  <w:footnote w:id="1">
    <w:p w:rsidR="00647DA5" w:rsidRPr="009D00B1" w:rsidRDefault="00647DA5" w:rsidP="00647DA5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A5"/>
    <w:rsid w:val="00087DA9"/>
    <w:rsid w:val="00161379"/>
    <w:rsid w:val="00620F51"/>
    <w:rsid w:val="00647DA5"/>
    <w:rsid w:val="00922472"/>
    <w:rsid w:val="00B67979"/>
    <w:rsid w:val="00CF62C9"/>
    <w:rsid w:val="00E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60C51-6C8A-45B4-B1C3-8C0C8E45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7DA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47DA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647DA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647D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D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7DA5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7DA5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7DA5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647DA5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47D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7D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47DA5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647DA5"/>
    <w:pPr>
      <w:jc w:val="both"/>
    </w:pPr>
  </w:style>
  <w:style w:type="character" w:customStyle="1" w:styleId="NadpispoznmkyChar">
    <w:name w:val="Nadpis poznámky Char"/>
    <w:basedOn w:val="Standardnpsmoodstavce"/>
    <w:link w:val="Nadpispoznmky"/>
    <w:semiHidden/>
    <w:rsid w:val="00647D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47DA5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47DA5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Default">
    <w:name w:val="Default"/>
    <w:rsid w:val="00647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2224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Korandová, Iva</cp:lastModifiedBy>
  <cp:revision>2</cp:revision>
  <dcterms:created xsi:type="dcterms:W3CDTF">2018-04-25T10:15:00Z</dcterms:created>
  <dcterms:modified xsi:type="dcterms:W3CDTF">2018-04-25T10:15:00Z</dcterms:modified>
</cp:coreProperties>
</file>