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6FA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Nový Jičín, Tyršova 1</w:t>
                            </w:r>
                          </w:p>
                          <w:p w:rsidR="00CC76FA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CC76FA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Tyršova 144/1</w:t>
                            </w:r>
                          </w:p>
                          <w:p w:rsidR="00037BB7" w:rsidRPr="00CC76FA" w:rsidRDefault="00CC76FA" w:rsidP="00CC76F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CC76FA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11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CC76FA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Nový Jičín, Tyršova 1</w:t>
                      </w:r>
                    </w:p>
                    <w:p w:rsidR="00CC76FA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CC76FA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Tyršova 144/1</w:t>
                      </w:r>
                    </w:p>
                    <w:p w:rsidR="00037BB7" w:rsidRPr="00CC76FA" w:rsidRDefault="00CC76FA" w:rsidP="00CC76FA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CC76FA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11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Default="00AE6E6D" w:rsidP="00AE6E6D">
      <w:pPr>
        <w:pStyle w:val="Zkladntext1"/>
        <w:shd w:val="clear" w:color="auto" w:fill="auto"/>
        <w:spacing w:after="40"/>
        <w:ind w:left="300" w:hanging="300"/>
      </w:pPr>
      <w:r>
        <w:rPr>
          <w:b/>
          <w:bCs/>
        </w:rPr>
        <w:t>Odběratelem:</w:t>
      </w:r>
    </w:p>
    <w:p w:rsidR="00CC76FA" w:rsidRPr="00CC76FA" w:rsidRDefault="00CC76FA" w:rsidP="00CC76F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C76F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Nový Jičín, Tyršova 1 příspěvková</w:t>
      </w:r>
    </w:p>
    <w:p w:rsidR="00CC76FA" w:rsidRPr="00CC76FA" w:rsidRDefault="00CC76FA" w:rsidP="00CC76F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CC76FA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8A6838" w:rsidRDefault="00CC76FA" w:rsidP="00CC76FA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CC76FA">
        <w:rPr>
          <w:rFonts w:eastAsiaTheme="minorHAnsi"/>
          <w:sz w:val="20"/>
          <w:szCs w:val="20"/>
        </w:rPr>
        <w:t>Tyršova 144/1, 741 11 Nový Jičín</w:t>
      </w:r>
    </w:p>
    <w:p w:rsidR="00CC76FA" w:rsidRPr="00CC76FA" w:rsidRDefault="00CC76FA" w:rsidP="00CC76FA">
      <w:pPr>
        <w:pStyle w:val="Zkladntext20"/>
        <w:shd w:val="clear" w:color="auto" w:fill="auto"/>
        <w:rPr>
          <w:sz w:val="20"/>
          <w:szCs w:val="20"/>
        </w:rPr>
      </w:pPr>
    </w:p>
    <w:p w:rsidR="00561A3E" w:rsidRPr="00CC76FA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CC76FA" w:rsidRPr="00CC76FA">
        <w:rPr>
          <w:rFonts w:eastAsiaTheme="minorHAnsi"/>
          <w:sz w:val="20"/>
          <w:szCs w:val="20"/>
        </w:rPr>
        <w:t>62330136</w:t>
      </w:r>
    </w:p>
    <w:p w:rsidR="00561A3E" w:rsidRPr="00CC76FA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CC76FA">
        <w:rPr>
          <w:sz w:val="20"/>
          <w:szCs w:val="20"/>
        </w:rPr>
        <w:t>DIČ:</w:t>
      </w:r>
      <w:r w:rsidR="00444476" w:rsidRPr="00CC76FA">
        <w:rPr>
          <w:sz w:val="20"/>
          <w:szCs w:val="20"/>
        </w:rPr>
        <w:t xml:space="preserve"> </w:t>
      </w:r>
      <w:r w:rsidR="00882827" w:rsidRPr="00882827">
        <w:rPr>
          <w:rFonts w:eastAsiaTheme="minorHAnsi"/>
          <w:sz w:val="20"/>
          <w:szCs w:val="20"/>
        </w:rPr>
        <w:t>CZ62330136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>
        <w:rPr>
          <w:rFonts w:ascii="Arial" w:eastAsia="Arial" w:hAnsi="Arial" w:cs="Arial"/>
        </w:rPr>
        <w:t xml:space="preserve">Sazba: </w:t>
      </w:r>
      <w:bookmarkStart w:id="1" w:name="_GoBack"/>
      <w:bookmarkEnd w:id="0"/>
      <w:bookmarkEnd w:id="1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9910A9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>Kč/MW/měsíc Kč/GJ</w:t>
                            </w:r>
                          </w:p>
                          <w:p w:rsidR="004314B2" w:rsidRDefault="004314B2" w:rsidP="009910A9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9910A9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4314B2" w:rsidRDefault="004314B2" w:rsidP="009910A9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>Kč/MW/měsíc Kč/GJ</w:t>
                      </w:r>
                    </w:p>
                    <w:p w:rsidR="004314B2" w:rsidRDefault="004314B2" w:rsidP="009910A9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9910A9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9910A9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 xml:space="preserve">Kč/MW/měsíc </w:t>
                            </w:r>
                            <w:r w:rsidR="00E11DD0">
                              <w:t xml:space="preserve"> Kč/GJ</w:t>
                            </w:r>
                          </w:p>
                          <w:p w:rsidR="004314B2" w:rsidRDefault="00E11DD0" w:rsidP="009910A9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9910A9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4314B2" w:rsidRDefault="004314B2" w:rsidP="009910A9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 xml:space="preserve">Kč/MW/měsíc </w:t>
                      </w:r>
                      <w:r w:rsidR="00E11DD0">
                        <w:t xml:space="preserve"> Kč/GJ</w:t>
                      </w:r>
                    </w:p>
                    <w:p w:rsidR="004314B2" w:rsidRDefault="00E11DD0" w:rsidP="009910A9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9910A9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ledna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7E7066" w:rsidRDefault="007E7066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0C0FC9" w:rsidRPr="00AE6E6D" w:rsidRDefault="000C0FC9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</w:t>
      </w:r>
      <w:r w:rsidR="00E05F2F">
        <w:rPr>
          <w:rFonts w:ascii="Times,New Roman" w:eastAsiaTheme="minorHAnsi" w:hAnsi="Times,New Roman" w:cs="Times,New Roman"/>
        </w:rPr>
        <w:t xml:space="preserve">N DNE: </w:t>
      </w:r>
      <w:proofErr w:type="gramStart"/>
      <w:r w:rsidR="00E05F2F">
        <w:rPr>
          <w:rFonts w:ascii="Times,New Roman" w:eastAsiaTheme="minorHAnsi" w:hAnsi="Times,New Roman" w:cs="Times,New Roman"/>
        </w:rPr>
        <w:t>09</w:t>
      </w:r>
      <w:r>
        <w:rPr>
          <w:rFonts w:ascii="Times,New Roman" w:eastAsiaTheme="minorHAnsi" w:hAnsi="Times,New Roman" w:cs="Times,New Roman"/>
        </w:rPr>
        <w:t>.0</w:t>
      </w:r>
      <w:r w:rsidR="00E05F2F">
        <w:rPr>
          <w:rFonts w:ascii="Times,New Roman" w:eastAsiaTheme="minorHAnsi" w:hAnsi="Times,New Roman" w:cs="Times,New Roman"/>
        </w:rPr>
        <w:t>3</w:t>
      </w:r>
      <w:r>
        <w:rPr>
          <w:rFonts w:ascii="Times,New Roman" w:eastAsiaTheme="minorHAnsi" w:hAnsi="Times,New Roman" w:cs="Times,New Roman"/>
        </w:rPr>
        <w:t>.2018</w:t>
      </w:r>
      <w:proofErr w:type="gramEnd"/>
    </w:p>
    <w:sectPr w:rsidR="000C0FC9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29" w:rsidRDefault="00154E29" w:rsidP="00AE6E6D">
      <w:r>
        <w:separator/>
      </w:r>
    </w:p>
  </w:endnote>
  <w:endnote w:type="continuationSeparator" w:id="0">
    <w:p w:rsidR="00154E29" w:rsidRDefault="00154E29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29" w:rsidRDefault="00154E29" w:rsidP="00AE6E6D">
      <w:r>
        <w:separator/>
      </w:r>
    </w:p>
  </w:footnote>
  <w:footnote w:type="continuationSeparator" w:id="0">
    <w:p w:rsidR="00154E29" w:rsidRDefault="00154E29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CC76FA">
                            <w:rPr>
                              <w:b/>
                              <w:bCs/>
                            </w:rPr>
                            <w:t>12483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CC76FA">
                      <w:rPr>
                        <w:b/>
                        <w:bCs/>
                      </w:rPr>
                      <w:t>12483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0C0FC9"/>
    <w:rsid w:val="00154E29"/>
    <w:rsid w:val="001F5D0F"/>
    <w:rsid w:val="00210787"/>
    <w:rsid w:val="0021754D"/>
    <w:rsid w:val="002F424D"/>
    <w:rsid w:val="004314B2"/>
    <w:rsid w:val="00444476"/>
    <w:rsid w:val="0046068D"/>
    <w:rsid w:val="00561A3E"/>
    <w:rsid w:val="005E330B"/>
    <w:rsid w:val="006B5751"/>
    <w:rsid w:val="006C186B"/>
    <w:rsid w:val="00792B35"/>
    <w:rsid w:val="007E1D71"/>
    <w:rsid w:val="007E7066"/>
    <w:rsid w:val="0086629F"/>
    <w:rsid w:val="00873897"/>
    <w:rsid w:val="00882827"/>
    <w:rsid w:val="008A6838"/>
    <w:rsid w:val="008C58D9"/>
    <w:rsid w:val="009205B4"/>
    <w:rsid w:val="009910A9"/>
    <w:rsid w:val="00A60690"/>
    <w:rsid w:val="00A65B5D"/>
    <w:rsid w:val="00AE6E6D"/>
    <w:rsid w:val="00B413B0"/>
    <w:rsid w:val="00C50581"/>
    <w:rsid w:val="00C532A7"/>
    <w:rsid w:val="00CC76FA"/>
    <w:rsid w:val="00CD5FA7"/>
    <w:rsid w:val="00D03ACE"/>
    <w:rsid w:val="00D900A7"/>
    <w:rsid w:val="00E05F2F"/>
    <w:rsid w:val="00E11DD0"/>
    <w:rsid w:val="00E47754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7</cp:revision>
  <dcterms:created xsi:type="dcterms:W3CDTF">2018-03-22T07:27:00Z</dcterms:created>
  <dcterms:modified xsi:type="dcterms:W3CDTF">2018-03-22T10:25:00Z</dcterms:modified>
</cp:coreProperties>
</file>