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0931B0" w:rsidRPr="000931B0" w:rsidRDefault="000931B0" w:rsidP="000931B0">
      <w:pPr>
        <w:spacing w:after="0" w:line="240" w:lineRule="auto"/>
      </w:pPr>
      <w:r w:rsidRPr="000931B0">
        <w:t>LP Gastro, s.r.o.</w:t>
      </w:r>
    </w:p>
    <w:p w:rsidR="000931B0" w:rsidRDefault="000931B0" w:rsidP="000931B0">
      <w:pPr>
        <w:spacing w:after="0" w:line="240" w:lineRule="auto"/>
      </w:pPr>
      <w:r>
        <w:t>Nám. Přemysla Otakara II. 118/33</w:t>
      </w:r>
    </w:p>
    <w:p w:rsidR="000931B0" w:rsidRDefault="000931B0" w:rsidP="000931B0">
      <w:pPr>
        <w:spacing w:after="0" w:line="240" w:lineRule="auto"/>
      </w:pPr>
      <w:r>
        <w:t>České Budějovice 1</w:t>
      </w:r>
    </w:p>
    <w:p w:rsidR="000931B0" w:rsidRDefault="000931B0" w:rsidP="000931B0">
      <w:pPr>
        <w:spacing w:after="0" w:line="240" w:lineRule="auto"/>
      </w:pPr>
      <w:r>
        <w:t>PSČ 370 01</w:t>
      </w:r>
    </w:p>
    <w:p w:rsidR="000931B0" w:rsidRDefault="000931B0" w:rsidP="000931B0">
      <w:pPr>
        <w:spacing w:after="0" w:line="240" w:lineRule="auto"/>
      </w:pPr>
      <w:r>
        <w:t>IČ 26025914</w:t>
      </w: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6A7F63">
        <w:rPr>
          <w:b/>
          <w:sz w:val="24"/>
          <w:szCs w:val="24"/>
        </w:rPr>
        <w:t>-</w:t>
      </w:r>
      <w:r w:rsidR="000931B0">
        <w:rPr>
          <w:b/>
          <w:sz w:val="24"/>
          <w:szCs w:val="24"/>
        </w:rPr>
        <w:t>153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0931B0">
        <w:rPr>
          <w:b/>
          <w:sz w:val="24"/>
          <w:szCs w:val="24"/>
        </w:rPr>
        <w:t>153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BB56A7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BB56A7" w:rsidRDefault="00BB56A7" w:rsidP="00BB56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0931B0">
        <w:rPr>
          <w:sz w:val="24"/>
          <w:szCs w:val="24"/>
        </w:rPr>
        <w:t>153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BB56A7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BB56A7" w:rsidRPr="00533863" w:rsidRDefault="00BB56A7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C08E0"/>
    <w:rsid w:val="000C4F4D"/>
    <w:rsid w:val="000F7673"/>
    <w:rsid w:val="001067AA"/>
    <w:rsid w:val="00127289"/>
    <w:rsid w:val="0014435C"/>
    <w:rsid w:val="001853A9"/>
    <w:rsid w:val="001A16B9"/>
    <w:rsid w:val="001C181A"/>
    <w:rsid w:val="001E4643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49F6"/>
    <w:rsid w:val="003F5B24"/>
    <w:rsid w:val="00415174"/>
    <w:rsid w:val="004248B0"/>
    <w:rsid w:val="005041A3"/>
    <w:rsid w:val="00505093"/>
    <w:rsid w:val="0054696F"/>
    <w:rsid w:val="0055325C"/>
    <w:rsid w:val="005928B3"/>
    <w:rsid w:val="005A50F6"/>
    <w:rsid w:val="005F02FE"/>
    <w:rsid w:val="00632E42"/>
    <w:rsid w:val="00645A39"/>
    <w:rsid w:val="00653095"/>
    <w:rsid w:val="006A2902"/>
    <w:rsid w:val="006A7F63"/>
    <w:rsid w:val="006F11AF"/>
    <w:rsid w:val="0072678B"/>
    <w:rsid w:val="00847930"/>
    <w:rsid w:val="00887382"/>
    <w:rsid w:val="008A5F68"/>
    <w:rsid w:val="008C2F12"/>
    <w:rsid w:val="008F3582"/>
    <w:rsid w:val="008F5AA4"/>
    <w:rsid w:val="00945871"/>
    <w:rsid w:val="00971E2E"/>
    <w:rsid w:val="009752A7"/>
    <w:rsid w:val="009C667E"/>
    <w:rsid w:val="009D64DC"/>
    <w:rsid w:val="009E0E51"/>
    <w:rsid w:val="009E637A"/>
    <w:rsid w:val="00A05CB9"/>
    <w:rsid w:val="00A17C7C"/>
    <w:rsid w:val="00A26A2D"/>
    <w:rsid w:val="00A35ACE"/>
    <w:rsid w:val="00A713A3"/>
    <w:rsid w:val="00A83623"/>
    <w:rsid w:val="00A9106E"/>
    <w:rsid w:val="00A96BC0"/>
    <w:rsid w:val="00AC67E8"/>
    <w:rsid w:val="00B0035B"/>
    <w:rsid w:val="00B30CF1"/>
    <w:rsid w:val="00B35816"/>
    <w:rsid w:val="00B74640"/>
    <w:rsid w:val="00B9215D"/>
    <w:rsid w:val="00BA61A1"/>
    <w:rsid w:val="00BB1AFC"/>
    <w:rsid w:val="00BB56A7"/>
    <w:rsid w:val="00BD30C6"/>
    <w:rsid w:val="00BD57EF"/>
    <w:rsid w:val="00C1412A"/>
    <w:rsid w:val="00C42326"/>
    <w:rsid w:val="00C800EB"/>
    <w:rsid w:val="00C845A7"/>
    <w:rsid w:val="00CB3D88"/>
    <w:rsid w:val="00CF18E2"/>
    <w:rsid w:val="00CF3043"/>
    <w:rsid w:val="00CF3B59"/>
    <w:rsid w:val="00D16690"/>
    <w:rsid w:val="00D45323"/>
    <w:rsid w:val="00D45C4D"/>
    <w:rsid w:val="00D46726"/>
    <w:rsid w:val="00D71D4C"/>
    <w:rsid w:val="00D75A99"/>
    <w:rsid w:val="00DA07FA"/>
    <w:rsid w:val="00DD5584"/>
    <w:rsid w:val="00E079C8"/>
    <w:rsid w:val="00E128C8"/>
    <w:rsid w:val="00E14712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0AD0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2018-02-15T10:07:00Z</dcterms:created>
  <dcterms:modified xsi:type="dcterms:W3CDTF">2018-02-28T09:24:00Z</dcterms:modified>
</cp:coreProperties>
</file>