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26C2" w:rsidRDefault="00F54E86" w:rsidP="00AE0BE5">
      <w:pPr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DB322" wp14:editId="580DCB42">
                <wp:simplePos x="0" y="0"/>
                <wp:positionH relativeFrom="column">
                  <wp:posOffset>4062730</wp:posOffset>
                </wp:positionH>
                <wp:positionV relativeFrom="paragraph">
                  <wp:posOffset>14605</wp:posOffset>
                </wp:positionV>
                <wp:extent cx="2047875" cy="657225"/>
                <wp:effectExtent l="0" t="0" r="9525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C2" w:rsidRPr="00303BFF" w:rsidRDefault="007D26C2" w:rsidP="00BF2ED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sz w:val="24"/>
                                <w:szCs w:val="24"/>
                              </w:rPr>
                              <w:t xml:space="preserve">V Kadani, dne </w:t>
                            </w:r>
                            <w:r w:rsidR="00774CCA"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="00303BFF" w:rsidRPr="00303BFF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33EA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303BFF" w:rsidRPr="00303BFF">
                              <w:rPr>
                                <w:sz w:val="24"/>
                                <w:szCs w:val="24"/>
                              </w:rPr>
                              <w:t>. 201</w:t>
                            </w:r>
                            <w:r w:rsidR="0053685D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7D26C2" w:rsidRPr="00303BFF" w:rsidRDefault="007D26C2" w:rsidP="00BF2ED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sz w:val="24"/>
                                <w:szCs w:val="24"/>
                              </w:rPr>
                              <w:t xml:space="preserve">číslo: </w:t>
                            </w:r>
                            <w:r w:rsidR="00303BFF" w:rsidRPr="00303BFF">
                              <w:rPr>
                                <w:sz w:val="24"/>
                                <w:szCs w:val="24"/>
                              </w:rPr>
                              <w:t>KZK</w:t>
                            </w:r>
                            <w:r w:rsidRPr="00303BFF">
                              <w:rPr>
                                <w:sz w:val="24"/>
                                <w:szCs w:val="24"/>
                              </w:rPr>
                              <w:t>/201</w:t>
                            </w:r>
                            <w:r w:rsidR="0053685D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303BFF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C9454C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303BFF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53685D">
                              <w:rPr>
                                <w:sz w:val="24"/>
                                <w:szCs w:val="24"/>
                              </w:rPr>
                              <w:t>Sk</w:t>
                            </w:r>
                          </w:p>
                          <w:p w:rsidR="007D26C2" w:rsidRPr="00303BFF" w:rsidRDefault="007D26C2" w:rsidP="00AE0B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03BFF">
                              <w:rPr>
                                <w:sz w:val="24"/>
                                <w:szCs w:val="24"/>
                              </w:rPr>
                              <w:t>vyř</w:t>
                            </w:r>
                            <w:proofErr w:type="spellEnd"/>
                            <w:r w:rsidRPr="00303BFF">
                              <w:rPr>
                                <w:sz w:val="24"/>
                                <w:szCs w:val="24"/>
                              </w:rPr>
                              <w:t xml:space="preserve">.: </w:t>
                            </w:r>
                            <w:r w:rsidR="0053685D">
                              <w:rPr>
                                <w:sz w:val="24"/>
                                <w:szCs w:val="24"/>
                              </w:rPr>
                              <w:t>Skýbová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9.9pt;margin-top:1.15pt;width:161.2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" stroked="f">
                <v:textbox>
                  <w:txbxContent>
                    <w:p w:rsidR="007D26C2" w:rsidRPr="00303BFF" w:rsidRDefault="007D26C2" w:rsidP="00BF2ED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03BFF">
                        <w:rPr>
                          <w:sz w:val="24"/>
                          <w:szCs w:val="24"/>
                        </w:rPr>
                        <w:t xml:space="preserve">V Kadani, dne </w:t>
                      </w:r>
                      <w:r w:rsidR="00774CCA">
                        <w:rPr>
                          <w:sz w:val="24"/>
                          <w:szCs w:val="24"/>
                        </w:rPr>
                        <w:t>29</w:t>
                      </w:r>
                      <w:r w:rsidR="00303BFF" w:rsidRPr="00303BFF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933EA6">
                        <w:rPr>
                          <w:sz w:val="24"/>
                          <w:szCs w:val="24"/>
                        </w:rPr>
                        <w:t>1</w:t>
                      </w:r>
                      <w:r w:rsidR="00303BFF" w:rsidRPr="00303BFF">
                        <w:rPr>
                          <w:sz w:val="24"/>
                          <w:szCs w:val="24"/>
                        </w:rPr>
                        <w:t>. 201</w:t>
                      </w:r>
                      <w:r w:rsidR="0053685D">
                        <w:rPr>
                          <w:sz w:val="24"/>
                          <w:szCs w:val="24"/>
                        </w:rPr>
                        <w:t>8</w:t>
                      </w:r>
                    </w:p>
                    <w:p w:rsidR="007D26C2" w:rsidRPr="00303BFF" w:rsidRDefault="007D26C2" w:rsidP="00BF2ED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03BFF">
                        <w:rPr>
                          <w:sz w:val="24"/>
                          <w:szCs w:val="24"/>
                        </w:rPr>
                        <w:t xml:space="preserve">číslo: </w:t>
                      </w:r>
                      <w:r w:rsidR="00303BFF" w:rsidRPr="00303BFF">
                        <w:rPr>
                          <w:sz w:val="24"/>
                          <w:szCs w:val="24"/>
                        </w:rPr>
                        <w:t>KZK</w:t>
                      </w:r>
                      <w:r w:rsidRPr="00303BFF">
                        <w:rPr>
                          <w:sz w:val="24"/>
                          <w:szCs w:val="24"/>
                        </w:rPr>
                        <w:t>/201</w:t>
                      </w:r>
                      <w:r w:rsidR="0053685D">
                        <w:rPr>
                          <w:sz w:val="24"/>
                          <w:szCs w:val="24"/>
                        </w:rPr>
                        <w:t>8</w:t>
                      </w:r>
                      <w:r w:rsidRPr="00303BFF">
                        <w:rPr>
                          <w:sz w:val="24"/>
                          <w:szCs w:val="24"/>
                        </w:rPr>
                        <w:t>/</w:t>
                      </w:r>
                      <w:r w:rsidR="00C9454C">
                        <w:rPr>
                          <w:sz w:val="24"/>
                          <w:szCs w:val="24"/>
                        </w:rPr>
                        <w:t>7</w:t>
                      </w:r>
                      <w:r w:rsidRPr="00303BFF">
                        <w:rPr>
                          <w:sz w:val="24"/>
                          <w:szCs w:val="24"/>
                        </w:rPr>
                        <w:t>/</w:t>
                      </w:r>
                      <w:r w:rsidR="0053685D">
                        <w:rPr>
                          <w:sz w:val="24"/>
                          <w:szCs w:val="24"/>
                        </w:rPr>
                        <w:t>Sk</w:t>
                      </w:r>
                    </w:p>
                    <w:p w:rsidR="007D26C2" w:rsidRPr="00303BFF" w:rsidRDefault="007D26C2" w:rsidP="00AE0BE5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303BFF">
                        <w:rPr>
                          <w:sz w:val="24"/>
                          <w:szCs w:val="24"/>
                        </w:rPr>
                        <w:t>vyř</w:t>
                      </w:r>
                      <w:proofErr w:type="spellEnd"/>
                      <w:r w:rsidRPr="00303BFF">
                        <w:rPr>
                          <w:sz w:val="24"/>
                          <w:szCs w:val="24"/>
                        </w:rPr>
                        <w:t xml:space="preserve">.: </w:t>
                      </w:r>
                      <w:r w:rsidR="0053685D">
                        <w:rPr>
                          <w:sz w:val="24"/>
                          <w:szCs w:val="24"/>
                        </w:rPr>
                        <w:t>Skýbová</w:t>
                      </w:r>
                    </w:p>
                  </w:txbxContent>
                </v:textbox>
              </v:shape>
            </w:pict>
          </mc:Fallback>
        </mc:AlternateContent>
      </w:r>
      <w:r w:rsidR="00303BF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BDA170" wp14:editId="11E7400C">
                <wp:simplePos x="0" y="0"/>
                <wp:positionH relativeFrom="column">
                  <wp:posOffset>1176655</wp:posOffset>
                </wp:positionH>
                <wp:positionV relativeFrom="paragraph">
                  <wp:posOffset>-4445</wp:posOffset>
                </wp:positionV>
                <wp:extent cx="2019300" cy="676275"/>
                <wp:effectExtent l="0" t="0" r="0" b="9525"/>
                <wp:wrapNone/>
                <wp:docPr id="5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6C2" w:rsidRPr="00303BFF" w:rsidRDefault="00303BFF" w:rsidP="00DC14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Kulturní zařízení Kadaň, </w:t>
                            </w:r>
                            <w:proofErr w:type="spellStart"/>
                            <w:proofErr w:type="gramStart"/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p.o</w:t>
                            </w:r>
                            <w:proofErr w:type="spellEnd"/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7D26C2" w:rsidRPr="00303BFF" w:rsidRDefault="00303BFF" w:rsidP="00DC14D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Čechova 147</w:t>
                            </w:r>
                          </w:p>
                          <w:p w:rsidR="007D26C2" w:rsidRPr="00303BFF" w:rsidRDefault="007D26C2" w:rsidP="00AE0BE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432 01 KADAŇ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07" o:spid="_x0000_s1027" type="#_x0000_t202" style="position:absolute;margin-left:92.65pt;margin-top:-.35pt;width:159pt;height:5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" stroked="f">
                <v:textbox>
                  <w:txbxContent>
                    <w:p w:rsidR="007D26C2" w:rsidRPr="00303BFF" w:rsidRDefault="00303BFF" w:rsidP="00DC14D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 xml:space="preserve">Kulturní zařízení Kadaň, </w:t>
                      </w:r>
                      <w:proofErr w:type="spellStart"/>
                      <w:proofErr w:type="gramStart"/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p.o</w:t>
                      </w:r>
                      <w:proofErr w:type="spellEnd"/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7D26C2" w:rsidRPr="00303BFF" w:rsidRDefault="00303BFF" w:rsidP="00DC14D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Čechova 147</w:t>
                      </w:r>
                    </w:p>
                    <w:p w:rsidR="007D26C2" w:rsidRPr="00303BFF" w:rsidRDefault="007D26C2" w:rsidP="00AE0BE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432 01 KADAŇ</w:t>
                      </w:r>
                    </w:p>
                  </w:txbxContent>
                </v:textbox>
              </v:shape>
            </w:pict>
          </mc:Fallback>
        </mc:AlternateContent>
      </w:r>
      <w:r w:rsidR="00303BFF">
        <w:rPr>
          <w:noProof/>
          <w:lang w:eastAsia="cs-CZ"/>
        </w:rPr>
        <w:drawing>
          <wp:inline distT="0" distB="0" distL="0" distR="0" wp14:anchorId="6F90D7A9" wp14:editId="22AE5D4A">
            <wp:extent cx="1238250" cy="790575"/>
            <wp:effectExtent l="0" t="0" r="0" b="9525"/>
            <wp:docPr id="7" name="Obrázek 7" descr="http://www.kultura-kadan.cz/logo/logoBARjedn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ultura-kadan.cz/logo/logoBARjedna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6C2" w:rsidRPr="00303BFF" w:rsidRDefault="007D26C2" w:rsidP="00AE0BE5">
      <w:pPr>
        <w:jc w:val="center"/>
        <w:rPr>
          <w:color w:val="FF0000"/>
          <w:sz w:val="36"/>
          <w:szCs w:val="36"/>
        </w:rPr>
      </w:pPr>
      <w:r w:rsidRPr="00303BFF">
        <w:rPr>
          <w:b/>
          <w:bCs/>
          <w:sz w:val="32"/>
          <w:szCs w:val="32"/>
        </w:rPr>
        <w:t xml:space="preserve">       </w:t>
      </w:r>
      <w:proofErr w:type="gramStart"/>
      <w:r w:rsidRPr="00303BFF">
        <w:rPr>
          <w:b/>
          <w:bCs/>
          <w:sz w:val="36"/>
          <w:szCs w:val="36"/>
        </w:rPr>
        <w:t>O B J E D N A C Í   L I S T</w:t>
      </w:r>
      <w:proofErr w:type="gramEnd"/>
      <w:r w:rsidRPr="00303BFF">
        <w:rPr>
          <w:color w:val="FF0000"/>
          <w:sz w:val="36"/>
          <w:szCs w:val="36"/>
        </w:rPr>
        <w:tab/>
      </w:r>
    </w:p>
    <w:p w:rsidR="00303BFF" w:rsidRPr="00303BFF" w:rsidRDefault="00303BFF" w:rsidP="00AE0BE5">
      <w:pPr>
        <w:jc w:val="center"/>
        <w:rPr>
          <w:color w:val="FF0000"/>
          <w:sz w:val="8"/>
          <w:szCs w:val="8"/>
        </w:rPr>
      </w:pPr>
    </w:p>
    <w:p w:rsidR="007D26C2" w:rsidRDefault="00303BFF" w:rsidP="00AE0BE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1AF701" wp14:editId="52829F7A">
                <wp:simplePos x="0" y="0"/>
                <wp:positionH relativeFrom="column">
                  <wp:posOffset>3024505</wp:posOffset>
                </wp:positionH>
                <wp:positionV relativeFrom="paragraph">
                  <wp:posOffset>55880</wp:posOffset>
                </wp:positionV>
                <wp:extent cx="3086100" cy="1743075"/>
                <wp:effectExtent l="0" t="0" r="19050" b="28575"/>
                <wp:wrapNone/>
                <wp:docPr id="3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C2" w:rsidRPr="00303BFF" w:rsidRDefault="007D26C2" w:rsidP="00AE0BE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</w:rPr>
                              <w:t>DODAVATEL</w:t>
                            </w:r>
                          </w:p>
                          <w:p w:rsidR="006063BA" w:rsidRDefault="006D1267" w:rsidP="005D533D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SASME Kultura s.r.o.</w:t>
                            </w:r>
                          </w:p>
                          <w:p w:rsidR="006D1267" w:rsidRDefault="006D1267" w:rsidP="005D533D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Čsl. Armády 34</w:t>
                            </w:r>
                          </w:p>
                          <w:p w:rsidR="0053685D" w:rsidRDefault="006D1267" w:rsidP="005D533D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432 01 Kadaň</w:t>
                            </w:r>
                          </w:p>
                          <w:p w:rsidR="007D26C2" w:rsidRPr="00303BFF" w:rsidRDefault="00F253AB" w:rsidP="005D533D">
                            <w:pPr>
                              <w:spacing w:after="0" w:line="240" w:lineRule="auto"/>
                            </w:pPr>
                            <w:r>
                              <w:t>IČ:</w:t>
                            </w:r>
                            <w:r w:rsidR="006D1267">
                              <w:t xml:space="preserve"> 03949869</w:t>
                            </w:r>
                            <w:r>
                              <w:t xml:space="preserve">    </w:t>
                            </w:r>
                          </w:p>
                          <w:p w:rsidR="00962AEA" w:rsidRDefault="007D26C2" w:rsidP="005D533D">
                            <w:pPr>
                              <w:spacing w:after="0" w:line="240" w:lineRule="auto"/>
                            </w:pPr>
                            <w:r w:rsidRPr="00303BFF">
                              <w:rPr>
                                <w:u w:val="single"/>
                              </w:rPr>
                              <w:t>Bankovní spojení</w:t>
                            </w:r>
                            <w:r w:rsidR="00F253AB">
                              <w:t xml:space="preserve">: </w:t>
                            </w:r>
                            <w:r w:rsidR="006D1267">
                              <w:t>Komerční banka Chomutov, expozitura Kadaň</w:t>
                            </w:r>
                          </w:p>
                          <w:p w:rsidR="007D26C2" w:rsidRPr="00303BFF" w:rsidRDefault="007D26C2" w:rsidP="005D533D">
                            <w:pPr>
                              <w:spacing w:after="0" w:line="240" w:lineRule="auto"/>
                            </w:pPr>
                            <w:r w:rsidRPr="00303BFF">
                              <w:rPr>
                                <w:u w:val="single"/>
                              </w:rPr>
                              <w:t xml:space="preserve">Číslo </w:t>
                            </w:r>
                            <w:proofErr w:type="gramStart"/>
                            <w:r w:rsidRPr="00303BFF">
                              <w:rPr>
                                <w:u w:val="single"/>
                              </w:rPr>
                              <w:t>účtu</w:t>
                            </w:r>
                            <w:r w:rsidRPr="00303BFF">
                              <w:t xml:space="preserve">: </w:t>
                            </w:r>
                            <w:r w:rsidR="00E34B93" w:rsidRPr="00303BFF">
                              <w:t xml:space="preserve"> </w:t>
                            </w:r>
                            <w:r w:rsidR="006D1267">
                              <w:t>107</w:t>
                            </w:r>
                            <w:proofErr w:type="gramEnd"/>
                            <w:r w:rsidR="006D1267">
                              <w:t>-9822150287/0100</w:t>
                            </w:r>
                          </w:p>
                          <w:p w:rsidR="007D26C2" w:rsidRPr="00303BFF" w:rsidRDefault="007D26C2" w:rsidP="009A208C">
                            <w:pPr>
                              <w:spacing w:line="240" w:lineRule="auto"/>
                            </w:pPr>
                            <w:r w:rsidRPr="00303BFF">
                              <w:t>Kontakt:</w:t>
                            </w:r>
                            <w:r w:rsidR="00CE43F0" w:rsidRPr="0053685D">
                              <w:t xml:space="preserve"> </w:t>
                            </w:r>
                            <w:hyperlink r:id="rId7" w:history="1">
                              <w:r w:rsidR="007A2C71" w:rsidRPr="00575073">
                                <w:rPr>
                                  <w:rStyle w:val="Hypertextovodkaz"/>
                                  <w:rFonts w:eastAsia="Times New Roman"/>
                                </w:rPr>
                                <w:t>sasme@sekretariat.cz</w:t>
                              </w:r>
                            </w:hyperlink>
                            <w:r w:rsidR="007A2C71">
                              <w:rPr>
                                <w:rFonts w:eastAsia="Times New Roman"/>
                              </w:rPr>
                              <w:t>, tel.: 721 866 090</w:t>
                            </w:r>
                          </w:p>
                          <w:p w:rsidR="00303BFF" w:rsidRPr="005D533D" w:rsidRDefault="00303BFF" w:rsidP="009A208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26C2" w:rsidRDefault="007D26C2" w:rsidP="00AE0BE5">
                            <w:pPr>
                              <w:spacing w:line="240" w:lineRule="auto"/>
                            </w:pPr>
                          </w:p>
                          <w:p w:rsidR="007D26C2" w:rsidRDefault="007D26C2" w:rsidP="00AE0BE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238.15pt;margin-top:4.4pt;width:243pt;height:13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">
                <v:textbox>
                  <w:txbxContent>
                    <w:p w:rsidR="007D26C2" w:rsidRPr="00303BFF" w:rsidRDefault="007D26C2" w:rsidP="00AE0BE5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303BFF">
                        <w:rPr>
                          <w:b/>
                          <w:bCs/>
                        </w:rPr>
                        <w:t>DODAVATEL</w:t>
                      </w:r>
                    </w:p>
                    <w:p w:rsidR="006063BA" w:rsidRDefault="006D1267" w:rsidP="005D533D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SASME Kultura s.r.o.</w:t>
                      </w:r>
                    </w:p>
                    <w:p w:rsidR="006D1267" w:rsidRDefault="006D1267" w:rsidP="005D533D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Čsl. Armády 34</w:t>
                      </w:r>
                    </w:p>
                    <w:p w:rsidR="0053685D" w:rsidRDefault="006D1267" w:rsidP="005D533D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432 01 Kadaň</w:t>
                      </w:r>
                    </w:p>
                    <w:p w:rsidR="007D26C2" w:rsidRPr="00303BFF" w:rsidRDefault="00F253AB" w:rsidP="005D533D">
                      <w:pPr>
                        <w:spacing w:after="0" w:line="240" w:lineRule="auto"/>
                      </w:pPr>
                      <w:r>
                        <w:t>IČ:</w:t>
                      </w:r>
                      <w:r w:rsidR="006D1267">
                        <w:t xml:space="preserve"> 03949869</w:t>
                      </w:r>
                      <w:r>
                        <w:t xml:space="preserve">    </w:t>
                      </w:r>
                    </w:p>
                    <w:p w:rsidR="00962AEA" w:rsidRDefault="007D26C2" w:rsidP="005D533D">
                      <w:pPr>
                        <w:spacing w:after="0" w:line="240" w:lineRule="auto"/>
                      </w:pPr>
                      <w:r w:rsidRPr="00303BFF">
                        <w:rPr>
                          <w:u w:val="single"/>
                        </w:rPr>
                        <w:t>Bankovní spojení</w:t>
                      </w:r>
                      <w:r w:rsidR="00F253AB">
                        <w:t xml:space="preserve">: </w:t>
                      </w:r>
                      <w:r w:rsidR="006D1267">
                        <w:t>Komerční banka Chomutov, expozitura Kadaň</w:t>
                      </w:r>
                      <w:bookmarkStart w:id="1" w:name="_GoBack"/>
                      <w:bookmarkEnd w:id="1"/>
                    </w:p>
                    <w:p w:rsidR="007D26C2" w:rsidRPr="00303BFF" w:rsidRDefault="007D26C2" w:rsidP="005D533D">
                      <w:pPr>
                        <w:spacing w:after="0" w:line="240" w:lineRule="auto"/>
                      </w:pPr>
                      <w:r w:rsidRPr="00303BFF">
                        <w:rPr>
                          <w:u w:val="single"/>
                        </w:rPr>
                        <w:t xml:space="preserve">Číslo </w:t>
                      </w:r>
                      <w:proofErr w:type="gramStart"/>
                      <w:r w:rsidRPr="00303BFF">
                        <w:rPr>
                          <w:u w:val="single"/>
                        </w:rPr>
                        <w:t>účtu</w:t>
                      </w:r>
                      <w:r w:rsidRPr="00303BFF">
                        <w:t xml:space="preserve">: </w:t>
                      </w:r>
                      <w:r w:rsidR="00E34B93" w:rsidRPr="00303BFF">
                        <w:t xml:space="preserve"> </w:t>
                      </w:r>
                      <w:r w:rsidR="006D1267">
                        <w:t>107</w:t>
                      </w:r>
                      <w:proofErr w:type="gramEnd"/>
                      <w:r w:rsidR="006D1267">
                        <w:t>-9822150287/0100</w:t>
                      </w:r>
                    </w:p>
                    <w:p w:rsidR="007D26C2" w:rsidRPr="00303BFF" w:rsidRDefault="007D26C2" w:rsidP="009A208C">
                      <w:pPr>
                        <w:spacing w:line="240" w:lineRule="auto"/>
                      </w:pPr>
                      <w:r w:rsidRPr="00303BFF">
                        <w:t>Kontakt:</w:t>
                      </w:r>
                      <w:r w:rsidR="00CE43F0" w:rsidRPr="0053685D">
                        <w:t xml:space="preserve"> </w:t>
                      </w:r>
                      <w:hyperlink r:id="rId8" w:history="1">
                        <w:r w:rsidR="007A2C71" w:rsidRPr="00575073">
                          <w:rPr>
                            <w:rStyle w:val="Hypertextovodkaz"/>
                            <w:rFonts w:eastAsia="Times New Roman"/>
                          </w:rPr>
                          <w:t>sasme@sekretariat.cz</w:t>
                        </w:r>
                      </w:hyperlink>
                      <w:r w:rsidR="007A2C71">
                        <w:rPr>
                          <w:rFonts w:eastAsia="Times New Roman"/>
                        </w:rPr>
                        <w:t>, tel.: 721 866 090</w:t>
                      </w:r>
                    </w:p>
                    <w:p w:rsidR="00303BFF" w:rsidRPr="005D533D" w:rsidRDefault="00303BFF" w:rsidP="009A208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D26C2" w:rsidRDefault="007D26C2" w:rsidP="00AE0BE5">
                      <w:pPr>
                        <w:spacing w:line="240" w:lineRule="auto"/>
                      </w:pPr>
                    </w:p>
                    <w:p w:rsidR="007D26C2" w:rsidRDefault="007D26C2" w:rsidP="00AE0BE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5D533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939D6" wp14:editId="6DAC969D">
                <wp:simplePos x="0" y="0"/>
                <wp:positionH relativeFrom="column">
                  <wp:posOffset>-4445</wp:posOffset>
                </wp:positionH>
                <wp:positionV relativeFrom="paragraph">
                  <wp:posOffset>56514</wp:posOffset>
                </wp:positionV>
                <wp:extent cx="2914650" cy="1743075"/>
                <wp:effectExtent l="0" t="0" r="19050" b="28575"/>
                <wp:wrapNone/>
                <wp:docPr id="4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C2" w:rsidRPr="00303BFF" w:rsidRDefault="007D26C2" w:rsidP="00AE0BE5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OBJEDNATEL</w:t>
                            </w:r>
                          </w:p>
                          <w:p w:rsidR="007D26C2" w:rsidRPr="00B956C7" w:rsidRDefault="00303BFF" w:rsidP="00AE0B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56C7">
                              <w:rPr>
                                <w:b/>
                                <w:sz w:val="24"/>
                                <w:szCs w:val="24"/>
                              </w:rPr>
                              <w:t>Kulturní zařízení Kadaň, p</w:t>
                            </w:r>
                            <w:r w:rsidR="00B956C7" w:rsidRPr="00B956C7">
                              <w:rPr>
                                <w:b/>
                                <w:sz w:val="24"/>
                                <w:szCs w:val="24"/>
                              </w:rPr>
                              <w:t>říspěvková organizace</w:t>
                            </w:r>
                          </w:p>
                          <w:p w:rsidR="007D26C2" w:rsidRPr="00303BFF" w:rsidRDefault="00303BFF" w:rsidP="00AE0B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sz w:val="24"/>
                                <w:szCs w:val="24"/>
                              </w:rPr>
                              <w:t>Čechova 147</w:t>
                            </w:r>
                            <w:r w:rsidR="007D26C2" w:rsidRPr="00303BFF">
                              <w:rPr>
                                <w:sz w:val="24"/>
                                <w:szCs w:val="24"/>
                              </w:rPr>
                              <w:t>, 432 01 KADAŇ</w:t>
                            </w:r>
                          </w:p>
                          <w:p w:rsidR="007D26C2" w:rsidRPr="00350F0A" w:rsidRDefault="007D26C2" w:rsidP="00AE0BE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303BFF">
                              <w:rPr>
                                <w:sz w:val="24"/>
                                <w:szCs w:val="24"/>
                              </w:rPr>
                              <w:t xml:space="preserve">IČ:     </w:t>
                            </w:r>
                            <w:r w:rsidR="00303BFF" w:rsidRPr="00303BFF">
                              <w:rPr>
                                <w:sz w:val="24"/>
                                <w:szCs w:val="24"/>
                              </w:rPr>
                              <w:t>75110245</w:t>
                            </w:r>
                          </w:p>
                          <w:p w:rsidR="007D26C2" w:rsidRPr="00303BFF" w:rsidRDefault="00303BFF" w:rsidP="00AE0BE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03BFF">
                              <w:rPr>
                                <w:sz w:val="24"/>
                                <w:szCs w:val="24"/>
                              </w:rPr>
                              <w:t>DIČ:  CZ75110245</w:t>
                            </w:r>
                          </w:p>
                          <w:p w:rsidR="00D62F49" w:rsidRPr="00303BFF" w:rsidRDefault="00D62F49" w:rsidP="00D62F49">
                            <w:pPr>
                              <w:spacing w:after="0" w:line="240" w:lineRule="auto"/>
                            </w:pPr>
                            <w:r w:rsidRPr="00303BFF">
                              <w:rPr>
                                <w:u w:val="single"/>
                              </w:rPr>
                              <w:t>Bankovní spojení</w:t>
                            </w:r>
                            <w:r w:rsidRPr="00303BFF">
                              <w:t xml:space="preserve">:  </w:t>
                            </w:r>
                            <w:r>
                              <w:t>Komerční banka, a.s.</w:t>
                            </w:r>
                          </w:p>
                          <w:p w:rsidR="00D62F49" w:rsidRPr="00303BFF" w:rsidRDefault="00D62F49" w:rsidP="00D62F49">
                            <w:pPr>
                              <w:spacing w:after="0" w:line="240" w:lineRule="auto"/>
                            </w:pPr>
                            <w:r w:rsidRPr="00303BFF">
                              <w:rPr>
                                <w:u w:val="single"/>
                              </w:rPr>
                              <w:t xml:space="preserve">Číslo </w:t>
                            </w:r>
                            <w:proofErr w:type="gramStart"/>
                            <w:r w:rsidRPr="00303BFF">
                              <w:rPr>
                                <w:u w:val="single"/>
                              </w:rPr>
                              <w:t>účtu</w:t>
                            </w:r>
                            <w:r w:rsidRPr="00303BFF">
                              <w:t xml:space="preserve">:  </w:t>
                            </w:r>
                            <w:r>
                              <w:t>43</w:t>
                            </w:r>
                            <w:proofErr w:type="gramEnd"/>
                            <w:r>
                              <w:t>-1221460267/0100</w:t>
                            </w:r>
                          </w:p>
                          <w:p w:rsidR="007D26C2" w:rsidRDefault="007D26C2" w:rsidP="00AE0B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-.35pt;margin-top:4.45pt;width:229.5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">
                <v:textbox>
                  <w:txbxContent>
                    <w:p w:rsidR="007D26C2" w:rsidRPr="00303BFF" w:rsidRDefault="007D26C2" w:rsidP="00AE0BE5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b/>
                          <w:bCs/>
                          <w:sz w:val="24"/>
                          <w:szCs w:val="24"/>
                        </w:rPr>
                        <w:t>OBJEDNATEL</w:t>
                      </w:r>
                    </w:p>
                    <w:p w:rsidR="007D26C2" w:rsidRPr="00B956C7" w:rsidRDefault="00303BFF" w:rsidP="00AE0BE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956C7">
                        <w:rPr>
                          <w:b/>
                          <w:sz w:val="24"/>
                          <w:szCs w:val="24"/>
                        </w:rPr>
                        <w:t>Kulturní zařízení Kadaň, p</w:t>
                      </w:r>
                      <w:r w:rsidR="00B956C7" w:rsidRPr="00B956C7">
                        <w:rPr>
                          <w:b/>
                          <w:sz w:val="24"/>
                          <w:szCs w:val="24"/>
                        </w:rPr>
                        <w:t>říspěvková organizace</w:t>
                      </w:r>
                    </w:p>
                    <w:p w:rsidR="007D26C2" w:rsidRPr="00303BFF" w:rsidRDefault="00303BFF" w:rsidP="00AE0BE5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3BFF">
                        <w:rPr>
                          <w:sz w:val="24"/>
                          <w:szCs w:val="24"/>
                        </w:rPr>
                        <w:t>Čechova 147</w:t>
                      </w:r>
                      <w:r w:rsidR="007D26C2" w:rsidRPr="00303BFF">
                        <w:rPr>
                          <w:sz w:val="24"/>
                          <w:szCs w:val="24"/>
                        </w:rPr>
                        <w:t>, 432 01 KADAŇ</w:t>
                      </w:r>
                    </w:p>
                    <w:p w:rsidR="007D26C2" w:rsidRPr="00350F0A" w:rsidRDefault="007D26C2" w:rsidP="00AE0BE5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perscript"/>
                        </w:rPr>
                      </w:pPr>
                      <w:r w:rsidRPr="00303BFF">
                        <w:rPr>
                          <w:sz w:val="24"/>
                          <w:szCs w:val="24"/>
                        </w:rPr>
                        <w:t xml:space="preserve">IČ:     </w:t>
                      </w:r>
                      <w:r w:rsidR="00303BFF" w:rsidRPr="00303BFF">
                        <w:rPr>
                          <w:sz w:val="24"/>
                          <w:szCs w:val="24"/>
                        </w:rPr>
                        <w:t>75110245</w:t>
                      </w:r>
                    </w:p>
                    <w:p w:rsidR="007D26C2" w:rsidRPr="00303BFF" w:rsidRDefault="00303BFF" w:rsidP="00AE0BE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03BFF">
                        <w:rPr>
                          <w:sz w:val="24"/>
                          <w:szCs w:val="24"/>
                        </w:rPr>
                        <w:t>DIČ:  CZ75110245</w:t>
                      </w:r>
                    </w:p>
                    <w:p w:rsidR="00D62F49" w:rsidRPr="00303BFF" w:rsidRDefault="00D62F49" w:rsidP="00D62F49">
                      <w:pPr>
                        <w:spacing w:after="0" w:line="240" w:lineRule="auto"/>
                      </w:pPr>
                      <w:r w:rsidRPr="00303BFF">
                        <w:rPr>
                          <w:u w:val="single"/>
                        </w:rPr>
                        <w:t>Bankovní spojení</w:t>
                      </w:r>
                      <w:r w:rsidRPr="00303BFF">
                        <w:t xml:space="preserve">:  </w:t>
                      </w:r>
                      <w:r>
                        <w:t>Komerční banka, a.s.</w:t>
                      </w:r>
                    </w:p>
                    <w:p w:rsidR="00D62F49" w:rsidRPr="00303BFF" w:rsidRDefault="00D62F49" w:rsidP="00D62F49">
                      <w:pPr>
                        <w:spacing w:after="0" w:line="240" w:lineRule="auto"/>
                      </w:pPr>
                      <w:r w:rsidRPr="00303BFF">
                        <w:rPr>
                          <w:u w:val="single"/>
                        </w:rPr>
                        <w:t xml:space="preserve">Číslo </w:t>
                      </w:r>
                      <w:proofErr w:type="gramStart"/>
                      <w:r w:rsidRPr="00303BFF">
                        <w:rPr>
                          <w:u w:val="single"/>
                        </w:rPr>
                        <w:t>účtu</w:t>
                      </w:r>
                      <w:r w:rsidRPr="00303BFF">
                        <w:t xml:space="preserve">:  </w:t>
                      </w:r>
                      <w:r>
                        <w:t>43</w:t>
                      </w:r>
                      <w:proofErr w:type="gramEnd"/>
                      <w:r>
                        <w:t>-1221460267/0100</w:t>
                      </w:r>
                    </w:p>
                    <w:p w:rsidR="007D26C2" w:rsidRDefault="007D26C2" w:rsidP="00AE0B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6C2" w:rsidRDefault="007D26C2" w:rsidP="00AE0BE5"/>
    <w:p w:rsidR="007D26C2" w:rsidRDefault="007D26C2" w:rsidP="00AE0BE5"/>
    <w:p w:rsidR="007D26C2" w:rsidRDefault="007D26C2" w:rsidP="00AE0BE5"/>
    <w:p w:rsidR="007D26C2" w:rsidRDefault="007D26C2" w:rsidP="00AE0BE5"/>
    <w:p w:rsidR="007D26C2" w:rsidRDefault="007D26C2" w:rsidP="00AE0BE5">
      <w:pPr>
        <w:rPr>
          <w:b/>
          <w:bCs/>
        </w:rPr>
      </w:pPr>
    </w:p>
    <w:p w:rsidR="007D26C2" w:rsidRDefault="00303BFF" w:rsidP="00AE0BE5">
      <w:pPr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8EF3CA" wp14:editId="4D2B93ED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6115050" cy="3419475"/>
                <wp:effectExtent l="0" t="0" r="19050" b="28575"/>
                <wp:wrapNone/>
                <wp:docPr id="2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6C2" w:rsidRDefault="007D26C2" w:rsidP="009A20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Objednáváme u Vás</w:t>
                            </w:r>
                            <w:r w:rsidRPr="009A208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:rsidR="00E63A63" w:rsidRPr="00E63A63" w:rsidRDefault="00E63A63" w:rsidP="009A20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:rsidR="006063BA" w:rsidRDefault="00E03E36" w:rsidP="00AE0BE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r w:rsidR="009F0D5E">
                              <w:rPr>
                                <w:rFonts w:ascii="Times New Roman" w:hAnsi="Times New Roman" w:cs="Times New Roman"/>
                              </w:rPr>
                              <w:t xml:space="preserve">echnické zabezpečení v podobě sanitárního zařízení (chemické WC TTF, oplocení HERAS, </w:t>
                            </w:r>
                            <w:proofErr w:type="spellStart"/>
                            <w:r w:rsidR="009F0D5E">
                              <w:rPr>
                                <w:rFonts w:ascii="Times New Roman" w:hAnsi="Times New Roman" w:cs="Times New Roman"/>
                              </w:rPr>
                              <w:t>samostojná</w:t>
                            </w:r>
                            <w:proofErr w:type="spellEnd"/>
                            <w:r w:rsidR="009F0D5E">
                              <w:rPr>
                                <w:rFonts w:ascii="Times New Roman" w:hAnsi="Times New Roman" w:cs="Times New Roman"/>
                              </w:rPr>
                              <w:t xml:space="preserve"> zábrana, mycí zařízení) na akce, které bude KZK </w:t>
                            </w:r>
                            <w:proofErr w:type="spellStart"/>
                            <w:r w:rsidR="009F0D5E">
                              <w:rPr>
                                <w:rFonts w:ascii="Times New Roman" w:hAnsi="Times New Roman" w:cs="Times New Roman"/>
                              </w:rPr>
                              <w:t>p.o</w:t>
                            </w:r>
                            <w:proofErr w:type="spellEnd"/>
                            <w:r w:rsidR="009F0D5E">
                              <w:rPr>
                                <w:rFonts w:ascii="Times New Roman" w:hAnsi="Times New Roman" w:cs="Times New Roman"/>
                              </w:rPr>
                              <w:t>. v roce 2018 pořádat.</w:t>
                            </w:r>
                          </w:p>
                          <w:p w:rsidR="009F0D5E" w:rsidRPr="006D1267" w:rsidRDefault="009F0D5E" w:rsidP="00AE0BE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Rozpis akcí a zařízení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viz. příloha</w:t>
                            </w:r>
                            <w:proofErr w:type="gramEnd"/>
                          </w:p>
                          <w:p w:rsidR="00713C1B" w:rsidRPr="004A0CB0" w:rsidRDefault="00713C1B" w:rsidP="00AE0BE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Dohodnutá cena: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9F0D5E" w:rsidRPr="004A0CB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cca </w:t>
                            </w:r>
                            <w:r w:rsidR="00774CCA">
                              <w:rPr>
                                <w:rFonts w:ascii="Times New Roman" w:hAnsi="Times New Roman" w:cs="Times New Roman"/>
                                <w:b/>
                              </w:rPr>
                              <w:t>99</w:t>
                            </w:r>
                            <w:r w:rsidR="009F0D5E" w:rsidRPr="004A0CB0">
                              <w:rPr>
                                <w:rFonts w:ascii="Times New Roman" w:hAnsi="Times New Roman" w:cs="Times New Roman"/>
                                <w:b/>
                              </w:rPr>
                              <w:t>.000</w:t>
                            </w:r>
                            <w:r w:rsidR="0053685D" w:rsidRPr="004A0CB0">
                              <w:rPr>
                                <w:rFonts w:ascii="Times New Roman" w:hAnsi="Times New Roman" w:cs="Times New Roman"/>
                                <w:b/>
                              </w:rPr>
                              <w:t>,-</w:t>
                            </w:r>
                            <w:r w:rsidR="006D1267" w:rsidRPr="004A0CB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Kč + 21% DPH</w:t>
                            </w:r>
                          </w:p>
                          <w:p w:rsidR="006D1267" w:rsidRPr="00713C1B" w:rsidRDefault="006D1267" w:rsidP="00AE0BE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1267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Termín plnění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74CCA" w:rsidRPr="00774C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únor, </w:t>
                            </w:r>
                            <w:r w:rsidR="009F0D5E" w:rsidRPr="00774CCA">
                              <w:rPr>
                                <w:rFonts w:ascii="Times New Roman" w:hAnsi="Times New Roman" w:cs="Times New Roman"/>
                                <w:b/>
                              </w:rPr>
                              <w:t>červen</w:t>
                            </w:r>
                            <w:r w:rsidR="009F0D5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červenec, srpen, </w:t>
                            </w:r>
                            <w:r w:rsidR="00774CC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září, </w:t>
                            </w:r>
                            <w:r w:rsidR="009F0D5E">
                              <w:rPr>
                                <w:rFonts w:ascii="Times New Roman" w:hAnsi="Times New Roman" w:cs="Times New Roman"/>
                                <w:b/>
                              </w:rPr>
                              <w:t>prosinec roku 2018</w:t>
                            </w:r>
                          </w:p>
                          <w:p w:rsidR="00303BFF" w:rsidRDefault="007D26C2" w:rsidP="00AE0BE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</w:p>
                          <w:p w:rsidR="00DA2314" w:rsidRPr="00E825BB" w:rsidRDefault="00DA2314" w:rsidP="00AE0BE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296E60" w:rsidRDefault="00F643C9" w:rsidP="00296E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588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Kontaktní osoba objednatele:</w:t>
                            </w:r>
                            <w:r w:rsidRPr="008E588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E588D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296E60">
                              <w:rPr>
                                <w:rFonts w:ascii="Times New Roman" w:hAnsi="Times New Roman" w:cs="Times New Roman"/>
                              </w:rPr>
                              <w:t xml:space="preserve">Štěpánka Petrášová, Jana </w:t>
                            </w:r>
                            <w:proofErr w:type="spellStart"/>
                            <w:r w:rsidR="00296E60">
                              <w:rPr>
                                <w:rFonts w:ascii="Times New Roman" w:hAnsi="Times New Roman" w:cs="Times New Roman"/>
                              </w:rPr>
                              <w:t>Švermy</w:t>
                            </w:r>
                            <w:proofErr w:type="spellEnd"/>
                            <w:r w:rsidR="00296E60">
                              <w:rPr>
                                <w:rFonts w:ascii="Times New Roman" w:hAnsi="Times New Roman" w:cs="Times New Roman"/>
                              </w:rPr>
                              <w:t xml:space="preserve"> 7, 432 01 Kadaň </w:t>
                            </w:r>
                          </w:p>
                          <w:p w:rsidR="00296E60" w:rsidRDefault="00296E60" w:rsidP="00296E6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(tel: 474 319 675, 725 763 486 e-mail: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rFonts w:ascii="Times New Roman" w:hAnsi="Times New Roman" w:cs="Times New Roman"/>
                                </w:rPr>
                                <w:t>petrasova@kultura-kadan.cz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)</w:t>
                            </w:r>
                          </w:p>
                          <w:p w:rsidR="00F643C9" w:rsidRPr="008E588D" w:rsidRDefault="00F643C9" w:rsidP="00296E6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5056E" w:rsidRPr="00C5056E" w:rsidRDefault="00C5056E" w:rsidP="00C5056E">
                            <w:pPr>
                              <w:spacing w:after="0" w:line="240" w:lineRule="auto"/>
                              <w:ind w:left="2124" w:firstLine="708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5" o:spid="_x0000_s1030" type="#_x0000_t202" style="position:absolute;margin-left:0;margin-top:10.95pt;width:481.5pt;height:26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">
                <v:textbox>
                  <w:txbxContent>
                    <w:p w:rsidR="007D26C2" w:rsidRDefault="007D26C2" w:rsidP="009A20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Objednáváme u Vás</w:t>
                      </w:r>
                      <w:r w:rsidRPr="009A208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</w:p>
                    <w:p w:rsidR="00E63A63" w:rsidRPr="00E63A63" w:rsidRDefault="00E63A63" w:rsidP="009A20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:rsidR="006063BA" w:rsidRDefault="00E03E36" w:rsidP="00AE0BE5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</w:t>
                      </w:r>
                      <w:r w:rsidR="009F0D5E">
                        <w:rPr>
                          <w:rFonts w:ascii="Times New Roman" w:hAnsi="Times New Roman" w:cs="Times New Roman"/>
                        </w:rPr>
                        <w:t xml:space="preserve">echnické zabezpečení v podobě sanitárního zařízení (chemické WC TTF, oplocení HERAS, </w:t>
                      </w:r>
                      <w:proofErr w:type="spellStart"/>
                      <w:r w:rsidR="009F0D5E">
                        <w:rPr>
                          <w:rFonts w:ascii="Times New Roman" w:hAnsi="Times New Roman" w:cs="Times New Roman"/>
                        </w:rPr>
                        <w:t>samostojná</w:t>
                      </w:r>
                      <w:proofErr w:type="spellEnd"/>
                      <w:r w:rsidR="009F0D5E">
                        <w:rPr>
                          <w:rFonts w:ascii="Times New Roman" w:hAnsi="Times New Roman" w:cs="Times New Roman"/>
                        </w:rPr>
                        <w:t xml:space="preserve"> zábrana, mycí zařízení) na akce, které bude KZK </w:t>
                      </w:r>
                      <w:proofErr w:type="spellStart"/>
                      <w:r w:rsidR="009F0D5E">
                        <w:rPr>
                          <w:rFonts w:ascii="Times New Roman" w:hAnsi="Times New Roman" w:cs="Times New Roman"/>
                        </w:rPr>
                        <w:t>p.o</w:t>
                      </w:r>
                      <w:proofErr w:type="spellEnd"/>
                      <w:r w:rsidR="009F0D5E">
                        <w:rPr>
                          <w:rFonts w:ascii="Times New Roman" w:hAnsi="Times New Roman" w:cs="Times New Roman"/>
                        </w:rPr>
                        <w:t>. v roce 2018 pořádat.</w:t>
                      </w:r>
                    </w:p>
                    <w:p w:rsidR="009F0D5E" w:rsidRPr="006D1267" w:rsidRDefault="009F0D5E" w:rsidP="00AE0BE5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Rozpis akcí a zařízení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viz. příloha</w:t>
                      </w:r>
                      <w:proofErr w:type="gramEnd"/>
                    </w:p>
                    <w:p w:rsidR="00713C1B" w:rsidRPr="004A0CB0" w:rsidRDefault="00713C1B" w:rsidP="00AE0BE5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Dohodnutá cena: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9F0D5E" w:rsidRPr="004A0CB0">
                        <w:rPr>
                          <w:rFonts w:ascii="Times New Roman" w:hAnsi="Times New Roman" w:cs="Times New Roman"/>
                          <w:b/>
                        </w:rPr>
                        <w:t xml:space="preserve">cca </w:t>
                      </w:r>
                      <w:r w:rsidR="00774CCA">
                        <w:rPr>
                          <w:rFonts w:ascii="Times New Roman" w:hAnsi="Times New Roman" w:cs="Times New Roman"/>
                          <w:b/>
                        </w:rPr>
                        <w:t>99</w:t>
                      </w:r>
                      <w:r w:rsidR="009F0D5E" w:rsidRPr="004A0CB0">
                        <w:rPr>
                          <w:rFonts w:ascii="Times New Roman" w:hAnsi="Times New Roman" w:cs="Times New Roman"/>
                          <w:b/>
                        </w:rPr>
                        <w:t>.000</w:t>
                      </w:r>
                      <w:r w:rsidR="0053685D" w:rsidRPr="004A0CB0">
                        <w:rPr>
                          <w:rFonts w:ascii="Times New Roman" w:hAnsi="Times New Roman" w:cs="Times New Roman"/>
                          <w:b/>
                        </w:rPr>
                        <w:t>,-</w:t>
                      </w:r>
                      <w:r w:rsidR="006D1267" w:rsidRPr="004A0CB0">
                        <w:rPr>
                          <w:rFonts w:ascii="Times New Roman" w:hAnsi="Times New Roman" w:cs="Times New Roman"/>
                          <w:b/>
                        </w:rPr>
                        <w:t xml:space="preserve"> Kč + 21% DPH</w:t>
                      </w:r>
                    </w:p>
                    <w:p w:rsidR="006D1267" w:rsidRPr="00713C1B" w:rsidRDefault="006D1267" w:rsidP="00AE0BE5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D1267">
                        <w:rPr>
                          <w:rFonts w:ascii="Times New Roman" w:hAnsi="Times New Roman" w:cs="Times New Roman"/>
                          <w:u w:val="single"/>
                        </w:rPr>
                        <w:t>Termín plnění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74CCA" w:rsidRPr="00774CCA">
                        <w:rPr>
                          <w:rFonts w:ascii="Times New Roman" w:hAnsi="Times New Roman" w:cs="Times New Roman"/>
                          <w:b/>
                        </w:rPr>
                        <w:t xml:space="preserve">únor, </w:t>
                      </w:r>
                      <w:r w:rsidR="009F0D5E" w:rsidRPr="00774CCA">
                        <w:rPr>
                          <w:rFonts w:ascii="Times New Roman" w:hAnsi="Times New Roman" w:cs="Times New Roman"/>
                          <w:b/>
                        </w:rPr>
                        <w:t>červen</w:t>
                      </w:r>
                      <w:r w:rsidR="009F0D5E">
                        <w:rPr>
                          <w:rFonts w:ascii="Times New Roman" w:hAnsi="Times New Roman" w:cs="Times New Roman"/>
                          <w:b/>
                        </w:rPr>
                        <w:t>, červenec, srpe</w:t>
                      </w:r>
                      <w:bookmarkStart w:id="1" w:name="_GoBack"/>
                      <w:bookmarkEnd w:id="1"/>
                      <w:r w:rsidR="009F0D5E">
                        <w:rPr>
                          <w:rFonts w:ascii="Times New Roman" w:hAnsi="Times New Roman" w:cs="Times New Roman"/>
                          <w:b/>
                        </w:rPr>
                        <w:t xml:space="preserve">n, </w:t>
                      </w:r>
                      <w:r w:rsidR="00774CCA">
                        <w:rPr>
                          <w:rFonts w:ascii="Times New Roman" w:hAnsi="Times New Roman" w:cs="Times New Roman"/>
                          <w:b/>
                        </w:rPr>
                        <w:t xml:space="preserve">září, </w:t>
                      </w:r>
                      <w:r w:rsidR="009F0D5E">
                        <w:rPr>
                          <w:rFonts w:ascii="Times New Roman" w:hAnsi="Times New Roman" w:cs="Times New Roman"/>
                          <w:b/>
                        </w:rPr>
                        <w:t>prosinec roku 2018</w:t>
                      </w:r>
                    </w:p>
                    <w:p w:rsidR="00303BFF" w:rsidRDefault="007D26C2" w:rsidP="00AE0BE5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</w:p>
                    <w:p w:rsidR="00DA2314" w:rsidRPr="00E825BB" w:rsidRDefault="00DA2314" w:rsidP="00AE0BE5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</w:p>
                    <w:p w:rsidR="00296E60" w:rsidRDefault="00F643C9" w:rsidP="00296E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E588D">
                        <w:rPr>
                          <w:rFonts w:ascii="Times New Roman" w:hAnsi="Times New Roman" w:cs="Times New Roman"/>
                          <w:u w:val="single"/>
                        </w:rPr>
                        <w:t>Kontaktní osoba objednatele:</w:t>
                      </w:r>
                      <w:r w:rsidRPr="008E588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E588D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296E60">
                        <w:rPr>
                          <w:rFonts w:ascii="Times New Roman" w:hAnsi="Times New Roman" w:cs="Times New Roman"/>
                        </w:rPr>
                        <w:t xml:space="preserve">Štěpánka Petrášová, Jana </w:t>
                      </w:r>
                      <w:proofErr w:type="spellStart"/>
                      <w:r w:rsidR="00296E60">
                        <w:rPr>
                          <w:rFonts w:ascii="Times New Roman" w:hAnsi="Times New Roman" w:cs="Times New Roman"/>
                        </w:rPr>
                        <w:t>Švermy</w:t>
                      </w:r>
                      <w:proofErr w:type="spellEnd"/>
                      <w:r w:rsidR="00296E60">
                        <w:rPr>
                          <w:rFonts w:ascii="Times New Roman" w:hAnsi="Times New Roman" w:cs="Times New Roman"/>
                        </w:rPr>
                        <w:t xml:space="preserve"> 7, 432 01 Kadaň </w:t>
                      </w:r>
                    </w:p>
                    <w:p w:rsidR="00296E60" w:rsidRDefault="00296E60" w:rsidP="00296E6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(tel: 474 319 675, 725 763 486 e-mail: </w:t>
                      </w:r>
                      <w:hyperlink r:id="rId10" w:history="1">
                        <w:r>
                          <w:rPr>
                            <w:rStyle w:val="Hypertextovodkaz"/>
                            <w:rFonts w:ascii="Times New Roman" w:hAnsi="Times New Roman" w:cs="Times New Roman"/>
                          </w:rPr>
                          <w:t>petrasova@kultura-kadan.cz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)</w:t>
                      </w:r>
                    </w:p>
                    <w:p w:rsidR="00F643C9" w:rsidRPr="008E588D" w:rsidRDefault="00F643C9" w:rsidP="00296E6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="00C5056E" w:rsidRPr="00C5056E" w:rsidRDefault="00C5056E" w:rsidP="00C5056E">
                      <w:pPr>
                        <w:spacing w:after="0" w:line="240" w:lineRule="auto"/>
                        <w:ind w:left="2124" w:firstLine="708"/>
                        <w:jc w:val="both"/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6C2" w:rsidRDefault="007D26C2" w:rsidP="00AE0BE5">
      <w:pPr>
        <w:rPr>
          <w:b/>
          <w:bCs/>
        </w:rPr>
      </w:pPr>
    </w:p>
    <w:p w:rsidR="007D26C2" w:rsidRDefault="007D26C2" w:rsidP="00AE0BE5">
      <w:pPr>
        <w:rPr>
          <w:b/>
          <w:b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7D26C2" w:rsidRDefault="007D26C2" w:rsidP="00AE0BE5">
      <w:pPr>
        <w:ind w:firstLine="708"/>
        <w:jc w:val="both"/>
        <w:rPr>
          <w:i/>
          <w:iCs/>
        </w:rPr>
      </w:pPr>
    </w:p>
    <w:p w:rsidR="00303BFF" w:rsidRDefault="00303BFF" w:rsidP="00AE0BE5">
      <w:pPr>
        <w:rPr>
          <w:b/>
          <w:bCs/>
          <w:sz w:val="20"/>
          <w:szCs w:val="20"/>
        </w:rPr>
      </w:pPr>
    </w:p>
    <w:p w:rsidR="00303BFF" w:rsidRDefault="00303BFF" w:rsidP="00AE0BE5">
      <w:pPr>
        <w:rPr>
          <w:b/>
          <w:bCs/>
          <w:sz w:val="20"/>
          <w:szCs w:val="20"/>
        </w:rPr>
      </w:pPr>
    </w:p>
    <w:p w:rsidR="00DA2314" w:rsidRDefault="00DA2314" w:rsidP="00AE0BE5">
      <w:pPr>
        <w:rPr>
          <w:b/>
          <w:bCs/>
          <w:sz w:val="20"/>
          <w:szCs w:val="20"/>
        </w:rPr>
      </w:pPr>
    </w:p>
    <w:p w:rsidR="00DA2314" w:rsidRDefault="00DA2314" w:rsidP="00AE0BE5">
      <w:pPr>
        <w:rPr>
          <w:b/>
          <w:bCs/>
          <w:sz w:val="20"/>
          <w:szCs w:val="20"/>
        </w:rPr>
      </w:pPr>
    </w:p>
    <w:p w:rsidR="00DA2314" w:rsidRDefault="00DA2314" w:rsidP="00AE0BE5">
      <w:pPr>
        <w:rPr>
          <w:b/>
          <w:bCs/>
          <w:sz w:val="20"/>
          <w:szCs w:val="20"/>
        </w:rPr>
      </w:pPr>
    </w:p>
    <w:p w:rsidR="007D26C2" w:rsidRDefault="007D26C2" w:rsidP="00AE0BE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KOPII OBJEDNACÍHO LISTU PŘILOŽTE K FAKTUŘE.</w:t>
      </w:r>
    </w:p>
    <w:p w:rsidR="00713C1B" w:rsidRDefault="007D26C2" w:rsidP="00AE0BE5">
      <w:r>
        <w:tab/>
      </w:r>
      <w:r>
        <w:tab/>
      </w:r>
    </w:p>
    <w:p w:rsidR="004A0CB0" w:rsidRDefault="004A0CB0" w:rsidP="00AE0BE5"/>
    <w:p w:rsidR="004A0CB0" w:rsidRDefault="004A0CB0" w:rsidP="00AE0BE5"/>
    <w:p w:rsidR="007D26C2" w:rsidRDefault="007D26C2" w:rsidP="006063BA">
      <w:pPr>
        <w:jc w:val="center"/>
      </w:pPr>
      <w:r>
        <w:t>……………………………………….</w:t>
      </w:r>
      <w:r>
        <w:tab/>
      </w:r>
      <w:r>
        <w:tab/>
        <w:t xml:space="preserve">           ……………………………………….</w:t>
      </w:r>
    </w:p>
    <w:p w:rsidR="007D26C2" w:rsidRDefault="006063BA" w:rsidP="006063BA">
      <w:pPr>
        <w:spacing w:after="0" w:line="240" w:lineRule="auto"/>
      </w:pPr>
      <w:r>
        <w:t xml:space="preserve">                                             </w:t>
      </w:r>
      <w:r w:rsidR="00303BFF">
        <w:t>Štěpánka Petrášová</w:t>
      </w:r>
      <w:r w:rsidR="007D26C2">
        <w:t xml:space="preserve"> </w:t>
      </w:r>
      <w:r w:rsidR="007D26C2">
        <w:tab/>
      </w:r>
      <w:r w:rsidR="007D26C2">
        <w:tab/>
      </w:r>
      <w:r w:rsidR="007D26C2">
        <w:tab/>
      </w:r>
      <w:r>
        <w:t xml:space="preserve">           </w:t>
      </w:r>
      <w:r w:rsidR="00303BFF">
        <w:t>Marcela Trejbal Vlčková</w:t>
      </w:r>
    </w:p>
    <w:p w:rsidR="007D26C2" w:rsidRDefault="006063BA" w:rsidP="006063BA">
      <w:pPr>
        <w:spacing w:after="0" w:line="240" w:lineRule="auto"/>
      </w:pPr>
      <w:r>
        <w:t xml:space="preserve">                                     </w:t>
      </w:r>
      <w:r w:rsidR="0053685D">
        <w:t>Vedoucí p</w:t>
      </w:r>
      <w:r w:rsidR="00303BFF">
        <w:t xml:space="preserve">ropagační </w:t>
      </w:r>
      <w:proofErr w:type="gramStart"/>
      <w:r w:rsidR="00303BFF">
        <w:t>referent</w:t>
      </w:r>
      <w:r>
        <w:t xml:space="preserve">                                       </w:t>
      </w:r>
      <w:r w:rsidR="00303BFF">
        <w:t>ředitelka</w:t>
      </w:r>
      <w:proofErr w:type="gramEnd"/>
      <w:r w:rsidR="00303BFF">
        <w:t xml:space="preserve"> organizace</w:t>
      </w:r>
    </w:p>
    <w:p w:rsidR="007D26C2" w:rsidRDefault="007D26C2" w:rsidP="006063BA">
      <w:pPr>
        <w:jc w:val="center"/>
      </w:pPr>
    </w:p>
    <w:p w:rsidR="00296E60" w:rsidRDefault="00296E60" w:rsidP="009F0D5E"/>
    <w:p w:rsidR="009F0D5E" w:rsidRDefault="009F0D5E" w:rsidP="009F0D5E">
      <w:r>
        <w:lastRenderedPageBreak/>
        <w:t>Příloha č. 1 k </w:t>
      </w:r>
      <w:proofErr w:type="spellStart"/>
      <w:r>
        <w:t>obj</w:t>
      </w:r>
      <w:proofErr w:type="spellEnd"/>
      <w:r>
        <w:t>. číslo KZK/2018/6/Sk</w:t>
      </w:r>
    </w:p>
    <w:p w:rsidR="009F0D5E" w:rsidRDefault="009F0D5E" w:rsidP="009F0D5E">
      <w:pPr>
        <w:jc w:val="center"/>
        <w:rPr>
          <w:b/>
        </w:rPr>
      </w:pPr>
      <w:r w:rsidRPr="009F0D5E">
        <w:rPr>
          <w:b/>
        </w:rPr>
        <w:t>ROZPIS AKCÍ A POŽADOVANÉ ZAŘÍZENÍ</w:t>
      </w:r>
    </w:p>
    <w:p w:rsidR="009F0D5E" w:rsidRPr="00151196" w:rsidRDefault="00151196" w:rsidP="00151196">
      <w:proofErr w:type="gramStart"/>
      <w:r w:rsidRPr="00151196">
        <w:t>10.2</w:t>
      </w:r>
      <w:proofErr w:type="gramEnd"/>
      <w:r w:rsidRPr="00151196">
        <w:t>.</w:t>
      </w:r>
      <w:r w:rsidRPr="00151196">
        <w:tab/>
      </w:r>
      <w:r w:rsidRPr="00151196">
        <w:tab/>
      </w:r>
      <w:r>
        <w:rPr>
          <w:i/>
        </w:rPr>
        <w:t>MASOPUST</w:t>
      </w:r>
      <w:r>
        <w:t xml:space="preserve">  (4 ks chemické WC TTF, 1 ks mycí zařízení) = cca </w:t>
      </w:r>
      <w:r w:rsidR="00774CCA">
        <w:t>8.000,- Kč</w:t>
      </w:r>
    </w:p>
    <w:p w:rsidR="009F0D5E" w:rsidRDefault="009F0D5E" w:rsidP="009F0D5E">
      <w:proofErr w:type="gramStart"/>
      <w:r w:rsidRPr="004A0CB0">
        <w:t>2.6</w:t>
      </w:r>
      <w:proofErr w:type="gramEnd"/>
      <w:r w:rsidRPr="004A0CB0">
        <w:t>.</w:t>
      </w:r>
      <w:r w:rsidRPr="004A0CB0">
        <w:tab/>
      </w:r>
      <w:r w:rsidRPr="004A0CB0">
        <w:tab/>
      </w:r>
      <w:r w:rsidRPr="004A0CB0">
        <w:rPr>
          <w:i/>
        </w:rPr>
        <w:t>NAROZENINY MAXIPSA FÍKA</w:t>
      </w:r>
      <w:r w:rsidRPr="004A0CB0">
        <w:t xml:space="preserve"> (6ks chemické WC TTF) = cca 10.000,- Kč</w:t>
      </w:r>
    </w:p>
    <w:p w:rsidR="00151196" w:rsidRPr="004A0CB0" w:rsidRDefault="00151196" w:rsidP="009F0D5E">
      <w:proofErr w:type="gramStart"/>
      <w:r>
        <w:t>23.6</w:t>
      </w:r>
      <w:proofErr w:type="gramEnd"/>
      <w:r>
        <w:t>.</w:t>
      </w:r>
      <w:r>
        <w:tab/>
      </w:r>
      <w:r>
        <w:tab/>
      </w:r>
      <w:r w:rsidRPr="00151196">
        <w:rPr>
          <w:i/>
        </w:rPr>
        <w:t>KADAŇSKÉ PIVNÍ SLAVNOSTI</w:t>
      </w:r>
      <w:r>
        <w:t xml:space="preserve"> (4 ks chemické WC TTF, 1 ks mycí zařízení) = cca </w:t>
      </w:r>
      <w:r w:rsidR="00774CCA">
        <w:t>8.000,- Kč</w:t>
      </w:r>
    </w:p>
    <w:p w:rsidR="009F0D5E" w:rsidRPr="004A0CB0" w:rsidRDefault="009F0D5E" w:rsidP="009F0D5E">
      <w:r w:rsidRPr="004A0CB0">
        <w:t>Červenec</w:t>
      </w:r>
      <w:r w:rsidRPr="004A0CB0">
        <w:tab/>
      </w:r>
      <w:r w:rsidRPr="00151196">
        <w:rPr>
          <w:i/>
        </w:rPr>
        <w:t>KINEMATOGRAF BRATŘÍ ČADÍKŮ</w:t>
      </w:r>
      <w:r w:rsidRPr="004A0CB0">
        <w:t xml:space="preserve"> (2ks chemické WC TTF) = cca 3.000,- Kč</w:t>
      </w:r>
    </w:p>
    <w:p w:rsidR="009F0D5E" w:rsidRDefault="009F0D5E" w:rsidP="009F0D5E">
      <w:pPr>
        <w:ind w:left="1410" w:hanging="1410"/>
      </w:pPr>
      <w:proofErr w:type="gramStart"/>
      <w:r w:rsidRPr="004A0CB0">
        <w:t>25.8</w:t>
      </w:r>
      <w:proofErr w:type="gramEnd"/>
      <w:r w:rsidRPr="004A0CB0">
        <w:t>.</w:t>
      </w:r>
      <w:r w:rsidRPr="004A0CB0">
        <w:tab/>
      </w:r>
      <w:r w:rsidRPr="004A0CB0">
        <w:tab/>
      </w:r>
      <w:r w:rsidRPr="00151196">
        <w:rPr>
          <w:i/>
        </w:rPr>
        <w:t>CÍSAŘSKÝ DEN</w:t>
      </w:r>
      <w:r w:rsidRPr="004A0CB0">
        <w:t xml:space="preserve"> (cca 20ks chemické WC TTF, cca 14ks oplocení HERAS, 15ks </w:t>
      </w:r>
      <w:proofErr w:type="spellStart"/>
      <w:r w:rsidRPr="004A0CB0">
        <w:t>samostojná</w:t>
      </w:r>
      <w:proofErr w:type="spellEnd"/>
      <w:r w:rsidRPr="004A0CB0">
        <w:t xml:space="preserve"> zábrana, 1ks mycí zařízení = cca 50.000,- Kč</w:t>
      </w:r>
    </w:p>
    <w:p w:rsidR="00151196" w:rsidRPr="00151196" w:rsidRDefault="00151196" w:rsidP="009F0D5E">
      <w:pPr>
        <w:ind w:left="1410" w:hanging="1410"/>
      </w:pPr>
      <w:proofErr w:type="gramStart"/>
      <w:r>
        <w:t>29.9</w:t>
      </w:r>
      <w:proofErr w:type="gramEnd"/>
      <w:r>
        <w:t>.</w:t>
      </w:r>
      <w:r>
        <w:tab/>
      </w:r>
      <w:r w:rsidRPr="00151196">
        <w:rPr>
          <w:i/>
        </w:rPr>
        <w:t>VINOBRANÍ</w:t>
      </w:r>
      <w:r>
        <w:t xml:space="preserve">  (8 ks chemické WC TTF, 2 ks mycí zařízení) = cca </w:t>
      </w:r>
      <w:r w:rsidR="00774CCA">
        <w:t>14.000,- Kč</w:t>
      </w:r>
    </w:p>
    <w:p w:rsidR="009F0D5E" w:rsidRPr="004A0CB0" w:rsidRDefault="009F0D5E" w:rsidP="009F0D5E">
      <w:pPr>
        <w:ind w:left="1410" w:hanging="1410"/>
      </w:pPr>
      <w:proofErr w:type="gramStart"/>
      <w:r w:rsidRPr="004A0CB0">
        <w:t>1.12</w:t>
      </w:r>
      <w:proofErr w:type="gramEnd"/>
      <w:r w:rsidRPr="004A0CB0">
        <w:t>.</w:t>
      </w:r>
      <w:r w:rsidRPr="004A0CB0">
        <w:tab/>
      </w:r>
      <w:r w:rsidRPr="00151196">
        <w:rPr>
          <w:i/>
        </w:rPr>
        <w:t>ADVENT</w:t>
      </w:r>
      <w:r w:rsidRPr="004A0CB0">
        <w:t xml:space="preserve"> (3ks chemické WC TTF) = cca 6.000,- Kč</w:t>
      </w:r>
    </w:p>
    <w:p w:rsidR="009F0D5E" w:rsidRPr="004A0CB0" w:rsidRDefault="009F0D5E" w:rsidP="009F0D5E">
      <w:pPr>
        <w:ind w:left="1410" w:hanging="1410"/>
      </w:pPr>
    </w:p>
    <w:p w:rsidR="009F0D5E" w:rsidRPr="004A0CB0" w:rsidRDefault="009F0D5E" w:rsidP="009F0D5E">
      <w:pPr>
        <w:ind w:left="1410" w:hanging="1410"/>
      </w:pPr>
      <w:r w:rsidRPr="004A0CB0">
        <w:t>* konkrétní počet a přesný termín závozu zařízení bude upřesněn vždy před konanou akcí</w:t>
      </w:r>
    </w:p>
    <w:p w:rsidR="009F0D5E" w:rsidRPr="009F0D5E" w:rsidRDefault="009F0D5E" w:rsidP="009F0D5E">
      <w:pPr>
        <w:rPr>
          <w:b/>
        </w:rPr>
      </w:pPr>
    </w:p>
    <w:sectPr w:rsidR="009F0D5E" w:rsidRPr="009F0D5E" w:rsidSect="00DA2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7026A"/>
    <w:multiLevelType w:val="hybridMultilevel"/>
    <w:tmpl w:val="5C0CA6EE"/>
    <w:lvl w:ilvl="0" w:tplc="214257D8">
      <w:start w:val="4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E5"/>
    <w:rsid w:val="001371D7"/>
    <w:rsid w:val="00151196"/>
    <w:rsid w:val="001B5A89"/>
    <w:rsid w:val="001E47BF"/>
    <w:rsid w:val="001F4768"/>
    <w:rsid w:val="001F49EA"/>
    <w:rsid w:val="00232919"/>
    <w:rsid w:val="00296E60"/>
    <w:rsid w:val="002C6192"/>
    <w:rsid w:val="002F3758"/>
    <w:rsid w:val="00303BFF"/>
    <w:rsid w:val="00320B70"/>
    <w:rsid w:val="00350F0A"/>
    <w:rsid w:val="00450492"/>
    <w:rsid w:val="00495BAB"/>
    <w:rsid w:val="004A0CB0"/>
    <w:rsid w:val="0053685D"/>
    <w:rsid w:val="005D533D"/>
    <w:rsid w:val="0060133E"/>
    <w:rsid w:val="006063BA"/>
    <w:rsid w:val="006111D6"/>
    <w:rsid w:val="006354D6"/>
    <w:rsid w:val="006D1267"/>
    <w:rsid w:val="006D2564"/>
    <w:rsid w:val="00713C1B"/>
    <w:rsid w:val="007422FF"/>
    <w:rsid w:val="0076107B"/>
    <w:rsid w:val="00774CCA"/>
    <w:rsid w:val="00793ED8"/>
    <w:rsid w:val="007A2C71"/>
    <w:rsid w:val="007D26C2"/>
    <w:rsid w:val="007F3EBD"/>
    <w:rsid w:val="00801EE2"/>
    <w:rsid w:val="00826EC0"/>
    <w:rsid w:val="00832DA3"/>
    <w:rsid w:val="008804E4"/>
    <w:rsid w:val="00882831"/>
    <w:rsid w:val="008E588D"/>
    <w:rsid w:val="00933EA6"/>
    <w:rsid w:val="00962AEA"/>
    <w:rsid w:val="009A208C"/>
    <w:rsid w:val="009C4E00"/>
    <w:rsid w:val="009E5A81"/>
    <w:rsid w:val="009F0D5E"/>
    <w:rsid w:val="00AE0BE5"/>
    <w:rsid w:val="00AE216C"/>
    <w:rsid w:val="00AF4DE6"/>
    <w:rsid w:val="00B956C7"/>
    <w:rsid w:val="00BF2EDD"/>
    <w:rsid w:val="00C305D6"/>
    <w:rsid w:val="00C5056E"/>
    <w:rsid w:val="00C665EF"/>
    <w:rsid w:val="00C9454C"/>
    <w:rsid w:val="00CC3102"/>
    <w:rsid w:val="00CE43F0"/>
    <w:rsid w:val="00D37541"/>
    <w:rsid w:val="00D62F49"/>
    <w:rsid w:val="00DA2314"/>
    <w:rsid w:val="00DC14D1"/>
    <w:rsid w:val="00E03E36"/>
    <w:rsid w:val="00E34B93"/>
    <w:rsid w:val="00E63A63"/>
    <w:rsid w:val="00E825BB"/>
    <w:rsid w:val="00F144CA"/>
    <w:rsid w:val="00F253AB"/>
    <w:rsid w:val="00F54E86"/>
    <w:rsid w:val="00F643C9"/>
    <w:rsid w:val="00F74DD2"/>
    <w:rsid w:val="00FB3AD5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BE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E0B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0BE5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E0BE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BE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E0B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E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0BE5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E0B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me@sekretariat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sme@sekretaria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trasova@kultura-kada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sova@kultura-kada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Petrášová</dc:creator>
  <cp:lastModifiedBy>MF</cp:lastModifiedBy>
  <cp:revision>2</cp:revision>
  <cp:lastPrinted>2018-01-15T07:00:00Z</cp:lastPrinted>
  <dcterms:created xsi:type="dcterms:W3CDTF">2018-01-30T09:52:00Z</dcterms:created>
  <dcterms:modified xsi:type="dcterms:W3CDTF">2018-01-30T09:52:00Z</dcterms:modified>
</cp:coreProperties>
</file>