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59"/>
        <w:gridCol w:w="207"/>
        <w:gridCol w:w="3034"/>
        <w:gridCol w:w="3446"/>
        <w:gridCol w:w="211"/>
      </w:tblGrid>
      <w:tr w:rsidR="00EF242B" w:rsidRPr="00EF242B" w:rsidTr="00EF242B">
        <w:trPr>
          <w:trHeight w:val="390"/>
        </w:trPr>
        <w:tc>
          <w:tcPr>
            <w:tcW w:w="91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AB4303" w:rsidP="00EF24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Objednávka č. 12</w:t>
            </w:r>
            <w:r w:rsidR="00EF242B"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7/017/20</w:t>
            </w:r>
          </w:p>
        </w:tc>
      </w:tr>
      <w:tr w:rsidR="00EF242B" w:rsidRPr="00EF242B" w:rsidTr="00EF242B">
        <w:trPr>
          <w:trHeight w:val="199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F242B" w:rsidRPr="00EF242B" w:rsidTr="00EF242B">
        <w:trPr>
          <w:trHeight w:val="360"/>
        </w:trPr>
        <w:tc>
          <w:tcPr>
            <w:tcW w:w="915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FILHARMONIE  BRNO</w:t>
            </w:r>
            <w:proofErr w:type="gramEnd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, příspěvková organizace</w:t>
            </w:r>
          </w:p>
        </w:tc>
      </w:tr>
      <w:tr w:rsidR="00EF242B" w:rsidRPr="00EF242B" w:rsidTr="00EF242B">
        <w:trPr>
          <w:trHeight w:val="360"/>
        </w:trPr>
        <w:tc>
          <w:tcPr>
            <w:tcW w:w="915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Komenského nám. 534/8, </w:t>
            </w: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602 00  Brno</w:t>
            </w:r>
            <w:proofErr w:type="gramEnd"/>
          </w:p>
        </w:tc>
      </w:tr>
      <w:tr w:rsidR="00EF242B" w:rsidRPr="00EF242B" w:rsidTr="00EF242B">
        <w:trPr>
          <w:trHeight w:val="360"/>
        </w:trPr>
        <w:tc>
          <w:tcPr>
            <w:tcW w:w="915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zapsaná v obchodním </w:t>
            </w: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rejstříku,vedeného</w:t>
            </w:r>
            <w:proofErr w:type="gramEnd"/>
            <w:r w:rsidRPr="00EF242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Krajským soudem v Brně oddíl </w:t>
            </w:r>
            <w:proofErr w:type="spellStart"/>
            <w:r w:rsidRPr="00EF242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</w:t>
            </w:r>
            <w:proofErr w:type="spellEnd"/>
            <w:r w:rsidRPr="00EF242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,vložka 16</w:t>
            </w:r>
          </w:p>
        </w:tc>
      </w:tr>
      <w:tr w:rsidR="00EF242B" w:rsidRPr="00EF242B" w:rsidTr="00EF242B">
        <w:trPr>
          <w:trHeight w:val="360"/>
        </w:trPr>
        <w:tc>
          <w:tcPr>
            <w:tcW w:w="915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IČ:</w:t>
            </w: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00094897                                 DIČ</w:t>
            </w:r>
            <w:proofErr w:type="gramEnd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:CZ00094897</w:t>
            </w:r>
          </w:p>
        </w:tc>
      </w:tr>
      <w:tr w:rsidR="00EF242B" w:rsidRPr="00EF242B" w:rsidTr="00AB4303">
        <w:trPr>
          <w:trHeight w:val="36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Bankovní </w:t>
            </w: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spojení :</w:t>
            </w:r>
            <w:proofErr w:type="gramEnd"/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Uni</w:t>
            </w:r>
            <w:proofErr w:type="spellEnd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Credit</w:t>
            </w:r>
            <w:proofErr w:type="spellEnd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Bank,</w:t>
            </w:r>
            <w:proofErr w:type="spellStart"/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č.ú</w:t>
            </w:r>
            <w:proofErr w:type="spellEnd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.</w:t>
            </w:r>
            <w:proofErr w:type="gramEnd"/>
            <w:r w:rsidR="00AE0A5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XXXXXXXXXXXXXXXXXX</w:t>
            </w:r>
          </w:p>
        </w:tc>
      </w:tr>
      <w:tr w:rsidR="00EF242B" w:rsidRPr="00EF242B" w:rsidTr="00AB4303">
        <w:trPr>
          <w:trHeight w:val="199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F242B" w:rsidRPr="00EF242B" w:rsidTr="00AB4303">
        <w:trPr>
          <w:trHeight w:val="199"/>
        </w:trPr>
        <w:tc>
          <w:tcPr>
            <w:tcW w:w="2259" w:type="dxa"/>
            <w:tcBorders>
              <w:top w:val="single" w:sz="8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EF242B" w:rsidRPr="00EF242B" w:rsidTr="00AB4303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datum </w:t>
            </w: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objednávky :</w:t>
            </w:r>
            <w:proofErr w:type="gram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AB4303" w:rsidP="00AB430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20.6</w:t>
            </w:r>
            <w:r w:rsidR="00EF242B"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.2017</w:t>
            </w:r>
            <w:proofErr w:type="gramEnd"/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F242B" w:rsidRPr="00EF242B" w:rsidTr="00AB4303">
        <w:trPr>
          <w:trHeight w:val="199"/>
        </w:trPr>
        <w:tc>
          <w:tcPr>
            <w:tcW w:w="2259" w:type="dxa"/>
            <w:tcBorders>
              <w:top w:val="nil"/>
              <w:left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EF242B" w:rsidRPr="00EF242B" w:rsidTr="00AB4303">
        <w:trPr>
          <w:trHeight w:val="152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AB43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EF242B">
              <w:rPr>
                <w:rFonts w:ascii="Arial CE" w:eastAsia="Times New Roman" w:hAnsi="Arial CE" w:cs="Arial CE"/>
                <w:b/>
                <w:bCs/>
                <w:lang w:eastAsia="cs-CZ"/>
              </w:rPr>
              <w:t>M</w:t>
            </w:r>
            <w:r w:rsidR="00AB4303">
              <w:rPr>
                <w:rFonts w:ascii="Arial CE" w:eastAsia="Times New Roman" w:hAnsi="Arial CE" w:cs="Arial CE"/>
                <w:b/>
                <w:bCs/>
                <w:lang w:eastAsia="cs-CZ"/>
              </w:rPr>
              <w:t>usicData</w:t>
            </w:r>
            <w:proofErr w:type="spellEnd"/>
            <w:r w:rsidR="00AB4303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s.r.o.</w:t>
            </w:r>
          </w:p>
        </w:tc>
        <w:tc>
          <w:tcPr>
            <w:tcW w:w="2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F242B" w:rsidRPr="00EF242B" w:rsidTr="00AB4303">
        <w:trPr>
          <w:trHeight w:val="300"/>
        </w:trPr>
        <w:tc>
          <w:tcPr>
            <w:tcW w:w="225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dodavatel :</w:t>
            </w:r>
            <w:proofErr w:type="gramEnd"/>
          </w:p>
        </w:tc>
        <w:tc>
          <w:tcPr>
            <w:tcW w:w="2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lang w:eastAsia="cs-CZ"/>
              </w:rPr>
              <w:t>Štefánikova</w:t>
            </w:r>
            <w:proofErr w:type="spellEnd"/>
            <w:r>
              <w:rPr>
                <w:rFonts w:ascii="Arial CE" w:eastAsia="Times New Roman" w:hAnsi="Arial CE" w:cs="Arial CE"/>
                <w:lang w:eastAsia="cs-CZ"/>
              </w:rPr>
              <w:t xml:space="preserve"> 131/61, Brno, 612 00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F242B" w:rsidRPr="00EF242B" w:rsidTr="00AB4303"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IČ </w:t>
            </w:r>
            <w:r w:rsidR="00AB43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26227142  DIČ26227142</w:t>
            </w:r>
          </w:p>
        </w:tc>
      </w:tr>
      <w:tr w:rsidR="00EF242B" w:rsidRPr="00EF242B" w:rsidTr="00AB4303">
        <w:trPr>
          <w:trHeight w:val="315"/>
        </w:trPr>
        <w:tc>
          <w:tcPr>
            <w:tcW w:w="225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9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zapsaná u KS v Brně, 38292C</w:t>
            </w:r>
          </w:p>
        </w:tc>
      </w:tr>
      <w:tr w:rsidR="00EF242B" w:rsidRPr="00EF242B" w:rsidTr="00AB4303">
        <w:trPr>
          <w:trHeight w:val="199"/>
        </w:trPr>
        <w:tc>
          <w:tcPr>
            <w:tcW w:w="2259" w:type="dxa"/>
            <w:tcBorders>
              <w:top w:val="single" w:sz="8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</w:tr>
      <w:tr w:rsidR="00EF242B" w:rsidRPr="00EF242B" w:rsidTr="00AB4303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datum </w:t>
            </w: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dodání :</w:t>
            </w:r>
            <w:proofErr w:type="gram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AB4303" w:rsidP="00AB430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do </w:t>
            </w: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31.08</w:t>
            </w:r>
            <w:r w:rsidR="00EF242B"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.201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EF242B" w:rsidRPr="00EF242B" w:rsidTr="00AB4303">
        <w:trPr>
          <w:trHeight w:val="199"/>
        </w:trPr>
        <w:tc>
          <w:tcPr>
            <w:tcW w:w="2259" w:type="dxa"/>
            <w:tcBorders>
              <w:top w:val="nil"/>
              <w:left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B4303" w:rsidRPr="00EF242B" w:rsidTr="00AB4303">
        <w:trPr>
          <w:trHeight w:val="199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224E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předmět </w:t>
            </w:r>
            <w:proofErr w:type="gramStart"/>
            <w:r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</w:t>
            </w: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bjednávky :</w:t>
            </w:r>
            <w:proofErr w:type="gramEnd"/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Default="00AB4303" w:rsidP="00AB430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</w:t>
            </w: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bjednáváme u vás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:</w:t>
            </w:r>
          </w:p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- výrobu a dodání 4ks beden na tympány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B4303" w:rsidRPr="00EF242B" w:rsidTr="00AB4303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224E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B4303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- výrobu a dodání 2ks podvozků na bedny</w:t>
            </w:r>
          </w:p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B4303" w:rsidRPr="00EF242B" w:rsidTr="00AB4303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B4303" w:rsidRPr="00EF242B" w:rsidTr="00AB4303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AB430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celková cena do 94</w:t>
            </w: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.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</w:t>
            </w: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00,- Kč </w:t>
            </w:r>
            <w:proofErr w:type="spellStart"/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vč</w:t>
            </w:r>
            <w:proofErr w:type="spellEnd"/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DPH</w:t>
            </w:r>
          </w:p>
        </w:tc>
      </w:tr>
      <w:tr w:rsidR="00AB4303" w:rsidRPr="00EF242B" w:rsidTr="00AB4303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B4303" w:rsidRPr="00EF242B" w:rsidTr="00AB4303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B4303" w:rsidRPr="00EF242B" w:rsidTr="00AB4303">
        <w:trPr>
          <w:trHeight w:val="300"/>
        </w:trPr>
        <w:tc>
          <w:tcPr>
            <w:tcW w:w="2259" w:type="dxa"/>
            <w:tcBorders>
              <w:top w:val="single" w:sz="8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B4303" w:rsidRPr="00EF242B" w:rsidTr="00AB4303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podpis - razítko :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Ing. Václav Martínek</w:t>
            </w:r>
          </w:p>
        </w:tc>
      </w:tr>
      <w:tr w:rsidR="00AB4303" w:rsidRPr="00EF242B" w:rsidTr="00AB4303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vedoucí správy budovy</w:t>
            </w:r>
          </w:p>
        </w:tc>
      </w:tr>
      <w:tr w:rsidR="00AB4303" w:rsidRPr="00EF242B" w:rsidTr="00AB4303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B4303" w:rsidRPr="00EF242B" w:rsidRDefault="00AE0A5F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tel.XXXXXXXXXXXX</w:t>
            </w:r>
          </w:p>
        </w:tc>
      </w:tr>
      <w:tr w:rsidR="00AB4303" w:rsidRPr="00EF242B" w:rsidTr="00AB4303">
        <w:trPr>
          <w:trHeight w:val="315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B4303" w:rsidRPr="00EF242B" w:rsidTr="00AB4303">
        <w:trPr>
          <w:trHeight w:val="180"/>
        </w:trPr>
        <w:tc>
          <w:tcPr>
            <w:tcW w:w="22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B4303" w:rsidRPr="00EF242B" w:rsidTr="00AB4303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B4303" w:rsidRPr="00EF242B" w:rsidTr="00EF242B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B4303" w:rsidRPr="00EF242B" w:rsidTr="00AB4303">
        <w:trPr>
          <w:trHeight w:val="300"/>
        </w:trPr>
        <w:tc>
          <w:tcPr>
            <w:tcW w:w="5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B4303" w:rsidRPr="00EF242B" w:rsidTr="00EF242B">
        <w:trPr>
          <w:trHeight w:val="300"/>
        </w:trPr>
        <w:tc>
          <w:tcPr>
            <w:tcW w:w="5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B4303" w:rsidRPr="00EF242B" w:rsidTr="00EF242B">
        <w:trPr>
          <w:trHeight w:val="300"/>
        </w:trPr>
        <w:tc>
          <w:tcPr>
            <w:tcW w:w="5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B4303" w:rsidRPr="00EF242B" w:rsidTr="00EF242B">
        <w:trPr>
          <w:trHeight w:val="300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B4303" w:rsidRPr="00EF242B" w:rsidTr="00EF242B">
        <w:trPr>
          <w:trHeight w:val="300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303" w:rsidRPr="00EF242B" w:rsidRDefault="00AB4303" w:rsidP="00EF24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</w:tbl>
    <w:p w:rsidR="00F71A1D" w:rsidRPr="00EF242B" w:rsidRDefault="00F71A1D" w:rsidP="00EF242B"/>
    <w:sectPr w:rsidR="00F71A1D" w:rsidRPr="00EF242B" w:rsidSect="00F71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42B"/>
    <w:rsid w:val="00706524"/>
    <w:rsid w:val="0093486C"/>
    <w:rsid w:val="00AB4303"/>
    <w:rsid w:val="00AE0A5F"/>
    <w:rsid w:val="00EF242B"/>
    <w:rsid w:val="00F36046"/>
    <w:rsid w:val="00F71A1D"/>
    <w:rsid w:val="00FB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24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hudeckova</dc:creator>
  <cp:lastModifiedBy>hudeckova</cp:lastModifiedBy>
  <cp:revision>3</cp:revision>
  <dcterms:created xsi:type="dcterms:W3CDTF">2018-01-25T13:24:00Z</dcterms:created>
  <dcterms:modified xsi:type="dcterms:W3CDTF">2018-01-25T13:24:00Z</dcterms:modified>
</cp:coreProperties>
</file>