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3A3244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Růžena Svobodová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5C26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90523D">
        <w:rPr>
          <w:b/>
          <w:sz w:val="28"/>
          <w:szCs w:val="28"/>
        </w:rPr>
        <w:t>4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97939" w:rsidRPr="006B5612" w:rsidRDefault="003A3244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Socháňova 7-1129</w:t>
      </w:r>
    </w:p>
    <w:p w:rsidR="00F74E7F" w:rsidRDefault="003A3244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163 00 Praha 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333B6">
        <w:rPr>
          <w:rFonts w:ascii="Arial" w:hAnsi="Arial" w:cs="Arial"/>
          <w:b/>
          <w:sz w:val="20"/>
          <w:szCs w:val="20"/>
        </w:rPr>
        <w:tab/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3A3244">
        <w:rPr>
          <w:sz w:val="20"/>
          <w:szCs w:val="20"/>
        </w:rPr>
        <w:t>888</w:t>
      </w:r>
      <w:r w:rsidR="003A3244">
        <w:rPr>
          <w:sz w:val="20"/>
          <w:szCs w:val="20"/>
        </w:rPr>
        <w:tab/>
      </w:r>
      <w:r w:rsidR="003A3244">
        <w:rPr>
          <w:sz w:val="20"/>
          <w:szCs w:val="20"/>
        </w:rPr>
        <w:tab/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FE1250">
        <w:rPr>
          <w:sz w:val="18"/>
          <w:szCs w:val="18"/>
        </w:rPr>
        <w:tab/>
        <w:t xml:space="preserve"> </w:t>
      </w:r>
      <w:r w:rsidR="00FE1250">
        <w:rPr>
          <w:sz w:val="18"/>
          <w:szCs w:val="18"/>
        </w:rPr>
        <w:tab/>
      </w:r>
      <w:r w:rsidR="009955D4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proofErr w:type="gramStart"/>
      <w:r w:rsidR="0090523D">
        <w:t>4</w:t>
      </w:r>
      <w:r w:rsidR="00996076">
        <w:t>.</w:t>
      </w:r>
      <w:r w:rsidR="0090523D">
        <w:t>1.2018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1261D" w:rsidRDefault="003A324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výuku anglického jazyka pro ing. Pavla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Carbocha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Ing. Ivana Novotného</w:t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Pr="0090523D" w:rsidRDefault="0090523D" w:rsidP="009052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90523D">
        <w:rPr>
          <w:rFonts w:ascii="Times New Roman" w:eastAsia="Times New Roman" w:hAnsi="Times New Roman"/>
          <w:sz w:val="24"/>
          <w:szCs w:val="24"/>
          <w:lang w:eastAsia="cs-CZ"/>
        </w:rPr>
        <w:t>cca 2x týdně lekce 90 min. (á 700,- Kč)</w:t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dle cenové nabídky ze dne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4.1.2018</w:t>
      </w:r>
      <w:proofErr w:type="gramEnd"/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Default="009052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3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51EB3"/>
    <w:rsid w:val="00760697"/>
    <w:rsid w:val="007666B9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31C6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E48F-CB8D-4100-BF4D-B4B7CE99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2018-01-05T10:28:00Z</cp:lastPrinted>
  <dcterms:created xsi:type="dcterms:W3CDTF">2018-01-05T10:28:00Z</dcterms:created>
  <dcterms:modified xsi:type="dcterms:W3CDTF">2018-01-05T10:28:00Z</dcterms:modified>
</cp:coreProperties>
</file>