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3" w:type="dxa"/>
        <w:tblInd w:w="-1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875"/>
        <w:gridCol w:w="3080"/>
        <w:gridCol w:w="865"/>
        <w:gridCol w:w="1160"/>
        <w:gridCol w:w="3080"/>
      </w:tblGrid>
      <w:tr w:rsidR="00ED57B8" w:rsidRPr="00ED57B8" w:rsidTr="00ED57B8">
        <w:trPr>
          <w:trHeight w:val="6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57B8" w:rsidRPr="00ED57B8" w:rsidTr="00ED57B8">
        <w:trPr>
          <w:trHeight w:val="499"/>
        </w:trPr>
        <w:tc>
          <w:tcPr>
            <w:tcW w:w="11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D57B8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cs-CZ"/>
              </w:rPr>
              <w:t>OBJEDNÁVKOVÝ LIST</w:t>
            </w:r>
          </w:p>
        </w:tc>
      </w:tr>
      <w:tr w:rsidR="00ED57B8" w:rsidRPr="00ED57B8" w:rsidTr="00ED57B8">
        <w:trPr>
          <w:trHeight w:val="499"/>
        </w:trPr>
        <w:tc>
          <w:tcPr>
            <w:tcW w:w="11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D57B8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cs-CZ"/>
              </w:rPr>
              <w:t>č. 183/17</w:t>
            </w:r>
          </w:p>
        </w:tc>
      </w:tr>
      <w:tr w:rsidR="00ED57B8" w:rsidRPr="00ED57B8" w:rsidTr="00ED57B8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57B8" w:rsidRPr="00ED57B8" w:rsidTr="00ED57B8">
        <w:trPr>
          <w:trHeight w:val="600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ED57B8" w:rsidRPr="00ED57B8" w:rsidTr="00ED57B8">
        <w:trPr>
          <w:trHeight w:val="3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proofErr w:type="spellStart"/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Develop</w:t>
            </w:r>
            <w:proofErr w:type="spellEnd"/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Most s. r. o.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Městská knihovna Most, p. o.</w:t>
            </w:r>
          </w:p>
        </w:tc>
      </w:tr>
      <w:tr w:rsidR="00ED57B8" w:rsidRPr="00ED57B8" w:rsidTr="00ED57B8">
        <w:trPr>
          <w:trHeight w:val="3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Zdeňka Fibicha 2825/47, 434 01 Most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Moskevská 12, 434 01 Most</w:t>
            </w:r>
          </w:p>
        </w:tc>
      </w:tr>
      <w:tr w:rsidR="00ED57B8" w:rsidRPr="00ED57B8" w:rsidTr="00ED57B8">
        <w:trPr>
          <w:trHeight w:val="360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28715519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00080713</w:t>
            </w:r>
          </w:p>
        </w:tc>
      </w:tr>
      <w:tr w:rsidR="00ED57B8" w:rsidRPr="00ED57B8" w:rsidTr="00ED57B8">
        <w:trPr>
          <w:trHeight w:val="360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CZ28715519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neplátce DPH</w:t>
            </w:r>
          </w:p>
        </w:tc>
      </w:tr>
      <w:tr w:rsidR="00ED57B8" w:rsidRPr="00ED57B8" w:rsidTr="00ED57B8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Bankovní spojení: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Číslo účtu: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60"/>
        </w:trPr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1) Specifikace zboží či služeb: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00"/>
        </w:trPr>
        <w:tc>
          <w:tcPr>
            <w:tcW w:w="624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1ks APC Smart-UPS SRT 192V 5kVA a 6kVA RM BP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00"/>
        </w:trPr>
        <w:tc>
          <w:tcPr>
            <w:tcW w:w="624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1ks APC Smart-UPS SRT 5000VA RM 230V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00"/>
        </w:trPr>
        <w:tc>
          <w:tcPr>
            <w:tcW w:w="624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2ks APC Mount </w:t>
            </w:r>
            <w:proofErr w:type="spellStart"/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Kit</w:t>
            </w:r>
            <w:proofErr w:type="spellEnd"/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00"/>
        </w:trPr>
        <w:tc>
          <w:tcPr>
            <w:tcW w:w="6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Včetně práce a elektroinstalačního materiálu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2) Termín a místo dodání: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00"/>
        </w:trPr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do 31. 12. 2017; MKM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3) Cena: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00"/>
        </w:trPr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182 541,- (včetně DPH)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4) Forma fakturace: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00"/>
        </w:trPr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Bankovním převodem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60"/>
        </w:trPr>
        <w:tc>
          <w:tcPr>
            <w:tcW w:w="62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V Mostě 15. 12. 2017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60"/>
        </w:trPr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60"/>
        </w:trPr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Za MKM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Schválil</w:t>
            </w:r>
          </w:p>
        </w:tc>
      </w:tr>
      <w:tr w:rsidR="00ED57B8" w:rsidRPr="00ED57B8" w:rsidTr="00ED57B8">
        <w:trPr>
          <w:trHeight w:val="360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60"/>
        </w:trPr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Lenka Růžičková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Ing. Tomáš Ondrášek</w:t>
            </w:r>
          </w:p>
        </w:tc>
      </w:tr>
      <w:tr w:rsidR="00ED57B8" w:rsidRPr="00ED57B8" w:rsidTr="00ED57B8">
        <w:trPr>
          <w:trHeight w:val="360"/>
        </w:trPr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Asistenka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Ředitel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60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D57B8" w:rsidRPr="00ED57B8" w:rsidTr="00ED57B8">
        <w:trPr>
          <w:trHeight w:val="36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B8" w:rsidRPr="00ED57B8" w:rsidRDefault="00ED57B8" w:rsidP="00ED57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D57B8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</w:tbl>
    <w:p w:rsidR="00354F52" w:rsidRDefault="00354F52">
      <w:bookmarkStart w:id="0" w:name="_GoBack"/>
      <w:bookmarkEnd w:id="0"/>
    </w:p>
    <w:sectPr w:rsidR="0035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B8"/>
    <w:rsid w:val="00354F52"/>
    <w:rsid w:val="00E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96A4-60AC-4A06-86F8-935993F6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Tobolková</dc:creator>
  <cp:keywords/>
  <dc:description/>
  <cp:lastModifiedBy>Eva Tobolková</cp:lastModifiedBy>
  <cp:revision>2</cp:revision>
  <dcterms:created xsi:type="dcterms:W3CDTF">2018-01-09T12:28:00Z</dcterms:created>
  <dcterms:modified xsi:type="dcterms:W3CDTF">2018-01-09T12:31:00Z</dcterms:modified>
</cp:coreProperties>
</file>