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5" w:rsidRDefault="00412A55">
      <w:bookmarkStart w:id="0" w:name="_GoBack"/>
      <w:bookmarkEnd w:id="0"/>
    </w:p>
    <w:tbl>
      <w:tblPr>
        <w:tblW w:w="5812" w:type="dxa"/>
        <w:tblInd w:w="41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</w:tblGrid>
      <w:tr w:rsidR="006B29FF" w:rsidTr="00412A55">
        <w:trPr>
          <w:cantSplit/>
        </w:trPr>
        <w:tc>
          <w:tcPr>
            <w:tcW w:w="5812" w:type="dxa"/>
            <w:gridSpan w:val="2"/>
          </w:tcPr>
          <w:p w:rsidR="006B29FF" w:rsidRDefault="0037575A" w:rsidP="00412A55">
            <w:pPr>
              <w:pStyle w:val="Nadpis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-2245360</wp:posOffset>
                      </wp:positionH>
                      <wp:positionV relativeFrom="paragraph">
                        <wp:posOffset>81915</wp:posOffset>
                      </wp:positionV>
                      <wp:extent cx="1250315" cy="691515"/>
                      <wp:effectExtent l="254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691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7220" w:rsidRDefault="00117EF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7750" cy="600075"/>
                                        <wp:effectExtent l="19050" t="0" r="0" b="0"/>
                                        <wp:docPr id="1" name="obrázek 1" descr="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0" cy="60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76.8pt;margin-top:6.45pt;width:98.45pt;height:54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" stroked="f">
                      <v:textbox style="mso-fit-shape-to-text:t">
                        <w:txbxContent>
                          <w:p w:rsidR="00667220" w:rsidRDefault="00117E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0" cy="600075"/>
                                  <wp:effectExtent l="19050" t="0" r="0" b="0"/>
                                  <wp:docPr id="1" name="obrázek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29FF">
              <w:t>POŠTA: 77</w:t>
            </w:r>
            <w:r w:rsidR="00412A55">
              <w:t>9</w:t>
            </w:r>
            <w:r w:rsidR="006B29FF">
              <w:t xml:space="preserve"> </w:t>
            </w:r>
            <w:r w:rsidR="00412A55">
              <w:t>00</w:t>
            </w:r>
            <w:r w:rsidR="006B29FF">
              <w:t xml:space="preserve"> OLOMOUC, Zeyerova 28</w:t>
            </w:r>
          </w:p>
        </w:tc>
      </w:tr>
      <w:tr w:rsidR="006B29FF" w:rsidTr="00412A55">
        <w:tc>
          <w:tcPr>
            <w:tcW w:w="4111" w:type="dxa"/>
          </w:tcPr>
          <w:p w:rsidR="006B29FF" w:rsidRDefault="006B29FF" w:rsidP="006B29FF">
            <w:r>
              <w:rPr>
                <w:sz w:val="24"/>
              </w:rPr>
              <w:t>Tel.: 585 243 872 /  Fax: 585 237 395</w:t>
            </w:r>
          </w:p>
        </w:tc>
        <w:tc>
          <w:tcPr>
            <w:tcW w:w="1701" w:type="dxa"/>
          </w:tcPr>
          <w:p w:rsidR="006B29FF" w:rsidRDefault="006B29FF" w:rsidP="006B29FF">
            <w:r>
              <w:rPr>
                <w:sz w:val="24"/>
              </w:rPr>
              <w:t>P.O.BOX 150</w:t>
            </w:r>
          </w:p>
        </w:tc>
      </w:tr>
      <w:tr w:rsidR="006B29FF" w:rsidTr="00412A55">
        <w:trPr>
          <w:cantSplit/>
        </w:trPr>
        <w:tc>
          <w:tcPr>
            <w:tcW w:w="5812" w:type="dxa"/>
            <w:gridSpan w:val="2"/>
          </w:tcPr>
          <w:p w:rsidR="006B29FF" w:rsidRDefault="006B29FF" w:rsidP="006B29FF">
            <w:pPr>
              <w:rPr>
                <w:sz w:val="24"/>
              </w:rPr>
            </w:pPr>
            <w:r>
              <w:rPr>
                <w:sz w:val="24"/>
              </w:rPr>
              <w:t>E-mail: info@zs-zeyerova.cz ; www.zs-zeyerova.cz</w:t>
            </w:r>
          </w:p>
        </w:tc>
      </w:tr>
    </w:tbl>
    <w:p w:rsidR="006B29FF" w:rsidRDefault="0037575A" w:rsidP="006B29F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121285</wp:posOffset>
                </wp:positionV>
                <wp:extent cx="3707765" cy="1727835"/>
                <wp:effectExtent l="12700" t="6985" r="1333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776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E9B" w:rsidRDefault="00594E9B" w:rsidP="00692C4C">
                            <w:pPr>
                              <w:ind w:firstLine="567"/>
                            </w:pPr>
                          </w:p>
                          <w:p w:rsidR="00117EF4" w:rsidRDefault="00117EF4" w:rsidP="00692C4C">
                            <w:pPr>
                              <w:ind w:firstLine="567"/>
                            </w:pPr>
                          </w:p>
                          <w:p w:rsidR="00117EF4" w:rsidRDefault="00117EF4" w:rsidP="00692C4C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7EF4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B803ED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117E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B803ED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117EF4">
                              <w:rPr>
                                <w:b/>
                                <w:sz w:val="24"/>
                                <w:szCs w:val="24"/>
                              </w:rPr>
                              <w:t> Bohemia a.s.</w:t>
                            </w:r>
                          </w:p>
                          <w:p w:rsidR="00B803ED" w:rsidRDefault="00B803ED" w:rsidP="00692C4C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803ED" w:rsidRPr="00117EF4" w:rsidRDefault="00B803ED" w:rsidP="00692C4C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Sladovní 103/3</w:t>
                            </w:r>
                          </w:p>
                          <w:p w:rsidR="00117EF4" w:rsidRPr="00117EF4" w:rsidRDefault="00117EF4" w:rsidP="00692C4C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17EF4" w:rsidRDefault="009F2676" w:rsidP="00692C4C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779 00 </w:t>
                            </w:r>
                            <w:r w:rsidR="00117EF4" w:rsidRPr="00117EF4">
                              <w:rPr>
                                <w:b/>
                                <w:sz w:val="24"/>
                                <w:szCs w:val="24"/>
                              </w:rPr>
                              <w:t>Olomouc</w:t>
                            </w:r>
                          </w:p>
                          <w:p w:rsidR="0037575A" w:rsidRPr="00117EF4" w:rsidRDefault="0037575A" w:rsidP="00692C4C">
                            <w:pPr>
                              <w:ind w:firstLine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IČO: 62304381</w:t>
                            </w:r>
                          </w:p>
                        </w:txbxContent>
                      </wps:txbx>
                      <wps:bodyPr rot="0" vert="horz" wrap="square" lIns="180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02.75pt;margin-top:9.55pt;width:291.95pt;height:13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" o:allowincell="f">
                <v:textbox inset="5mm,0,0,0">
                  <w:txbxContent>
                    <w:p w:rsidR="00594E9B" w:rsidRDefault="00594E9B" w:rsidP="00692C4C">
                      <w:pPr>
                        <w:ind w:firstLine="567"/>
                      </w:pPr>
                    </w:p>
                    <w:p w:rsidR="00117EF4" w:rsidRDefault="00117EF4" w:rsidP="00692C4C">
                      <w:pPr>
                        <w:ind w:firstLine="567"/>
                      </w:pPr>
                    </w:p>
                    <w:p w:rsidR="00117EF4" w:rsidRDefault="00117EF4" w:rsidP="00692C4C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 w:rsidRPr="00117EF4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 w:rsidR="00B803ED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117EF4">
                        <w:rPr>
                          <w:b/>
                          <w:sz w:val="24"/>
                          <w:szCs w:val="24"/>
                        </w:rPr>
                        <w:t xml:space="preserve"> S</w:t>
                      </w:r>
                      <w:r w:rsidR="00B803ED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117EF4">
                        <w:rPr>
                          <w:b/>
                          <w:sz w:val="24"/>
                          <w:szCs w:val="24"/>
                        </w:rPr>
                        <w:t> Bohemia a.s.</w:t>
                      </w:r>
                    </w:p>
                    <w:p w:rsidR="00B803ED" w:rsidRDefault="00B803ED" w:rsidP="00692C4C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803ED" w:rsidRPr="00117EF4" w:rsidRDefault="00B803ED" w:rsidP="00692C4C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Sladovní 103/3</w:t>
                      </w:r>
                    </w:p>
                    <w:p w:rsidR="00117EF4" w:rsidRPr="00117EF4" w:rsidRDefault="00117EF4" w:rsidP="00692C4C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17EF4" w:rsidRDefault="009F2676" w:rsidP="00692C4C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779 00 </w:t>
                      </w:r>
                      <w:r w:rsidR="00117EF4" w:rsidRPr="00117EF4">
                        <w:rPr>
                          <w:b/>
                          <w:sz w:val="24"/>
                          <w:szCs w:val="24"/>
                        </w:rPr>
                        <w:t>Olomouc</w:t>
                      </w:r>
                    </w:p>
                    <w:p w:rsidR="0037575A" w:rsidRPr="00117EF4" w:rsidRDefault="0037575A" w:rsidP="00692C4C">
                      <w:pPr>
                        <w:ind w:firstLine="567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IČO: 62304381</w:t>
                      </w:r>
                    </w:p>
                  </w:txbxContent>
                </v:textbox>
              </v:rect>
            </w:pict>
          </mc:Fallback>
        </mc:AlternateContent>
      </w:r>
    </w:p>
    <w:p w:rsidR="006B29FF" w:rsidRDefault="006B29FF" w:rsidP="006B29FF">
      <w:pPr>
        <w:pStyle w:val="Nadpis1"/>
      </w:pPr>
    </w:p>
    <w:p w:rsidR="006B29FF" w:rsidRDefault="006B29FF" w:rsidP="006B29FF">
      <w:pPr>
        <w:pStyle w:val="Nadpis1"/>
      </w:pPr>
      <w:r>
        <w:t xml:space="preserve">    Základní škola</w:t>
      </w:r>
    </w:p>
    <w:p w:rsidR="006B29FF" w:rsidRDefault="006B29FF" w:rsidP="006B29FF">
      <w:pPr>
        <w:rPr>
          <w:b/>
        </w:rPr>
      </w:pPr>
      <w:r>
        <w:rPr>
          <w:sz w:val="40"/>
        </w:rPr>
        <w:t xml:space="preserve">     </w:t>
      </w:r>
      <w:r>
        <w:rPr>
          <w:b/>
          <w:sz w:val="40"/>
        </w:rPr>
        <w:t>OLOMOUC</w:t>
      </w:r>
    </w:p>
    <w:p w:rsidR="006B29FF" w:rsidRDefault="006B29FF" w:rsidP="006B29FF">
      <w:pPr>
        <w:pStyle w:val="Nadpis1"/>
        <w:rPr>
          <w:sz w:val="40"/>
        </w:rPr>
      </w:pPr>
      <w:r>
        <w:rPr>
          <w:sz w:val="40"/>
        </w:rPr>
        <w:t xml:space="preserve">      Zeyerova 28</w:t>
      </w:r>
    </w:p>
    <w:p w:rsidR="006B29FF" w:rsidRPr="00630A17" w:rsidRDefault="006B29FF" w:rsidP="006B29FF">
      <w:pPr>
        <w:rPr>
          <w:b/>
        </w:rPr>
      </w:pPr>
      <w:r>
        <w:rPr>
          <w:b/>
        </w:rPr>
        <w:t xml:space="preserve">             </w:t>
      </w:r>
      <w:r w:rsidRPr="00630A17">
        <w:rPr>
          <w:b/>
        </w:rPr>
        <w:t>příspěvková organizace</w:t>
      </w:r>
    </w:p>
    <w:p w:rsidR="006B29FF" w:rsidRDefault="006B29FF" w:rsidP="006B29FF">
      <w:pPr>
        <w:pStyle w:val="Nadpis2"/>
        <w:rPr>
          <w:sz w:val="40"/>
        </w:rPr>
      </w:pPr>
      <w:r>
        <w:rPr>
          <w:sz w:val="40"/>
        </w:rPr>
        <w:t xml:space="preserve">      </w:t>
      </w:r>
    </w:p>
    <w:p w:rsidR="006B29FF" w:rsidRDefault="006B29FF" w:rsidP="006B29FF">
      <w:pPr>
        <w:pStyle w:val="Nadpis2"/>
      </w:pPr>
      <w:r>
        <w:t xml:space="preserve"> </w:t>
      </w:r>
    </w:p>
    <w:p w:rsidR="006B29FF" w:rsidRDefault="006B29FF" w:rsidP="006B29FF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76"/>
        <w:gridCol w:w="284"/>
        <w:gridCol w:w="1250"/>
        <w:gridCol w:w="3569"/>
        <w:gridCol w:w="284"/>
      </w:tblGrid>
      <w:tr w:rsidR="006B29FF" w:rsidTr="00834F5C">
        <w:tc>
          <w:tcPr>
            <w:tcW w:w="1630" w:type="dxa"/>
          </w:tcPr>
          <w:p w:rsidR="006B29FF" w:rsidRDefault="00C5483C" w:rsidP="006B29FF">
            <w:pPr>
              <w:pStyle w:val="Nadpis3"/>
              <w:rPr>
                <w:sz w:val="20"/>
              </w:rPr>
            </w:pPr>
            <w:r>
              <w:rPr>
                <w:i/>
                <w:sz w:val="20"/>
              </w:rPr>
              <w:t>Objednávka číslo</w:t>
            </w:r>
          </w:p>
        </w:tc>
        <w:tc>
          <w:tcPr>
            <w:tcW w:w="2976" w:type="dxa"/>
          </w:tcPr>
          <w:p w:rsidR="006B29FF" w:rsidRDefault="00834F5C" w:rsidP="00F15872">
            <w:r>
              <w:t>: ZŠ-Zey/OBJ/2017074</w:t>
            </w:r>
          </w:p>
        </w:tc>
        <w:tc>
          <w:tcPr>
            <w:tcW w:w="284" w:type="dxa"/>
          </w:tcPr>
          <w:p w:rsidR="006B29FF" w:rsidRDefault="006B29FF" w:rsidP="006B29FF"/>
        </w:tc>
        <w:tc>
          <w:tcPr>
            <w:tcW w:w="1250" w:type="dxa"/>
          </w:tcPr>
          <w:p w:rsidR="006B29FF" w:rsidRDefault="00692C4C" w:rsidP="006B29FF">
            <w:r>
              <w:t xml:space="preserve">   </w:t>
            </w:r>
          </w:p>
        </w:tc>
        <w:tc>
          <w:tcPr>
            <w:tcW w:w="3569" w:type="dxa"/>
          </w:tcPr>
          <w:p w:rsidR="00874DE7" w:rsidRDefault="006B29FF" w:rsidP="00834F5C">
            <w:r>
              <w:rPr>
                <w:i/>
              </w:rPr>
              <w:t>V Olomouci:</w:t>
            </w:r>
            <w:r w:rsidR="00692C4C">
              <w:rPr>
                <w:i/>
              </w:rPr>
              <w:t xml:space="preserve"> </w:t>
            </w:r>
            <w:r w:rsidR="00834F5C">
              <w:rPr>
                <w:i/>
              </w:rPr>
              <w:t>28.11.2017</w:t>
            </w:r>
          </w:p>
        </w:tc>
        <w:tc>
          <w:tcPr>
            <w:tcW w:w="284" w:type="dxa"/>
          </w:tcPr>
          <w:p w:rsidR="00472545" w:rsidRDefault="00472545" w:rsidP="006B29FF">
            <w:pPr>
              <w:rPr>
                <w:sz w:val="24"/>
              </w:rPr>
            </w:pPr>
          </w:p>
        </w:tc>
      </w:tr>
    </w:tbl>
    <w:p w:rsidR="006B29FF" w:rsidRDefault="006B29FF" w:rsidP="006B29FF">
      <w:r>
        <w:t xml:space="preserve">                                                  </w:t>
      </w:r>
    </w:p>
    <w:p w:rsidR="006B29FF" w:rsidRPr="003B2F19" w:rsidRDefault="006B29FF" w:rsidP="006B29FF">
      <w:pPr>
        <w:rPr>
          <w:b/>
          <w:sz w:val="22"/>
          <w:szCs w:val="22"/>
        </w:rPr>
      </w:pPr>
    </w:p>
    <w:p w:rsidR="004E380B" w:rsidRPr="003B2F19" w:rsidRDefault="004E380B" w:rsidP="006B29FF">
      <w:pPr>
        <w:rPr>
          <w:b/>
          <w:sz w:val="22"/>
          <w:szCs w:val="22"/>
        </w:rPr>
      </w:pPr>
    </w:p>
    <w:p w:rsidR="004E380B" w:rsidRPr="003B2F19" w:rsidRDefault="004E380B" w:rsidP="006B29FF">
      <w:pPr>
        <w:rPr>
          <w:b/>
          <w:sz w:val="22"/>
          <w:szCs w:val="22"/>
        </w:rPr>
      </w:pPr>
    </w:p>
    <w:p w:rsidR="00834F5C" w:rsidRDefault="0014564C" w:rsidP="00117EF4">
      <w:pPr>
        <w:rPr>
          <w:b/>
          <w:sz w:val="22"/>
          <w:szCs w:val="22"/>
        </w:rPr>
      </w:pPr>
      <w:r>
        <w:rPr>
          <w:b/>
          <w:sz w:val="22"/>
          <w:szCs w:val="22"/>
        </w:rPr>
        <w:t>Objednáváme u</w:t>
      </w:r>
      <w:r w:rsidR="00063585">
        <w:rPr>
          <w:b/>
          <w:sz w:val="22"/>
          <w:szCs w:val="22"/>
        </w:rPr>
        <w:t xml:space="preserve"> Vás</w:t>
      </w:r>
      <w:r w:rsidR="00834F5C">
        <w:rPr>
          <w:b/>
          <w:sz w:val="22"/>
          <w:szCs w:val="22"/>
        </w:rPr>
        <w:t>:</w:t>
      </w:r>
    </w:p>
    <w:p w:rsidR="00834F5C" w:rsidRDefault="00874DE7" w:rsidP="00834F5C">
      <w:pPr>
        <w:pStyle w:val="Odstavecseseznamem"/>
        <w:numPr>
          <w:ilvl w:val="0"/>
          <w:numId w:val="7"/>
        </w:numPr>
        <w:rPr>
          <w:b/>
          <w:sz w:val="22"/>
          <w:szCs w:val="22"/>
        </w:rPr>
      </w:pPr>
      <w:r w:rsidRPr="00834F5C">
        <w:rPr>
          <w:b/>
          <w:sz w:val="22"/>
          <w:szCs w:val="22"/>
        </w:rPr>
        <w:t xml:space="preserve"> </w:t>
      </w:r>
      <w:r w:rsidR="00834F5C" w:rsidRPr="00834F5C">
        <w:rPr>
          <w:b/>
          <w:sz w:val="22"/>
          <w:szCs w:val="22"/>
        </w:rPr>
        <w:t>notebook DELL Latitude 5480 14“ FHD Intel Core i5</w:t>
      </w:r>
    </w:p>
    <w:p w:rsidR="00834F5C" w:rsidRDefault="00834F5C" w:rsidP="00834F5C">
      <w:pPr>
        <w:pStyle w:val="Odstavecseseznamem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notebook HP ProBook 440 G4 14“FHD Intel Core i7</w:t>
      </w:r>
    </w:p>
    <w:p w:rsidR="00834F5C" w:rsidRDefault="00834F5C" w:rsidP="00834F5C">
      <w:pPr>
        <w:pStyle w:val="Odstavecseseznamem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 x brašna pro notebooky</w:t>
      </w:r>
    </w:p>
    <w:p w:rsidR="00834F5C" w:rsidRPr="00834F5C" w:rsidRDefault="00834F5C" w:rsidP="00834F5C">
      <w:pPr>
        <w:pStyle w:val="Odstavecseseznamem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Dokovací stanice DELL D3100</w:t>
      </w:r>
    </w:p>
    <w:p w:rsidR="00834F5C" w:rsidRDefault="00834F5C" w:rsidP="00117EF4">
      <w:pPr>
        <w:rPr>
          <w:b/>
          <w:sz w:val="22"/>
          <w:szCs w:val="22"/>
        </w:rPr>
      </w:pPr>
    </w:p>
    <w:p w:rsidR="00834F5C" w:rsidRDefault="00834F5C" w:rsidP="00117EF4">
      <w:pPr>
        <w:rPr>
          <w:b/>
          <w:sz w:val="22"/>
          <w:szCs w:val="22"/>
        </w:rPr>
      </w:pPr>
    </w:p>
    <w:p w:rsidR="00063585" w:rsidRDefault="009F2676" w:rsidP="00117E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Fakturu </w:t>
      </w:r>
      <w:r w:rsidR="00834F5C">
        <w:rPr>
          <w:b/>
          <w:sz w:val="22"/>
          <w:szCs w:val="22"/>
        </w:rPr>
        <w:t xml:space="preserve">v celkové výši 58.254,- Kč </w:t>
      </w:r>
      <w:r>
        <w:rPr>
          <w:b/>
          <w:sz w:val="22"/>
          <w:szCs w:val="22"/>
        </w:rPr>
        <w:t>vystavte na adresu školy</w:t>
      </w:r>
      <w:r w:rsidR="00834F5C">
        <w:rPr>
          <w:b/>
          <w:sz w:val="22"/>
          <w:szCs w:val="22"/>
        </w:rPr>
        <w:t>, bude uhrazena z</w:t>
      </w:r>
      <w:r w:rsidR="00AC33D7">
        <w:rPr>
          <w:b/>
          <w:sz w:val="22"/>
          <w:szCs w:val="22"/>
        </w:rPr>
        <w:t> </w:t>
      </w:r>
      <w:r w:rsidR="00834F5C">
        <w:rPr>
          <w:b/>
          <w:sz w:val="22"/>
          <w:szCs w:val="22"/>
        </w:rPr>
        <w:t>projektu</w:t>
      </w:r>
      <w:r w:rsidR="00AC33D7">
        <w:rPr>
          <w:b/>
          <w:sz w:val="22"/>
          <w:szCs w:val="22"/>
        </w:rPr>
        <w:t xml:space="preserve">  </w:t>
      </w:r>
      <w:r w:rsidR="00834F5C">
        <w:rPr>
          <w:b/>
          <w:sz w:val="22"/>
          <w:szCs w:val="22"/>
        </w:rPr>
        <w:t>“ŠABLONY“.</w:t>
      </w:r>
    </w:p>
    <w:p w:rsidR="00063585" w:rsidRDefault="00063585" w:rsidP="0014564C">
      <w:pPr>
        <w:rPr>
          <w:b/>
          <w:sz w:val="22"/>
          <w:szCs w:val="22"/>
        </w:rPr>
      </w:pPr>
    </w:p>
    <w:p w:rsidR="00594E9B" w:rsidRDefault="00594E9B" w:rsidP="0014564C">
      <w:pPr>
        <w:rPr>
          <w:b/>
          <w:sz w:val="22"/>
          <w:szCs w:val="22"/>
        </w:rPr>
      </w:pPr>
    </w:p>
    <w:p w:rsidR="00284C4D" w:rsidRDefault="00284C4D" w:rsidP="006B29FF">
      <w:pPr>
        <w:rPr>
          <w:b/>
          <w:sz w:val="24"/>
        </w:rPr>
      </w:pPr>
      <w:r>
        <w:rPr>
          <w:b/>
          <w:sz w:val="24"/>
        </w:rPr>
        <w:t>Základní škola Olomouc</w:t>
      </w:r>
    </w:p>
    <w:p w:rsidR="00284C4D" w:rsidRDefault="00284C4D" w:rsidP="006B29FF">
      <w:pPr>
        <w:rPr>
          <w:b/>
          <w:sz w:val="24"/>
        </w:rPr>
      </w:pPr>
      <w:r>
        <w:rPr>
          <w:b/>
          <w:sz w:val="24"/>
        </w:rPr>
        <w:t>Zeyerova 28</w:t>
      </w:r>
    </w:p>
    <w:p w:rsidR="00F33F61" w:rsidRDefault="00F33F61" w:rsidP="006B29FF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284C4D" w:rsidRDefault="00284C4D" w:rsidP="006B29FF">
      <w:pPr>
        <w:rPr>
          <w:b/>
          <w:sz w:val="24"/>
        </w:rPr>
      </w:pPr>
      <w:r>
        <w:rPr>
          <w:b/>
          <w:sz w:val="24"/>
        </w:rPr>
        <w:t>77</w:t>
      </w:r>
      <w:r w:rsidR="00862621">
        <w:rPr>
          <w:b/>
          <w:sz w:val="24"/>
        </w:rPr>
        <w:t>9</w:t>
      </w:r>
      <w:r>
        <w:rPr>
          <w:b/>
          <w:sz w:val="24"/>
        </w:rPr>
        <w:t xml:space="preserve"> 00 Olomouc</w:t>
      </w:r>
    </w:p>
    <w:p w:rsidR="00284C4D" w:rsidRDefault="00284C4D" w:rsidP="006B29FF">
      <w:pPr>
        <w:rPr>
          <w:b/>
          <w:sz w:val="24"/>
        </w:rPr>
      </w:pPr>
      <w:r>
        <w:rPr>
          <w:b/>
          <w:sz w:val="24"/>
        </w:rPr>
        <w:t>IČO: 47657162</w:t>
      </w:r>
    </w:p>
    <w:p w:rsidR="001D68AC" w:rsidRDefault="004E380B" w:rsidP="006B29FF">
      <w:pPr>
        <w:rPr>
          <w:b/>
          <w:sz w:val="24"/>
        </w:rPr>
      </w:pPr>
      <w:r>
        <w:rPr>
          <w:b/>
          <w:sz w:val="24"/>
        </w:rPr>
        <w:t>Telefon:    585243872</w:t>
      </w:r>
    </w:p>
    <w:p w:rsidR="00B810F1" w:rsidRDefault="00351EAD" w:rsidP="006B29FF">
      <w:pPr>
        <w:rPr>
          <w:b/>
          <w:sz w:val="24"/>
        </w:rPr>
      </w:pPr>
      <w:r>
        <w:rPr>
          <w:b/>
          <w:sz w:val="24"/>
        </w:rPr>
        <w:t>Správce rozpočtu:</w:t>
      </w:r>
    </w:p>
    <w:p w:rsidR="00B810F1" w:rsidRDefault="00B810F1" w:rsidP="006B29FF">
      <w:pPr>
        <w:rPr>
          <w:b/>
          <w:sz w:val="24"/>
        </w:rPr>
      </w:pPr>
    </w:p>
    <w:p w:rsidR="00142E1D" w:rsidRDefault="00142E1D" w:rsidP="006B29FF">
      <w:pPr>
        <w:rPr>
          <w:b/>
          <w:sz w:val="24"/>
        </w:rPr>
      </w:pPr>
    </w:p>
    <w:p w:rsidR="00142E1D" w:rsidRDefault="00142E1D" w:rsidP="006B29FF">
      <w:pPr>
        <w:rPr>
          <w:b/>
          <w:sz w:val="24"/>
        </w:rPr>
      </w:pPr>
    </w:p>
    <w:p w:rsidR="00242F05" w:rsidRDefault="00242F05" w:rsidP="006B29FF">
      <w:pPr>
        <w:rPr>
          <w:b/>
          <w:sz w:val="24"/>
        </w:rPr>
      </w:pPr>
    </w:p>
    <w:p w:rsidR="004B1DA7" w:rsidRDefault="004B1DA7" w:rsidP="006B29FF">
      <w:pPr>
        <w:rPr>
          <w:b/>
          <w:sz w:val="24"/>
        </w:rPr>
      </w:pPr>
    </w:p>
    <w:p w:rsidR="0087589E" w:rsidRDefault="00B810F1" w:rsidP="0087589E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D1090" w:rsidRDefault="0087589E" w:rsidP="006B29F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Mgr. Vladimíra Švecová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  <w:t xml:space="preserve">      ředitelk</w:t>
      </w:r>
      <w:r w:rsidR="009853CF">
        <w:rPr>
          <w:b/>
          <w:sz w:val="24"/>
        </w:rPr>
        <w:t>a</w:t>
      </w:r>
      <w:r>
        <w:rPr>
          <w:b/>
          <w:sz w:val="24"/>
        </w:rPr>
        <w:t xml:space="preserve"> školy</w:t>
      </w:r>
    </w:p>
    <w:p w:rsidR="00E56CA4" w:rsidRDefault="00E56CA4" w:rsidP="006B29FF">
      <w:pPr>
        <w:rPr>
          <w:b/>
          <w:sz w:val="24"/>
        </w:rPr>
      </w:pPr>
    </w:p>
    <w:p w:rsidR="00E56CA4" w:rsidRDefault="00E56CA4" w:rsidP="006B29FF">
      <w:pPr>
        <w:rPr>
          <w:b/>
          <w:sz w:val="24"/>
        </w:rPr>
      </w:pPr>
    </w:p>
    <w:p w:rsidR="00E56CA4" w:rsidRDefault="00E56CA4" w:rsidP="006B29FF">
      <w:pPr>
        <w:rPr>
          <w:b/>
          <w:sz w:val="24"/>
        </w:rPr>
      </w:pPr>
    </w:p>
    <w:p w:rsidR="00E56CA4" w:rsidRDefault="00E56CA4" w:rsidP="00E56CA4">
      <w:pPr>
        <w:rPr>
          <w:i/>
          <w:sz w:val="24"/>
        </w:rPr>
      </w:pPr>
      <w:r>
        <w:rPr>
          <w:i/>
          <w:sz w:val="24"/>
        </w:rPr>
        <w:t>Objednávka osobně přijata dne 28.11.2017.</w:t>
      </w:r>
    </w:p>
    <w:p w:rsidR="00E56CA4" w:rsidRDefault="00E56CA4" w:rsidP="00E56CA4">
      <w:pPr>
        <w:rPr>
          <w:i/>
          <w:sz w:val="24"/>
        </w:rPr>
      </w:pPr>
      <w:r>
        <w:rPr>
          <w:i/>
          <w:sz w:val="24"/>
        </w:rPr>
        <w:t>TS Bohemia</w:t>
      </w:r>
    </w:p>
    <w:p w:rsidR="00E56CA4" w:rsidRDefault="00E56CA4" w:rsidP="006B29FF">
      <w:pPr>
        <w:rPr>
          <w:b/>
          <w:sz w:val="24"/>
        </w:rPr>
      </w:pPr>
    </w:p>
    <w:sectPr w:rsidR="00E56CA4" w:rsidSect="0013709D">
      <w:footerReference w:type="default" r:id="rId10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2C" w:rsidRDefault="00F45B2C">
      <w:r>
        <w:separator/>
      </w:r>
    </w:p>
  </w:endnote>
  <w:endnote w:type="continuationSeparator" w:id="0">
    <w:p w:rsidR="00F45B2C" w:rsidRDefault="00F4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220" w:rsidRDefault="00667220">
    <w:pPr>
      <w:pStyle w:val="Zpat"/>
    </w:pPr>
    <w:r>
      <w:t>Peněžní ústav:                                                                                                    IČO:</w:t>
    </w:r>
  </w:p>
  <w:p w:rsidR="00667220" w:rsidRDefault="00667220">
    <w:pPr>
      <w:pStyle w:val="Zpat"/>
    </w:pPr>
    <w:r>
      <w:t>KB: 61337-811/0100                                                                                        47657162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2C" w:rsidRDefault="00F45B2C">
      <w:r>
        <w:separator/>
      </w:r>
    </w:p>
  </w:footnote>
  <w:footnote w:type="continuationSeparator" w:id="0">
    <w:p w:rsidR="00F45B2C" w:rsidRDefault="00F4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635"/>
    <w:multiLevelType w:val="hybridMultilevel"/>
    <w:tmpl w:val="9124BE92"/>
    <w:lvl w:ilvl="0" w:tplc="32EA9C8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51C89"/>
    <w:multiLevelType w:val="multilevel"/>
    <w:tmpl w:val="C6622D5E"/>
    <w:lvl w:ilvl="0">
      <w:start w:val="2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D76EDA"/>
    <w:multiLevelType w:val="hybridMultilevel"/>
    <w:tmpl w:val="63B8184E"/>
    <w:lvl w:ilvl="0" w:tplc="7ADE2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F3E92"/>
    <w:multiLevelType w:val="hybridMultilevel"/>
    <w:tmpl w:val="B626405E"/>
    <w:lvl w:ilvl="0" w:tplc="602ABB0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2A4030"/>
    <w:multiLevelType w:val="multilevel"/>
    <w:tmpl w:val="80E2D36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C1E6371"/>
    <w:multiLevelType w:val="hybridMultilevel"/>
    <w:tmpl w:val="B34860A6"/>
    <w:lvl w:ilvl="0" w:tplc="1B3E71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91383C"/>
    <w:multiLevelType w:val="multilevel"/>
    <w:tmpl w:val="200A674A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69"/>
    <w:rsid w:val="000160FF"/>
    <w:rsid w:val="00023B9F"/>
    <w:rsid w:val="00033305"/>
    <w:rsid w:val="00034478"/>
    <w:rsid w:val="000470EA"/>
    <w:rsid w:val="00063585"/>
    <w:rsid w:val="00074E62"/>
    <w:rsid w:val="00081130"/>
    <w:rsid w:val="000822E3"/>
    <w:rsid w:val="000867A6"/>
    <w:rsid w:val="00093172"/>
    <w:rsid w:val="000A78F5"/>
    <w:rsid w:val="000D33F3"/>
    <w:rsid w:val="00114960"/>
    <w:rsid w:val="00117EF4"/>
    <w:rsid w:val="0013709D"/>
    <w:rsid w:val="00141858"/>
    <w:rsid w:val="00142E1D"/>
    <w:rsid w:val="0014564C"/>
    <w:rsid w:val="00152ADC"/>
    <w:rsid w:val="0015359F"/>
    <w:rsid w:val="00175FA3"/>
    <w:rsid w:val="001D68AC"/>
    <w:rsid w:val="00202484"/>
    <w:rsid w:val="00207449"/>
    <w:rsid w:val="00230762"/>
    <w:rsid w:val="00242F05"/>
    <w:rsid w:val="00245280"/>
    <w:rsid w:val="00260DF2"/>
    <w:rsid w:val="00271B8B"/>
    <w:rsid w:val="00284C4D"/>
    <w:rsid w:val="002A1A12"/>
    <w:rsid w:val="00303912"/>
    <w:rsid w:val="00304234"/>
    <w:rsid w:val="00310146"/>
    <w:rsid w:val="00311C58"/>
    <w:rsid w:val="00351EAD"/>
    <w:rsid w:val="00362528"/>
    <w:rsid w:val="0037575A"/>
    <w:rsid w:val="0038701E"/>
    <w:rsid w:val="00387B7D"/>
    <w:rsid w:val="003A28E7"/>
    <w:rsid w:val="003A42A3"/>
    <w:rsid w:val="003B2F19"/>
    <w:rsid w:val="003B6F81"/>
    <w:rsid w:val="003C620B"/>
    <w:rsid w:val="003D2A7F"/>
    <w:rsid w:val="003D505B"/>
    <w:rsid w:val="003E133D"/>
    <w:rsid w:val="003E2EB0"/>
    <w:rsid w:val="003E37A3"/>
    <w:rsid w:val="00403200"/>
    <w:rsid w:val="00404D43"/>
    <w:rsid w:val="00412A55"/>
    <w:rsid w:val="00426569"/>
    <w:rsid w:val="00435227"/>
    <w:rsid w:val="00447B95"/>
    <w:rsid w:val="004668FF"/>
    <w:rsid w:val="00472545"/>
    <w:rsid w:val="00484829"/>
    <w:rsid w:val="004A00B5"/>
    <w:rsid w:val="004B1DA7"/>
    <w:rsid w:val="004B5F36"/>
    <w:rsid w:val="004B7B9A"/>
    <w:rsid w:val="004E380B"/>
    <w:rsid w:val="00511B56"/>
    <w:rsid w:val="00515AE0"/>
    <w:rsid w:val="00540E2E"/>
    <w:rsid w:val="00586FA4"/>
    <w:rsid w:val="00594E9B"/>
    <w:rsid w:val="005D7713"/>
    <w:rsid w:val="005E1FDA"/>
    <w:rsid w:val="005E5173"/>
    <w:rsid w:val="00614A65"/>
    <w:rsid w:val="006218CD"/>
    <w:rsid w:val="00621DBF"/>
    <w:rsid w:val="0062654D"/>
    <w:rsid w:val="00667220"/>
    <w:rsid w:val="00690CF4"/>
    <w:rsid w:val="00692C4C"/>
    <w:rsid w:val="006A3953"/>
    <w:rsid w:val="006A772B"/>
    <w:rsid w:val="006B29FF"/>
    <w:rsid w:val="006B2CFD"/>
    <w:rsid w:val="006D2AFB"/>
    <w:rsid w:val="006E7489"/>
    <w:rsid w:val="0071594D"/>
    <w:rsid w:val="00723454"/>
    <w:rsid w:val="0072571E"/>
    <w:rsid w:val="007451DE"/>
    <w:rsid w:val="00752EDE"/>
    <w:rsid w:val="00795C1E"/>
    <w:rsid w:val="007A1739"/>
    <w:rsid w:val="007C5179"/>
    <w:rsid w:val="007F7C07"/>
    <w:rsid w:val="008209AE"/>
    <w:rsid w:val="0082357F"/>
    <w:rsid w:val="008240E8"/>
    <w:rsid w:val="00834F5C"/>
    <w:rsid w:val="008351A2"/>
    <w:rsid w:val="008467C6"/>
    <w:rsid w:val="00855880"/>
    <w:rsid w:val="00856DF4"/>
    <w:rsid w:val="00860E9D"/>
    <w:rsid w:val="00862621"/>
    <w:rsid w:val="00864666"/>
    <w:rsid w:val="0086766C"/>
    <w:rsid w:val="00874DE7"/>
    <w:rsid w:val="0087589E"/>
    <w:rsid w:val="00876908"/>
    <w:rsid w:val="00886CFC"/>
    <w:rsid w:val="008879D9"/>
    <w:rsid w:val="008A45CB"/>
    <w:rsid w:val="008A6D20"/>
    <w:rsid w:val="008A7126"/>
    <w:rsid w:val="008D221E"/>
    <w:rsid w:val="008E07C1"/>
    <w:rsid w:val="008E132C"/>
    <w:rsid w:val="008E1C30"/>
    <w:rsid w:val="008F0AB0"/>
    <w:rsid w:val="008F7BBB"/>
    <w:rsid w:val="00917EEC"/>
    <w:rsid w:val="00927BB0"/>
    <w:rsid w:val="0093056B"/>
    <w:rsid w:val="00962DB8"/>
    <w:rsid w:val="00972615"/>
    <w:rsid w:val="009853CF"/>
    <w:rsid w:val="009908B9"/>
    <w:rsid w:val="009A7FE7"/>
    <w:rsid w:val="009C37D8"/>
    <w:rsid w:val="009E4D43"/>
    <w:rsid w:val="009F117E"/>
    <w:rsid w:val="009F2676"/>
    <w:rsid w:val="009F3F81"/>
    <w:rsid w:val="00A03145"/>
    <w:rsid w:val="00A20801"/>
    <w:rsid w:val="00A217A6"/>
    <w:rsid w:val="00A73093"/>
    <w:rsid w:val="00A77E97"/>
    <w:rsid w:val="00A83676"/>
    <w:rsid w:val="00AA4CC2"/>
    <w:rsid w:val="00AC33D7"/>
    <w:rsid w:val="00AD1090"/>
    <w:rsid w:val="00AF6506"/>
    <w:rsid w:val="00B17A2D"/>
    <w:rsid w:val="00B27237"/>
    <w:rsid w:val="00B4384D"/>
    <w:rsid w:val="00B442DB"/>
    <w:rsid w:val="00B444E2"/>
    <w:rsid w:val="00B45713"/>
    <w:rsid w:val="00B52469"/>
    <w:rsid w:val="00B533C2"/>
    <w:rsid w:val="00B803ED"/>
    <w:rsid w:val="00B810F1"/>
    <w:rsid w:val="00B96E53"/>
    <w:rsid w:val="00BA538E"/>
    <w:rsid w:val="00BA74F1"/>
    <w:rsid w:val="00BC0037"/>
    <w:rsid w:val="00BF4B1A"/>
    <w:rsid w:val="00C22D1B"/>
    <w:rsid w:val="00C35C4B"/>
    <w:rsid w:val="00C44A61"/>
    <w:rsid w:val="00C5483C"/>
    <w:rsid w:val="00C577B6"/>
    <w:rsid w:val="00C60C11"/>
    <w:rsid w:val="00C63083"/>
    <w:rsid w:val="00C64726"/>
    <w:rsid w:val="00C727A0"/>
    <w:rsid w:val="00CD128E"/>
    <w:rsid w:val="00D02984"/>
    <w:rsid w:val="00D0418D"/>
    <w:rsid w:val="00D07531"/>
    <w:rsid w:val="00D129EA"/>
    <w:rsid w:val="00D20B17"/>
    <w:rsid w:val="00D353C6"/>
    <w:rsid w:val="00D73FFC"/>
    <w:rsid w:val="00D82E48"/>
    <w:rsid w:val="00DA3758"/>
    <w:rsid w:val="00DA3C84"/>
    <w:rsid w:val="00DC23B2"/>
    <w:rsid w:val="00DD043E"/>
    <w:rsid w:val="00DD58A2"/>
    <w:rsid w:val="00DE5DAE"/>
    <w:rsid w:val="00DF7E4F"/>
    <w:rsid w:val="00E25D21"/>
    <w:rsid w:val="00E43F7C"/>
    <w:rsid w:val="00E56CA4"/>
    <w:rsid w:val="00E6022D"/>
    <w:rsid w:val="00E64C1A"/>
    <w:rsid w:val="00EB5402"/>
    <w:rsid w:val="00ED3148"/>
    <w:rsid w:val="00EE75E7"/>
    <w:rsid w:val="00EF6158"/>
    <w:rsid w:val="00F15872"/>
    <w:rsid w:val="00F23E6C"/>
    <w:rsid w:val="00F27EE2"/>
    <w:rsid w:val="00F33F61"/>
    <w:rsid w:val="00F3583F"/>
    <w:rsid w:val="00F458B6"/>
    <w:rsid w:val="00F45B2C"/>
    <w:rsid w:val="00F55448"/>
    <w:rsid w:val="00F71B42"/>
    <w:rsid w:val="00F855AC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29FF"/>
  </w:style>
  <w:style w:type="paragraph" w:styleId="Nadpis1">
    <w:name w:val="heading 1"/>
    <w:basedOn w:val="Normln"/>
    <w:next w:val="Normln"/>
    <w:qFormat/>
    <w:rsid w:val="006B29FF"/>
    <w:pPr>
      <w:keepNext/>
      <w:outlineLvl w:val="0"/>
    </w:pPr>
    <w:rPr>
      <w:b/>
      <w:sz w:val="42"/>
    </w:rPr>
  </w:style>
  <w:style w:type="paragraph" w:styleId="Nadpis2">
    <w:name w:val="heading 2"/>
    <w:basedOn w:val="Normln"/>
    <w:next w:val="Normln"/>
    <w:qFormat/>
    <w:rsid w:val="006B29FF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B29FF"/>
    <w:pPr>
      <w:keepNext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6B29FF"/>
    <w:pPr>
      <w:keepNext/>
      <w:ind w:firstLine="56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B29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82E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2E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4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29FF"/>
  </w:style>
  <w:style w:type="paragraph" w:styleId="Nadpis1">
    <w:name w:val="heading 1"/>
    <w:basedOn w:val="Normln"/>
    <w:next w:val="Normln"/>
    <w:qFormat/>
    <w:rsid w:val="006B29FF"/>
    <w:pPr>
      <w:keepNext/>
      <w:outlineLvl w:val="0"/>
    </w:pPr>
    <w:rPr>
      <w:b/>
      <w:sz w:val="42"/>
    </w:rPr>
  </w:style>
  <w:style w:type="paragraph" w:styleId="Nadpis2">
    <w:name w:val="heading 2"/>
    <w:basedOn w:val="Normln"/>
    <w:next w:val="Normln"/>
    <w:qFormat/>
    <w:rsid w:val="006B29FF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B29FF"/>
    <w:pPr>
      <w:keepNext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6B29FF"/>
    <w:pPr>
      <w:keepNext/>
      <w:ind w:firstLine="56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B29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82E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2E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POŠTA: 772 11 OLOMOUC, Zeyerova 28</vt:lpstr>
    </vt:vector>
  </TitlesOfParts>
  <Company>ZŠ Zeyerova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POŠTA: 772 11 OLOMOUC, Zeyerova 28</dc:title>
  <dc:creator>User</dc:creator>
  <cp:lastModifiedBy>Nezhybova Anastázie</cp:lastModifiedBy>
  <cp:revision>2</cp:revision>
  <cp:lastPrinted>2017-11-29T14:45:00Z</cp:lastPrinted>
  <dcterms:created xsi:type="dcterms:W3CDTF">2017-12-01T09:03:00Z</dcterms:created>
  <dcterms:modified xsi:type="dcterms:W3CDTF">2017-12-01T09:03:00Z</dcterms:modified>
</cp:coreProperties>
</file>