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F6" w:rsidRDefault="00A521F6" w:rsidP="00A521F6">
      <w:r>
        <w:t>Dobrý den, paní Maňáková,</w:t>
      </w:r>
    </w:p>
    <w:p w:rsidR="00A521F6" w:rsidRDefault="00A521F6" w:rsidP="00A521F6">
      <w:r>
        <w:t>p</w:t>
      </w:r>
      <w:r>
        <w:t>otvrz</w:t>
      </w:r>
      <w:r>
        <w:t>ujeme přijetí objednávky č. KT-OPRO-69-</w:t>
      </w:r>
      <w:proofErr w:type="gramStart"/>
      <w:r>
        <w:t>2017</w:t>
      </w:r>
      <w:r>
        <w:t xml:space="preserve"> </w:t>
      </w:r>
      <w:r>
        <w:t>.</w:t>
      </w:r>
      <w:bookmarkStart w:id="0" w:name="_GoBack"/>
      <w:bookmarkEnd w:id="0"/>
      <w:proofErr w:type="gramEnd"/>
    </w:p>
    <w:p w:rsidR="00A521F6" w:rsidRDefault="00A521F6" w:rsidP="00A521F6">
      <w:r>
        <w:t xml:space="preserve">-- </w:t>
      </w:r>
    </w:p>
    <w:p w:rsidR="00A521F6" w:rsidRDefault="00A521F6" w:rsidP="00A521F6">
      <w:r>
        <w:t>S přátelským pozdravem</w:t>
      </w:r>
    </w:p>
    <w:p w:rsidR="00A521F6" w:rsidRDefault="00A521F6" w:rsidP="00A521F6">
      <w:r>
        <w:t>Ing. Lucie Grycová</w:t>
      </w:r>
    </w:p>
    <w:p w:rsidR="00A521F6" w:rsidRDefault="00A521F6" w:rsidP="00A521F6">
      <w:r>
        <w:t>-----------------------------</w:t>
      </w:r>
    </w:p>
    <w:p w:rsidR="00A521F6" w:rsidRDefault="00A521F6" w:rsidP="00A521F6">
      <w:r>
        <w:t>KL-</w:t>
      </w:r>
      <w:proofErr w:type="spellStart"/>
      <w:r>
        <w:t>Trade</w:t>
      </w:r>
      <w:proofErr w:type="spellEnd"/>
      <w:r>
        <w:t>, s. r. o., Příční 130/24, 602 00 BRNO</w:t>
      </w:r>
    </w:p>
    <w:p w:rsidR="00A521F6" w:rsidRDefault="00A521F6" w:rsidP="00A521F6">
      <w:r>
        <w:t>Tel.: +420 545 234 644, Mobil: +420 608 033 178</w:t>
      </w:r>
    </w:p>
    <w:p w:rsidR="00806A05" w:rsidRPr="00DF49AB" w:rsidRDefault="00A521F6" w:rsidP="00A521F6">
      <w:proofErr w:type="gramStart"/>
      <w:r>
        <w:t>Web:www.provolby.cz</w:t>
      </w:r>
      <w:proofErr w:type="gramEnd"/>
      <w:r>
        <w:t>, Web:www.kl-reklama.cz</w:t>
      </w:r>
    </w:p>
    <w:sectPr w:rsidR="00806A05" w:rsidRPr="00DF49AB" w:rsidSect="00484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52"/>
    <w:rsid w:val="002F5FAF"/>
    <w:rsid w:val="00484B8B"/>
    <w:rsid w:val="007C5952"/>
    <w:rsid w:val="00806A05"/>
    <w:rsid w:val="00A521F6"/>
    <w:rsid w:val="00D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75F7"/>
  <w15:docId w15:val="{E71A172A-0282-4B66-B58F-C0A5618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Maňáková</dc:creator>
  <cp:keywords/>
  <dc:description/>
  <cp:lastModifiedBy>Lenka Maňáková</cp:lastModifiedBy>
  <cp:revision>2</cp:revision>
  <dcterms:created xsi:type="dcterms:W3CDTF">2017-11-21T08:47:00Z</dcterms:created>
  <dcterms:modified xsi:type="dcterms:W3CDTF">2017-11-21T08:47:00Z</dcterms:modified>
</cp:coreProperties>
</file>