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E09" w:rsidRDefault="00B300D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DODATEK KE SMLOUVĚ O VEDENÍ ÚČETNICTVÍ</w:t>
      </w:r>
    </w:p>
    <w:p w:rsidR="00F34E09" w:rsidRDefault="00F34E09"/>
    <w:p w:rsidR="00F34E09" w:rsidRDefault="00F34E09"/>
    <w:p w:rsidR="00F34E09" w:rsidRDefault="00B300D7">
      <w:pPr>
        <w:numPr>
          <w:ilvl w:val="0"/>
          <w:numId w:val="1"/>
        </w:numPr>
      </w:pPr>
      <w:r>
        <w:t>Odběratel : Obchodní akademie, Lysá nad Labem, Komenského 1534</w:t>
      </w:r>
    </w:p>
    <w:p w:rsidR="00F34E09" w:rsidRDefault="00B300D7">
      <w:pPr>
        <w:ind w:left="720"/>
      </w:pPr>
      <w:r>
        <w:t xml:space="preserve">                   zastoupená ředitelkou školy RNDr. Ivanou Dvořákovou</w:t>
      </w:r>
    </w:p>
    <w:p w:rsidR="00F34E09" w:rsidRDefault="00B300D7">
      <w:pPr>
        <w:ind w:left="720"/>
      </w:pPr>
      <w:r>
        <w:t xml:space="preserve">                   Komenského 1534, 289 22 Lysá nad Labem</w:t>
      </w:r>
    </w:p>
    <w:p w:rsidR="00F34E09" w:rsidRDefault="00B300D7">
      <w:pPr>
        <w:ind w:left="720"/>
      </w:pPr>
      <w:r>
        <w:t xml:space="preserve">                   IČ </w:t>
      </w:r>
      <w:r>
        <w:t>: 624 44 646</w:t>
      </w:r>
    </w:p>
    <w:p w:rsidR="00F34E09" w:rsidRDefault="00F34E09">
      <w:pPr>
        <w:ind w:left="720"/>
      </w:pPr>
    </w:p>
    <w:p w:rsidR="00F34E09" w:rsidRDefault="00B300D7">
      <w:pPr>
        <w:numPr>
          <w:ilvl w:val="0"/>
          <w:numId w:val="1"/>
        </w:numPr>
      </w:pPr>
      <w:r>
        <w:t>Dodavatel : Dana Vondrášková</w:t>
      </w:r>
    </w:p>
    <w:p w:rsidR="00F34E09" w:rsidRDefault="00B300D7">
      <w:pPr>
        <w:ind w:left="720"/>
      </w:pPr>
      <w:r>
        <w:t xml:space="preserve">                    XXXXXXXXXXXXXXXXXXXXX</w:t>
      </w:r>
    </w:p>
    <w:p w:rsidR="00F34E09" w:rsidRDefault="00B300D7">
      <w:pPr>
        <w:ind w:left="720"/>
      </w:pPr>
      <w:r>
        <w:t xml:space="preserve">                    IČ : 48937461</w:t>
      </w:r>
    </w:p>
    <w:p w:rsidR="00F34E09" w:rsidRDefault="00F34E09"/>
    <w:p w:rsidR="00F34E09" w:rsidRDefault="00F34E09"/>
    <w:p w:rsidR="00F34E09" w:rsidRDefault="00F34E09"/>
    <w:p w:rsidR="00F34E09" w:rsidRDefault="00B300D7">
      <w:pPr>
        <w:jc w:val="center"/>
        <w:rPr>
          <w:b/>
          <w:bCs/>
        </w:rPr>
      </w:pPr>
      <w:r>
        <w:rPr>
          <w:b/>
          <w:bCs/>
        </w:rPr>
        <w:t xml:space="preserve">Tento dodatek se vztahuje ke smlouvě o vedení účetnictví uzavřené dne 11.10.2013 </w:t>
      </w:r>
    </w:p>
    <w:p w:rsidR="00F34E09" w:rsidRDefault="00B300D7">
      <w:pPr>
        <w:jc w:val="center"/>
        <w:rPr>
          <w:b/>
          <w:bCs/>
        </w:rPr>
      </w:pPr>
      <w:r>
        <w:rPr>
          <w:b/>
          <w:bCs/>
        </w:rPr>
        <w:t xml:space="preserve">a upravuje následující body smlouvy : </w:t>
      </w:r>
    </w:p>
    <w:p w:rsidR="00F34E09" w:rsidRDefault="00F34E09"/>
    <w:p w:rsidR="00F34E09" w:rsidRDefault="00B300D7">
      <w:r>
        <w:t>bo</w:t>
      </w:r>
      <w:r>
        <w:t>d č. V. - CENA</w:t>
      </w:r>
    </w:p>
    <w:p w:rsidR="00F34E09" w:rsidRDefault="00F34E09"/>
    <w:p w:rsidR="00F34E09" w:rsidRDefault="00B300D7">
      <w:r>
        <w:t>Úprava ceny se vztahuje pouze k účtování projektů a grantů které škola průběžně získá.</w:t>
      </w:r>
    </w:p>
    <w:p w:rsidR="00F34E09" w:rsidRDefault="00F34E09"/>
    <w:p w:rsidR="00F34E09" w:rsidRDefault="00B300D7">
      <w:r>
        <w:t>Veškeré účetní  položky vztahující se k projektům a grantům budou označovány samostatným střediskem.</w:t>
      </w:r>
    </w:p>
    <w:p w:rsidR="00F34E09" w:rsidRDefault="00F34E09"/>
    <w:p w:rsidR="00F34E09" w:rsidRDefault="00B300D7">
      <w:r>
        <w:t>Měsíčně či čtvrtletně bude z účetního programu vyg</w:t>
      </w:r>
      <w:r>
        <w:t>enerován seznam položek daného grantu či projektu a tento seznam bude podkladem pro fakturaci.</w:t>
      </w:r>
    </w:p>
    <w:p w:rsidR="00F34E09" w:rsidRDefault="00F34E09"/>
    <w:p w:rsidR="00F34E09" w:rsidRDefault="00B300D7">
      <w:pPr>
        <w:jc w:val="center"/>
        <w:rPr>
          <w:b/>
          <w:bCs/>
        </w:rPr>
      </w:pPr>
      <w:r>
        <w:rPr>
          <w:b/>
          <w:bCs/>
        </w:rPr>
        <w:t xml:space="preserve">Fakturován bude tedy počet položek (projektu, grantu) </w:t>
      </w:r>
    </w:p>
    <w:p w:rsidR="00F34E09" w:rsidRDefault="00B300D7">
      <w:pPr>
        <w:jc w:val="center"/>
        <w:rPr>
          <w:b/>
          <w:bCs/>
        </w:rPr>
      </w:pPr>
      <w:r>
        <w:rPr>
          <w:b/>
          <w:bCs/>
        </w:rPr>
        <w:t>krát sazba 20,- Kč za jednu položku.</w:t>
      </w:r>
    </w:p>
    <w:p w:rsidR="00F34E09" w:rsidRDefault="00F34E09"/>
    <w:p w:rsidR="00F34E09" w:rsidRDefault="00F34E09"/>
    <w:p w:rsidR="00F34E09" w:rsidRDefault="00B300D7">
      <w:r>
        <w:t>Ostatní body smlouvy zůstávají nezměněny.</w:t>
      </w:r>
    </w:p>
    <w:p w:rsidR="00F34E09" w:rsidRDefault="00F34E09"/>
    <w:p w:rsidR="00F34E09" w:rsidRDefault="00F34E09"/>
    <w:p w:rsidR="00F34E09" w:rsidRDefault="00F34E09"/>
    <w:p w:rsidR="00F34E09" w:rsidRDefault="00B300D7">
      <w:pPr>
        <w:jc w:val="center"/>
        <w:rPr>
          <w:b/>
          <w:bCs/>
        </w:rPr>
      </w:pPr>
      <w:r>
        <w:rPr>
          <w:b/>
          <w:bCs/>
        </w:rPr>
        <w:t>Platnost dodatku : od</w:t>
      </w:r>
      <w:r>
        <w:rPr>
          <w:b/>
          <w:bCs/>
        </w:rPr>
        <w:t xml:space="preserve"> 1.1.2017</w:t>
      </w:r>
    </w:p>
    <w:p w:rsidR="00F34E09" w:rsidRDefault="00F34E09"/>
    <w:p w:rsidR="00F34E09" w:rsidRDefault="00F34E09"/>
    <w:p w:rsidR="00F34E09" w:rsidRDefault="00F34E09"/>
    <w:p w:rsidR="00F34E09" w:rsidRDefault="00F34E09"/>
    <w:p w:rsidR="00F34E09" w:rsidRDefault="00B300D7">
      <w:r>
        <w:t>Tento dodatek se vyhotovuje ve dvou stejnopisech</w:t>
      </w:r>
      <w:r>
        <w:t>, z nichž oba mají stejnou platnost a každá smluvní strana obdrží po jednom výtisku.</w:t>
      </w:r>
    </w:p>
    <w:p w:rsidR="00F34E09" w:rsidRDefault="00F34E09"/>
    <w:p w:rsidR="00F34E09" w:rsidRDefault="00F34E09"/>
    <w:p w:rsidR="00F34E09" w:rsidRDefault="00B300D7">
      <w:r>
        <w:t>V Milovicích dne : ….......................................</w:t>
      </w:r>
    </w:p>
    <w:p w:rsidR="00F34E09" w:rsidRDefault="00F34E09"/>
    <w:p w:rsidR="00F34E09" w:rsidRDefault="00F34E09"/>
    <w:p w:rsidR="00F34E09" w:rsidRDefault="00F34E09"/>
    <w:p w:rsidR="00F34E09" w:rsidRDefault="00B300D7">
      <w:r>
        <w:t xml:space="preserve">Odběratel :                                </w:t>
      </w:r>
      <w:r>
        <w:t xml:space="preserve">                                                Dodavatel : </w:t>
      </w:r>
    </w:p>
    <w:p w:rsidR="00F34E09" w:rsidRDefault="00F34E09"/>
    <w:p w:rsidR="00F34E09" w:rsidRDefault="00F34E09"/>
    <w:sectPr w:rsidR="00F34E09" w:rsidSect="00F34E09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23264"/>
    <w:multiLevelType w:val="multilevel"/>
    <w:tmpl w:val="B43C1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B6E6513"/>
    <w:multiLevelType w:val="multilevel"/>
    <w:tmpl w:val="AD60C12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>
    <w:useFELayout/>
  </w:compat>
  <w:rsids>
    <w:rsidRoot w:val="00F34E09"/>
    <w:rsid w:val="00B300D7"/>
    <w:rsid w:val="00F34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4E09"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  <w:rsid w:val="00F34E09"/>
  </w:style>
  <w:style w:type="paragraph" w:customStyle="1" w:styleId="Nadpis">
    <w:name w:val="Nadpis"/>
    <w:basedOn w:val="Normln"/>
    <w:next w:val="Zkladntext"/>
    <w:qFormat/>
    <w:rsid w:val="00F34E0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rsid w:val="00F34E09"/>
    <w:pPr>
      <w:spacing w:after="120"/>
    </w:pPr>
  </w:style>
  <w:style w:type="paragraph" w:styleId="Seznam">
    <w:name w:val="List"/>
    <w:basedOn w:val="Zkladntext"/>
    <w:rsid w:val="00F34E09"/>
  </w:style>
  <w:style w:type="paragraph" w:customStyle="1" w:styleId="Caption">
    <w:name w:val="Caption"/>
    <w:basedOn w:val="Normln"/>
    <w:qFormat/>
    <w:rsid w:val="00F34E09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F34E09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 vk</dc:creator>
  <dc:description/>
  <cp:lastModifiedBy>Lenka Hrubčíková</cp:lastModifiedBy>
  <cp:revision>2</cp:revision>
  <dcterms:created xsi:type="dcterms:W3CDTF">2017-10-05T04:45:00Z</dcterms:created>
  <dcterms:modified xsi:type="dcterms:W3CDTF">2017-11-20T09:14:00Z</dcterms:modified>
  <dc:language>cs-CZ</dc:language>
</cp:coreProperties>
</file>