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731BD">
        <w:trPr>
          <w:trHeight w:hRule="exact" w:val="28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6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40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731BD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1BD" w:rsidRDefault="00026BC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21.17611158</w:t>
                  </w:r>
                </w:p>
              </w:tc>
              <w:tc>
                <w:tcPr>
                  <w:tcW w:w="20" w:type="dxa"/>
                </w:tcPr>
                <w:p w:rsidR="00A731BD" w:rsidRDefault="00A731BD">
                  <w:pPr>
                    <w:pStyle w:val="EMPTYCELLSTYLE"/>
                  </w:pPr>
                </w:p>
              </w:tc>
            </w:tr>
          </w:tbl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6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026BC3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A731BD">
            <w:pPr>
              <w:ind w:right="40"/>
              <w:jc w:val="right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026BC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820822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08228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A731BD">
            <w:pPr>
              <w:ind w:right="40"/>
              <w:jc w:val="right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A731BD">
            <w:pPr>
              <w:ind w:right="40"/>
              <w:jc w:val="right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A731BD">
            <w:pPr>
              <w:ind w:right="40"/>
              <w:jc w:val="right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30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30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bookmarkStart w:id="0" w:name="JR_PAGE_ANCHOR_0_1"/>
            <w:bookmarkEnd w:id="0"/>
          </w:p>
          <w:p w:rsidR="00A731BD" w:rsidRDefault="00026BC3">
            <w:r>
              <w:br w:type="page"/>
            </w:r>
          </w:p>
          <w:p w:rsidR="00A731BD" w:rsidRDefault="00A731BD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026BC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A731BD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A731BD"/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6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8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A731B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731BD">
              <w:trPr>
                <w:trHeight w:hRule="exact" w:val="40"/>
              </w:trPr>
              <w:tc>
                <w:tcPr>
                  <w:tcW w:w="20" w:type="dxa"/>
                </w:tcPr>
                <w:p w:rsidR="00A731BD" w:rsidRDefault="00A731B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731BD" w:rsidRDefault="00A731B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731BD" w:rsidRDefault="00A731BD">
                  <w:pPr>
                    <w:pStyle w:val="EMPTYCELLSTYLE"/>
                  </w:pPr>
                </w:p>
              </w:tc>
            </w:tr>
            <w:tr w:rsidR="00A731BD">
              <w:trPr>
                <w:trHeight w:hRule="exact" w:val="1700"/>
              </w:trPr>
              <w:tc>
                <w:tcPr>
                  <w:tcW w:w="20" w:type="dxa"/>
                </w:tcPr>
                <w:p w:rsidR="00A731BD" w:rsidRDefault="00A731B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31BD" w:rsidRDefault="00026BC3" w:rsidP="001A1879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AMEDIS, spol. s r.o., </w:t>
                  </w:r>
                  <w:r>
                    <w:rPr>
                      <w:b/>
                      <w:sz w:val="24"/>
                    </w:rPr>
                    <w:br/>
                  </w:r>
                </w:p>
              </w:tc>
              <w:tc>
                <w:tcPr>
                  <w:tcW w:w="20" w:type="dxa"/>
                </w:tcPr>
                <w:p w:rsidR="00A731BD" w:rsidRDefault="00A731BD">
                  <w:pPr>
                    <w:pStyle w:val="EMPTYCELLSTYLE"/>
                  </w:pPr>
                </w:p>
              </w:tc>
            </w:tr>
            <w:tr w:rsidR="00A731BD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31BD" w:rsidRDefault="00A731B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731BD" w:rsidRDefault="00A731BD">
                  <w:pPr>
                    <w:pStyle w:val="EMPTYCELLSTYLE"/>
                  </w:pPr>
                </w:p>
              </w:tc>
            </w:tr>
          </w:tbl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10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A731B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10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30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16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731BD">
              <w:trPr>
                <w:trHeight w:hRule="exact" w:val="20"/>
              </w:trPr>
              <w:tc>
                <w:tcPr>
                  <w:tcW w:w="20" w:type="dxa"/>
                </w:tcPr>
                <w:p w:rsidR="00A731BD" w:rsidRDefault="00A731B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731BD" w:rsidRDefault="00A731B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731BD" w:rsidRDefault="00A731B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731BD" w:rsidRDefault="00A731BD">
                  <w:pPr>
                    <w:pStyle w:val="EMPTYCELLSTYLE"/>
                  </w:pPr>
                </w:p>
              </w:tc>
            </w:tr>
            <w:tr w:rsidR="00A731BD">
              <w:trPr>
                <w:trHeight w:hRule="exact" w:val="1420"/>
              </w:trPr>
              <w:tc>
                <w:tcPr>
                  <w:tcW w:w="20" w:type="dxa"/>
                </w:tcPr>
                <w:p w:rsidR="00A731BD" w:rsidRDefault="00A731B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31BD" w:rsidRDefault="00026BC3">
                  <w:pPr>
                    <w:ind w:left="60" w:right="60"/>
                  </w:pPr>
                  <w:r>
                    <w:rPr>
                      <w:b/>
                    </w:rPr>
                    <w:t>521250</w:t>
                  </w:r>
                </w:p>
              </w:tc>
            </w:tr>
            <w:tr w:rsidR="00A731BD">
              <w:trPr>
                <w:trHeight w:hRule="exact" w:val="20"/>
              </w:trPr>
              <w:tc>
                <w:tcPr>
                  <w:tcW w:w="20" w:type="dxa"/>
                </w:tcPr>
                <w:p w:rsidR="00A731BD" w:rsidRDefault="00A731B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731BD" w:rsidRDefault="00A731B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31BD" w:rsidRDefault="00A731B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731BD" w:rsidRDefault="00A731BD">
                  <w:pPr>
                    <w:pStyle w:val="EMPTYCELLSTYLE"/>
                  </w:pPr>
                </w:p>
              </w:tc>
            </w:tr>
            <w:tr w:rsidR="00A731BD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31BD" w:rsidRDefault="00A731BD">
                  <w:pPr>
                    <w:ind w:left="60" w:right="60"/>
                  </w:pPr>
                </w:p>
              </w:tc>
            </w:tr>
            <w:tr w:rsidR="00A731BD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31BD" w:rsidRDefault="00A731BD">
                  <w:pPr>
                    <w:ind w:left="60" w:right="60"/>
                  </w:pPr>
                </w:p>
              </w:tc>
            </w:tr>
          </w:tbl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10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ind w:left="40"/>
              <w:jc w:val="center"/>
            </w:pPr>
            <w:proofErr w:type="gramStart"/>
            <w:r>
              <w:rPr>
                <w:b/>
              </w:rPr>
              <w:t>27.10.2017</w:t>
            </w:r>
            <w:proofErr w:type="gramEnd"/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026BC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A731B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0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731B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1BD" w:rsidRDefault="00026BC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1BD" w:rsidRDefault="00026BC3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1BD" w:rsidRDefault="00026BC3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A731BD">
              <w:trPr>
                <w:trHeight w:hRule="exact" w:val="200"/>
              </w:trPr>
              <w:tc>
                <w:tcPr>
                  <w:tcW w:w="1700" w:type="dxa"/>
                </w:tcPr>
                <w:p w:rsidR="00A731BD" w:rsidRDefault="00A731BD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A731BD" w:rsidRDefault="00A731BD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1BD" w:rsidRDefault="00A731BD">
                  <w:pPr>
                    <w:pStyle w:val="EMPTYCELLSTYLE"/>
                  </w:pPr>
                </w:p>
              </w:tc>
            </w:tr>
          </w:tbl>
          <w:p w:rsidR="00A731BD" w:rsidRDefault="00A731B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A731B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A731BD">
            <w:pPr>
              <w:ind w:left="40"/>
              <w:jc w:val="center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731B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1BD" w:rsidRDefault="00026BC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1BD" w:rsidRDefault="00026BC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1BD" w:rsidRDefault="00026BC3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731B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1BD" w:rsidRDefault="00026BC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1BD" w:rsidRDefault="00026BC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1BD" w:rsidRDefault="00A731BD"/>
              </w:tc>
            </w:tr>
          </w:tbl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731BD">
              <w:trPr>
                <w:trHeight w:hRule="exact" w:val="20"/>
              </w:trPr>
              <w:tc>
                <w:tcPr>
                  <w:tcW w:w="200" w:type="dxa"/>
                </w:tcPr>
                <w:p w:rsidR="00A731BD" w:rsidRDefault="00A731B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731BD" w:rsidRDefault="00A731B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31BD" w:rsidRDefault="00A731BD">
                  <w:pPr>
                    <w:pStyle w:val="EMPTYCELLSTYLE"/>
                  </w:pPr>
                </w:p>
              </w:tc>
            </w:tr>
            <w:tr w:rsidR="00A731BD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31BD" w:rsidRDefault="00A731B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731BD" w:rsidRDefault="00A731B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731BD" w:rsidRDefault="00A731BD">
                  <w:pPr>
                    <w:pStyle w:val="EMPTYCELLSTYLE"/>
                  </w:pPr>
                </w:p>
              </w:tc>
            </w:tr>
          </w:tbl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12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7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026BC3">
            <w:r w:rsidRPr="00026BC3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026BC3">
              <w:rPr>
                <w:b/>
                <w:color w:val="FF0000"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50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026BC3">
            <w:r>
              <w:t>dle nabídky N21700385</w:t>
            </w: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8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6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8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026BC3">
            <w:pPr>
              <w:spacing w:after="280"/>
              <w:ind w:left="40" w:right="40"/>
            </w:pPr>
            <w:r>
              <w:rPr>
                <w:sz w:val="18"/>
              </w:rPr>
              <w:t>GAFCHROMIC EBT3, balení 25 ks, 8"x10" (kód 828204)</w:t>
            </w: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026BC3">
            <w:pPr>
              <w:spacing w:after="280"/>
              <w:ind w:left="40" w:right="40"/>
            </w:pPr>
            <w:r>
              <w:rPr>
                <w:sz w:val="18"/>
              </w:rPr>
              <w:t>GAFCHROMIC HD-V2, balení 5 ks, 8"x 10" (kód 828210)</w:t>
            </w: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731B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1BD" w:rsidRDefault="00A731BD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1BD" w:rsidRDefault="00A731BD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1BD" w:rsidRDefault="00A731BD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1BD" w:rsidRDefault="00A731BD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1BD" w:rsidRDefault="00A731BD">
                  <w:pPr>
                    <w:ind w:right="40"/>
                    <w:jc w:val="center"/>
                  </w:pPr>
                </w:p>
              </w:tc>
            </w:tr>
          </w:tbl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026BC3">
            <w:pPr>
              <w:spacing w:after="280"/>
              <w:ind w:left="40" w:right="40"/>
            </w:pPr>
            <w:r>
              <w:rPr>
                <w:sz w:val="18"/>
              </w:rPr>
              <w:t>DPH</w:t>
            </w: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6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ind w:left="40" w:right="40"/>
              <w:jc w:val="right"/>
            </w:pPr>
            <w:r>
              <w:rPr>
                <w:b/>
                <w:sz w:val="24"/>
              </w:rPr>
              <w:t>74 536.00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4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A731B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8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8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30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731BD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1BD" w:rsidRDefault="00026BC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74 536.00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1BD" w:rsidRDefault="00026BC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731BD" w:rsidRDefault="00A731BD">
                  <w:pPr>
                    <w:pStyle w:val="EMPTYCELLSTYLE"/>
                  </w:pPr>
                </w:p>
              </w:tc>
            </w:tr>
          </w:tbl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12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36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pPr>
              <w:ind w:left="40"/>
            </w:pPr>
            <w:proofErr w:type="gramStart"/>
            <w:r>
              <w:rPr>
                <w:sz w:val="24"/>
              </w:rPr>
              <w:t>18.10.2017</w:t>
            </w:r>
            <w:proofErr w:type="gramEnd"/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10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32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026BC3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80"/>
        </w:trPr>
        <w:tc>
          <w:tcPr>
            <w:tcW w:w="720" w:type="dxa"/>
          </w:tcPr>
          <w:p w:rsidR="00A731BD" w:rsidRPr="00026BC3" w:rsidRDefault="00A731BD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60" w:type="dxa"/>
          </w:tcPr>
          <w:p w:rsidR="00A731BD" w:rsidRPr="00026BC3" w:rsidRDefault="00A731BD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20" w:type="dxa"/>
          </w:tcPr>
          <w:p w:rsidR="00A731BD" w:rsidRPr="00026BC3" w:rsidRDefault="00A731BD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Pr="00026BC3" w:rsidRDefault="00A731BD">
            <w:pPr>
              <w:spacing w:before="20" w:after="20"/>
              <w:ind w:right="40"/>
              <w:rPr>
                <w:b/>
                <w:color w:val="FF0000"/>
              </w:rPr>
            </w:pPr>
            <w:bookmarkStart w:id="1" w:name="_GoBack"/>
            <w:bookmarkEnd w:id="1"/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Default="00A731BD">
            <w:pPr>
              <w:ind w:left="40"/>
              <w:jc w:val="center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80"/>
        </w:trPr>
        <w:tc>
          <w:tcPr>
            <w:tcW w:w="720" w:type="dxa"/>
          </w:tcPr>
          <w:p w:rsidR="00A731BD" w:rsidRPr="00026BC3" w:rsidRDefault="00A731BD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60" w:type="dxa"/>
          </w:tcPr>
          <w:p w:rsidR="00A731BD" w:rsidRPr="00026BC3" w:rsidRDefault="00A731BD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20" w:type="dxa"/>
          </w:tcPr>
          <w:p w:rsidR="00A731BD" w:rsidRPr="00026BC3" w:rsidRDefault="00A731BD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1BD" w:rsidRPr="00026BC3" w:rsidRDefault="00A731BD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250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3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4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7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9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58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6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  <w:tr w:rsidR="00A731BD">
        <w:trPr>
          <w:trHeight w:hRule="exact" w:val="660"/>
        </w:trPr>
        <w:tc>
          <w:tcPr>
            <w:tcW w:w="720" w:type="dxa"/>
          </w:tcPr>
          <w:p w:rsidR="00A731BD" w:rsidRDefault="00A731BD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D" w:rsidRDefault="00026BC3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A731BD" w:rsidRDefault="00A731BD">
            <w:pPr>
              <w:pStyle w:val="EMPTYCELLSTYLE"/>
            </w:pPr>
          </w:p>
        </w:tc>
      </w:tr>
    </w:tbl>
    <w:p w:rsidR="00A66B41" w:rsidRDefault="00A66B41"/>
    <w:sectPr w:rsidR="00A66B4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BD"/>
    <w:rsid w:val="00026BC3"/>
    <w:rsid w:val="001A1879"/>
    <w:rsid w:val="00A66B41"/>
    <w:rsid w:val="00A7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D48DC-FA7B-4E61-A706-C944CB74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6B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2017-10-18T12:03:00Z</cp:lastPrinted>
  <dcterms:created xsi:type="dcterms:W3CDTF">2017-10-19T11:26:00Z</dcterms:created>
  <dcterms:modified xsi:type="dcterms:W3CDTF">2017-10-19T11:26:00Z</dcterms:modified>
</cp:coreProperties>
</file>