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267DF4" w:rsidP="00DD7A4F">
      <w:pPr>
        <w:pStyle w:val="Odstavecseseznamem"/>
        <w:numPr>
          <w:ilvl w:val="0"/>
          <w:numId w:val="6"/>
        </w:numPr>
        <w:jc w:val="both"/>
        <w:rPr>
          <w:rFonts w:ascii="Garamond" w:hAnsi="Garamond"/>
        </w:rPr>
      </w:pPr>
      <w:r>
        <w:rPr>
          <w:rFonts w:ascii="Garamond" w:hAnsi="Garamond"/>
          <w:b/>
        </w:rPr>
        <w:t>Polaštík Petr</w:t>
      </w:r>
      <w:r w:rsidR="00DD7A4F" w:rsidRPr="00295D89">
        <w:rPr>
          <w:rFonts w:ascii="Garamond" w:hAnsi="Garamond"/>
          <w:b/>
        </w:rPr>
        <w:t xml:space="preserve">, r.č. </w:t>
      </w:r>
      <w:r>
        <w:rPr>
          <w:rFonts w:ascii="Garamond" w:hAnsi="Garamond"/>
          <w:b/>
        </w:rPr>
        <w:t>72</w:t>
      </w:r>
      <w:r w:rsidR="00344F04">
        <w:rPr>
          <w:rFonts w:ascii="Garamond" w:hAnsi="Garamond"/>
          <w:b/>
        </w:rPr>
        <w:t>xxxx</w:t>
      </w:r>
      <w:r>
        <w:rPr>
          <w:rFonts w:ascii="Garamond" w:hAnsi="Garamond"/>
          <w:b/>
        </w:rPr>
        <w:t>/</w:t>
      </w:r>
      <w:r w:rsidR="00344F04">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344F04">
        <w:rPr>
          <w:rFonts w:ascii="Garamond" w:hAnsi="Garamond"/>
        </w:rPr>
        <w:t>xx</w:t>
      </w:r>
      <w:r w:rsidR="00DD7A4F" w:rsidRPr="00295D89">
        <w:rPr>
          <w:rFonts w:ascii="Garamond" w:hAnsi="Garamond"/>
        </w:rPr>
        <w:t xml:space="preserve"> </w:t>
      </w:r>
      <w:r w:rsidR="00344F04">
        <w:rPr>
          <w:rFonts w:ascii="Garamond" w:hAnsi="Garamond"/>
        </w:rPr>
        <w:t>xxxxxxxx</w:t>
      </w:r>
      <w:r w:rsidR="00DD7A4F" w:rsidRPr="00295D89">
        <w:rPr>
          <w:rFonts w:ascii="Garamond" w:hAnsi="Garamond"/>
        </w:rPr>
        <w:t xml:space="preserve"> </w:t>
      </w:r>
      <w:r w:rsidR="00344F04">
        <w:rPr>
          <w:rFonts w:ascii="Garamond" w:hAnsi="Garamond"/>
        </w:rPr>
        <w:t>xxx</w:t>
      </w:r>
      <w:bookmarkStart w:id="0" w:name="_GoBack"/>
      <w:bookmarkEnd w:id="0"/>
      <w:r w:rsidR="00DD7A4F" w:rsidRPr="00295D89">
        <w:rPr>
          <w:rFonts w:ascii="Garamond" w:hAnsi="Garamond"/>
        </w:rPr>
        <w:t>, 38241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BE2388" w:rsidP="003D1FC1">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267DF4">
        <w:rPr>
          <w:rFonts w:ascii="Garamond" w:hAnsi="Garamond"/>
        </w:rPr>
        <w:t>8</w:t>
      </w:r>
      <w:r>
        <w:rPr>
          <w:rFonts w:ascii="Garamond" w:hAnsi="Garamond"/>
        </w:rPr>
        <w:t>/</w:t>
      </w:r>
      <w:r w:rsidR="00267DF4">
        <w:rPr>
          <w:rFonts w:ascii="Garamond" w:hAnsi="Garamond"/>
        </w:rPr>
        <w:t>5</w:t>
      </w:r>
      <w:r w:rsidRPr="00295D89">
        <w:rPr>
          <w:rFonts w:ascii="Garamond" w:hAnsi="Garamond"/>
        </w:rPr>
        <w:t xml:space="preserve">, </w:t>
      </w:r>
      <w:r>
        <w:rPr>
          <w:rFonts w:ascii="Garamond" w:hAnsi="Garamond"/>
        </w:rPr>
        <w:t>se způsobem využití byt</w:t>
      </w:r>
      <w:r w:rsidR="003D1FC1"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003D1FC1" w:rsidRPr="00295D89">
        <w:rPr>
          <w:rFonts w:ascii="Garamond" w:hAnsi="Garamond"/>
        </w:rPr>
        <w:t xml:space="preserve"> </w:t>
      </w:r>
      <w:r>
        <w:rPr>
          <w:rFonts w:ascii="Garamond" w:hAnsi="Garamond"/>
        </w:rPr>
        <w:t>6</w:t>
      </w:r>
      <w:r w:rsidR="00267DF4">
        <w:rPr>
          <w:rFonts w:ascii="Garamond" w:hAnsi="Garamond"/>
        </w:rPr>
        <w:t>26</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BE2388"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FB10C6" w:rsidRPr="00295D89" w:rsidRDefault="00FB10C6"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6124E" w:rsidP="004C2C15">
      <w:pPr>
        <w:ind w:left="-11" w:firstLine="11"/>
        <w:jc w:val="center"/>
        <w:rPr>
          <w:rFonts w:ascii="Garamond" w:hAnsi="Garamond"/>
          <w:b/>
        </w:rPr>
      </w:pPr>
      <w:r>
        <w:rPr>
          <w:rFonts w:ascii="Garamond" w:hAnsi="Garamond"/>
          <w:b/>
        </w:rPr>
        <w:t>7</w:t>
      </w:r>
      <w:r w:rsidR="00BE2388">
        <w:rPr>
          <w:rFonts w:ascii="Garamond" w:hAnsi="Garamond"/>
          <w:b/>
        </w:rPr>
        <w:t>8</w:t>
      </w:r>
      <w:r w:rsidR="00267DF4">
        <w:rPr>
          <w:rFonts w:ascii="Garamond" w:hAnsi="Garamond"/>
          <w:b/>
        </w:rPr>
        <w:t>9</w:t>
      </w:r>
      <w:r w:rsidR="00625968" w:rsidRPr="00295D89">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6124E">
        <w:rPr>
          <w:rFonts w:ascii="Garamond" w:hAnsi="Garamond"/>
          <w:b/>
        </w:rPr>
        <w:t>sedmset</w:t>
      </w:r>
      <w:r w:rsidR="00BE2388">
        <w:rPr>
          <w:rFonts w:ascii="Garamond" w:hAnsi="Garamond"/>
          <w:b/>
        </w:rPr>
        <w:t>osmdesát</w:t>
      </w:r>
      <w:r w:rsidR="00267DF4">
        <w:rPr>
          <w:rFonts w:ascii="Garamond" w:hAnsi="Garamond"/>
          <w:b/>
        </w:rPr>
        <w:t>devět</w:t>
      </w:r>
      <w:r w:rsidR="00BE2388">
        <w:rPr>
          <w:rFonts w:ascii="Garamond" w:hAnsi="Garamond"/>
          <w:b/>
        </w:rPr>
        <w:t>ti</w:t>
      </w:r>
      <w:r w:rsidR="00625968" w:rsidRPr="00295D89">
        <w:rPr>
          <w:rFonts w:ascii="Garamond" w:hAnsi="Garamond"/>
          <w:b/>
        </w:rPr>
        <w:t>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FB10C6" w:rsidRDefault="00FB10C6" w:rsidP="004C2C15">
      <w:pPr>
        <w:ind w:firstLine="708"/>
        <w:jc w:val="both"/>
        <w:rPr>
          <w:rFonts w:ascii="Garamond" w:hAnsi="Garamond"/>
        </w:rPr>
      </w:pPr>
    </w:p>
    <w:p w:rsidR="00267DF4" w:rsidRPr="00295D89" w:rsidRDefault="00267DF4"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C6124E">
        <w:rPr>
          <w:rFonts w:ascii="Garamond" w:hAnsi="Garamond"/>
        </w:rPr>
        <w:t>7</w:t>
      </w:r>
      <w:r w:rsidR="00BE2388">
        <w:rPr>
          <w:rFonts w:ascii="Garamond" w:hAnsi="Garamond"/>
        </w:rPr>
        <w:t>8</w:t>
      </w:r>
      <w:r w:rsidR="009F0B14">
        <w:rPr>
          <w:rFonts w:ascii="Garamond" w:hAnsi="Garamond"/>
        </w:rPr>
        <w:t>9</w:t>
      </w:r>
      <w:r w:rsidR="00C6124E">
        <w:rPr>
          <w:rFonts w:ascii="Garamond" w:hAnsi="Garamond"/>
        </w:rPr>
        <w:t>.000</w:t>
      </w:r>
      <w:r w:rsidRPr="00295D89">
        <w:rPr>
          <w:rFonts w:ascii="Garamond" w:hAnsi="Garamond"/>
        </w:rPr>
        <w:t xml:space="preserve"> Kč</w:t>
      </w:r>
      <w:r w:rsidR="00BE2388">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267DF4">
        <w:rPr>
          <w:rFonts w:ascii="Garamond" w:hAnsi="Garamond"/>
          <w:b/>
        </w:rPr>
        <w:t>805</w:t>
      </w:r>
      <w:r w:rsidR="00ED036B" w:rsidRPr="00295D89">
        <w:rPr>
          <w:rFonts w:ascii="Garamond" w:hAnsi="Garamond"/>
          <w:b/>
        </w:rPr>
        <w:t>,</w:t>
      </w:r>
      <w:r w:rsidRPr="00295D89">
        <w:rPr>
          <w:rFonts w:ascii="Garamond" w:hAnsi="Garamond"/>
        </w:rPr>
        <w:t xml:space="preserve"> kdy kupní cena je splatná </w:t>
      </w:r>
      <w:r w:rsidR="00BE2388">
        <w:rPr>
          <w:rFonts w:ascii="Garamond" w:hAnsi="Garamond"/>
        </w:rPr>
        <w:t>před podpisem této kupní smlouvy.</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FB10C6" w:rsidRPr="00295D89" w:rsidRDefault="00FB10C6"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BE2388">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BE2388">
        <w:rPr>
          <w:rFonts w:ascii="Garamond" w:hAnsi="Garamond"/>
        </w:rPr>
        <w:t>á</w:t>
      </w:r>
      <w:r w:rsidRPr="00295D89">
        <w:rPr>
          <w:rFonts w:ascii="Garamond" w:hAnsi="Garamond"/>
        </w:rPr>
        <w:t xml:space="preserve">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267DF4" w:rsidRPr="00F904A6" w:rsidRDefault="00267DF4" w:rsidP="00267DF4">
      <w:pPr>
        <w:widowControl w:val="0"/>
        <w:autoSpaceDE w:val="0"/>
        <w:autoSpaceDN w:val="0"/>
        <w:adjustRightInd w:val="0"/>
        <w:ind w:left="-14" w:right="-102"/>
        <w:jc w:val="both"/>
        <w:rPr>
          <w:rFonts w:ascii="Garamond" w:hAnsi="Garamond"/>
          <w:b/>
        </w:rPr>
      </w:pPr>
      <w:r w:rsidRPr="00F904A6">
        <w:rPr>
          <w:rFonts w:ascii="Garamond" w:hAnsi="Garamond"/>
        </w:rPr>
        <w:t xml:space="preserve">Kupující dále prohlašuje, že je </w:t>
      </w:r>
      <w:r>
        <w:rPr>
          <w:rFonts w:ascii="Garamond" w:hAnsi="Garamond"/>
        </w:rPr>
        <w:t>mu</w:t>
      </w:r>
      <w:r w:rsidRPr="00F904A6">
        <w:rPr>
          <w:rFonts w:ascii="Garamond" w:hAnsi="Garamond"/>
        </w:rPr>
        <w:t xml:space="preserve"> znám stav, kdy  nájemcem k předmětu koupě je </w:t>
      </w:r>
      <w:r>
        <w:rPr>
          <w:rFonts w:ascii="Garamond" w:hAnsi="Garamond"/>
        </w:rPr>
        <w:t xml:space="preserve">Anna Polaštíková </w:t>
      </w:r>
      <w:r w:rsidRPr="00F904A6">
        <w:rPr>
          <w:rFonts w:ascii="Garamond" w:hAnsi="Garamond"/>
        </w:rPr>
        <w:t>(</w:t>
      </w:r>
      <w:r>
        <w:rPr>
          <w:rFonts w:ascii="Garamond" w:hAnsi="Garamond"/>
        </w:rPr>
        <w:t>matka)</w:t>
      </w:r>
      <w:r w:rsidRPr="00F904A6">
        <w:rPr>
          <w:rFonts w:ascii="Garamond" w:hAnsi="Garamond"/>
        </w:rPr>
        <w:t>, a to na základě nájemní smlouvy ze dne</w:t>
      </w:r>
      <w:r w:rsidR="000E7111">
        <w:rPr>
          <w:rFonts w:ascii="Garamond" w:hAnsi="Garamond"/>
        </w:rPr>
        <w:t xml:space="preserve"> 24.04.2013.</w:t>
      </w:r>
    </w:p>
    <w:p w:rsidR="00C6124E" w:rsidRPr="00295D89" w:rsidRDefault="00C6124E" w:rsidP="00267DF4">
      <w:pPr>
        <w:widowControl w:val="0"/>
        <w:tabs>
          <w:tab w:val="left" w:pos="5810"/>
        </w:tabs>
        <w:autoSpaceDE w:val="0"/>
        <w:autoSpaceDN w:val="0"/>
        <w:adjustRightInd w:val="0"/>
        <w:ind w:right="-102"/>
        <w:jc w:val="both"/>
        <w:rPr>
          <w:rFonts w:ascii="Garamond" w:hAnsi="Garamond"/>
        </w:rPr>
      </w:pPr>
    </w:p>
    <w:p w:rsidR="00267DF4" w:rsidRDefault="00267DF4" w:rsidP="004C2C15">
      <w:pPr>
        <w:jc w:val="center"/>
        <w:outlineLvl w:val="0"/>
        <w:rPr>
          <w:rFonts w:ascii="Garamond" w:hAnsi="Garamond"/>
          <w:b/>
        </w:rPr>
      </w:pPr>
    </w:p>
    <w:p w:rsidR="00267DF4" w:rsidRDefault="00267DF4" w:rsidP="004C2C15">
      <w:pPr>
        <w:jc w:val="center"/>
        <w:outlineLvl w:val="0"/>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FB10C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B10C6" w:rsidRDefault="004C2C15" w:rsidP="00295D89">
      <w:pPr>
        <w:jc w:val="both"/>
        <w:rPr>
          <w:rFonts w:ascii="Garamond" w:hAnsi="Garamond"/>
          <w:b/>
        </w:rPr>
      </w:pPr>
      <w:r w:rsidRPr="00FB10C6">
        <w:rPr>
          <w:rFonts w:ascii="Garamond" w:hAnsi="Garamond"/>
          <w:b/>
        </w:rPr>
        <w:t>Příslušný správní poplatek z</w:t>
      </w:r>
      <w:r w:rsidR="00F30757" w:rsidRPr="00FB10C6">
        <w:rPr>
          <w:rFonts w:ascii="Garamond" w:hAnsi="Garamond"/>
          <w:b/>
        </w:rPr>
        <w:t>a</w:t>
      </w:r>
      <w:r w:rsidRPr="00FB10C6">
        <w:rPr>
          <w:rFonts w:ascii="Garamond" w:hAnsi="Garamond"/>
          <w:b/>
        </w:rPr>
        <w:t xml:space="preserve"> návrh na vklad do katastru nemovitostí uhradí </w:t>
      </w:r>
      <w:r w:rsidR="00F30757" w:rsidRPr="00FB10C6">
        <w:rPr>
          <w:rFonts w:ascii="Garamond" w:hAnsi="Garamond"/>
          <w:b/>
        </w:rPr>
        <w:t>kupující, ve výši 1.000 Kč před podpisem této kupní smlouvy</w:t>
      </w:r>
      <w:r w:rsidR="00E62575" w:rsidRPr="00FB10C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FB10C6" w:rsidRPr="00295D89" w:rsidRDefault="00FB10C6"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FB10C6" w:rsidRDefault="00FB10C6"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682035">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5A2FC8" w:rsidRPr="00295D89">
        <w:rPr>
          <w:rFonts w:ascii="Garamond" w:hAnsi="Garamond"/>
        </w:rPr>
        <w:t xml:space="preserve">obdrží </w:t>
      </w:r>
      <w:r w:rsidR="00F30757" w:rsidRPr="00295D89">
        <w:rPr>
          <w:rFonts w:ascii="Garamond" w:hAnsi="Garamond"/>
        </w:rPr>
        <w:t xml:space="preserve">dvě </w:t>
      </w:r>
      <w:r w:rsidR="005A2FC8" w:rsidRPr="00295D89">
        <w:rPr>
          <w:rFonts w:ascii="Garamond" w:hAnsi="Garamond"/>
        </w:rPr>
        <w:t>vyhotovení</w:t>
      </w:r>
      <w:r w:rsidR="00682035">
        <w:rPr>
          <w:rFonts w:ascii="Garamond" w:hAnsi="Garamond"/>
        </w:rPr>
        <w:t xml:space="preserve">, kupující jedno </w:t>
      </w:r>
      <w:r w:rsidR="00267DF4">
        <w:rPr>
          <w:rFonts w:ascii="Garamond" w:hAnsi="Garamond"/>
        </w:rPr>
        <w:t xml:space="preserve">vyhotovení </w:t>
      </w:r>
      <w:r w:rsidR="00267DF4" w:rsidRPr="00295D89">
        <w:rPr>
          <w:rFonts w:ascii="Garamond" w:hAnsi="Garamond"/>
        </w:rPr>
        <w:t>a jedno</w:t>
      </w:r>
      <w:r w:rsidRPr="00295D89">
        <w:rPr>
          <w:rFonts w:ascii="Garamond" w:hAnsi="Garamond"/>
        </w:rPr>
        <w:t xml:space="preserve">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67DF4">
        <w:rPr>
          <w:rFonts w:ascii="Garamond" w:hAnsi="Garamond"/>
        </w:rPr>
        <w:t>22</w:t>
      </w:r>
      <w:r w:rsidR="00295D89" w:rsidRPr="00295D89">
        <w:rPr>
          <w:rFonts w:ascii="Garamond" w:hAnsi="Garamond"/>
        </w:rPr>
        <w:t>.</w:t>
      </w:r>
      <w:r w:rsidRPr="00295D89">
        <w:rPr>
          <w:rFonts w:ascii="Garamond" w:hAnsi="Garamond"/>
        </w:rPr>
        <w:t xml:space="preserve"> zasedání konané dne </w:t>
      </w:r>
      <w:r w:rsidR="00267DF4">
        <w:rPr>
          <w:rFonts w:ascii="Garamond" w:hAnsi="Garamond"/>
        </w:rPr>
        <w:t xml:space="preserve">18. září </w:t>
      </w:r>
      <w:r w:rsidR="00295D89" w:rsidRPr="00295D89">
        <w:rPr>
          <w:rFonts w:ascii="Garamond" w:hAnsi="Garamond"/>
        </w:rPr>
        <w:t>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Default="00AE7686" w:rsidP="00AE7686">
      <w:pPr>
        <w:rPr>
          <w:rFonts w:ascii="Garamond" w:hAnsi="Garamond"/>
        </w:rPr>
      </w:pPr>
      <w:r w:rsidRPr="00295D89">
        <w:rPr>
          <w:rFonts w:ascii="Garamond" w:hAnsi="Garamond"/>
        </w:rPr>
        <w:t xml:space="preserve"> Kaplici dne </w:t>
      </w:r>
      <w:r w:rsidR="009F0B14">
        <w:rPr>
          <w:rFonts w:ascii="Garamond" w:hAnsi="Garamond"/>
        </w:rPr>
        <w:t>10.10.2017</w:t>
      </w:r>
    </w:p>
    <w:p w:rsidR="009F0B14" w:rsidRDefault="009F0B14" w:rsidP="00AE7686">
      <w:pPr>
        <w:rPr>
          <w:rFonts w:ascii="Garamond" w:hAnsi="Garamond"/>
        </w:rPr>
      </w:pPr>
    </w:p>
    <w:p w:rsidR="009F0B14" w:rsidRPr="00295D89" w:rsidRDefault="009F0B14"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FB10C6">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267DF4">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267DF4">
        <w:rPr>
          <w:rFonts w:ascii="Garamond" w:hAnsi="Garamond"/>
          <w:color w:val="000000"/>
        </w:rPr>
        <w:t xml:space="preserve">       Polaštík Petr</w:t>
      </w:r>
      <w:r w:rsidR="00FB10C6">
        <w:rPr>
          <w:rFonts w:ascii="Garamond" w:hAnsi="Garamond"/>
          <w:color w:val="000000"/>
        </w:rPr>
        <w:t xml:space="preserve">   </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267DF4">
        <w:rPr>
          <w:rFonts w:ascii="Garamond" w:hAnsi="Garamond"/>
          <w:i/>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1B" w:rsidRDefault="003D501B">
      <w:r>
        <w:separator/>
      </w:r>
    </w:p>
  </w:endnote>
  <w:endnote w:type="continuationSeparator" w:id="0">
    <w:p w:rsidR="003D501B" w:rsidRDefault="003D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1B" w:rsidRDefault="003D501B">
      <w:r>
        <w:separator/>
      </w:r>
    </w:p>
  </w:footnote>
  <w:footnote w:type="continuationSeparator" w:id="0">
    <w:p w:rsidR="003D501B" w:rsidRDefault="003D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E7A636C"/>
    <w:lvl w:ilvl="0" w:tplc="8E2E0B0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108"/>
    <w:rsid w:val="00005604"/>
    <w:rsid w:val="00044532"/>
    <w:rsid w:val="000A2F91"/>
    <w:rsid w:val="000E7111"/>
    <w:rsid w:val="0013324C"/>
    <w:rsid w:val="00137338"/>
    <w:rsid w:val="00156164"/>
    <w:rsid w:val="001A2EF2"/>
    <w:rsid w:val="001D6D15"/>
    <w:rsid w:val="001E79F7"/>
    <w:rsid w:val="001F68DF"/>
    <w:rsid w:val="0021184E"/>
    <w:rsid w:val="00221491"/>
    <w:rsid w:val="00267DF4"/>
    <w:rsid w:val="00295D89"/>
    <w:rsid w:val="002B35D8"/>
    <w:rsid w:val="002E68E7"/>
    <w:rsid w:val="002F13F2"/>
    <w:rsid w:val="002F39A5"/>
    <w:rsid w:val="003119BF"/>
    <w:rsid w:val="00325892"/>
    <w:rsid w:val="00336DB5"/>
    <w:rsid w:val="003440F0"/>
    <w:rsid w:val="00344F04"/>
    <w:rsid w:val="00366524"/>
    <w:rsid w:val="003A03F8"/>
    <w:rsid w:val="003D1FC1"/>
    <w:rsid w:val="003D501B"/>
    <w:rsid w:val="00400B8B"/>
    <w:rsid w:val="00437C64"/>
    <w:rsid w:val="00454BF3"/>
    <w:rsid w:val="004C2C15"/>
    <w:rsid w:val="0051509F"/>
    <w:rsid w:val="00536BA1"/>
    <w:rsid w:val="005959E0"/>
    <w:rsid w:val="005A2FC8"/>
    <w:rsid w:val="005D71B8"/>
    <w:rsid w:val="005F2D05"/>
    <w:rsid w:val="00625968"/>
    <w:rsid w:val="006565F7"/>
    <w:rsid w:val="00682035"/>
    <w:rsid w:val="006D495D"/>
    <w:rsid w:val="006F04C7"/>
    <w:rsid w:val="00702CB2"/>
    <w:rsid w:val="00713222"/>
    <w:rsid w:val="00784E9F"/>
    <w:rsid w:val="007A3708"/>
    <w:rsid w:val="007A5E1C"/>
    <w:rsid w:val="007B53BB"/>
    <w:rsid w:val="0080767E"/>
    <w:rsid w:val="008425F1"/>
    <w:rsid w:val="008536CA"/>
    <w:rsid w:val="00854E72"/>
    <w:rsid w:val="00896FFA"/>
    <w:rsid w:val="008A21D0"/>
    <w:rsid w:val="008B4C74"/>
    <w:rsid w:val="008C2354"/>
    <w:rsid w:val="008C445B"/>
    <w:rsid w:val="008C761A"/>
    <w:rsid w:val="00905A49"/>
    <w:rsid w:val="009F0B14"/>
    <w:rsid w:val="00A210A2"/>
    <w:rsid w:val="00A258EE"/>
    <w:rsid w:val="00A335CF"/>
    <w:rsid w:val="00A86EAE"/>
    <w:rsid w:val="00AB14C3"/>
    <w:rsid w:val="00AD0109"/>
    <w:rsid w:val="00AE7686"/>
    <w:rsid w:val="00B550D6"/>
    <w:rsid w:val="00BB7163"/>
    <w:rsid w:val="00BE2388"/>
    <w:rsid w:val="00C11CF1"/>
    <w:rsid w:val="00C57F7F"/>
    <w:rsid w:val="00C6124E"/>
    <w:rsid w:val="00C70404"/>
    <w:rsid w:val="00CF0BD6"/>
    <w:rsid w:val="00D27864"/>
    <w:rsid w:val="00D37DFC"/>
    <w:rsid w:val="00D5776B"/>
    <w:rsid w:val="00D638E7"/>
    <w:rsid w:val="00DB4A9B"/>
    <w:rsid w:val="00DC02E6"/>
    <w:rsid w:val="00DC46D3"/>
    <w:rsid w:val="00DD7A4F"/>
    <w:rsid w:val="00DF5C88"/>
    <w:rsid w:val="00E30A92"/>
    <w:rsid w:val="00E428BB"/>
    <w:rsid w:val="00E553DD"/>
    <w:rsid w:val="00E5569C"/>
    <w:rsid w:val="00E62575"/>
    <w:rsid w:val="00E76350"/>
    <w:rsid w:val="00EB7D17"/>
    <w:rsid w:val="00ED036B"/>
    <w:rsid w:val="00EE0613"/>
    <w:rsid w:val="00EE5EF6"/>
    <w:rsid w:val="00EF1890"/>
    <w:rsid w:val="00F30757"/>
    <w:rsid w:val="00F542B5"/>
    <w:rsid w:val="00F61FD4"/>
    <w:rsid w:val="00F85A7A"/>
    <w:rsid w:val="00FB10C6"/>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3700C-A8B2-40B5-A62E-BC67F54D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7193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2017-10-09T14:27:00Z</cp:lastPrinted>
  <dcterms:created xsi:type="dcterms:W3CDTF">2017-10-10T08:23:00Z</dcterms:created>
  <dcterms:modified xsi:type="dcterms:W3CDTF">2017-10-10T08:23:00Z</dcterms:modified>
</cp:coreProperties>
</file>