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ISOTREND spol. s 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Radiová 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102 00 Praha 102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CZ45275475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45275475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2900223698/2010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27. 9. 2017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Jan Lorinčík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Převoz jaderného materiálu z USA do ČR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2 240,00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2 240,00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2 240,00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RNDr. Jan LORINČÍK, CSc., telefon: 266173662,email: Jan.Lorincik@cvrez.cz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17NO01748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