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080"/>
        <w:gridCol w:w="300"/>
        <w:gridCol w:w="60"/>
        <w:gridCol w:w="40"/>
        <w:gridCol w:w="120"/>
        <w:gridCol w:w="500"/>
        <w:gridCol w:w="320"/>
        <w:gridCol w:w="1280"/>
        <w:gridCol w:w="620"/>
        <w:gridCol w:w="160"/>
        <w:gridCol w:w="240"/>
        <w:gridCol w:w="80"/>
        <w:gridCol w:w="40"/>
        <w:gridCol w:w="320"/>
        <w:gridCol w:w="160"/>
        <w:gridCol w:w="280"/>
        <w:gridCol w:w="180"/>
        <w:gridCol w:w="540"/>
        <w:gridCol w:w="100"/>
        <w:gridCol w:w="40"/>
        <w:gridCol w:w="240"/>
        <w:gridCol w:w="440"/>
        <w:gridCol w:w="60"/>
        <w:gridCol w:w="580"/>
        <w:gridCol w:w="16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13A9A" w14:paraId="5BB95AD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BD17DE9" w14:textId="77777777" w:rsidR="00313A9A" w:rsidRDefault="00313A9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ED84C3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AF04AB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F6E666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95B722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4374238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6F44871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548BF8AE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18D01F0E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344088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407A524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14573338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7054AD5A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7B8B56DE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2B90888C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62D32D1D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5A768B99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10D65329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094118E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165E516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5D123E2E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1FE8459A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2CC2E516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4BDB430D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35A81D32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0D74C7F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428A03B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597CC2E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1B80C4E6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360E6A45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620FB42D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0F801DC2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4102552C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118A4D95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01CF0362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7DC1673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FA0C38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57A053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526A323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64D4A3B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0E25B571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57AE7B34" w14:textId="77777777" w:rsidR="00313A9A" w:rsidRDefault="00313A9A">
            <w:pPr>
              <w:pStyle w:val="EMPTYCELLSTYLE"/>
            </w:pPr>
          </w:p>
        </w:tc>
      </w:tr>
      <w:tr w:rsidR="00313A9A" w14:paraId="7D1E2B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DF1251" w14:textId="77777777" w:rsidR="00313A9A" w:rsidRDefault="00313A9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A550" w14:textId="77777777" w:rsidR="00313A9A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8B8CB5C" wp14:editId="145E89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025829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5829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AA8B98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5E1D36B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2378A13D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65CE742E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C4BEC71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47BA7BD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82D2026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56372B1E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1D7E0B85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078CBD32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3D42CC67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46A86FD2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6D6B46A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5D41A47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2500F27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063269C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66CD04EA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62426178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27A217FB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107EB46E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67DC94EF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144A7EC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8EE45A1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7F1E0D8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554B9084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4EF3EDD2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7EF77145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75C1580D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155BF1D2" w14:textId="77777777" w:rsidR="00313A9A" w:rsidRDefault="00313A9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CBF3" w14:textId="77777777" w:rsidR="00313A9A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E7C6" w14:textId="77777777" w:rsidR="00313A9A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B8C36C6" w14:textId="77777777" w:rsidR="00313A9A" w:rsidRDefault="00313A9A">
            <w:pPr>
              <w:pStyle w:val="EMPTYCELLSTYLE"/>
            </w:pPr>
          </w:p>
        </w:tc>
      </w:tr>
      <w:tr w:rsidR="00313A9A" w14:paraId="13C0FB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716CB8" w14:textId="77777777" w:rsidR="00313A9A" w:rsidRDefault="00313A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86AA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E8F0DF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11766EA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9D402F6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15827D0C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4A03FB7E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15D3EB3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DF359AB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7BC3FA44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2864FA5E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44E59EC5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3808D55E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45EE3CE8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5FA36E3D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1BC911D3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0BBD823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038C15D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1C5EB04E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779E578E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1091EC28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491D80E4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0BE673D0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22F5A2E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476E4BD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2031ED52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366A2148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08B8D5E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24BB0A32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3682D8BC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54C18374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1EDCED35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1C84CB98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2D8348A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088197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045FDC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82514A1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19548D2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57175C15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36346986" w14:textId="77777777" w:rsidR="00313A9A" w:rsidRDefault="00313A9A">
            <w:pPr>
              <w:pStyle w:val="EMPTYCELLSTYLE"/>
            </w:pPr>
          </w:p>
        </w:tc>
      </w:tr>
      <w:tr w:rsidR="00313A9A" w14:paraId="1AF656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D6D9125" w14:textId="77777777" w:rsidR="00313A9A" w:rsidRDefault="00313A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38F2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FA3632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A205EDC" w14:textId="77777777" w:rsidR="00313A9A" w:rsidRDefault="00313A9A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E987" w14:textId="77777777" w:rsidR="00313A9A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0026020001</w:t>
            </w:r>
          </w:p>
        </w:tc>
        <w:tc>
          <w:tcPr>
            <w:tcW w:w="20" w:type="dxa"/>
          </w:tcPr>
          <w:p w14:paraId="60829E1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DF774C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946E3E2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FA131C9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45FFE04F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44D0CF2" w14:textId="77777777" w:rsidR="00313A9A" w:rsidRDefault="00313A9A">
            <w:pPr>
              <w:pStyle w:val="EMPTYCELLSTYLE"/>
            </w:pPr>
          </w:p>
        </w:tc>
      </w:tr>
      <w:tr w:rsidR="00313A9A" w14:paraId="28C80DD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74E9078" w14:textId="77777777" w:rsidR="00313A9A" w:rsidRDefault="00313A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5491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CFDF3A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5791141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097BE4F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486CB26B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0D0584EC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7C9013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5416124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18389612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4DE1EAE8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6EFDB339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15D195F5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2472A269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5CCD57C8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4CAD71FE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34FAEB0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9181A08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4CAB633F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660B4685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599D45F7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0191F2EB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5720E135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236CA52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A092BAE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6CDD6981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05257C05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A136C90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26389240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634F7518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7A4BFD5F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504415AE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5F008AE7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32DD9FD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B494EA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65C015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2AC2CF6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245C8B6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3A31C4CF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2258191C" w14:textId="77777777" w:rsidR="00313A9A" w:rsidRDefault="00313A9A">
            <w:pPr>
              <w:pStyle w:val="EMPTYCELLSTYLE"/>
            </w:pPr>
          </w:p>
        </w:tc>
      </w:tr>
      <w:tr w:rsidR="00313A9A" w14:paraId="44BB85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DC762DF" w14:textId="77777777" w:rsidR="00313A9A" w:rsidRDefault="00313A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CB3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90904C1" w14:textId="77777777" w:rsidR="00313A9A" w:rsidRDefault="00313A9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818AF" w14:textId="77777777" w:rsidR="00313A9A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3A7D0BB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37FF8A00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615DE356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69E74311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6804C16F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197DAC7F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054F5091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4ED288A4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7DD0DDB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0D74D30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6EB906D2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B47A511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169463E8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55C96FE1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2BD5F836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4A9FF18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502A86E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0204679F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7E07E259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F837B41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421C2E07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E1E8BF9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04ECA99A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63319C5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71703D1B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79E52AE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7AB773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8098C1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14F3127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61DA239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9E5449E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5B86280E" w14:textId="77777777" w:rsidR="00313A9A" w:rsidRDefault="00313A9A">
            <w:pPr>
              <w:pStyle w:val="EMPTYCELLSTYLE"/>
            </w:pPr>
          </w:p>
        </w:tc>
      </w:tr>
      <w:tr w:rsidR="00313A9A" w14:paraId="2D7DAF8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90E34C2" w14:textId="77777777" w:rsidR="00313A9A" w:rsidRDefault="00313A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D7E2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808D808" w14:textId="77777777" w:rsidR="00313A9A" w:rsidRDefault="00313A9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B06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A0139CF" w14:textId="77777777" w:rsidR="00313A9A" w:rsidRDefault="00313A9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AFD7" w14:textId="77777777" w:rsidR="00313A9A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857A" w14:textId="77777777" w:rsidR="00313A9A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5FE7" w14:textId="77777777" w:rsidR="00313A9A" w:rsidRDefault="00313A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E99FEC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4D0EF2B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E73FF4A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3159C57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F1B8302" w14:textId="77777777" w:rsidR="00313A9A" w:rsidRDefault="00313A9A">
            <w:pPr>
              <w:pStyle w:val="EMPTYCELLSTYLE"/>
            </w:pPr>
          </w:p>
        </w:tc>
      </w:tr>
      <w:tr w:rsidR="00313A9A" w14:paraId="5148EF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C4AD88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1942172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77FA18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6641714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8D610BE" w14:textId="77777777" w:rsidR="00313A9A" w:rsidRDefault="00313A9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FE8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FCD28AF" w14:textId="77777777" w:rsidR="00313A9A" w:rsidRDefault="00313A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786C" w14:textId="77777777" w:rsidR="00313A9A" w:rsidRDefault="00313A9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9F92" w14:textId="77777777" w:rsidR="00313A9A" w:rsidRDefault="00313A9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AA2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AD8C62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935B4BB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C63547C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9ACD7EA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66E3EEB1" w14:textId="77777777" w:rsidR="00313A9A" w:rsidRDefault="00313A9A">
            <w:pPr>
              <w:pStyle w:val="EMPTYCELLSTYLE"/>
            </w:pPr>
          </w:p>
        </w:tc>
      </w:tr>
      <w:tr w:rsidR="00313A9A" w14:paraId="16182F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6178909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F1122E" w14:textId="77777777" w:rsidR="00313A9A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26020001</w:t>
            </w:r>
          </w:p>
        </w:tc>
        <w:tc>
          <w:tcPr>
            <w:tcW w:w="20" w:type="dxa"/>
          </w:tcPr>
          <w:p w14:paraId="5E536EE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1D2D8C1" w14:textId="77777777" w:rsidR="00313A9A" w:rsidRDefault="00313A9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447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D99A010" w14:textId="77777777" w:rsidR="00313A9A" w:rsidRDefault="00313A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51F0" w14:textId="77777777" w:rsidR="00313A9A" w:rsidRDefault="00313A9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5302" w14:textId="77777777" w:rsidR="00313A9A" w:rsidRDefault="00313A9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401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01A1CA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4C90C67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FEDA2EE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0A908AA9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66243528" w14:textId="77777777" w:rsidR="00313A9A" w:rsidRDefault="00313A9A">
            <w:pPr>
              <w:pStyle w:val="EMPTYCELLSTYLE"/>
            </w:pPr>
          </w:p>
        </w:tc>
      </w:tr>
      <w:tr w:rsidR="00313A9A" w14:paraId="155317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E21D08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80A13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2B55E46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2EE6C1C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4F5A" w14:textId="77777777" w:rsidR="00313A9A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9D751DC" wp14:editId="246C26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590866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866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00F201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F4ED783" w14:textId="77777777" w:rsidR="00313A9A" w:rsidRDefault="00313A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AF88" w14:textId="77777777" w:rsidR="00313A9A" w:rsidRDefault="00313A9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C075" w14:textId="77777777" w:rsidR="00313A9A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305A" w14:textId="77777777" w:rsidR="00313A9A" w:rsidRDefault="00313A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2FE37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335D598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3501D1C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53797C6F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76A7902D" w14:textId="77777777" w:rsidR="00313A9A" w:rsidRDefault="00313A9A">
            <w:pPr>
              <w:pStyle w:val="EMPTYCELLSTYLE"/>
            </w:pPr>
          </w:p>
        </w:tc>
      </w:tr>
      <w:tr w:rsidR="00313A9A" w14:paraId="366D98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A9BA3A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5A19F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4A3CD5D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B0A2314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09C3F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3FA6D88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ECDA35B" w14:textId="77777777" w:rsidR="00313A9A" w:rsidRDefault="00313A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E4FA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675D1BAA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79FB489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81C77B0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72862A5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235D2744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47B80E94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7B142A6A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FAC1EDD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1928F5F4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53705A2C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18401D3C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6EAE32B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BDC0E2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41834F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FB44A5C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2957D77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BFB3A77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FFEA0DB" w14:textId="77777777" w:rsidR="00313A9A" w:rsidRDefault="00313A9A">
            <w:pPr>
              <w:pStyle w:val="EMPTYCELLSTYLE"/>
            </w:pPr>
          </w:p>
        </w:tc>
      </w:tr>
      <w:tr w:rsidR="00313A9A" w14:paraId="41BD85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8C9106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A459C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8146BB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27588E5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C097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1E161D0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164438C" w14:textId="77777777" w:rsidR="00313A9A" w:rsidRDefault="00313A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3FEF" w14:textId="77777777" w:rsidR="00313A9A" w:rsidRDefault="00313A9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60C7" w14:textId="77777777" w:rsidR="00313A9A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B1E5" w14:textId="77777777" w:rsidR="00313A9A" w:rsidRDefault="00313A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3D784D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E102677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CA06E75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61BA666D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46F86167" w14:textId="77777777" w:rsidR="00313A9A" w:rsidRDefault="00313A9A">
            <w:pPr>
              <w:pStyle w:val="EMPTYCELLSTYLE"/>
            </w:pPr>
          </w:p>
        </w:tc>
      </w:tr>
      <w:tr w:rsidR="00313A9A" w14:paraId="569F47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AF0555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6C501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54A5841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02888C8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5253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CA702A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E1EC6D2" w14:textId="77777777" w:rsidR="00313A9A" w:rsidRDefault="00313A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3890" w14:textId="77777777" w:rsidR="00313A9A" w:rsidRDefault="00313A9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B0B9" w14:textId="77777777" w:rsidR="00313A9A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7CD4" w14:textId="77777777" w:rsidR="00313A9A" w:rsidRDefault="00313A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159FC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39EF86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4AB2A02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35774BDE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3CA665E1" w14:textId="77777777" w:rsidR="00313A9A" w:rsidRDefault="00313A9A">
            <w:pPr>
              <w:pStyle w:val="EMPTYCELLSTYLE"/>
            </w:pPr>
          </w:p>
        </w:tc>
      </w:tr>
      <w:tr w:rsidR="00313A9A" w14:paraId="64CE0EA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78A90C6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E0CDC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0422614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4BB9340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CAC0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44CB130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DA69165" w14:textId="77777777" w:rsidR="00313A9A" w:rsidRDefault="00313A9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A7F5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2B4C3ACC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267860F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32C36FF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0246C3FC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6FD94B06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7E201306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2F86C90A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60DB41D9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567A0B08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3060CA6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3A1FEE82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760DBF8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87970C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5E7D70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A323BB5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4295FC1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24B3027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6983151E" w14:textId="77777777" w:rsidR="00313A9A" w:rsidRDefault="00313A9A">
            <w:pPr>
              <w:pStyle w:val="EMPTYCELLSTYLE"/>
            </w:pPr>
          </w:p>
        </w:tc>
      </w:tr>
      <w:tr w:rsidR="00313A9A" w14:paraId="2D771B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149540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AE92C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4412CDE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362F4F3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DFE1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5DA866C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07C7275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FBDE1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5699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2112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8230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2C54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45187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9F09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3169BA7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02348CA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24AC4247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7F776FE9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240D40D9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2B7D7A68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07CDBCC1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7ACEEAD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F1412D1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7022DE86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04BFAB9A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4826DC3B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15DBA07F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25A8F28B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5D6D8022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4CD976B0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4DAB0BB6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35ED33C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7E88AB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F1EB9D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8CC56C1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229084D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4B3031D0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12F3C91D" w14:textId="77777777" w:rsidR="00313A9A" w:rsidRDefault="00313A9A">
            <w:pPr>
              <w:pStyle w:val="EMPTYCELLSTYLE"/>
            </w:pPr>
          </w:p>
        </w:tc>
      </w:tr>
      <w:tr w:rsidR="00313A9A" w14:paraId="69863C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D58804D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3EF67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582340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F12F9F7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3126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7CC6766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4B8B045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F2E18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1F32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77C9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D43D1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F950B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5CB65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8BA08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3CA5A4A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9AAECD8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4CE133" w14:textId="77777777" w:rsidR="00313A9A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6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4D5A" w14:textId="77777777" w:rsidR="00313A9A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OptiXs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Křivoklátská 37</w:t>
            </w:r>
            <w:r>
              <w:rPr>
                <w:b/>
              </w:rPr>
              <w:br/>
              <w:t>199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16C37D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FA7B54F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FE36F24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32B90F2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96457BA" w14:textId="77777777" w:rsidR="00313A9A" w:rsidRDefault="00313A9A">
            <w:pPr>
              <w:pStyle w:val="EMPTYCELLSTYLE"/>
            </w:pPr>
          </w:p>
        </w:tc>
      </w:tr>
      <w:tr w:rsidR="00313A9A" w14:paraId="263F08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D79A8D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10CC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76339C8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4AC7630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EE2AF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328B25D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F37BA3E" w14:textId="77777777" w:rsidR="00313A9A" w:rsidRDefault="00313A9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B025" w14:textId="77777777" w:rsidR="00313A9A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4A31" w14:textId="77777777" w:rsidR="00313A9A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18050FF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5427297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32C800" w14:textId="77777777" w:rsidR="00313A9A" w:rsidRDefault="00313A9A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63D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9171A8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660C56A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9826BB1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B6A4CA1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580A828C" w14:textId="77777777" w:rsidR="00313A9A" w:rsidRDefault="00313A9A">
            <w:pPr>
              <w:pStyle w:val="EMPTYCELLSTYLE"/>
            </w:pPr>
          </w:p>
        </w:tc>
      </w:tr>
      <w:tr w:rsidR="00313A9A" w14:paraId="4140FC4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B2F65B1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5D15B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216BBDC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D31D177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CDAB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D081AA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AF41493" w14:textId="77777777" w:rsidR="00313A9A" w:rsidRDefault="00313A9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07F2" w14:textId="77777777" w:rsidR="00313A9A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9FC3" w14:textId="77777777" w:rsidR="00313A9A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1C9CD54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7AFE687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2BB70A" w14:textId="77777777" w:rsidR="00313A9A" w:rsidRDefault="00313A9A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9C6F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1F38EE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7BE409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8BF8578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56700610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22A579DE" w14:textId="77777777" w:rsidR="00313A9A" w:rsidRDefault="00313A9A">
            <w:pPr>
              <w:pStyle w:val="EMPTYCELLSTYLE"/>
            </w:pPr>
          </w:p>
        </w:tc>
      </w:tr>
      <w:tr w:rsidR="00313A9A" w14:paraId="2599E4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1A5C2C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4EE8E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14A2642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4AA963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F52309F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1F201FDA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2E72AABD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000CE583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9CD85B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C8EAC7F" w14:textId="77777777" w:rsidR="00313A9A" w:rsidRDefault="00313A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596C" w14:textId="77777777" w:rsidR="00313A9A" w:rsidRDefault="00313A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7154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152B8F5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326BEB1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6E6E15" w14:textId="77777777" w:rsidR="00313A9A" w:rsidRDefault="00313A9A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1F70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FEF2B8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5668FCD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AA75B5B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1686829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3D70A5EA" w14:textId="77777777" w:rsidR="00313A9A" w:rsidRDefault="00313A9A">
            <w:pPr>
              <w:pStyle w:val="EMPTYCELLSTYLE"/>
            </w:pPr>
          </w:p>
        </w:tc>
      </w:tr>
      <w:tr w:rsidR="00313A9A" w14:paraId="28D4781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BE43660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06C47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7ABB69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187880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77A6CF4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EB2A283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661140AC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EEAF275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5664428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F590E95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7691464A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3E426EC2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159FD548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2FC5E59A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5606127F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2006BE7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253847A0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7B207C4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84C5748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BD3482" w14:textId="77777777" w:rsidR="00313A9A" w:rsidRDefault="00313A9A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4206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9AC5D6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487D232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9978E3A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637F42E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7B9F4985" w14:textId="77777777" w:rsidR="00313A9A" w:rsidRDefault="00313A9A">
            <w:pPr>
              <w:pStyle w:val="EMPTYCELLSTYLE"/>
            </w:pPr>
          </w:p>
        </w:tc>
      </w:tr>
      <w:tr w:rsidR="00313A9A" w14:paraId="3F13362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A0FDF19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EEACA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86181B7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FBA3288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315836" w14:textId="77777777" w:rsidR="00313A9A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10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CA10" w14:textId="77777777" w:rsidR="00313A9A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4281955D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004BEA8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B71EDEC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C17A9C" w14:textId="77777777" w:rsidR="00313A9A" w:rsidRDefault="00313A9A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8EE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93C4B2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91AD33A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52658A6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6B23A674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51B59B4A" w14:textId="77777777" w:rsidR="00313A9A" w:rsidRDefault="00313A9A">
            <w:pPr>
              <w:pStyle w:val="EMPTYCELLSTYLE"/>
            </w:pPr>
          </w:p>
        </w:tc>
      </w:tr>
      <w:tr w:rsidR="00313A9A" w14:paraId="27639D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F107E6E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CF382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6A8E843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8E31481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965B3F" w14:textId="77777777" w:rsidR="00313A9A" w:rsidRDefault="00313A9A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77D8A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6CD8087F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36CAE99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17056FE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C621E4" w14:textId="77777777" w:rsidR="00313A9A" w:rsidRDefault="00313A9A">
            <w:pPr>
              <w:pStyle w:val="EMPTYCELLSTYLE"/>
            </w:pPr>
          </w:p>
        </w:tc>
        <w:tc>
          <w:tcPr>
            <w:tcW w:w="4480" w:type="dxa"/>
            <w:gridSpan w:val="16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1CF0" w14:textId="77777777" w:rsidR="00313A9A" w:rsidRDefault="00313A9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FD61FC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48E8B36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B7F4FA4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E1F02D2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76BC0DA0" w14:textId="77777777" w:rsidR="00313A9A" w:rsidRDefault="00313A9A">
            <w:pPr>
              <w:pStyle w:val="EMPTYCELLSTYLE"/>
            </w:pPr>
          </w:p>
        </w:tc>
      </w:tr>
      <w:tr w:rsidR="00313A9A" w14:paraId="7D8CE11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38DB5C0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82440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67923CD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05F4617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10B94B" w14:textId="77777777" w:rsidR="00313A9A" w:rsidRDefault="00313A9A">
            <w:pPr>
              <w:pStyle w:val="EMPTYCELLSTYLE"/>
            </w:pPr>
          </w:p>
        </w:tc>
        <w:tc>
          <w:tcPr>
            <w:tcW w:w="4460" w:type="dxa"/>
            <w:gridSpan w:val="10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6363" w14:textId="77777777" w:rsidR="00313A9A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14:paraId="586EB171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299A2C2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A9C5718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C5EA6A" w14:textId="77777777" w:rsidR="00313A9A" w:rsidRDefault="00313A9A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D54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508C68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CB4282A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675C347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5ED14379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1D165A24" w14:textId="77777777" w:rsidR="00313A9A" w:rsidRDefault="00313A9A">
            <w:pPr>
              <w:pStyle w:val="EMPTYCELLSTYLE"/>
            </w:pPr>
          </w:p>
        </w:tc>
      </w:tr>
      <w:tr w:rsidR="00313A9A" w14:paraId="0DFD43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A4B455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A6ED8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3F34D47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7E87295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80BD81" w14:textId="77777777" w:rsidR="00313A9A" w:rsidRDefault="00313A9A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2F5F8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27D331D1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6C2AE92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54063C6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4089A8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CCFF" w14:textId="77777777" w:rsidR="00313A9A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19BF" w14:textId="77777777" w:rsidR="00313A9A" w:rsidRDefault="00000000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7653" w14:textId="77777777" w:rsidR="00313A9A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2200" w14:textId="77777777" w:rsidR="00313A9A" w:rsidRDefault="00000000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14:paraId="564B174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9C9620E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DC36357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BC6D98C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6949AA4" w14:textId="77777777" w:rsidR="00313A9A" w:rsidRDefault="00313A9A">
            <w:pPr>
              <w:pStyle w:val="EMPTYCELLSTYLE"/>
            </w:pPr>
          </w:p>
        </w:tc>
      </w:tr>
      <w:tr w:rsidR="00313A9A" w14:paraId="6C7221B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81ACD65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466B5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390C5AA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3FBFB87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ED2BC1" w14:textId="77777777" w:rsidR="00313A9A" w:rsidRDefault="00313A9A">
            <w:pPr>
              <w:pStyle w:val="EMPTYCELLSTYLE"/>
            </w:pPr>
          </w:p>
        </w:tc>
        <w:tc>
          <w:tcPr>
            <w:tcW w:w="4460" w:type="dxa"/>
            <w:gridSpan w:val="10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706A" w14:textId="1E06A0D7" w:rsidR="00313A9A" w:rsidRDefault="00000000" w:rsidP="002315A4">
            <w:pPr>
              <w:pStyle w:val="default10"/>
              <w:ind w:right="60"/>
            </w:pPr>
            <w:r>
              <w:rPr>
                <w:b/>
              </w:rPr>
              <w:br/>
              <w:t>E-mail: objednavky@iic.cas.cz</w:t>
            </w:r>
          </w:p>
        </w:tc>
        <w:tc>
          <w:tcPr>
            <w:tcW w:w="240" w:type="dxa"/>
          </w:tcPr>
          <w:p w14:paraId="7A498286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71213DB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349C38A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DF5D2C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4B3C" w14:textId="77777777" w:rsidR="00313A9A" w:rsidRDefault="00313A9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0600" w14:textId="77777777" w:rsidR="00313A9A" w:rsidRDefault="00313A9A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1998" w14:textId="77777777" w:rsidR="00313A9A" w:rsidRDefault="00313A9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D62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58D77C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F389ADB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99998AD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4830BE1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26B60ED" w14:textId="77777777" w:rsidR="00313A9A" w:rsidRDefault="00313A9A">
            <w:pPr>
              <w:pStyle w:val="EMPTYCELLSTYLE"/>
            </w:pPr>
          </w:p>
        </w:tc>
      </w:tr>
      <w:tr w:rsidR="00313A9A" w14:paraId="3823AF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83429D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9F848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9AC4D38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21B21D4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ED9C9A" w14:textId="77777777" w:rsidR="00313A9A" w:rsidRDefault="00313A9A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B0F0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799BDBB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201080E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42E132F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66A2AFD0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0A3FB22E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48A34C9A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3BBE8B22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17EC735E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651292B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493982E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7D41CF6F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60BFD467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3A444FA8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69B0AA82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398A2C32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04CE5462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7A87DB63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48F8501D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792638C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A5D3F1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64A986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6C52D44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56643C5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6F42D400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71CBF284" w14:textId="77777777" w:rsidR="00313A9A" w:rsidRDefault="00313A9A">
            <w:pPr>
              <w:pStyle w:val="EMPTYCELLSTYLE"/>
            </w:pPr>
          </w:p>
        </w:tc>
      </w:tr>
      <w:tr w:rsidR="00313A9A" w14:paraId="66DB2B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037F73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3D4A8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360D82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55182CC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13A727" w14:textId="77777777" w:rsidR="00313A9A" w:rsidRDefault="00313A9A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2AE2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579DDEC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1F436B99" w14:textId="77777777" w:rsidR="00313A9A" w:rsidRDefault="00313A9A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7D48" w14:textId="77777777" w:rsidR="00313A9A" w:rsidRDefault="00313A9A">
            <w:pPr>
              <w:pStyle w:val="default10"/>
            </w:pPr>
          </w:p>
        </w:tc>
        <w:tc>
          <w:tcPr>
            <w:tcW w:w="20" w:type="dxa"/>
          </w:tcPr>
          <w:p w14:paraId="676A35E7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0A2DDC5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3322BC43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569D2D2E" w14:textId="77777777" w:rsidR="00313A9A" w:rsidRDefault="00313A9A">
            <w:pPr>
              <w:pStyle w:val="EMPTYCELLSTYLE"/>
            </w:pPr>
          </w:p>
        </w:tc>
      </w:tr>
      <w:tr w:rsidR="00313A9A" w14:paraId="471749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22CB5E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E0946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8A97F7E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98CEED6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B352BF" w14:textId="77777777" w:rsidR="00313A9A" w:rsidRDefault="00313A9A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3C68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7C6C4582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60B3835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1C3596E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1E4AB837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3389D4FF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49BD0B42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7465CDE5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0098D21E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01C1693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3ED61A7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74C83BBC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40A89AC0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1F45908B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4AC6E156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ABF8CF6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318FA8B6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6F4824CF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3DB8F91C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7C396DD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23742D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D0D2B5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D45A47E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3C44C77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CB65124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695398BC" w14:textId="77777777" w:rsidR="00313A9A" w:rsidRDefault="00313A9A">
            <w:pPr>
              <w:pStyle w:val="EMPTYCELLSTYLE"/>
            </w:pPr>
          </w:p>
        </w:tc>
      </w:tr>
      <w:tr w:rsidR="00313A9A" w14:paraId="2FDCF7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35E2360" w14:textId="77777777" w:rsidR="00313A9A" w:rsidRDefault="00313A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7FFB4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1D7D818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089C983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49AA7" w14:textId="77777777" w:rsidR="00313A9A" w:rsidRDefault="00313A9A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E071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21883EEC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02E29E7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AE697BE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0B5843AC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5428DA53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3E4C8EE0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1A11F05C" w14:textId="77777777" w:rsidR="00313A9A" w:rsidRDefault="00313A9A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A9C0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30AA9" w14:textId="77777777" w:rsidR="00313A9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15.07.2026</w:t>
            </w:r>
          </w:p>
        </w:tc>
        <w:tc>
          <w:tcPr>
            <w:tcW w:w="20" w:type="dxa"/>
          </w:tcPr>
          <w:p w14:paraId="17BCBC0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E872394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16CAAF9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0E7F3DE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7D834437" w14:textId="77777777" w:rsidR="00313A9A" w:rsidRDefault="00313A9A">
            <w:pPr>
              <w:pStyle w:val="EMPTYCELLSTYLE"/>
            </w:pPr>
          </w:p>
        </w:tc>
      </w:tr>
      <w:tr w:rsidR="00313A9A" w14:paraId="0AAD4D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0FDDB7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3AB984C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A26C0B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BBB4BAC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B52EB9D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25AF9D" w14:textId="77777777" w:rsidR="00313A9A" w:rsidRDefault="00313A9A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021C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2F90D17A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61C0FEF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4028580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2FC860AF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3531E39B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55F57677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44CEA62C" w14:textId="77777777" w:rsidR="00313A9A" w:rsidRDefault="00313A9A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B1E3" w14:textId="77777777" w:rsidR="00313A9A" w:rsidRDefault="00313A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2B6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B1F00E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F718D01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23B5479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6924A290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3D7D4AD9" w14:textId="77777777" w:rsidR="00313A9A" w:rsidRDefault="00313A9A">
            <w:pPr>
              <w:pStyle w:val="EMPTYCELLSTYLE"/>
            </w:pPr>
          </w:p>
        </w:tc>
      </w:tr>
      <w:tr w:rsidR="00313A9A" w14:paraId="36D5C6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76E28F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2CDE63A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AA230D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B37CDBD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6DCC99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F2F72E9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0A583D8C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763DE2B9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F2FBC42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555FCE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ED4FED7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7C4169C6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7483D1E1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001795CF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23DADD6C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1E6D4D0F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6231EAE0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00C7695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692DF87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3A29C64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30567F05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0153C2BB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0562203B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207B35ED" w14:textId="77777777" w:rsidR="00313A9A" w:rsidRDefault="00313A9A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96CE" w14:textId="77777777" w:rsidR="00313A9A" w:rsidRDefault="00313A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1EE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94BB59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881DF6B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964FCA3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23CE138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4498D951" w14:textId="77777777" w:rsidR="00313A9A" w:rsidRDefault="00313A9A">
            <w:pPr>
              <w:pStyle w:val="EMPTYCELLSTYLE"/>
            </w:pPr>
          </w:p>
        </w:tc>
      </w:tr>
      <w:tr w:rsidR="00313A9A" w14:paraId="14DB9E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218132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1A663FD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FAD064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BD6E1CF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DA17A0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6D2F805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2681A85E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5724DBBD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C0EC757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1E021AB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1C89F19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188C6524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5D10CE7F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68CED5B8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61E9F026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66AEC8C1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5A5883FB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10CC154B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0059A15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98E1CFC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2BFA9564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741D4C4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438C3DAE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76270F87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538BADA5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309179A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7F57015" w14:textId="77777777" w:rsidR="00313A9A" w:rsidRDefault="00313A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C318" w14:textId="77777777" w:rsidR="00313A9A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7E62" w14:textId="77777777" w:rsidR="00313A9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28.07.2026</w:t>
            </w:r>
          </w:p>
        </w:tc>
        <w:tc>
          <w:tcPr>
            <w:tcW w:w="20" w:type="dxa"/>
          </w:tcPr>
          <w:p w14:paraId="7AE3497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C857E11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842427F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0FDC068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71CB0715" w14:textId="77777777" w:rsidR="00313A9A" w:rsidRDefault="00313A9A">
            <w:pPr>
              <w:pStyle w:val="EMPTYCELLSTYLE"/>
            </w:pPr>
          </w:p>
        </w:tc>
      </w:tr>
      <w:tr w:rsidR="00313A9A" w14:paraId="107831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8588CF1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0823C3E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F1E6FC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DB2BB06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CBDA29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212F9F5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D0BFEF3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10408D0B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176F8D88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D95462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2B19618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01D7F296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54820C21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1C182B34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663E32DE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7B326BB3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585AB84C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2B5D28A2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2FEC8D5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0F72F2E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45D9B2C1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BAB750C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0BB62C86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66D6B804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565E5927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7C8F15F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84B8F89" w14:textId="77777777" w:rsidR="00313A9A" w:rsidRDefault="00313A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41BB" w14:textId="77777777" w:rsidR="00313A9A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C56EE" w14:textId="77777777" w:rsidR="00313A9A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85FEAE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2C3CFA1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D010503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B2A46C4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FE99EA7" w14:textId="77777777" w:rsidR="00313A9A" w:rsidRDefault="00313A9A">
            <w:pPr>
              <w:pStyle w:val="EMPTYCELLSTYLE"/>
            </w:pPr>
          </w:p>
        </w:tc>
      </w:tr>
      <w:tr w:rsidR="00313A9A" w14:paraId="0564CF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027FC1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70EC001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8CCE25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71468BE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50316E4" w14:textId="77777777" w:rsidR="00313A9A" w:rsidRDefault="00313A9A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08D0" w14:textId="77777777" w:rsidR="00313A9A" w:rsidRDefault="00313A9A">
            <w:pPr>
              <w:pStyle w:val="default10"/>
            </w:pPr>
          </w:p>
        </w:tc>
        <w:tc>
          <w:tcPr>
            <w:tcW w:w="20" w:type="dxa"/>
          </w:tcPr>
          <w:p w14:paraId="5768E130" w14:textId="77777777" w:rsidR="00313A9A" w:rsidRDefault="00313A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CF2B" w14:textId="77777777" w:rsidR="00313A9A" w:rsidRDefault="00313A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919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B0045B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47F2F63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E499B8B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08E0EE47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3821D7E9" w14:textId="77777777" w:rsidR="00313A9A" w:rsidRDefault="00313A9A">
            <w:pPr>
              <w:pStyle w:val="EMPTYCELLSTYLE"/>
            </w:pPr>
          </w:p>
        </w:tc>
      </w:tr>
      <w:tr w:rsidR="00313A9A" w14:paraId="6A36E4C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7746587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1767A2B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DDB1D6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A04C69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443B9EC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3A26" w14:textId="77777777" w:rsidR="00313A9A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8C1B" w14:textId="77777777" w:rsidR="00313A9A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., Husinec-Řež č.p. 1001, budova 273 (FIII), 250 68  Husinec-Řež</w:t>
            </w:r>
          </w:p>
        </w:tc>
        <w:tc>
          <w:tcPr>
            <w:tcW w:w="20" w:type="dxa"/>
          </w:tcPr>
          <w:p w14:paraId="2F22F2E0" w14:textId="77777777" w:rsidR="00313A9A" w:rsidRDefault="00313A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5A02" w14:textId="77777777" w:rsidR="00313A9A" w:rsidRDefault="00313A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5E86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3D0893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22CAA65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691ACFF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4DA69757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B08C33E" w14:textId="77777777" w:rsidR="00313A9A" w:rsidRDefault="00313A9A">
            <w:pPr>
              <w:pStyle w:val="EMPTYCELLSTYLE"/>
            </w:pPr>
          </w:p>
        </w:tc>
      </w:tr>
      <w:tr w:rsidR="00313A9A" w14:paraId="1436085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6F4B762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052C10C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68D7F6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D5CB68D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8D44B43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35E9" w14:textId="77777777" w:rsidR="00313A9A" w:rsidRDefault="00313A9A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0D0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E168AA9" w14:textId="77777777" w:rsidR="00313A9A" w:rsidRDefault="00313A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2E31" w14:textId="77777777" w:rsidR="00313A9A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DB80" w14:textId="77777777" w:rsidR="00313A9A" w:rsidRDefault="00313A9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AEBA53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D2D7E5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5552109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DE0FDC2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2B73CAC1" w14:textId="77777777" w:rsidR="00313A9A" w:rsidRDefault="00313A9A">
            <w:pPr>
              <w:pStyle w:val="EMPTYCELLSTYLE"/>
            </w:pPr>
          </w:p>
        </w:tc>
      </w:tr>
      <w:tr w:rsidR="00313A9A" w14:paraId="0F2D0F9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7EA83E3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7AD2819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8C26DD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5FDF321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A65213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4B807DB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03124457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6ED460AB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648D80A0" w14:textId="77777777" w:rsidR="00313A9A" w:rsidRDefault="00313A9A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585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A24B4E6" w14:textId="77777777" w:rsidR="00313A9A" w:rsidRDefault="00313A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D277" w14:textId="77777777" w:rsidR="00313A9A" w:rsidRDefault="00313A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033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E7E07C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3FC3D4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EC67452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E697736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4F0F0B30" w14:textId="77777777" w:rsidR="00313A9A" w:rsidRDefault="00313A9A">
            <w:pPr>
              <w:pStyle w:val="EMPTYCELLSTYLE"/>
            </w:pPr>
          </w:p>
        </w:tc>
      </w:tr>
      <w:tr w:rsidR="00313A9A" w14:paraId="455BF8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BC2E48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244867D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8C5256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E37FEDD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5392B1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D370425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52A6E3C5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677CDEB8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C793719" w14:textId="77777777" w:rsidR="00313A9A" w:rsidRDefault="00313A9A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966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8ED7223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7840938F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6069D5E6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573FC99F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4526B646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792B6947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1172BE6F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7A0062B1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7BD70D3E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042407E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550C11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60BD5A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F1093A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9FC5C28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1684E43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398F311D" w14:textId="77777777" w:rsidR="00313A9A" w:rsidRDefault="00313A9A">
            <w:pPr>
              <w:pStyle w:val="EMPTYCELLSTYLE"/>
            </w:pPr>
          </w:p>
        </w:tc>
      </w:tr>
      <w:tr w:rsidR="00313A9A" w14:paraId="3A95A1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472438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684565F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96584A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69FD9C8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D72ADF0" w14:textId="77777777" w:rsidR="00313A9A" w:rsidRDefault="00313A9A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7B9B0" w14:textId="77777777" w:rsidR="00313A9A" w:rsidRDefault="00313A9A">
            <w:pPr>
              <w:pStyle w:val="default10"/>
            </w:pPr>
          </w:p>
        </w:tc>
        <w:tc>
          <w:tcPr>
            <w:tcW w:w="20" w:type="dxa"/>
          </w:tcPr>
          <w:p w14:paraId="48EB652F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0995AA86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4DBB801D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D2EC389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761020EE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63CC3335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2BD5760F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371EF651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39DC453D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5258F76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A17CD6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E30085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3BBD6BA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8298C76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CFE847A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6B2D0E97" w14:textId="77777777" w:rsidR="00313A9A" w:rsidRDefault="00313A9A">
            <w:pPr>
              <w:pStyle w:val="EMPTYCELLSTYLE"/>
            </w:pPr>
          </w:p>
        </w:tc>
      </w:tr>
      <w:tr w:rsidR="00313A9A" w14:paraId="5CCFF8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667130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0A10EDC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67F56C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E317F9E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BF98A04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AF71" w14:textId="77777777" w:rsidR="00313A9A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62C8" w14:textId="77777777" w:rsidR="00313A9A" w:rsidRDefault="00000000">
            <w:pPr>
              <w:pStyle w:val="default10"/>
            </w:pPr>
            <w:r>
              <w:rPr>
                <w:b/>
              </w:rPr>
              <w:t>DAP</w:t>
            </w:r>
          </w:p>
        </w:tc>
        <w:tc>
          <w:tcPr>
            <w:tcW w:w="20" w:type="dxa"/>
          </w:tcPr>
          <w:p w14:paraId="21257F9B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69D14D5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4334F9B5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625C75C9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101F827B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23DD4FB9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7C483808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799A8436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37CF0ED1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1D7843D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9D04A4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6BD78B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DCC6A1C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60F6A0C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586418D6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1319B8B7" w14:textId="77777777" w:rsidR="00313A9A" w:rsidRDefault="00313A9A">
            <w:pPr>
              <w:pStyle w:val="EMPTYCELLSTYLE"/>
            </w:pPr>
          </w:p>
        </w:tc>
      </w:tr>
      <w:tr w:rsidR="00313A9A" w14:paraId="5FCF54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76A308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2F592EB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B610C6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525859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B81BD5B" w14:textId="77777777" w:rsidR="00313A9A" w:rsidRDefault="00313A9A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A0FF2" w14:textId="77777777" w:rsidR="00313A9A" w:rsidRDefault="00313A9A">
            <w:pPr>
              <w:pStyle w:val="default10"/>
            </w:pPr>
          </w:p>
        </w:tc>
        <w:tc>
          <w:tcPr>
            <w:tcW w:w="20" w:type="dxa"/>
          </w:tcPr>
          <w:p w14:paraId="5352801E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1F09EA7F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5A75DDAE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76C64A5A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301F5F59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3E99AE87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28C938AD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4A901133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13F0AEE4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137220B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C5EF08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13EBDF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F0A92C8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3ADEBA2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32357726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4828C9B7" w14:textId="77777777" w:rsidR="00313A9A" w:rsidRDefault="00313A9A">
            <w:pPr>
              <w:pStyle w:val="EMPTYCELLSTYLE"/>
            </w:pPr>
          </w:p>
        </w:tc>
      </w:tr>
      <w:tr w:rsidR="00313A9A" w14:paraId="4425E9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E24AF1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1761DD2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06D5C8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E83BEED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F4044B1" w14:textId="77777777" w:rsidR="00313A9A" w:rsidRDefault="00313A9A">
            <w:pPr>
              <w:pStyle w:val="EMPTYCELLSTYLE"/>
            </w:pPr>
          </w:p>
        </w:tc>
        <w:tc>
          <w:tcPr>
            <w:tcW w:w="1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15CA" w14:textId="77777777" w:rsidR="00313A9A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B7E8" w14:textId="77777777" w:rsidR="00313A9A" w:rsidRDefault="00313A9A">
            <w:pPr>
              <w:pStyle w:val="default10"/>
            </w:pPr>
          </w:p>
        </w:tc>
        <w:tc>
          <w:tcPr>
            <w:tcW w:w="20" w:type="dxa"/>
          </w:tcPr>
          <w:p w14:paraId="20040ABC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561CA4C3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23E9BE35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5932CA46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0C86C32A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28F9CCAB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122D8E9F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78C51CB6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3CEB5FBD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2CC4A59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F12243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6053EC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2474E56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495097E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3499EEDB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106D175C" w14:textId="77777777" w:rsidR="00313A9A" w:rsidRDefault="00313A9A">
            <w:pPr>
              <w:pStyle w:val="EMPTYCELLSTYLE"/>
            </w:pPr>
          </w:p>
        </w:tc>
      </w:tr>
      <w:tr w:rsidR="00313A9A" w14:paraId="37EA5A6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6AA69C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7F86976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96BE1A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ABD82C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34F4A2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3DCEB60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1D3E8B9C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037E9FF7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2BCB745D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373BDF0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EE75E05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5D0E96D1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13BCC830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4C58A15E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7F337B5F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7510DEC0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233E53AD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291CEB4A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557B4EB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688DF8F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7BF5598C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0E793F95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5C88E402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0AA0195D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3AF9C932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1BA856C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4162BC5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0199FABD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0B34D3CB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4ADCFE5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1B0D2533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6258DCAC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06168B17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9E2AFFF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78869DC7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5F5FDAD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B5A8A1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B71AD5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312BF3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13D6834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5BD395F0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5F2C0C8D" w14:textId="77777777" w:rsidR="00313A9A" w:rsidRDefault="00313A9A">
            <w:pPr>
              <w:pStyle w:val="EMPTYCELLSTYLE"/>
            </w:pPr>
          </w:p>
        </w:tc>
      </w:tr>
      <w:tr w:rsidR="00313A9A" w14:paraId="068F48E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349C2CAA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666A558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85F880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3F2AE5E" w14:textId="77777777" w:rsidR="00313A9A" w:rsidRDefault="00313A9A">
            <w:pPr>
              <w:pStyle w:val="EMPTYCELLSTYLE"/>
            </w:pPr>
          </w:p>
        </w:tc>
        <w:tc>
          <w:tcPr>
            <w:tcW w:w="10000" w:type="dxa"/>
            <w:gridSpan w:val="3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119C" w14:textId="77777777" w:rsidR="00313A9A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26684FC3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0AC8A743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4EC56A63" w14:textId="77777777" w:rsidR="00313A9A" w:rsidRDefault="00313A9A">
            <w:pPr>
              <w:pStyle w:val="EMPTYCELLSTYLE"/>
            </w:pPr>
          </w:p>
        </w:tc>
      </w:tr>
      <w:tr w:rsidR="00313A9A" w14:paraId="663E4A2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EBD5AD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0F7123F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27CA31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288F788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B8CD7E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5438BEF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4B5C2BE9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2A0D6C8D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600A2E12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196420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C6EF58E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47CF3695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736DCA04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55EBFE21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5981096F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4653D22C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18B2BC93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1BF91E09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3F01EF7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84BE0C0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21F9F4A7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0D2B686A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55515165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2BAC73F2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11E8E61B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2ED04F7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8851772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74E11F04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7B6FDBE7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D542C13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712B91D1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2F85F29E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40B95C42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215270C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2087AD63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1013610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27DBD2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CCF68A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BEF7BF4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D7327F1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35D01C66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BDE3259" w14:textId="77777777" w:rsidR="00313A9A" w:rsidRDefault="00313A9A">
            <w:pPr>
              <w:pStyle w:val="EMPTYCELLSTYLE"/>
            </w:pPr>
          </w:p>
        </w:tc>
      </w:tr>
      <w:tr w:rsidR="00313A9A" w14:paraId="02CE1B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AEF754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195350D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C50532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0927787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E003BA7" w14:textId="77777777" w:rsidR="00313A9A" w:rsidRDefault="00313A9A">
            <w:pPr>
              <w:pStyle w:val="EMPTYCELLSTYLE"/>
            </w:pPr>
          </w:p>
        </w:tc>
        <w:tc>
          <w:tcPr>
            <w:tcW w:w="804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45B1" w14:textId="77777777" w:rsidR="00313A9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70D7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0" w:type="dxa"/>
          </w:tcPr>
          <w:p w14:paraId="6F60C44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E564E93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0115092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334CAB8F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1F5E6179" w14:textId="77777777" w:rsidR="00313A9A" w:rsidRDefault="00313A9A">
            <w:pPr>
              <w:pStyle w:val="EMPTYCELLSTYLE"/>
            </w:pPr>
          </w:p>
        </w:tc>
      </w:tr>
      <w:tr w:rsidR="00313A9A" w14:paraId="17DAB5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102DB4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5FB6174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7A6E05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7F87D1D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2E47469" w14:textId="77777777" w:rsidR="00313A9A" w:rsidRDefault="00313A9A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C6CB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1541B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5B1D" w14:textId="77777777" w:rsidR="00313A9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1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3010" w14:textId="77777777" w:rsidR="00313A9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Základ DPH [CZK]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CF6C" w14:textId="77777777" w:rsidR="00313A9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DPH %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3495" w14:textId="77777777" w:rsidR="00313A9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DPH [CZK]</w:t>
            </w: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0382" w14:textId="77777777" w:rsidR="00313A9A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614361B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108EBB1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E46DE4E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7FCB6406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38C9269A" w14:textId="77777777" w:rsidR="00313A9A" w:rsidRDefault="00313A9A">
            <w:pPr>
              <w:pStyle w:val="EMPTYCELLSTYLE"/>
            </w:pPr>
          </w:p>
        </w:tc>
      </w:tr>
      <w:tr w:rsidR="00313A9A" w14:paraId="31A5B3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716A8E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6611A3D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DC89D7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44ED1CD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ED375F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160A1E7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432FDE6E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1E74EEB1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06F5AFC8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1A6536F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7FA7B1F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1F52227D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2D01E12A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3C27D43C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5F05E2AD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7FD601BA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500D3893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264050EC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0C6D285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2B0FA01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6A73C9E2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7714D4EA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753911D6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296E3043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033E3503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0484703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7D0887A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46109324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04E9AD0A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13A00DC3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7E3C9CFF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765FD473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55663CAF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4E32D79F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0F86C4A2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032347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113D39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0A8DBD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90773DD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DF4E989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7AFF72D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24AA3AFD" w14:textId="77777777" w:rsidR="00313A9A" w:rsidRDefault="00313A9A">
            <w:pPr>
              <w:pStyle w:val="EMPTYCELLSTYLE"/>
            </w:pPr>
          </w:p>
        </w:tc>
      </w:tr>
      <w:tr w:rsidR="00313A9A" w14:paraId="671057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F2B2E1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45C52A0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7EACCB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5BBCDA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0CDB60B" w14:textId="77777777" w:rsidR="00313A9A" w:rsidRDefault="00313A9A">
            <w:pPr>
              <w:pStyle w:val="EMPTYCELLSTYLE"/>
            </w:pPr>
          </w:p>
        </w:tc>
        <w:tc>
          <w:tcPr>
            <w:tcW w:w="8040" w:type="dxa"/>
            <w:gridSpan w:val="2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ECDA22D" w14:textId="77777777" w:rsidR="00313A9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Pikosekundový pulzní diodový laser včetně dopravného a dle cenové nabídky č.: NAV0259/2627</w:t>
            </w: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D3A4EA" w14:textId="77777777" w:rsidR="00313A9A" w:rsidRDefault="00313A9A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F6A758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22CAC8A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6E40FD0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463F64B2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906DB1B" w14:textId="77777777" w:rsidR="00313A9A" w:rsidRDefault="00313A9A">
            <w:pPr>
              <w:pStyle w:val="EMPTYCELLSTYLE"/>
            </w:pPr>
          </w:p>
        </w:tc>
      </w:tr>
      <w:tr w:rsidR="00313A9A" w14:paraId="43F3D75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F9A848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1CB9C9B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E7D53F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90B11AF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8B23014" w14:textId="77777777" w:rsidR="00313A9A" w:rsidRDefault="00313A9A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EB505F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7735F0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60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5D018B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420 151,93 Kč</w:t>
            </w:r>
          </w:p>
        </w:tc>
        <w:tc>
          <w:tcPr>
            <w:tcW w:w="16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1104AB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347 233,00</w:t>
            </w:r>
          </w:p>
        </w:tc>
        <w:tc>
          <w:tcPr>
            <w:tcW w:w="100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ECDF6D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21,00</w:t>
            </w:r>
          </w:p>
        </w:tc>
        <w:tc>
          <w:tcPr>
            <w:tcW w:w="14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442121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72 918,93</w:t>
            </w: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B7C23C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420 151,93 Kč</w:t>
            </w:r>
          </w:p>
        </w:tc>
        <w:tc>
          <w:tcPr>
            <w:tcW w:w="20" w:type="dxa"/>
          </w:tcPr>
          <w:p w14:paraId="50A34A1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35D58F3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F2A35E6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162874E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5BED9181" w14:textId="77777777" w:rsidR="00313A9A" w:rsidRDefault="00313A9A">
            <w:pPr>
              <w:pStyle w:val="EMPTYCELLSTYLE"/>
            </w:pPr>
          </w:p>
        </w:tc>
      </w:tr>
      <w:tr w:rsidR="00313A9A" w14:paraId="0DB568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C99A18F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2CD7F38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3A6FA6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7E22D1E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AE9CC1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64843D0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D5E3CEF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63546368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37766AAB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54E6EC7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A09D8CF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26CF5FA8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7C957D6E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0DF9D728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44BFC61D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0C20234D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7F6EF81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674EF9FC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5BD9156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2162C77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17B49F3C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074D77A6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41F3CD48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411722EA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2FA34A18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265E417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901C49A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23E00A09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64EDB6B0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E86595A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531E9C40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585D12D3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05A7FEC0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18E4B3EA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18D6D946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055A0DE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AD4F91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765BA5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4AA1ED3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D6D7D96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C77C3C7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399E6C81" w14:textId="77777777" w:rsidR="00313A9A" w:rsidRDefault="00313A9A">
            <w:pPr>
              <w:pStyle w:val="EMPTYCELLSTYLE"/>
            </w:pPr>
          </w:p>
        </w:tc>
      </w:tr>
      <w:tr w:rsidR="00313A9A" w14:paraId="0CA170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66B198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15B7BE0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501FA0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7E165BC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D08C7E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A6E7D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DB5BB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BEBF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69DF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D6A9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6093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BDF2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BEE3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6D95C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A8E3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0015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0E386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4082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70D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1D50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45B1B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7FADE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FEB3F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08623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6B3AC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A7D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0BEC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91948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B89A3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320A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8B0BA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0BC98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D1B5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F954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C6A2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1AC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392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3825B3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AF33DDA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098B65B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D987297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7C70C0CD" w14:textId="77777777" w:rsidR="00313A9A" w:rsidRDefault="00313A9A">
            <w:pPr>
              <w:pStyle w:val="EMPTYCELLSTYLE"/>
            </w:pPr>
          </w:p>
        </w:tc>
      </w:tr>
      <w:tr w:rsidR="00313A9A" w14:paraId="7789123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85D6515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21FB91D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B16122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8C385D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FF14B03" w14:textId="77777777" w:rsidR="00313A9A" w:rsidRDefault="00313A9A">
            <w:pPr>
              <w:pStyle w:val="EMPTYCELLSTYLE"/>
            </w:pPr>
          </w:p>
        </w:tc>
        <w:tc>
          <w:tcPr>
            <w:tcW w:w="6960" w:type="dxa"/>
            <w:gridSpan w:val="23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92C0" w14:textId="77777777" w:rsidR="00313A9A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8F83" w14:textId="77777777" w:rsidR="00313A9A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420 151,93 Kč</w:t>
            </w:r>
          </w:p>
        </w:tc>
        <w:tc>
          <w:tcPr>
            <w:tcW w:w="20" w:type="dxa"/>
          </w:tcPr>
          <w:p w14:paraId="26FF848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38C3D7C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261F7CFD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10ABF91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3463E65B" w14:textId="77777777" w:rsidR="00313A9A" w:rsidRDefault="00313A9A">
            <w:pPr>
              <w:pStyle w:val="EMPTYCELLSTYLE"/>
            </w:pPr>
          </w:p>
        </w:tc>
      </w:tr>
      <w:tr w:rsidR="00313A9A" w14:paraId="25A422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08D9E8D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340872B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326D5F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3EB30A2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0B590C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87D8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3EBC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A743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77DA4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C07A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E2394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A80D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D8E9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C227B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BF98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0E2C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93A9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3A6F7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332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BA4A6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85376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C9EF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D9729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CE8B9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B91B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079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B04D3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F6FB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DD58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F2A7F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E2674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DB3A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8048D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3A1AD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E433C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496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26B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4DC2CD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DB05553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0C60D3F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08F6F74B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5799DB7" w14:textId="77777777" w:rsidR="00313A9A" w:rsidRDefault="00313A9A">
            <w:pPr>
              <w:pStyle w:val="EMPTYCELLSTYLE"/>
            </w:pPr>
          </w:p>
        </w:tc>
      </w:tr>
      <w:tr w:rsidR="00313A9A" w14:paraId="6E5031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BB9C93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4C72884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0E39DB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726EBC6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B2FC06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1F609F7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56E8FF94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43A1A91C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2BE16792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14F221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3DA6101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7BC84F1C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4E8FD21E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7E7CA6EE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0F1CF718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6540064B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643E5C63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476B2672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74AEAD2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C353416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501C337E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64F03A38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6EF66130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7CFB6F63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54ED1A08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270C827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5F6F098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0D78C260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6CC59777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7350B214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79CCA139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3A520091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76EC9410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6CF91E66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2C10212C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01D5610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1F87E1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50B3BA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AFCAF6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AE25A5C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68B16824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78F51C6B" w14:textId="77777777" w:rsidR="00313A9A" w:rsidRDefault="00313A9A">
            <w:pPr>
              <w:pStyle w:val="EMPTYCELLSTYLE"/>
            </w:pPr>
          </w:p>
        </w:tc>
      </w:tr>
      <w:tr w:rsidR="00313A9A" w14:paraId="34BD0C9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5983115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0A9FC05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DA23E3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439ACCE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3A73918" w14:textId="77777777" w:rsidR="00313A9A" w:rsidRDefault="00313A9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3AE3" w14:textId="77777777" w:rsidR="00313A9A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0955" w14:textId="77777777" w:rsidR="00313A9A" w:rsidRDefault="00000000">
            <w:pPr>
              <w:pStyle w:val="default10"/>
              <w:ind w:left="40"/>
            </w:pPr>
            <w:r>
              <w:rPr>
                <w:sz w:val="24"/>
              </w:rPr>
              <w:t>02.06.2026</w:t>
            </w:r>
          </w:p>
        </w:tc>
        <w:tc>
          <w:tcPr>
            <w:tcW w:w="160" w:type="dxa"/>
          </w:tcPr>
          <w:p w14:paraId="02C8C6E4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6B82D777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1590EAB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38A44D3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1A7F4FA3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211ED2CB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36898087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54147928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3078E3A0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28C140C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8DEC8FE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5D182AE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418F0ED9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839792B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3FEA3466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16E8F55D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0219AF21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E603D43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3D1AF6A1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E744D5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EC6D33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CA11CE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BDE877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2FE8C09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3A4EFF86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3AD91BF" w14:textId="77777777" w:rsidR="00313A9A" w:rsidRDefault="00313A9A">
            <w:pPr>
              <w:pStyle w:val="EMPTYCELLSTYLE"/>
            </w:pPr>
          </w:p>
        </w:tc>
      </w:tr>
      <w:tr w:rsidR="00313A9A" w14:paraId="43B283A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3993CF9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38C4EBC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597256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28221DA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5598EC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7C70EF5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1A959C5B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789C103E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16281BC7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1BBE6182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1AF8540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7597DDF6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5E2B0DFE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34C4AB35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77E8D33D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39FCB3D6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2E8BE924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487BE018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5350E6A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1ACE6F6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41254CD9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F0206BC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1BC93556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110FF252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2BCFF19B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63749B8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B7F6A2E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2191BE9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08509223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1603100D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0E8B7334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16CF5960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2BA4764B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5F5ADA7C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3B7CAC93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38F561F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8BBFD0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EE797A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5B23A96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17E6091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384B4682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3ADCCD08" w14:textId="77777777" w:rsidR="00313A9A" w:rsidRDefault="00313A9A">
            <w:pPr>
              <w:pStyle w:val="EMPTYCELLSTYLE"/>
            </w:pPr>
          </w:p>
        </w:tc>
      </w:tr>
      <w:tr w:rsidR="00313A9A" w14:paraId="0D4470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27145AE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3E8AFDE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53B4AA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EABCA4C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F7CB987" w14:textId="77777777" w:rsidR="00313A9A" w:rsidRDefault="00313A9A">
            <w:pPr>
              <w:pStyle w:val="EMPTYCELLSTYLE"/>
            </w:pPr>
          </w:p>
        </w:tc>
        <w:tc>
          <w:tcPr>
            <w:tcW w:w="9920" w:type="dxa"/>
            <w:gridSpan w:val="3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238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DED76F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9FAA14E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F0AD532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0DA1D149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13E68336" w14:textId="77777777" w:rsidR="00313A9A" w:rsidRDefault="00313A9A">
            <w:pPr>
              <w:pStyle w:val="EMPTYCELLSTYLE"/>
            </w:pPr>
          </w:p>
        </w:tc>
      </w:tr>
      <w:tr w:rsidR="00313A9A" w14:paraId="08D8FE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58D8C36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7248A34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7AC7BF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F1D5E5E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04BA249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41AE35C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46914233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4DA56915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5DBD1A34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3AA312FC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D1C1C13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5A6DC62A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40581B1D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0F1509EB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352A42CE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3151A8C9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24C4F998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3A7F624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4D9A863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C1BBC3B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0F10EB85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1727F6C1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73320EBF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626C9DE9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7BF2DC77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2F00C5D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BB32984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334C8751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19F00A84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8D0267F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5461A6FC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14FEB03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31F7A749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04D96328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22BD9B86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5F041AAD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B804520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2E8B42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453A8E9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883D8B2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051D0DCB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46A6D227" w14:textId="77777777" w:rsidR="00313A9A" w:rsidRDefault="00313A9A">
            <w:pPr>
              <w:pStyle w:val="EMPTYCELLSTYLE"/>
            </w:pPr>
          </w:p>
        </w:tc>
      </w:tr>
      <w:tr w:rsidR="00313A9A" w14:paraId="7586F8D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7B5E57D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68319C4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2459F58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3FED25A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71D8A94C" w14:textId="77777777" w:rsidR="00313A9A" w:rsidRDefault="00313A9A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CA50" w14:textId="08355958" w:rsidR="00313A9A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0D522BA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BA1EDE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E2F559C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58F41F98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286CEB2D" w14:textId="77777777" w:rsidR="00313A9A" w:rsidRDefault="00313A9A">
            <w:pPr>
              <w:pStyle w:val="EMPTYCELLSTYLE"/>
            </w:pPr>
          </w:p>
        </w:tc>
      </w:tr>
      <w:tr w:rsidR="00313A9A" w14:paraId="5336FD9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604FB43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18282B2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580C73F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0CAEF0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343FCC63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E90AF56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5FA320A6" w14:textId="77777777" w:rsidR="00313A9A" w:rsidRDefault="00313A9A">
            <w:pPr>
              <w:pStyle w:val="EMPTYCELLSTYLE"/>
            </w:pPr>
          </w:p>
        </w:tc>
        <w:tc>
          <w:tcPr>
            <w:tcW w:w="1080" w:type="dxa"/>
          </w:tcPr>
          <w:p w14:paraId="1028792B" w14:textId="77777777" w:rsidR="00313A9A" w:rsidRDefault="00313A9A">
            <w:pPr>
              <w:pStyle w:val="EMPTYCELLSTYLE"/>
            </w:pPr>
          </w:p>
        </w:tc>
        <w:tc>
          <w:tcPr>
            <w:tcW w:w="300" w:type="dxa"/>
          </w:tcPr>
          <w:p w14:paraId="7BBD1992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208AE3A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B4C9A59" w14:textId="77777777" w:rsidR="00313A9A" w:rsidRDefault="00313A9A">
            <w:pPr>
              <w:pStyle w:val="EMPTYCELLSTYLE"/>
            </w:pPr>
          </w:p>
        </w:tc>
        <w:tc>
          <w:tcPr>
            <w:tcW w:w="120" w:type="dxa"/>
          </w:tcPr>
          <w:p w14:paraId="14C9F48B" w14:textId="77777777" w:rsidR="00313A9A" w:rsidRDefault="00313A9A">
            <w:pPr>
              <w:pStyle w:val="EMPTYCELLSTYLE"/>
            </w:pPr>
          </w:p>
        </w:tc>
        <w:tc>
          <w:tcPr>
            <w:tcW w:w="500" w:type="dxa"/>
          </w:tcPr>
          <w:p w14:paraId="22B7326B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6915F601" w14:textId="77777777" w:rsidR="00313A9A" w:rsidRDefault="00313A9A">
            <w:pPr>
              <w:pStyle w:val="EMPTYCELLSTYLE"/>
            </w:pPr>
          </w:p>
        </w:tc>
        <w:tc>
          <w:tcPr>
            <w:tcW w:w="1280" w:type="dxa"/>
          </w:tcPr>
          <w:p w14:paraId="0A8B7AFA" w14:textId="77777777" w:rsidR="00313A9A" w:rsidRDefault="00313A9A">
            <w:pPr>
              <w:pStyle w:val="EMPTYCELLSTYLE"/>
            </w:pPr>
          </w:p>
        </w:tc>
        <w:tc>
          <w:tcPr>
            <w:tcW w:w="620" w:type="dxa"/>
          </w:tcPr>
          <w:p w14:paraId="23F990E7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3838BDB8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73D3007A" w14:textId="77777777" w:rsidR="00313A9A" w:rsidRDefault="00313A9A">
            <w:pPr>
              <w:pStyle w:val="EMPTYCELLSTYLE"/>
            </w:pPr>
          </w:p>
        </w:tc>
        <w:tc>
          <w:tcPr>
            <w:tcW w:w="80" w:type="dxa"/>
          </w:tcPr>
          <w:p w14:paraId="00C630D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4E4CB74B" w14:textId="77777777" w:rsidR="00313A9A" w:rsidRDefault="00313A9A">
            <w:pPr>
              <w:pStyle w:val="EMPTYCELLSTYLE"/>
            </w:pPr>
          </w:p>
        </w:tc>
        <w:tc>
          <w:tcPr>
            <w:tcW w:w="320" w:type="dxa"/>
          </w:tcPr>
          <w:p w14:paraId="70209681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2D3ACB80" w14:textId="77777777" w:rsidR="00313A9A" w:rsidRDefault="00313A9A">
            <w:pPr>
              <w:pStyle w:val="EMPTYCELLSTYLE"/>
            </w:pPr>
          </w:p>
        </w:tc>
        <w:tc>
          <w:tcPr>
            <w:tcW w:w="280" w:type="dxa"/>
          </w:tcPr>
          <w:p w14:paraId="439DB20F" w14:textId="77777777" w:rsidR="00313A9A" w:rsidRDefault="00313A9A">
            <w:pPr>
              <w:pStyle w:val="EMPTYCELLSTYLE"/>
            </w:pPr>
          </w:p>
        </w:tc>
        <w:tc>
          <w:tcPr>
            <w:tcW w:w="180" w:type="dxa"/>
          </w:tcPr>
          <w:p w14:paraId="13C4CB02" w14:textId="77777777" w:rsidR="00313A9A" w:rsidRDefault="00313A9A">
            <w:pPr>
              <w:pStyle w:val="EMPTYCELLSTYLE"/>
            </w:pPr>
          </w:p>
        </w:tc>
        <w:tc>
          <w:tcPr>
            <w:tcW w:w="540" w:type="dxa"/>
          </w:tcPr>
          <w:p w14:paraId="7FACD23B" w14:textId="77777777" w:rsidR="00313A9A" w:rsidRDefault="00313A9A">
            <w:pPr>
              <w:pStyle w:val="EMPTYCELLSTYLE"/>
            </w:pPr>
          </w:p>
        </w:tc>
        <w:tc>
          <w:tcPr>
            <w:tcW w:w="100" w:type="dxa"/>
          </w:tcPr>
          <w:p w14:paraId="240A1EB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34920EE" w14:textId="77777777" w:rsidR="00313A9A" w:rsidRDefault="00313A9A">
            <w:pPr>
              <w:pStyle w:val="EMPTYCELLSTYLE"/>
            </w:pPr>
          </w:p>
        </w:tc>
        <w:tc>
          <w:tcPr>
            <w:tcW w:w="240" w:type="dxa"/>
          </w:tcPr>
          <w:p w14:paraId="17812B1F" w14:textId="77777777" w:rsidR="00313A9A" w:rsidRDefault="00313A9A">
            <w:pPr>
              <w:pStyle w:val="EMPTYCELLSTYLE"/>
            </w:pPr>
          </w:p>
        </w:tc>
        <w:tc>
          <w:tcPr>
            <w:tcW w:w="440" w:type="dxa"/>
          </w:tcPr>
          <w:p w14:paraId="516003E0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6B818A61" w14:textId="77777777" w:rsidR="00313A9A" w:rsidRDefault="00313A9A">
            <w:pPr>
              <w:pStyle w:val="EMPTYCELLSTYLE"/>
            </w:pPr>
          </w:p>
        </w:tc>
        <w:tc>
          <w:tcPr>
            <w:tcW w:w="580" w:type="dxa"/>
          </w:tcPr>
          <w:p w14:paraId="63A69B8E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09AA7B38" w14:textId="77777777" w:rsidR="00313A9A" w:rsidRDefault="00313A9A">
            <w:pPr>
              <w:pStyle w:val="EMPTYCELLSTYLE"/>
            </w:pPr>
          </w:p>
        </w:tc>
        <w:tc>
          <w:tcPr>
            <w:tcW w:w="140" w:type="dxa"/>
          </w:tcPr>
          <w:p w14:paraId="6C45C4A5" w14:textId="77777777" w:rsidR="00313A9A" w:rsidRDefault="00313A9A">
            <w:pPr>
              <w:pStyle w:val="EMPTYCELLSTYLE"/>
            </w:pPr>
          </w:p>
        </w:tc>
        <w:tc>
          <w:tcPr>
            <w:tcW w:w="60" w:type="dxa"/>
          </w:tcPr>
          <w:p w14:paraId="4B95DBB6" w14:textId="77777777" w:rsidR="00313A9A" w:rsidRDefault="00313A9A">
            <w:pPr>
              <w:pStyle w:val="EMPTYCELLSTYLE"/>
            </w:pPr>
          </w:p>
        </w:tc>
        <w:tc>
          <w:tcPr>
            <w:tcW w:w="1340" w:type="dxa"/>
          </w:tcPr>
          <w:p w14:paraId="4F1AB300" w14:textId="77777777" w:rsidR="00313A9A" w:rsidRDefault="00313A9A">
            <w:pPr>
              <w:pStyle w:val="EMPTYCELLSTYLE"/>
            </w:pPr>
          </w:p>
        </w:tc>
        <w:tc>
          <w:tcPr>
            <w:tcW w:w="160" w:type="dxa"/>
          </w:tcPr>
          <w:p w14:paraId="4E51F7B1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3998225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C69F95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88F25A5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6A3F6C6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2B3EB683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1FEC9C5A" w14:textId="77777777" w:rsidR="00313A9A" w:rsidRDefault="00313A9A">
            <w:pPr>
              <w:pStyle w:val="EMPTYCELLSTYLE"/>
            </w:pPr>
          </w:p>
        </w:tc>
      </w:tr>
      <w:tr w:rsidR="00313A9A" w14:paraId="218DF46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FAB5BF9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6BF462A7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1979A2F9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A6DD923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132FF3C7" w14:textId="77777777" w:rsidR="00313A9A" w:rsidRDefault="00313A9A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7C786" w14:textId="69E0DAA3" w:rsidR="00313A9A" w:rsidRDefault="00313A9A">
            <w:pPr>
              <w:pStyle w:val="default10"/>
            </w:pPr>
          </w:p>
        </w:tc>
        <w:tc>
          <w:tcPr>
            <w:tcW w:w="20" w:type="dxa"/>
          </w:tcPr>
          <w:p w14:paraId="0C9E3C4B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D7BD034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01EF3542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50DADAB3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7704E7EF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1242A3AE" w14:textId="77777777" w:rsidR="00313A9A" w:rsidRDefault="00313A9A">
            <w:pPr>
              <w:pStyle w:val="EMPTYCELLSTYLE"/>
            </w:pPr>
          </w:p>
        </w:tc>
      </w:tr>
      <w:tr w:rsidR="00313A9A" w14:paraId="10879B3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DE5AAA5" w14:textId="77777777" w:rsidR="00313A9A" w:rsidRDefault="00313A9A">
            <w:pPr>
              <w:pStyle w:val="EMPTYCELLSTYLE"/>
            </w:pPr>
          </w:p>
        </w:tc>
        <w:tc>
          <w:tcPr>
            <w:tcW w:w="960" w:type="dxa"/>
          </w:tcPr>
          <w:p w14:paraId="4ED0619E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2B3DD6E5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7E69E9A0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4034A88B" w14:textId="77777777" w:rsidR="00313A9A" w:rsidRDefault="00313A9A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BB6E" w14:textId="72308E08" w:rsidR="00313A9A" w:rsidRDefault="00313A9A">
            <w:pPr>
              <w:pStyle w:val="default10"/>
            </w:pPr>
          </w:p>
        </w:tc>
        <w:tc>
          <w:tcPr>
            <w:tcW w:w="20" w:type="dxa"/>
          </w:tcPr>
          <w:p w14:paraId="184D4A1F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82154F6" w14:textId="77777777" w:rsidR="00313A9A" w:rsidRDefault="00313A9A">
            <w:pPr>
              <w:pStyle w:val="EMPTYCELLSTYLE"/>
            </w:pPr>
          </w:p>
        </w:tc>
        <w:tc>
          <w:tcPr>
            <w:tcW w:w="20" w:type="dxa"/>
          </w:tcPr>
          <w:p w14:paraId="61C54911" w14:textId="77777777" w:rsidR="00313A9A" w:rsidRDefault="00313A9A">
            <w:pPr>
              <w:pStyle w:val="EMPTYCELLSTYLE"/>
            </w:pPr>
          </w:p>
        </w:tc>
        <w:tc>
          <w:tcPr>
            <w:tcW w:w="40" w:type="dxa"/>
          </w:tcPr>
          <w:p w14:paraId="6890FA00" w14:textId="77777777" w:rsidR="00313A9A" w:rsidRDefault="00313A9A">
            <w:pPr>
              <w:pStyle w:val="EMPTYCELLSTYLE"/>
            </w:pPr>
          </w:p>
        </w:tc>
        <w:tc>
          <w:tcPr>
            <w:tcW w:w="260" w:type="dxa"/>
          </w:tcPr>
          <w:p w14:paraId="1CD3B043" w14:textId="77777777" w:rsidR="00313A9A" w:rsidRDefault="00313A9A">
            <w:pPr>
              <w:pStyle w:val="EMPTYCELLSTYLE"/>
            </w:pPr>
          </w:p>
        </w:tc>
        <w:tc>
          <w:tcPr>
            <w:tcW w:w="460" w:type="dxa"/>
          </w:tcPr>
          <w:p w14:paraId="001DC127" w14:textId="77777777" w:rsidR="00313A9A" w:rsidRDefault="00313A9A">
            <w:pPr>
              <w:pStyle w:val="EMPTYCELLSTYLE"/>
            </w:pPr>
          </w:p>
        </w:tc>
      </w:tr>
    </w:tbl>
    <w:p w14:paraId="3D5B0AC4" w14:textId="77777777" w:rsidR="008E2501" w:rsidRDefault="008E2501"/>
    <w:sectPr w:rsidR="008E250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9A"/>
    <w:rsid w:val="000E2680"/>
    <w:rsid w:val="002315A4"/>
    <w:rsid w:val="00313A9A"/>
    <w:rsid w:val="00774A02"/>
    <w:rsid w:val="008E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A230"/>
  <w15:docId w15:val="{3F9ED63B-D667-4CD9-BA0D-642F8A45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2</cp:revision>
  <dcterms:created xsi:type="dcterms:W3CDTF">2026-06-05T06:50:00Z</dcterms:created>
  <dcterms:modified xsi:type="dcterms:W3CDTF">2026-06-05T06:53:00Z</dcterms:modified>
</cp:coreProperties>
</file>