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97BA" w14:textId="0832DE04" w:rsidR="00521139" w:rsidRDefault="002C7E3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5A59E7" wp14:editId="627D9E6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C3DB17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5CE9FB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2D1F5C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BCE225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E09328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1E4890F" w14:textId="652BF88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C7E3D">
        <w:rPr>
          <w:b w:val="0"/>
          <w:bCs w:val="0"/>
          <w:color w:val="auto"/>
          <w:sz w:val="16"/>
          <w:szCs w:val="16"/>
        </w:rPr>
        <w:t xml:space="preserve"> </w:t>
      </w:r>
    </w:p>
    <w:p w14:paraId="476AF5BE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D62461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272EC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03972A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F0A16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6D98F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F91B7F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DO2600155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44C15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D7A5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E46A3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41CAE50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C0B70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3A429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919536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Ďáblická 791/89, 182 00 Praha - Ďáblice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BA25B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A6EF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32790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C5AAA3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3FAB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9CC90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FD9C427" w14:textId="77777777" w:rsidR="009D0F48" w:rsidRPr="009D0F48" w:rsidRDefault="009D0F48" w:rsidP="009D0F4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D0F48">
        <w:rPr>
          <w:rFonts w:ascii="Times New Roman" w:hAnsi="Times New Roman"/>
          <w:b w:val="0"/>
          <w:bCs w:val="0"/>
          <w:color w:val="auto"/>
          <w:szCs w:val="24"/>
        </w:rPr>
        <w:t>Objednáváme tímto odvoz:</w:t>
      </w:r>
      <w:bookmarkStart w:id="0" w:name="_Hlk108090709"/>
    </w:p>
    <w:p w14:paraId="3046CA23" w14:textId="77777777" w:rsidR="009D0F48" w:rsidRPr="009D0F48" w:rsidRDefault="009D0F48" w:rsidP="009D0F48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1" w:name="_Hlk114724806"/>
      <w:r w:rsidRPr="009D0F48">
        <w:rPr>
          <w:rFonts w:ascii="Times New Roman" w:hAnsi="Times New Roman"/>
          <w:b w:val="0"/>
          <w:bCs w:val="0"/>
          <w:color w:val="auto"/>
          <w:szCs w:val="24"/>
        </w:rPr>
        <w:t>Cca 60 balíků, 191201O  papír smíšený(A2) - 1xplný kamion</w:t>
      </w:r>
      <w:bookmarkEnd w:id="1"/>
    </w:p>
    <w:bookmarkEnd w:id="0"/>
    <w:p w14:paraId="26C55C82" w14:textId="77777777" w:rsidR="009D0F48" w:rsidRPr="009D0F48" w:rsidRDefault="009D0F48" w:rsidP="009D0F4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D0F48">
        <w:rPr>
          <w:rFonts w:ascii="Times New Roman" w:hAnsi="Times New Roman"/>
          <w:b w:val="0"/>
          <w:bCs w:val="0"/>
          <w:color w:val="auto"/>
          <w:szCs w:val="24"/>
        </w:rPr>
        <w:t xml:space="preserve">Nakládku zajistí objednatel. </w:t>
      </w:r>
    </w:p>
    <w:p w14:paraId="7C7ABF1D" w14:textId="77777777" w:rsidR="009D0F48" w:rsidRPr="009D0F48" w:rsidRDefault="009D0F48" w:rsidP="009D0F4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D0F48">
        <w:rPr>
          <w:rFonts w:ascii="Times New Roman" w:hAnsi="Times New Roman"/>
          <w:b w:val="0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0C02BE37" w14:textId="77777777" w:rsidR="009D0F48" w:rsidRPr="009D0F48" w:rsidRDefault="009D0F48" w:rsidP="009D0F4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D0F48">
        <w:rPr>
          <w:rFonts w:ascii="Times New Roman" w:hAnsi="Times New Roman"/>
          <w:b w:val="0"/>
          <w:bCs w:val="0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6047EF1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AB23A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83E4FC" w14:textId="01F34E74" w:rsidR="00793E9A" w:rsidRPr="00D27828" w:rsidRDefault="002C7E3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437B0E1" wp14:editId="177516A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4622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672EE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02.07.2026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37EB2E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A1113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D0F48">
        <w:rPr>
          <w:rFonts w:ascii="Times New Roman" w:hAnsi="Times New Roman"/>
          <w:b w:val="0"/>
          <w:bCs w:val="0"/>
          <w:color w:val="auto"/>
          <w:szCs w:val="24"/>
        </w:rPr>
        <w:t>dle hmotnosti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41F578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6CE3E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70E2CD" w14:textId="3F4951A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C7E3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AB994E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937315" w14:textId="1738DA7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C7E3D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FB2D9CC" w14:textId="77777777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30027385">
    <w:abstractNumId w:val="0"/>
  </w:num>
  <w:num w:numId="2" w16cid:durableId="2052725885">
    <w:abstractNumId w:val="5"/>
  </w:num>
  <w:num w:numId="3" w16cid:durableId="809323505">
    <w:abstractNumId w:val="3"/>
  </w:num>
  <w:num w:numId="4" w16cid:durableId="747850472">
    <w:abstractNumId w:val="2"/>
  </w:num>
  <w:num w:numId="5" w16cid:durableId="1829901404">
    <w:abstractNumId w:val="1"/>
  </w:num>
  <w:num w:numId="6" w16cid:durableId="137658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C7E3D"/>
    <w:rsid w:val="00320AFF"/>
    <w:rsid w:val="00330CCF"/>
    <w:rsid w:val="00362DA3"/>
    <w:rsid w:val="00362DD9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D0F48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86598"/>
  <w14:defaultImageDpi w14:val="96"/>
  <w15:docId w15:val="{8B5EE5BC-A430-492E-8D9B-93DC08DD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1116</Characters>
  <Application>Microsoft Office Word</Application>
  <DocSecurity>4</DocSecurity>
  <Lines>9</Lines>
  <Paragraphs>2</Paragraphs>
  <ScaleCrop>false</ScaleCrop>
  <Company>TS Pelhřimov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2026-06-04T07:42:00Z</dcterms:created>
  <dcterms:modified xsi:type="dcterms:W3CDTF">2026-06-04T07:42:00Z</dcterms:modified>
</cp:coreProperties>
</file>