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5548" w14:textId="788C8E0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B4041">
        <w:rPr>
          <w:rFonts w:ascii="Arial" w:hAnsi="Arial" w:cs="Arial"/>
          <w:sz w:val="22"/>
          <w:szCs w:val="22"/>
        </w:rPr>
        <w:t xml:space="preserve"> </w:t>
      </w:r>
      <w:r w:rsidR="000B4041" w:rsidRPr="000B4041">
        <w:rPr>
          <w:rFonts w:ascii="Arial" w:hAnsi="Arial" w:cs="Arial"/>
          <w:sz w:val="22"/>
          <w:szCs w:val="22"/>
        </w:rPr>
        <w:t>SPU 198897/2026</w:t>
      </w:r>
    </w:p>
    <w:p w14:paraId="76CA8EA8" w14:textId="6B3B490A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B4041">
        <w:rPr>
          <w:rFonts w:ascii="Arial" w:hAnsi="Arial" w:cs="Arial"/>
        </w:rPr>
        <w:t xml:space="preserve"> </w:t>
      </w:r>
      <w:r w:rsidR="000B4041" w:rsidRPr="000B4041">
        <w:rPr>
          <w:rFonts w:ascii="Arial" w:hAnsi="Arial" w:cs="Arial"/>
          <w:sz w:val="22"/>
          <w:szCs w:val="22"/>
        </w:rPr>
        <w:t>spuess9df6f79e</w:t>
      </w:r>
    </w:p>
    <w:p w14:paraId="3DC57561" w14:textId="77777777" w:rsidR="000B4041" w:rsidRDefault="000B404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3CFCBA0" w14:textId="21BF2A46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5C3980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BAD569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63E06C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33AA603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A39E072" w14:textId="5B34DBAF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9642D50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32B1CD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7FF637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B96A40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1010700148</w:t>
      </w:r>
    </w:p>
    <w:p w14:paraId="0D1F0F9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BA6ABB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4164F5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6EF9281" w14:textId="77777777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DC10D2" w14:textId="44B0F491" w:rsidR="000B4041" w:rsidRPr="00D87E4D" w:rsidRDefault="000B404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manželé</w:t>
      </w:r>
    </w:p>
    <w:p w14:paraId="4FD43208" w14:textId="25D079B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Papež Vladimír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Pr="00035F2A">
        <w:rPr>
          <w:rFonts w:ascii="Arial" w:hAnsi="Arial" w:cs="Arial"/>
          <w:color w:val="000000"/>
          <w:sz w:val="22"/>
          <w:szCs w:val="22"/>
        </w:rPr>
        <w:t>59</w:t>
      </w:r>
      <w:r w:rsidR="00035F2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35F2A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Pacov, PSČ 39501</w:t>
      </w:r>
    </w:p>
    <w:p w14:paraId="38731512" w14:textId="6E89C79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Papežová Jana</w:t>
      </w:r>
      <w:r w:rsidRPr="00D87E4D">
        <w:rPr>
          <w:rFonts w:ascii="Arial" w:hAnsi="Arial" w:cs="Arial"/>
          <w:color w:val="000000"/>
          <w:sz w:val="22"/>
          <w:szCs w:val="22"/>
        </w:rPr>
        <w:t>, r.č. 62</w:t>
      </w:r>
      <w:r w:rsidR="00035F2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35F2A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Pacov, PSČ 39501</w:t>
      </w:r>
    </w:p>
    <w:p w14:paraId="31FC25D0" w14:textId="06EE703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14360F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EC041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65420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CA2699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BAD9C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4442233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1010700148</w:t>
      </w:r>
    </w:p>
    <w:p w14:paraId="384D4F4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E7BC1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D26F7D9" w14:textId="3AF1A00A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21.12.2001 kupní smlouvu č. 1010700148</w:t>
      </w:r>
      <w:r w:rsidR="000B4041">
        <w:rPr>
          <w:rFonts w:ascii="Arial" w:hAnsi="Arial" w:cs="Arial"/>
          <w:sz w:val="22"/>
          <w:szCs w:val="22"/>
        </w:rPr>
        <w:t xml:space="preserve"> a dodatek k této smlouvě č. 1/01 ze dne 21.12.2001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47F8C81D" w14:textId="078B6610" w:rsidR="00626B85" w:rsidRDefault="00BB1A88" w:rsidP="000B4041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E21D2A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BED4782" w14:textId="139B5F25" w:rsidR="00B90EB6" w:rsidRPr="000B4041" w:rsidRDefault="00B90EB6" w:rsidP="000B4041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20.12.2031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61 270,00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šedesát jeden tisíc dvě stě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8DD3A9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A1D9024" w14:textId="165E898A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50 873,00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tisíc osm set sedmdesát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B2F9464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10 397,00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deset tisíc tři sta devadesát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B5C759B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518746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365F391" w14:textId="49E8DA3D" w:rsidR="008C21C4" w:rsidRPr="000B4041" w:rsidRDefault="00BE2EF7" w:rsidP="000B4041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93DCC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2DF225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45360B4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55B4CD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5A9F4E09" w14:textId="6D17319F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0B404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0B404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0B404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2C81942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21C55D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415ADC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AC77F1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2648AA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27D999" w14:textId="028FF84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173B59">
        <w:rPr>
          <w:rFonts w:ascii="Arial" w:hAnsi="Arial" w:cs="Arial"/>
          <w:sz w:val="22"/>
          <w:szCs w:val="22"/>
        </w:rPr>
        <w:t>28.5.2026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173B59">
        <w:rPr>
          <w:rFonts w:ascii="Arial" w:hAnsi="Arial" w:cs="Arial"/>
          <w:sz w:val="22"/>
          <w:szCs w:val="22"/>
        </w:rPr>
        <w:t>Pacově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173B59">
        <w:rPr>
          <w:rFonts w:ascii="Arial" w:hAnsi="Arial" w:cs="Arial"/>
          <w:sz w:val="22"/>
          <w:szCs w:val="22"/>
        </w:rPr>
        <w:t>26.5.2026</w:t>
      </w:r>
    </w:p>
    <w:p w14:paraId="31D38D8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E8A6A5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3548BE" w14:textId="77777777" w:rsidR="000B4041" w:rsidRDefault="000B404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4854B1" w14:textId="77777777" w:rsidR="000B4041" w:rsidRDefault="000B404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ACF0F6" w14:textId="77777777" w:rsidR="000B4041" w:rsidRDefault="000B404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576931" w14:textId="77777777" w:rsidR="00647D5A" w:rsidRDefault="00647D5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28E6CE" w14:textId="77777777" w:rsidR="00647D5A" w:rsidRDefault="00647D5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77E2BF" w14:textId="77777777" w:rsidR="000B4041" w:rsidRPr="00D87E4D" w:rsidRDefault="000B404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4DC9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E35515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Papež Vladimír Ing.</w:t>
      </w:r>
    </w:p>
    <w:p w14:paraId="2E7F0C71" w14:textId="415A54F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647D5A">
        <w:rPr>
          <w:rFonts w:ascii="Arial" w:hAnsi="Arial" w:cs="Arial"/>
          <w:sz w:val="22"/>
          <w:szCs w:val="22"/>
        </w:rPr>
        <w:t>Papežová Jana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5B0D129B" w14:textId="4E6C384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  <w:r w:rsidR="00647D5A">
        <w:rPr>
          <w:rFonts w:ascii="Arial" w:hAnsi="Arial" w:cs="Arial"/>
          <w:sz w:val="22"/>
          <w:szCs w:val="22"/>
        </w:rPr>
        <w:t>kupující</w:t>
      </w:r>
    </w:p>
    <w:p w14:paraId="1F8FB00F" w14:textId="5D3EAB2A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6661EA91" w14:textId="4839621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570A294" w14:textId="5C741106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5D19E2C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451EC6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C1BCD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75BED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F28512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48BDD40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357B030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B2F12A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7EA9F7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EF3ED5F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EB1597" w14:textId="77777777" w:rsidR="00647D5A" w:rsidRDefault="00647D5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66C26B" w14:textId="77777777" w:rsidR="00647D5A" w:rsidRPr="00D87E4D" w:rsidRDefault="00647D5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E6333F" w14:textId="6E5C920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47D5A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048DA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F8AE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058C2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839EC5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2D7A8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C2AFF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202E67" w14:textId="77777777" w:rsidR="00647D5A" w:rsidRDefault="00647D5A" w:rsidP="00341145">
      <w:pPr>
        <w:jc w:val="both"/>
        <w:rPr>
          <w:rFonts w:ascii="Arial" w:hAnsi="Arial" w:cs="Arial"/>
          <w:sz w:val="22"/>
          <w:szCs w:val="22"/>
        </w:rPr>
      </w:pPr>
    </w:p>
    <w:p w14:paraId="2558B707" w14:textId="77777777" w:rsidR="00647D5A" w:rsidRDefault="00647D5A" w:rsidP="00341145">
      <w:pPr>
        <w:jc w:val="both"/>
        <w:rPr>
          <w:rFonts w:ascii="Arial" w:hAnsi="Arial" w:cs="Arial"/>
          <w:sz w:val="22"/>
          <w:szCs w:val="22"/>
        </w:rPr>
      </w:pPr>
    </w:p>
    <w:p w14:paraId="54A53C9C" w14:textId="77777777" w:rsidR="00647D5A" w:rsidRDefault="00647D5A" w:rsidP="00341145">
      <w:pPr>
        <w:jc w:val="both"/>
        <w:rPr>
          <w:rFonts w:ascii="Arial" w:hAnsi="Arial" w:cs="Arial"/>
          <w:sz w:val="22"/>
          <w:szCs w:val="22"/>
        </w:rPr>
      </w:pPr>
    </w:p>
    <w:p w14:paraId="0D94B0C9" w14:textId="77777777" w:rsidR="00647D5A" w:rsidRDefault="00647D5A" w:rsidP="00341145">
      <w:pPr>
        <w:jc w:val="both"/>
        <w:rPr>
          <w:rFonts w:ascii="Arial" w:hAnsi="Arial" w:cs="Arial"/>
          <w:sz w:val="22"/>
          <w:szCs w:val="22"/>
        </w:rPr>
      </w:pPr>
    </w:p>
    <w:p w14:paraId="6FE45FAE" w14:textId="6212FD85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2737852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7FD100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25BA51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0DA56E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345929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F14C82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B5037B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F7688B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1681D3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235920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C31237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4295F4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239B7C3" w14:textId="1F5474AF" w:rsidR="00F52E8C" w:rsidRPr="00647D5A" w:rsidRDefault="00647D5A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7B4B5C7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52692D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3DC955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0599314" w14:textId="2C4B1B1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47D5A">
        <w:rPr>
          <w:rFonts w:ascii="Arial" w:hAnsi="Arial" w:cs="Arial"/>
          <w:sz w:val="22"/>
          <w:szCs w:val="22"/>
        </w:rPr>
        <w:t> Jihlavě</w:t>
      </w:r>
      <w:r w:rsidR="00647D5A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76C3EC1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EB05FD0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3C69" w14:textId="77777777" w:rsidR="000B4041" w:rsidRDefault="000B4041">
      <w:r>
        <w:separator/>
      </w:r>
    </w:p>
  </w:endnote>
  <w:endnote w:type="continuationSeparator" w:id="0">
    <w:p w14:paraId="37CACF1E" w14:textId="77777777" w:rsidR="000B4041" w:rsidRDefault="000B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F07B" w14:textId="77777777" w:rsidR="000B4041" w:rsidRDefault="000B4041">
      <w:r>
        <w:separator/>
      </w:r>
    </w:p>
  </w:footnote>
  <w:footnote w:type="continuationSeparator" w:id="0">
    <w:p w14:paraId="51D62D6D" w14:textId="77777777" w:rsidR="000B4041" w:rsidRDefault="000B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8A6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35F2A"/>
    <w:rsid w:val="00052A97"/>
    <w:rsid w:val="00075E37"/>
    <w:rsid w:val="000949E4"/>
    <w:rsid w:val="000B0DCF"/>
    <w:rsid w:val="000B4041"/>
    <w:rsid w:val="000F5C7E"/>
    <w:rsid w:val="00173B59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36113"/>
    <w:rsid w:val="00560A0B"/>
    <w:rsid w:val="0057529F"/>
    <w:rsid w:val="00616E7E"/>
    <w:rsid w:val="00626B85"/>
    <w:rsid w:val="00647D5A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F4AAC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D9B1F"/>
  <w14:defaultImageDpi w14:val="0"/>
  <w15:docId w15:val="{CE80F7CD-F143-4B2E-8744-958948F1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4</cp:revision>
  <cp:lastPrinted>2005-12-12T13:07:00Z</cp:lastPrinted>
  <dcterms:created xsi:type="dcterms:W3CDTF">2026-05-20T19:33:00Z</dcterms:created>
  <dcterms:modified xsi:type="dcterms:W3CDTF">2026-05-28T10:55:00Z</dcterms:modified>
</cp:coreProperties>
</file>