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84C0D" w14:paraId="35845102" w14:textId="77777777">
        <w:trPr>
          <w:cantSplit/>
        </w:trPr>
        <w:tc>
          <w:tcPr>
            <w:tcW w:w="215" w:type="dxa"/>
            <w:vAlign w:val="center"/>
          </w:tcPr>
          <w:p w14:paraId="17A8BA31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EFB969C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strana</w:t>
            </w:r>
          </w:p>
        </w:tc>
        <w:tc>
          <w:tcPr>
            <w:tcW w:w="539" w:type="dxa"/>
            <w:gridSpan w:val="2"/>
            <w:vAlign w:val="center"/>
          </w:tcPr>
          <w:p w14:paraId="54CDA9F9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0FEA459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73F3E3F0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E7C66E5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4C0D" w14:paraId="548B1AD7" w14:textId="77777777">
        <w:trPr>
          <w:cantSplit/>
        </w:trPr>
        <w:tc>
          <w:tcPr>
            <w:tcW w:w="215" w:type="dxa"/>
            <w:vAlign w:val="center"/>
          </w:tcPr>
          <w:p w14:paraId="30249045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05BF790B" w14:textId="77777777" w:rsidR="00B84C0D" w:rsidRDefault="00B84C0D"/>
        </w:tc>
        <w:tc>
          <w:tcPr>
            <w:tcW w:w="323" w:type="dxa"/>
            <w:vAlign w:val="center"/>
          </w:tcPr>
          <w:p w14:paraId="1D934389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5929C83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B84C0D" w14:paraId="3E024B6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7918E5B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260F3A9D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31484EC3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4C0D" w14:paraId="54E0F40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912BF72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F47783D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530 </w:t>
            </w:r>
            <w:proofErr w:type="gramStart"/>
            <w:r>
              <w:rPr>
                <w:rFonts w:ascii="Arial" w:hAnsi="Arial"/>
                <w:sz w:val="18"/>
              </w:rPr>
              <w:t>02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CB7DE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5869537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Hlavní partner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7174975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69C540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17519039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BC1077C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48F4B7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CZ17519039</w:t>
            </w:r>
          </w:p>
        </w:tc>
      </w:tr>
      <w:tr w:rsidR="00B84C0D" w14:paraId="7758D47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4FFCCA6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45AD70A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BF8998F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B27F7C3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Laba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Czech vzdělávání s.r.o.</w:t>
            </w:r>
          </w:p>
        </w:tc>
      </w:tr>
      <w:tr w:rsidR="00B84C0D" w14:paraId="55D02979" w14:textId="77777777">
        <w:trPr>
          <w:cantSplit/>
        </w:trPr>
        <w:tc>
          <w:tcPr>
            <w:tcW w:w="215" w:type="dxa"/>
          </w:tcPr>
          <w:p w14:paraId="25DCF244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846E45C" w14:textId="77777777" w:rsidR="00B84C0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2B3661A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760D4A0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8C9EE84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Rohanské nábřeží 678/23</w:t>
            </w:r>
          </w:p>
        </w:tc>
      </w:tr>
      <w:tr w:rsidR="00B84C0D" w14:paraId="3652EFA7" w14:textId="77777777">
        <w:trPr>
          <w:cantSplit/>
        </w:trPr>
        <w:tc>
          <w:tcPr>
            <w:tcW w:w="215" w:type="dxa"/>
          </w:tcPr>
          <w:p w14:paraId="2DD3F9E6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26B875" w14:textId="77777777" w:rsidR="00B84C0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07F3A6B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6BF0F382" w14:textId="77777777" w:rsidR="00B84C0D" w:rsidRDefault="00B84C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5BABDDC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8126FAC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Karlín</w:t>
            </w:r>
          </w:p>
        </w:tc>
      </w:tr>
      <w:tr w:rsidR="00B84C0D" w14:paraId="2CAF5E6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6C0AF2A" w14:textId="77777777" w:rsidR="00B84C0D" w:rsidRDefault="00B84C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90C9B66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B27A4A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10A2160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186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B84C0D" w14:paraId="35B88EE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EC673DB" w14:textId="77777777" w:rsidR="00B84C0D" w:rsidRDefault="00B84C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E5786D9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EDD416B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9239930" w14:textId="77777777" w:rsidR="00B84C0D" w:rsidRDefault="00B84C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84C0D" w14:paraId="17288C0F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044EB379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47D8FC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5C25F3" w14:textId="77777777" w:rsidR="00B84C0D" w:rsidRDefault="00B84C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4C0D" w14:paraId="3B293B5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0991D872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4C0D" w14:paraId="0A1FC38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7D68612" w14:textId="77777777" w:rsidR="00B84C0D" w:rsidRDefault="00B84C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E237FB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Popis: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8A710C" w14:textId="77777777" w:rsidR="00B84C0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Kurz Manažerské dovednosti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B84C0D" w14:paraId="211749B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F9D2114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A0AF2F4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Pardubicích</w:t>
            </w:r>
            <w:proofErr w:type="gramEnd"/>
          </w:p>
        </w:tc>
      </w:tr>
      <w:tr w:rsidR="00B84C0D" w14:paraId="21C49EF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72D6FB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AE2031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015DCCE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06.05.2026</w:t>
            </w:r>
          </w:p>
        </w:tc>
      </w:tr>
      <w:tr w:rsidR="00B84C0D" w14:paraId="7C806A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13DC5A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F92205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B9ACB91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B84C0D" w14:paraId="7ECBCEA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919859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D8E8159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F050633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B84C0D" w14:paraId="6F0CC27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C4E8A9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C1E9A8B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1BD024" w14:textId="77777777" w:rsidR="00B84C0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B84C0D" w14:paraId="6F49DC87" w14:textId="77777777">
        <w:trPr>
          <w:cantSplit/>
        </w:trPr>
        <w:tc>
          <w:tcPr>
            <w:tcW w:w="215" w:type="dxa"/>
            <w:vAlign w:val="center"/>
          </w:tcPr>
          <w:p w14:paraId="578DB483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252D888" w14:textId="77777777" w:rsidR="00B84C0D" w:rsidRDefault="00B84C0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84C0D" w14:paraId="709C75E8" w14:textId="77777777">
        <w:trPr>
          <w:cantSplit/>
        </w:trPr>
        <w:tc>
          <w:tcPr>
            <w:tcW w:w="10769" w:type="dxa"/>
            <w:vAlign w:val="center"/>
          </w:tcPr>
          <w:p w14:paraId="7F9E2272" w14:textId="77777777" w:rsidR="00B84C0D" w:rsidRDefault="00B84C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644748" w14:textId="40B2B56F" w:rsidR="00000000" w:rsidRDefault="000C58E2">
      <w:r>
        <w:t>Objednáváme u Vás Kurz Manažerské dovednosti podle Modelu 2 – On-</w:t>
      </w:r>
      <w:proofErr w:type="spellStart"/>
      <w:r>
        <w:t>offline</w:t>
      </w:r>
      <w:proofErr w:type="spellEnd"/>
      <w:r>
        <w:t xml:space="preserve"> kurz na míru.</w:t>
      </w:r>
    </w:p>
    <w:p w14:paraId="1A8A5974" w14:textId="72718F70" w:rsidR="000C58E2" w:rsidRDefault="000C58E2" w:rsidP="000C58E2">
      <w:pPr>
        <w:jc w:val="both"/>
      </w:pPr>
      <w:r>
        <w:t>Jedná se o t</w:t>
      </w:r>
      <w:r w:rsidRPr="000C58E2">
        <w:t>rénink manažerských dovedností</w:t>
      </w:r>
      <w:r>
        <w:t xml:space="preserve"> </w:t>
      </w:r>
      <w:r w:rsidRPr="000C58E2">
        <w:t>zaměřený na posílení klíčových kompetencí týmu</w:t>
      </w:r>
      <w:r>
        <w:t xml:space="preserve"> </w:t>
      </w:r>
      <w:r w:rsidRPr="000C58E2">
        <w:t>vedoucích, který je nově se formující a čelí</w:t>
      </w:r>
      <w:r>
        <w:t xml:space="preserve"> </w:t>
      </w:r>
      <w:r w:rsidRPr="000C58E2">
        <w:t>výzvám jako nefunkční delegování, nedostatečná</w:t>
      </w:r>
      <w:r>
        <w:t xml:space="preserve"> </w:t>
      </w:r>
      <w:r w:rsidRPr="000C58E2">
        <w:t>kvalita výstupů a nejasné vnímání odpovědnosti.</w:t>
      </w:r>
      <w:r>
        <w:t xml:space="preserve"> </w:t>
      </w:r>
      <w:r w:rsidRPr="000C58E2">
        <w:t>Cílem je naučit vedoucí efektivně delegovat,</w:t>
      </w:r>
      <w:r>
        <w:t xml:space="preserve"> </w:t>
      </w:r>
      <w:r w:rsidRPr="000C58E2">
        <w:t>poskytovat zpětnou vazbu a zvýšit důvěru v</w:t>
      </w:r>
      <w:r>
        <w:t> </w:t>
      </w:r>
      <w:r w:rsidRPr="000C58E2">
        <w:t>jejich</w:t>
      </w:r>
      <w:r>
        <w:t xml:space="preserve"> </w:t>
      </w:r>
      <w:r w:rsidRPr="000C58E2">
        <w:t>samostatnost. Hlavním očekávaným výsledkem je</w:t>
      </w:r>
      <w:r>
        <w:t xml:space="preserve"> </w:t>
      </w:r>
      <w:r w:rsidRPr="000C58E2">
        <w:t>snížení potřeby ředitelky řešit denní operativu, aby</w:t>
      </w:r>
      <w:r>
        <w:t xml:space="preserve"> </w:t>
      </w:r>
      <w:r w:rsidRPr="000C58E2">
        <w:t>získala čas na rozvoj organizace a odbornou práci.</w:t>
      </w:r>
      <w:r>
        <w:t xml:space="preserve"> </w:t>
      </w:r>
      <w:r w:rsidRPr="000C58E2">
        <w:t>Kurz se zaměří na praktické nástroje pro vedení</w:t>
      </w:r>
      <w:r>
        <w:t xml:space="preserve"> </w:t>
      </w:r>
      <w:r w:rsidRPr="000C58E2">
        <w:t>týmu, zvládání komunikačních bloků a nastavení</w:t>
      </w:r>
      <w:r>
        <w:t xml:space="preserve"> </w:t>
      </w:r>
      <w:r w:rsidRPr="000C58E2">
        <w:t>jasných hranic, s cílem „doladit“ stávající tým.</w:t>
      </w:r>
    </w:p>
    <w:p w14:paraId="560027AB" w14:textId="1CBA5780" w:rsidR="000C58E2" w:rsidRDefault="000C58E2" w:rsidP="000C58E2">
      <w:pPr>
        <w:jc w:val="both"/>
      </w:pPr>
      <w:r>
        <w:t>Celková cena je 1</w:t>
      </w:r>
      <w:r w:rsidR="000F7B38">
        <w:t>00</w:t>
      </w:r>
      <w:r>
        <w:t xml:space="preserve">.000,00 Kč </w:t>
      </w:r>
      <w:r w:rsidR="000F7B38">
        <w:t xml:space="preserve">bez </w:t>
      </w:r>
      <w:r>
        <w:t>DPH.</w:t>
      </w:r>
    </w:p>
    <w:sectPr w:rsidR="000C58E2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CD26" w14:textId="77777777" w:rsidR="00A713E9" w:rsidRDefault="00A713E9">
      <w:pPr>
        <w:spacing w:after="0" w:line="240" w:lineRule="auto"/>
      </w:pPr>
      <w:r>
        <w:separator/>
      </w:r>
    </w:p>
  </w:endnote>
  <w:endnote w:type="continuationSeparator" w:id="0">
    <w:p w14:paraId="13D076E1" w14:textId="77777777" w:rsidR="00A713E9" w:rsidRDefault="00A7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D44D" w14:textId="77777777" w:rsidR="00A713E9" w:rsidRDefault="00A713E9">
      <w:pPr>
        <w:spacing w:after="0" w:line="240" w:lineRule="auto"/>
      </w:pPr>
      <w:r>
        <w:separator/>
      </w:r>
    </w:p>
  </w:footnote>
  <w:footnote w:type="continuationSeparator" w:id="0">
    <w:p w14:paraId="1485A02A" w14:textId="77777777" w:rsidR="00A713E9" w:rsidRDefault="00A7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B84C0D" w14:paraId="1FFA4AE5" w14:textId="77777777">
      <w:trPr>
        <w:cantSplit/>
      </w:trPr>
      <w:tc>
        <w:tcPr>
          <w:tcW w:w="10769" w:type="dxa"/>
          <w:gridSpan w:val="2"/>
          <w:vAlign w:val="center"/>
        </w:tcPr>
        <w:p w14:paraId="6F04A351" w14:textId="77777777" w:rsidR="00B84C0D" w:rsidRDefault="00B84C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84C0D" w14:paraId="053E680F" w14:textId="77777777">
      <w:trPr>
        <w:cantSplit/>
      </w:trPr>
      <w:tc>
        <w:tcPr>
          <w:tcW w:w="5922" w:type="dxa"/>
          <w:vAlign w:val="center"/>
        </w:tcPr>
        <w:p w14:paraId="6017FF64" w14:textId="77777777" w:rsidR="00B84C0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S M L O U V A</w:t>
          </w:r>
        </w:p>
      </w:tc>
      <w:tc>
        <w:tcPr>
          <w:tcW w:w="4847" w:type="dxa"/>
          <w:vAlign w:val="center"/>
        </w:tcPr>
        <w:p w14:paraId="13AD951E" w14:textId="77777777" w:rsidR="00B84C0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85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0D"/>
    <w:rsid w:val="000C58E2"/>
    <w:rsid w:val="000D2769"/>
    <w:rsid w:val="000F7B38"/>
    <w:rsid w:val="00A713E9"/>
    <w:rsid w:val="00B84C0D"/>
    <w:rsid w:val="00E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31EB"/>
  <w15:docId w15:val="{5D18669C-35FB-4F23-BD8D-0E5C47C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80A"/>
  </w:style>
  <w:style w:type="paragraph" w:styleId="Zpat">
    <w:name w:val="footer"/>
    <w:basedOn w:val="Normln"/>
    <w:link w:val="ZpatChar"/>
    <w:uiPriority w:val="99"/>
    <w:unhideWhenUsed/>
    <w:rsid w:val="00E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3</cp:revision>
  <dcterms:created xsi:type="dcterms:W3CDTF">2026-05-06T12:38:00Z</dcterms:created>
  <dcterms:modified xsi:type="dcterms:W3CDTF">2026-05-06T12:54:00Z</dcterms:modified>
</cp:coreProperties>
</file>