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2261350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Johnson &amp; Johnson spol.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41193075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CZ41193075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23.04.2026 9:17:57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208633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Zásobník pro endostapler - powered echelon plus flex (s pzt 0152798)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12,00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59 519,00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66 661,28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2261350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