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9A36" w14:textId="1E6AA9F7" w:rsidR="003C7FD0" w:rsidRDefault="003C7FD0" w:rsidP="008455D2">
      <w:pPr>
        <w:rPr>
          <w:b/>
          <w:bCs/>
        </w:rPr>
      </w:pPr>
    </w:p>
    <w:p w14:paraId="288304FD" w14:textId="6114B2C2" w:rsidR="009B161D" w:rsidRPr="003C7FD0" w:rsidRDefault="009B161D" w:rsidP="008455D2">
      <w:pPr>
        <w:rPr>
          <w:b/>
          <w:bCs/>
        </w:rPr>
      </w:pPr>
    </w:p>
    <w:p w14:paraId="7190221A" w14:textId="66BED319" w:rsidR="00B24B6A" w:rsidRDefault="009B161D" w:rsidP="00B24B6A">
      <w:pPr>
        <w:rPr>
          <w:b/>
          <w:bCs/>
        </w:rPr>
      </w:pPr>
      <w:r w:rsidRPr="003C7FD0">
        <w:rPr>
          <w:b/>
          <w:bCs/>
        </w:rPr>
        <w:t>Naše č.</w:t>
      </w:r>
      <w:r w:rsidR="008455D2" w:rsidRPr="003C7FD0">
        <w:rPr>
          <w:b/>
          <w:bCs/>
        </w:rPr>
        <w:t xml:space="preserve"> j.: </w:t>
      </w:r>
      <w:r w:rsidR="00B24B6A" w:rsidRPr="00B24B6A">
        <w:rPr>
          <w:b/>
          <w:bCs/>
        </w:rPr>
        <w:t xml:space="preserve">ZŠBROK </w:t>
      </w:r>
      <w:r w:rsidR="00E57998">
        <w:rPr>
          <w:b/>
          <w:bCs/>
        </w:rPr>
        <w:t xml:space="preserve">- </w:t>
      </w:r>
      <w:r w:rsidR="00532984">
        <w:rPr>
          <w:b/>
          <w:bCs/>
        </w:rPr>
        <w:t>382</w:t>
      </w:r>
      <w:r w:rsidR="006A798E">
        <w:rPr>
          <w:b/>
          <w:bCs/>
        </w:rPr>
        <w:t>/202</w:t>
      </w:r>
      <w:r w:rsidR="00255AD8">
        <w:rPr>
          <w:b/>
          <w:bCs/>
        </w:rPr>
        <w:t>6</w:t>
      </w:r>
    </w:p>
    <w:p w14:paraId="628320F3" w14:textId="77777777" w:rsidR="00B24B6A" w:rsidRDefault="00B24B6A" w:rsidP="00B24B6A">
      <w:pPr>
        <w:rPr>
          <w:b/>
          <w:bCs/>
        </w:rPr>
      </w:pPr>
    </w:p>
    <w:p w14:paraId="473EBB69" w14:textId="55D09946" w:rsidR="00B22A06" w:rsidRDefault="00C32C3A" w:rsidP="00B24B6A">
      <w:pPr>
        <w:rPr>
          <w:b/>
          <w:bCs/>
        </w:rPr>
      </w:pPr>
      <w:r>
        <w:rPr>
          <w:b/>
          <w:bCs/>
        </w:rPr>
        <w:t xml:space="preserve">PROMOS </w:t>
      </w:r>
      <w:proofErr w:type="spellStart"/>
      <w:r>
        <w:rPr>
          <w:b/>
          <w:bCs/>
        </w:rPr>
        <w:t>trading</w:t>
      </w:r>
      <w:proofErr w:type="spellEnd"/>
      <w:r>
        <w:rPr>
          <w:b/>
          <w:bCs/>
        </w:rPr>
        <w:t xml:space="preserve"> spol. s r.o. </w:t>
      </w:r>
    </w:p>
    <w:p w14:paraId="4CA89910" w14:textId="09070B25" w:rsidR="00B22A06" w:rsidRPr="00DD35EA" w:rsidRDefault="000D25BB" w:rsidP="00BE5761">
      <w:pPr>
        <w:pStyle w:val="Normlnweb"/>
        <w:spacing w:before="0" w:beforeAutospacing="0" w:after="0" w:afterAutospacing="0"/>
        <w:rPr>
          <w:rFonts w:eastAsia="SimSun" w:cs="Mangal"/>
          <w:kern w:val="3"/>
          <w:lang w:eastAsia="zh-CN" w:bidi="hi-IN"/>
        </w:rPr>
      </w:pPr>
      <w:r w:rsidRPr="00DD35EA">
        <w:rPr>
          <w:rFonts w:eastAsia="SimSun" w:cs="Mangal"/>
          <w:kern w:val="3"/>
          <w:lang w:eastAsia="zh-CN" w:bidi="hi-IN"/>
        </w:rPr>
        <w:t>Okrajová 1469/</w:t>
      </w:r>
      <w:proofErr w:type="gramStart"/>
      <w:r w:rsidRPr="00DD35EA">
        <w:rPr>
          <w:rFonts w:eastAsia="SimSun" w:cs="Mangal"/>
          <w:kern w:val="3"/>
          <w:lang w:eastAsia="zh-CN" w:bidi="hi-IN"/>
        </w:rPr>
        <w:t>2a</w:t>
      </w:r>
      <w:proofErr w:type="gramEnd"/>
    </w:p>
    <w:p w14:paraId="060DDD6F" w14:textId="728A6FE7" w:rsidR="00B22A06" w:rsidRPr="00B22A06" w:rsidRDefault="00B22A06" w:rsidP="00BE5761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eastAsia="SimSun" w:cs="Mangal"/>
          <w:b/>
          <w:bCs/>
          <w:kern w:val="3"/>
          <w:lang w:eastAsia="zh-CN" w:bidi="hi-IN"/>
        </w:rPr>
        <w:t>7</w:t>
      </w:r>
      <w:r w:rsidR="000D25BB">
        <w:rPr>
          <w:rFonts w:eastAsia="SimSun" w:cs="Mangal"/>
          <w:b/>
          <w:bCs/>
          <w:kern w:val="3"/>
          <w:lang w:eastAsia="zh-CN" w:bidi="hi-IN"/>
        </w:rPr>
        <w:t>36</w:t>
      </w:r>
      <w:r>
        <w:rPr>
          <w:rFonts w:eastAsia="SimSun" w:cs="Mangal"/>
          <w:b/>
          <w:bCs/>
          <w:kern w:val="3"/>
          <w:lang w:eastAsia="zh-CN" w:bidi="hi-IN"/>
        </w:rPr>
        <w:t xml:space="preserve"> 01 </w:t>
      </w:r>
      <w:proofErr w:type="gramStart"/>
      <w:r w:rsidR="000D25BB">
        <w:rPr>
          <w:rFonts w:eastAsia="SimSun" w:cs="Mangal"/>
          <w:b/>
          <w:bCs/>
          <w:kern w:val="3"/>
          <w:lang w:eastAsia="zh-CN" w:bidi="hi-IN"/>
        </w:rPr>
        <w:t>Havířov - Podlesí</w:t>
      </w:r>
      <w:proofErr w:type="gramEnd"/>
    </w:p>
    <w:p w14:paraId="1B69C5E6" w14:textId="77777777" w:rsidR="002B5BE3" w:rsidRPr="003C7FD0" w:rsidRDefault="002B5BE3" w:rsidP="00BE5761">
      <w:pPr>
        <w:pStyle w:val="Normlnweb"/>
        <w:spacing w:before="0" w:beforeAutospacing="0" w:after="0" w:afterAutospacing="0"/>
        <w:rPr>
          <w:b/>
          <w:bCs/>
          <w:color w:val="000000"/>
        </w:rPr>
      </w:pPr>
    </w:p>
    <w:p w14:paraId="15AC651A" w14:textId="0B2CB376" w:rsidR="00505F41" w:rsidRDefault="00DD35EA" w:rsidP="00996F2E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Vážení, </w:t>
      </w:r>
    </w:p>
    <w:p w14:paraId="4E0882F2" w14:textId="7E1DFB02" w:rsidR="00DD35EA" w:rsidRDefault="00DD35EA" w:rsidP="00996F2E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 základě Vaší nabídky objednáváme tím</w:t>
      </w:r>
      <w:r w:rsidR="00433308">
        <w:rPr>
          <w:color w:val="000000"/>
        </w:rPr>
        <w:t>t</w:t>
      </w:r>
      <w:r>
        <w:rPr>
          <w:color w:val="000000"/>
        </w:rPr>
        <w:t>o u Vaší firm</w:t>
      </w:r>
      <w:r w:rsidR="00BF410D">
        <w:rPr>
          <w:color w:val="000000"/>
        </w:rPr>
        <w:t>y</w:t>
      </w:r>
      <w:r>
        <w:rPr>
          <w:color w:val="000000"/>
        </w:rPr>
        <w:t xml:space="preserve"> dodávku </w:t>
      </w:r>
      <w:proofErr w:type="spellStart"/>
      <w:r>
        <w:rPr>
          <w:color w:val="000000"/>
        </w:rPr>
        <w:t>gastrozařízení</w:t>
      </w:r>
      <w:proofErr w:type="spellEnd"/>
      <w:r w:rsidR="003C0341">
        <w:rPr>
          <w:color w:val="000000"/>
        </w:rPr>
        <w:t>:</w:t>
      </w:r>
    </w:p>
    <w:p w14:paraId="545FEB22" w14:textId="14AAC791" w:rsidR="003C0341" w:rsidRDefault="00915EAD" w:rsidP="00915EAD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Konvektomat typ RETIGO B 2011 B</w:t>
      </w:r>
    </w:p>
    <w:p w14:paraId="2E22E8CE" w14:textId="47FB4FFC" w:rsidR="00915EAD" w:rsidRDefault="00915EAD" w:rsidP="00915EAD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Varný kotel typ GLR 155</w:t>
      </w:r>
    </w:p>
    <w:p w14:paraId="7DFDBCCE" w14:textId="5FD281E3" w:rsidR="00915EAD" w:rsidRDefault="00915EAD" w:rsidP="00915EAD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 celkové ceně včetně montáže</w:t>
      </w:r>
      <w:r w:rsidR="002E5405">
        <w:rPr>
          <w:color w:val="000000"/>
        </w:rPr>
        <w:t>, zprovoznění</w:t>
      </w:r>
      <w:r>
        <w:rPr>
          <w:color w:val="000000"/>
        </w:rPr>
        <w:t xml:space="preserve"> a zaškolení obsluhy celkem: 713.182,47 Kč</w:t>
      </w:r>
    </w:p>
    <w:p w14:paraId="652C980A" w14:textId="77777777" w:rsidR="0008754D" w:rsidRDefault="0008754D" w:rsidP="00915EAD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3DD46D7C" w14:textId="60651CD8" w:rsidR="0008754D" w:rsidRPr="000D749D" w:rsidRDefault="0008754D" w:rsidP="000D749D">
      <w:pPr>
        <w:pStyle w:val="Zhlav"/>
        <w:rPr>
          <w:rFonts w:eastAsia="Times New Roman" w:cs="Times New Roman"/>
          <w:color w:val="000000"/>
          <w:kern w:val="0"/>
          <w:lang w:eastAsia="cs-CZ" w:bidi="ar-SA"/>
        </w:rPr>
      </w:pPr>
      <w:r w:rsidRPr="002E5405">
        <w:rPr>
          <w:rFonts w:eastAsia="Times New Roman" w:cs="Times New Roman"/>
          <w:b/>
          <w:bCs/>
          <w:color w:val="000000"/>
          <w:kern w:val="0"/>
          <w:lang w:eastAsia="cs-CZ" w:bidi="ar-SA"/>
        </w:rPr>
        <w:t>Fakturační údaje:</w:t>
      </w:r>
      <w:r w:rsidRPr="000D749D">
        <w:rPr>
          <w:rFonts w:eastAsia="Times New Roman" w:cs="Times New Roman"/>
          <w:color w:val="000000"/>
          <w:kern w:val="0"/>
          <w:lang w:eastAsia="cs-CZ" w:bidi="ar-SA"/>
        </w:rPr>
        <w:t xml:space="preserve"> Základní škola Bruntál, Okružní 38,</w:t>
      </w:r>
      <w:r w:rsidR="000D749D">
        <w:rPr>
          <w:rFonts w:eastAsia="Times New Roman" w:cs="Times New Roman"/>
          <w:color w:val="000000"/>
          <w:kern w:val="0"/>
          <w:lang w:eastAsia="cs-CZ" w:bidi="ar-SA"/>
        </w:rPr>
        <w:t xml:space="preserve"> </w:t>
      </w:r>
      <w:r w:rsidRPr="000D749D">
        <w:rPr>
          <w:rFonts w:eastAsia="Times New Roman" w:cs="Times New Roman"/>
          <w:color w:val="000000"/>
          <w:kern w:val="0"/>
          <w:lang w:eastAsia="cs-CZ" w:bidi="ar-SA"/>
        </w:rPr>
        <w:t>příspěvková organizace</w:t>
      </w:r>
    </w:p>
    <w:p w14:paraId="64882687" w14:textId="77777777" w:rsidR="002E5405" w:rsidRPr="000D749D" w:rsidRDefault="002E5405" w:rsidP="002E5405">
      <w:pPr>
        <w:pStyle w:val="Zhlav"/>
        <w:rPr>
          <w:rFonts w:eastAsia="Times New Roman" w:cs="Times New Roman"/>
          <w:color w:val="000000"/>
          <w:kern w:val="0"/>
          <w:lang w:eastAsia="cs-CZ" w:bidi="ar-SA"/>
        </w:rPr>
      </w:pPr>
      <w:r w:rsidRPr="000D749D">
        <w:rPr>
          <w:rFonts w:eastAsia="Times New Roman" w:cs="Times New Roman"/>
          <w:color w:val="000000"/>
          <w:kern w:val="0"/>
          <w:lang w:eastAsia="cs-CZ" w:bidi="ar-SA"/>
        </w:rPr>
        <w:t>IČ: 75026961, ID dat. schránky: zvzmj4z</w:t>
      </w:r>
    </w:p>
    <w:p w14:paraId="543E94FB" w14:textId="29542BF0" w:rsidR="0008754D" w:rsidRPr="000D749D" w:rsidRDefault="0008754D" w:rsidP="000D749D">
      <w:pPr>
        <w:pStyle w:val="Zhlav"/>
        <w:rPr>
          <w:rFonts w:eastAsia="Times New Roman" w:cs="Times New Roman"/>
          <w:color w:val="000000"/>
          <w:kern w:val="0"/>
          <w:lang w:eastAsia="cs-CZ" w:bidi="ar-SA"/>
        </w:rPr>
      </w:pPr>
      <w:r w:rsidRPr="000D749D">
        <w:rPr>
          <w:rFonts w:eastAsia="Times New Roman" w:cs="Times New Roman"/>
          <w:color w:val="000000"/>
          <w:kern w:val="0"/>
          <w:lang w:eastAsia="cs-CZ" w:bidi="ar-SA"/>
        </w:rPr>
        <w:t>Sídlo organizace: Okružní 38, 792 01 Bruntál</w:t>
      </w:r>
    </w:p>
    <w:p w14:paraId="430F9379" w14:textId="433F28DC" w:rsidR="0008754D" w:rsidRDefault="0008754D" w:rsidP="000D749D">
      <w:pPr>
        <w:pStyle w:val="Normlnweb"/>
        <w:spacing w:before="0" w:beforeAutospacing="0" w:after="0" w:afterAutospacing="0"/>
        <w:rPr>
          <w:color w:val="000000"/>
        </w:rPr>
      </w:pPr>
    </w:p>
    <w:p w14:paraId="6B0D56E2" w14:textId="60128F47" w:rsidR="00BF410D" w:rsidRDefault="0008754D" w:rsidP="00996F2E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Montáž obou zařízení je možná ihned – dle předchozí domluvy.</w:t>
      </w:r>
    </w:p>
    <w:p w14:paraId="6AD21A09" w14:textId="77777777" w:rsidR="0008754D" w:rsidRDefault="0008754D" w:rsidP="00996F2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7C215B16" w14:textId="5FBF36C0" w:rsidR="00BF410D" w:rsidRDefault="00552C3C" w:rsidP="00996F2E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Prosíme o akceptaci této objednávky</w:t>
      </w:r>
      <w:r w:rsidR="00FF73C5">
        <w:rPr>
          <w:color w:val="000000"/>
        </w:rPr>
        <w:t xml:space="preserve"> odpovědí na tento e-mail.</w:t>
      </w:r>
    </w:p>
    <w:p w14:paraId="4DEC0133" w14:textId="77777777" w:rsidR="00FF73C5" w:rsidRDefault="00FF73C5" w:rsidP="00996F2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2966B300" w14:textId="20D99420" w:rsidR="00FF73C5" w:rsidRDefault="00FF73C5" w:rsidP="00996F2E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Děkujeme a těšíme se na spolupráci.</w:t>
      </w:r>
    </w:p>
    <w:p w14:paraId="1F1BB3E5" w14:textId="77777777" w:rsidR="00D8052F" w:rsidRDefault="00D8052F" w:rsidP="00FC1745">
      <w:pPr>
        <w:rPr>
          <w:i/>
          <w:iCs/>
        </w:rPr>
      </w:pPr>
    </w:p>
    <w:p w14:paraId="63AC7F1D" w14:textId="663C9DC2" w:rsidR="00FF73C5" w:rsidRPr="00FF73C5" w:rsidRDefault="00FF73C5" w:rsidP="00FC1745">
      <w:r w:rsidRPr="00FF73C5">
        <w:t>S pozdravem</w:t>
      </w:r>
    </w:p>
    <w:p w14:paraId="5E0132A1" w14:textId="77777777" w:rsidR="00FF73C5" w:rsidRDefault="00FF73C5" w:rsidP="00FC1745">
      <w:pPr>
        <w:rPr>
          <w:i/>
          <w:iCs/>
        </w:rPr>
      </w:pPr>
    </w:p>
    <w:p w14:paraId="0930858F" w14:textId="77777777" w:rsidR="002E5405" w:rsidRPr="00C52137" w:rsidRDefault="002E5405" w:rsidP="00FC1745">
      <w:pPr>
        <w:rPr>
          <w:i/>
          <w:iCs/>
        </w:rPr>
      </w:pPr>
    </w:p>
    <w:p w14:paraId="55810C88" w14:textId="4CDFFDB7" w:rsidR="009A2FB3" w:rsidRPr="00C52137" w:rsidRDefault="009A2FB3" w:rsidP="00FC1745">
      <w:pPr>
        <w:rPr>
          <w:i/>
          <w:iCs/>
        </w:rPr>
      </w:pPr>
      <w:r w:rsidRPr="00C52137">
        <w:rPr>
          <w:i/>
          <w:iCs/>
        </w:rPr>
        <w:t>Mgr. Leoš Sekanina, ředitel školy</w:t>
      </w:r>
    </w:p>
    <w:sectPr w:rsidR="009A2FB3" w:rsidRPr="00C52137" w:rsidSect="00C84615">
      <w:headerReference w:type="default" r:id="rId10"/>
      <w:pgSz w:w="11906" w:h="16838"/>
      <w:pgMar w:top="1985" w:right="1134" w:bottom="1134" w:left="1134" w:header="567" w:footer="70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1CC5" w14:textId="77777777" w:rsidR="00AB1F2A" w:rsidRDefault="00AB1F2A">
      <w:r>
        <w:separator/>
      </w:r>
    </w:p>
  </w:endnote>
  <w:endnote w:type="continuationSeparator" w:id="0">
    <w:p w14:paraId="15EBF1C8" w14:textId="77777777" w:rsidR="00AB1F2A" w:rsidRDefault="00AB1F2A">
      <w:r>
        <w:continuationSeparator/>
      </w:r>
    </w:p>
  </w:endnote>
  <w:endnote w:type="continuationNotice" w:id="1">
    <w:p w14:paraId="052240B5" w14:textId="77777777" w:rsidR="00AB1F2A" w:rsidRDefault="00AB1F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BB931" w14:textId="77777777" w:rsidR="00AB1F2A" w:rsidRDefault="00AB1F2A">
      <w:r>
        <w:rPr>
          <w:color w:val="000000"/>
        </w:rPr>
        <w:separator/>
      </w:r>
    </w:p>
  </w:footnote>
  <w:footnote w:type="continuationSeparator" w:id="0">
    <w:p w14:paraId="5F222AA8" w14:textId="77777777" w:rsidR="00AB1F2A" w:rsidRDefault="00AB1F2A">
      <w:r>
        <w:continuationSeparator/>
      </w:r>
    </w:p>
  </w:footnote>
  <w:footnote w:type="continuationNotice" w:id="1">
    <w:p w14:paraId="6032A81A" w14:textId="77777777" w:rsidR="00AB1F2A" w:rsidRDefault="00AB1F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BBBD" w14:textId="6BB51EC7" w:rsidR="00C731F6" w:rsidRDefault="00505F41">
    <w:pPr>
      <w:pStyle w:val="Zhlav"/>
      <w:jc w:val="right"/>
      <w:rPr>
        <w:rFonts w:ascii="Palatino Linotype" w:hAnsi="Palatino Linotype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2F92E7" wp14:editId="6A077A53">
          <wp:simplePos x="0" y="0"/>
          <wp:positionH relativeFrom="column">
            <wp:posOffset>64044</wp:posOffset>
          </wp:positionH>
          <wp:positionV relativeFrom="paragraph">
            <wp:posOffset>114572</wp:posOffset>
          </wp:positionV>
          <wp:extent cx="6120000" cy="849600"/>
          <wp:effectExtent l="0" t="0" r="0" b="0"/>
          <wp:wrapNone/>
          <wp:docPr id="1605912231" name="obrázk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8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6B45">
      <w:rPr>
        <w:rFonts w:ascii="Palatino Linotype" w:hAnsi="Palatino Linotype"/>
        <w:sz w:val="32"/>
        <w:szCs w:val="32"/>
      </w:rPr>
      <w:tab/>
    </w:r>
    <w:r w:rsidR="00BC6B45">
      <w:rPr>
        <w:rFonts w:ascii="Palatino Linotype" w:hAnsi="Palatino Linotype"/>
        <w:sz w:val="36"/>
        <w:szCs w:val="36"/>
      </w:rPr>
      <w:t>Základní škola Bruntál, Okružní 38,</w:t>
    </w:r>
  </w:p>
  <w:p w14:paraId="4C9A1821" w14:textId="0272084D" w:rsidR="00C731F6" w:rsidRDefault="00BC6B45">
    <w:pPr>
      <w:pStyle w:val="Zhlav"/>
      <w:jc w:val="right"/>
      <w:rPr>
        <w:rFonts w:ascii="Palatino Linotype" w:hAnsi="Palatino Linotype"/>
        <w:sz w:val="32"/>
        <w:szCs w:val="32"/>
      </w:rPr>
    </w:pPr>
    <w:r>
      <w:rPr>
        <w:rFonts w:ascii="Palatino Linotype" w:hAnsi="Palatino Linotype"/>
        <w:sz w:val="32"/>
        <w:szCs w:val="32"/>
      </w:rPr>
      <w:t>příspěvková organizace</w:t>
    </w:r>
  </w:p>
  <w:p w14:paraId="4E9C74FE" w14:textId="77777777" w:rsidR="00C731F6" w:rsidRDefault="00C731F6">
    <w:pPr>
      <w:pStyle w:val="Zhlav"/>
      <w:jc w:val="right"/>
      <w:rPr>
        <w:rFonts w:ascii="Palatino Linotype" w:hAnsi="Palatino Linotype"/>
        <w:sz w:val="20"/>
        <w:szCs w:val="20"/>
      </w:rPr>
    </w:pPr>
  </w:p>
  <w:p w14:paraId="6341074B" w14:textId="77777777" w:rsidR="00C731F6" w:rsidRDefault="00BC6B45">
    <w:pPr>
      <w:pStyle w:val="Zhlav"/>
      <w:jc w:val="right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Sídlo organizace: Okružní 38, 792 01 Bruntál</w:t>
    </w:r>
  </w:p>
  <w:p w14:paraId="50C1ABFA" w14:textId="77777777" w:rsidR="00C731F6" w:rsidRDefault="00BC6B45">
    <w:pPr>
      <w:pStyle w:val="Zhlav"/>
      <w:jc w:val="right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tel.: 554 231 199, IČ: 75026961, ID dat. schránky: zvzmj4z</w:t>
    </w:r>
  </w:p>
  <w:p w14:paraId="30EF6698" w14:textId="77777777" w:rsidR="00C731F6" w:rsidRDefault="00BC6B45">
    <w:pPr>
      <w:pStyle w:val="Zhlav"/>
      <w:jc w:val="right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e-mail: </w:t>
    </w:r>
    <w:hyperlink r:id="rId2" w:history="1">
      <w:r w:rsidR="009A2FB3" w:rsidRPr="00362A05">
        <w:rPr>
          <w:rStyle w:val="Hypertextovodkaz"/>
          <w:rFonts w:ascii="Palatino Linotype" w:hAnsi="Palatino Linotype"/>
          <w:sz w:val="20"/>
          <w:szCs w:val="20"/>
        </w:rPr>
        <w:t>reditel@zsbrok.cz</w:t>
      </w:r>
    </w:hyperlink>
    <w:r>
      <w:rPr>
        <w:rFonts w:ascii="Palatino Linotype" w:hAnsi="Palatino Linotype"/>
        <w:color w:val="000000"/>
        <w:sz w:val="20"/>
        <w:szCs w:val="20"/>
      </w:rPr>
      <w:t>,</w:t>
    </w:r>
    <w:r>
      <w:rPr>
        <w:rFonts w:ascii="Palatino Linotype" w:hAnsi="Palatino Linotype"/>
        <w:sz w:val="20"/>
        <w:szCs w:val="20"/>
      </w:rPr>
      <w:t xml:space="preserve"> oficiální web: www.zsbrok.cz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55A64"/>
    <w:multiLevelType w:val="hybridMultilevel"/>
    <w:tmpl w:val="F4146566"/>
    <w:lvl w:ilvl="0" w:tplc="C3449F7C">
      <w:start w:val="7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84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C2"/>
    <w:rsid w:val="000053D7"/>
    <w:rsid w:val="00020520"/>
    <w:rsid w:val="000213AE"/>
    <w:rsid w:val="00030741"/>
    <w:rsid w:val="00054336"/>
    <w:rsid w:val="000568BC"/>
    <w:rsid w:val="0008008B"/>
    <w:rsid w:val="0008754D"/>
    <w:rsid w:val="000951F2"/>
    <w:rsid w:val="000A59AB"/>
    <w:rsid w:val="000B6D3D"/>
    <w:rsid w:val="000D25BB"/>
    <w:rsid w:val="000D4226"/>
    <w:rsid w:val="000D749D"/>
    <w:rsid w:val="000D7A8F"/>
    <w:rsid w:val="000E2220"/>
    <w:rsid w:val="000E670F"/>
    <w:rsid w:val="000F52FF"/>
    <w:rsid w:val="00134675"/>
    <w:rsid w:val="00167D5A"/>
    <w:rsid w:val="001A0AB0"/>
    <w:rsid w:val="001B1BC8"/>
    <w:rsid w:val="001B1DCA"/>
    <w:rsid w:val="001B1FB4"/>
    <w:rsid w:val="001C7702"/>
    <w:rsid w:val="001E3D32"/>
    <w:rsid w:val="001F1CFC"/>
    <w:rsid w:val="0022371B"/>
    <w:rsid w:val="00255AD8"/>
    <w:rsid w:val="0026493E"/>
    <w:rsid w:val="00271B4C"/>
    <w:rsid w:val="00281201"/>
    <w:rsid w:val="002867F9"/>
    <w:rsid w:val="00286B15"/>
    <w:rsid w:val="002910EE"/>
    <w:rsid w:val="002A2FAC"/>
    <w:rsid w:val="002B01E9"/>
    <w:rsid w:val="002B4C63"/>
    <w:rsid w:val="002B5BE3"/>
    <w:rsid w:val="002E2E45"/>
    <w:rsid w:val="002E5405"/>
    <w:rsid w:val="002F042F"/>
    <w:rsid w:val="002F397A"/>
    <w:rsid w:val="00301F04"/>
    <w:rsid w:val="0030395E"/>
    <w:rsid w:val="00395158"/>
    <w:rsid w:val="003A1DE8"/>
    <w:rsid w:val="003C0341"/>
    <w:rsid w:val="003C05FC"/>
    <w:rsid w:val="003C7FD0"/>
    <w:rsid w:val="003E35E5"/>
    <w:rsid w:val="004259D2"/>
    <w:rsid w:val="00433308"/>
    <w:rsid w:val="00456D82"/>
    <w:rsid w:val="00471234"/>
    <w:rsid w:val="00493F57"/>
    <w:rsid w:val="00496149"/>
    <w:rsid w:val="004977C9"/>
    <w:rsid w:val="004A4DAF"/>
    <w:rsid w:val="004A5E20"/>
    <w:rsid w:val="00505F41"/>
    <w:rsid w:val="00532984"/>
    <w:rsid w:val="00541910"/>
    <w:rsid w:val="00552C3C"/>
    <w:rsid w:val="00554898"/>
    <w:rsid w:val="0055680E"/>
    <w:rsid w:val="00584521"/>
    <w:rsid w:val="005B0F69"/>
    <w:rsid w:val="005B473A"/>
    <w:rsid w:val="005E12C0"/>
    <w:rsid w:val="00607639"/>
    <w:rsid w:val="006165B3"/>
    <w:rsid w:val="006173C4"/>
    <w:rsid w:val="00631898"/>
    <w:rsid w:val="00634E48"/>
    <w:rsid w:val="00650077"/>
    <w:rsid w:val="006532E6"/>
    <w:rsid w:val="00654693"/>
    <w:rsid w:val="00663BFD"/>
    <w:rsid w:val="00673910"/>
    <w:rsid w:val="0069283D"/>
    <w:rsid w:val="00695B65"/>
    <w:rsid w:val="006A798E"/>
    <w:rsid w:val="006B3761"/>
    <w:rsid w:val="006C0946"/>
    <w:rsid w:val="006D3153"/>
    <w:rsid w:val="007102D0"/>
    <w:rsid w:val="00716E59"/>
    <w:rsid w:val="00731EF6"/>
    <w:rsid w:val="00733FC4"/>
    <w:rsid w:val="00783D95"/>
    <w:rsid w:val="007A28CD"/>
    <w:rsid w:val="007A4945"/>
    <w:rsid w:val="007D5752"/>
    <w:rsid w:val="007D7713"/>
    <w:rsid w:val="007E073E"/>
    <w:rsid w:val="007E5046"/>
    <w:rsid w:val="00820F51"/>
    <w:rsid w:val="00827623"/>
    <w:rsid w:val="008455D2"/>
    <w:rsid w:val="008546D3"/>
    <w:rsid w:val="0089408E"/>
    <w:rsid w:val="008A4FF4"/>
    <w:rsid w:val="008B4A6E"/>
    <w:rsid w:val="008B57A7"/>
    <w:rsid w:val="008D4490"/>
    <w:rsid w:val="008D7F90"/>
    <w:rsid w:val="00900F97"/>
    <w:rsid w:val="00915EAD"/>
    <w:rsid w:val="00921513"/>
    <w:rsid w:val="00922EDD"/>
    <w:rsid w:val="00944A5F"/>
    <w:rsid w:val="0095691B"/>
    <w:rsid w:val="00996F2E"/>
    <w:rsid w:val="009A05AA"/>
    <w:rsid w:val="009A2FB3"/>
    <w:rsid w:val="009A62F3"/>
    <w:rsid w:val="009B161D"/>
    <w:rsid w:val="009D0F77"/>
    <w:rsid w:val="009E511B"/>
    <w:rsid w:val="00A017E0"/>
    <w:rsid w:val="00A20BCD"/>
    <w:rsid w:val="00A36B79"/>
    <w:rsid w:val="00A758B2"/>
    <w:rsid w:val="00A8098E"/>
    <w:rsid w:val="00AB1F2A"/>
    <w:rsid w:val="00AB2FA0"/>
    <w:rsid w:val="00AC5DC2"/>
    <w:rsid w:val="00AE4CA1"/>
    <w:rsid w:val="00AE5367"/>
    <w:rsid w:val="00B14B1B"/>
    <w:rsid w:val="00B211D5"/>
    <w:rsid w:val="00B22A06"/>
    <w:rsid w:val="00B23F29"/>
    <w:rsid w:val="00B24B6A"/>
    <w:rsid w:val="00B408FE"/>
    <w:rsid w:val="00B5475C"/>
    <w:rsid w:val="00B63DAF"/>
    <w:rsid w:val="00B91FBC"/>
    <w:rsid w:val="00B974FF"/>
    <w:rsid w:val="00BC6B45"/>
    <w:rsid w:val="00BE5761"/>
    <w:rsid w:val="00BF410D"/>
    <w:rsid w:val="00C052C2"/>
    <w:rsid w:val="00C1205E"/>
    <w:rsid w:val="00C261BE"/>
    <w:rsid w:val="00C32C3A"/>
    <w:rsid w:val="00C3562B"/>
    <w:rsid w:val="00C37DB7"/>
    <w:rsid w:val="00C52137"/>
    <w:rsid w:val="00C71031"/>
    <w:rsid w:val="00C7129F"/>
    <w:rsid w:val="00C731F6"/>
    <w:rsid w:val="00C77D08"/>
    <w:rsid w:val="00C82EC6"/>
    <w:rsid w:val="00C841FC"/>
    <w:rsid w:val="00C84615"/>
    <w:rsid w:val="00C84C48"/>
    <w:rsid w:val="00CA6354"/>
    <w:rsid w:val="00CC613C"/>
    <w:rsid w:val="00CD4585"/>
    <w:rsid w:val="00CD6C92"/>
    <w:rsid w:val="00CE525A"/>
    <w:rsid w:val="00D02671"/>
    <w:rsid w:val="00D11F4D"/>
    <w:rsid w:val="00D8052F"/>
    <w:rsid w:val="00DA079F"/>
    <w:rsid w:val="00DB53C8"/>
    <w:rsid w:val="00DC3810"/>
    <w:rsid w:val="00DD35EA"/>
    <w:rsid w:val="00DD3D42"/>
    <w:rsid w:val="00DE2893"/>
    <w:rsid w:val="00E30D69"/>
    <w:rsid w:val="00E31449"/>
    <w:rsid w:val="00E33B0C"/>
    <w:rsid w:val="00E57998"/>
    <w:rsid w:val="00E6237B"/>
    <w:rsid w:val="00E81FC2"/>
    <w:rsid w:val="00E936EA"/>
    <w:rsid w:val="00EA7CD9"/>
    <w:rsid w:val="00EC6902"/>
    <w:rsid w:val="00ED7F6F"/>
    <w:rsid w:val="00EF5C30"/>
    <w:rsid w:val="00F05697"/>
    <w:rsid w:val="00F24980"/>
    <w:rsid w:val="00F47260"/>
    <w:rsid w:val="00FC1745"/>
    <w:rsid w:val="00FE60F3"/>
    <w:rsid w:val="00FF718B"/>
    <w:rsid w:val="00FF73C5"/>
    <w:rsid w:val="0ACF3093"/>
    <w:rsid w:val="15AAB366"/>
    <w:rsid w:val="1F89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5AB05"/>
  <w15:docId w15:val="{5A12E819-DFEE-4B3D-989E-E405DFD4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1BE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C261BE"/>
    <w:rPr>
      <w:rFonts w:ascii="Tahoma" w:hAnsi="Tahoma"/>
      <w:sz w:val="16"/>
      <w:szCs w:val="14"/>
    </w:rPr>
  </w:style>
  <w:style w:type="paragraph" w:styleId="Zkladntext">
    <w:name w:val="Body Text"/>
    <w:basedOn w:val="Normln"/>
    <w:link w:val="ZkladntextChar"/>
    <w:rsid w:val="008455D2"/>
    <w:pPr>
      <w:widowControl/>
      <w:suppressAutoHyphens w:val="0"/>
      <w:autoSpaceDN/>
      <w:textAlignment w:val="auto"/>
    </w:pPr>
    <w:rPr>
      <w:rFonts w:eastAsia="Times New Roman" w:cs="Times New Roman"/>
      <w:b/>
      <w:bCs/>
      <w:kern w:val="0"/>
      <w:lang w:eastAsia="cs-CZ" w:bidi="ar-SA"/>
    </w:rPr>
  </w:style>
  <w:style w:type="character" w:customStyle="1" w:styleId="ZkladntextChar">
    <w:name w:val="Základní text Char"/>
    <w:link w:val="Zkladntext"/>
    <w:rsid w:val="008455D2"/>
    <w:rPr>
      <w:rFonts w:eastAsia="Times New Roman" w:cs="Times New Roman"/>
      <w:b/>
      <w:bCs/>
      <w:kern w:val="0"/>
      <w:lang w:eastAsia="cs-CZ" w:bidi="ar-SA"/>
    </w:rPr>
  </w:style>
  <w:style w:type="table" w:styleId="Mkatabulky">
    <w:name w:val="Table Grid"/>
    <w:basedOn w:val="Normlntabulka"/>
    <w:rsid w:val="008455D2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FC1745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9A2FB3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A2FB3"/>
    <w:rPr>
      <w:kern w:val="3"/>
      <w:sz w:val="24"/>
      <w:szCs w:val="21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C82EC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zsbrok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978410C9885A46854DF39FF1A8B666" ma:contentTypeVersion="14" ma:contentTypeDescription="Vytvoří nový dokument" ma:contentTypeScope="" ma:versionID="cf3716c46d5536b20b5e0b5ea780be6b">
  <xsd:schema xmlns:xsd="http://www.w3.org/2001/XMLSchema" xmlns:xs="http://www.w3.org/2001/XMLSchema" xmlns:p="http://schemas.microsoft.com/office/2006/metadata/properties" xmlns:ns3="0d56633c-177f-451f-ae47-a5b19679df77" xmlns:ns4="db26d551-1100-4e0a-8d7e-5305152d5bad" targetNamespace="http://schemas.microsoft.com/office/2006/metadata/properties" ma:root="true" ma:fieldsID="73ea9dd6f6c2b997d5bea09256eab076" ns3:_="" ns4:_="">
    <xsd:import namespace="0d56633c-177f-451f-ae47-a5b19679df77"/>
    <xsd:import namespace="db26d551-1100-4e0a-8d7e-5305152d5b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6633c-177f-451f-ae47-a5b19679d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6d551-1100-4e0a-8d7e-5305152d5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56633c-177f-451f-ae47-a5b19679df77" xsi:nil="true"/>
  </documentManagement>
</p:properties>
</file>

<file path=customXml/itemProps1.xml><?xml version="1.0" encoding="utf-8"?>
<ds:datastoreItem xmlns:ds="http://schemas.openxmlformats.org/officeDocument/2006/customXml" ds:itemID="{8F6FC831-2AF4-4C60-AA0B-A09CCE91F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6633c-177f-451f-ae47-a5b19679df77"/>
    <ds:schemaRef ds:uri="db26d551-1100-4e0a-8d7e-5305152d5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DE937-B2CC-49D9-9C38-9229797F6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F27E7-CB9D-4B69-8F4C-BCA449E68DE4}">
  <ds:schemaRefs>
    <ds:schemaRef ds:uri="http://schemas.microsoft.com/office/2006/metadata/properties"/>
    <ds:schemaRef ds:uri="http://schemas.microsoft.com/office/infopath/2007/PartnerControls"/>
    <ds:schemaRef ds:uri="0d56633c-177f-451f-ae47-a5b19679df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mailto:reditel.zsbrok@seznam.cz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Hana Dvořáková</cp:lastModifiedBy>
  <cp:revision>3</cp:revision>
  <cp:lastPrinted>2026-04-20T12:15:00Z</cp:lastPrinted>
  <dcterms:created xsi:type="dcterms:W3CDTF">2026-04-20T11:36:00Z</dcterms:created>
  <dcterms:modified xsi:type="dcterms:W3CDTF">2026-04-20T12:16:00Z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0x01010085978410C9885A46854DF39FF1A8B666</vt:lpwstr>
  </property>
</Properties>
</file>