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0D71" w14:textId="77777777" w:rsidR="00E23C6D" w:rsidRDefault="00E23C6D">
      <w:pPr>
        <w:pStyle w:val="Zkladntext"/>
        <w:rPr>
          <w:rFonts w:ascii="Times New Roman"/>
        </w:rPr>
      </w:pPr>
    </w:p>
    <w:p w14:paraId="354B6BF0" w14:textId="77777777" w:rsidR="00E23C6D" w:rsidRDefault="00E23C6D">
      <w:pPr>
        <w:pStyle w:val="Zkladntext"/>
        <w:rPr>
          <w:rFonts w:ascii="Times New Roman"/>
          <w:sz w:val="16"/>
        </w:rPr>
      </w:pPr>
    </w:p>
    <w:p w14:paraId="29789F65" w14:textId="77777777" w:rsidR="00E23C6D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7251100272</w:t>
      </w:r>
    </w:p>
    <w:p w14:paraId="1387AAEE" w14:textId="77777777" w:rsidR="00E23C6D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56B519A4" w14:textId="77777777" w:rsidR="00E23C6D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CA596B8" w14:textId="77777777" w:rsidR="00E23C6D" w:rsidRDefault="00E23C6D">
      <w:pPr>
        <w:pStyle w:val="Zkladntext"/>
        <w:rPr>
          <w:sz w:val="60"/>
        </w:rPr>
      </w:pPr>
    </w:p>
    <w:p w14:paraId="7794117E" w14:textId="77777777" w:rsidR="00E23C6D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6700A56" w14:textId="77777777" w:rsidR="00E23C6D" w:rsidRDefault="00E23C6D">
      <w:pPr>
        <w:pStyle w:val="Zkladntext"/>
        <w:rPr>
          <w:sz w:val="26"/>
        </w:rPr>
      </w:pPr>
    </w:p>
    <w:p w14:paraId="13492697" w14:textId="77777777" w:rsidR="00E23C6D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785A1BCF" w14:textId="77777777" w:rsidR="00E23C6D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3E9D3CE" w14:textId="77777777" w:rsidR="00E23C6D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C6F4633" w14:textId="77777777" w:rsidR="00E23C6D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3E4ED7E" w14:textId="77777777" w:rsidR="00E23C6D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4077C1E1" w14:textId="77777777" w:rsidR="00E23C6D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D55BD0A" w14:textId="77777777" w:rsidR="00E23C6D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D41FC7A" w14:textId="77777777" w:rsidR="00E23C6D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77FB7FA" w14:textId="77777777" w:rsidR="00E23C6D" w:rsidRDefault="00E23C6D">
      <w:pPr>
        <w:pStyle w:val="Zkladntext"/>
        <w:spacing w:before="1"/>
      </w:pPr>
    </w:p>
    <w:p w14:paraId="19C1BBC7" w14:textId="77777777" w:rsidR="00E23C6D" w:rsidRDefault="00000000">
      <w:pPr>
        <w:pStyle w:val="Zkladntext"/>
        <w:ind w:left="112"/>
      </w:pPr>
      <w:r>
        <w:rPr>
          <w:w w:val="99"/>
        </w:rPr>
        <w:t>a</w:t>
      </w:r>
    </w:p>
    <w:p w14:paraId="384D7F7C" w14:textId="77777777" w:rsidR="00E23C6D" w:rsidRDefault="00E23C6D">
      <w:pPr>
        <w:pStyle w:val="Zkladntext"/>
        <w:spacing w:before="12"/>
        <w:rPr>
          <w:sz w:val="19"/>
        </w:rPr>
      </w:pPr>
    </w:p>
    <w:p w14:paraId="102088BF" w14:textId="77777777" w:rsidR="00E23C6D" w:rsidRDefault="00000000">
      <w:pPr>
        <w:pStyle w:val="Nadpis2"/>
        <w:ind w:left="112"/>
        <w:jc w:val="left"/>
      </w:pPr>
      <w:r>
        <w:t>Lidl</w:t>
      </w:r>
      <w:r>
        <w:rPr>
          <w:spacing w:val="-8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4B2AD2EA" w14:textId="77777777" w:rsidR="00E23C6D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392174</w:t>
      </w:r>
    </w:p>
    <w:p w14:paraId="44EA3872" w14:textId="77777777" w:rsidR="00E23C6D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Nárožní</w:t>
      </w:r>
      <w:r>
        <w:rPr>
          <w:spacing w:val="-7"/>
        </w:rPr>
        <w:t xml:space="preserve"> </w:t>
      </w:r>
      <w:r>
        <w:t>1359/11,</w:t>
      </w:r>
      <w:r>
        <w:rPr>
          <w:spacing w:val="-7"/>
        </w:rPr>
        <w:t xml:space="preserve"> </w:t>
      </w:r>
      <w:r>
        <w:t>Stodůlky,</w:t>
      </w:r>
      <w:r>
        <w:rPr>
          <w:spacing w:val="-4"/>
        </w:rPr>
        <w:t xml:space="preserve"> </w:t>
      </w: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6884344B" w14:textId="77777777" w:rsidR="00E23C6D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 w14:paraId="32D71B01" w14:textId="3C099583" w:rsidR="00E23C6D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FE7444" w:rsidRPr="00FE7444">
        <w:rPr>
          <w:highlight w:val="yellow"/>
        </w:rPr>
        <w:t>xxxx</w:t>
      </w:r>
      <w:proofErr w:type="spellEnd"/>
      <w:r w:rsidR="00FE7444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133D593" w14:textId="77777777" w:rsidR="00E23C6D" w:rsidRDefault="00000000">
      <w:pPr>
        <w:pStyle w:val="Zkladntext"/>
        <w:ind w:left="3017"/>
      </w:pPr>
      <w:r>
        <w:t>a</w:t>
      </w:r>
      <w:r>
        <w:rPr>
          <w:spacing w:val="-3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jednatelem</w:t>
      </w:r>
    </w:p>
    <w:p w14:paraId="3C952492" w14:textId="77777777" w:rsidR="00E23C6D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40A8C969" w14:textId="77777777" w:rsidR="00E23C6D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216386993/0300</w:t>
      </w:r>
    </w:p>
    <w:p w14:paraId="26439451" w14:textId="77777777" w:rsidR="00E23C6D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099DB2BB" w14:textId="77777777" w:rsidR="00E23C6D" w:rsidRDefault="00E23C6D">
      <w:pPr>
        <w:pStyle w:val="Zkladntext"/>
        <w:spacing w:before="1"/>
      </w:pPr>
    </w:p>
    <w:p w14:paraId="01DE7878" w14:textId="77777777" w:rsidR="00E23C6D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EC0407A" w14:textId="77777777" w:rsidR="00E23C6D" w:rsidRDefault="00E23C6D">
      <w:pPr>
        <w:pStyle w:val="Zkladntext"/>
        <w:spacing w:before="1"/>
      </w:pPr>
    </w:p>
    <w:p w14:paraId="40765A98" w14:textId="77777777" w:rsidR="00E23C6D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177E54A2" w14:textId="77777777" w:rsidR="00E23C6D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4819567" w14:textId="77777777" w:rsidR="00E23C6D" w:rsidRDefault="00E23C6D">
      <w:pPr>
        <w:pStyle w:val="Zkladntext"/>
        <w:spacing w:before="1"/>
        <w:rPr>
          <w:b/>
        </w:rPr>
      </w:pPr>
    </w:p>
    <w:p w14:paraId="5A4D865B" w14:textId="77777777" w:rsidR="00E23C6D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7251100272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9. 12.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6B282726" w14:textId="77777777" w:rsidR="00E23C6D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1/2025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E72D1B0" w14:textId="77777777" w:rsidR="00E23C6D" w:rsidRDefault="00E23C6D">
      <w:pPr>
        <w:jc w:val="both"/>
        <w:rPr>
          <w:sz w:val="20"/>
        </w:rPr>
        <w:sectPr w:rsidR="00E23C6D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15E35AEE" w14:textId="77777777" w:rsidR="00E23C6D" w:rsidRDefault="00E23C6D">
      <w:pPr>
        <w:pStyle w:val="Zkladntext"/>
        <w:spacing w:before="3"/>
        <w:rPr>
          <w:sz w:val="28"/>
        </w:rPr>
      </w:pPr>
    </w:p>
    <w:p w14:paraId="4E241807" w14:textId="77777777" w:rsidR="00E23C6D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9BAADE4" w14:textId="77777777" w:rsidR="00E23C6D" w:rsidRDefault="00000000">
      <w:pPr>
        <w:pStyle w:val="Nadpis2"/>
        <w:spacing w:before="120"/>
        <w:ind w:left="965"/>
        <w:jc w:val="left"/>
      </w:pPr>
      <w:r>
        <w:t>„Instalace</w:t>
      </w:r>
      <w:r>
        <w:rPr>
          <w:spacing w:val="-8"/>
        </w:rPr>
        <w:t xml:space="preserve"> </w:t>
      </w:r>
      <w:r>
        <w:t>fotovoltaických</w:t>
      </w:r>
      <w:r>
        <w:rPr>
          <w:spacing w:val="-6"/>
        </w:rPr>
        <w:t xml:space="preserve"> </w:t>
      </w:r>
      <w:r>
        <w:t>elektráren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provozovně</w:t>
      </w:r>
      <w:r>
        <w:rPr>
          <w:spacing w:val="-8"/>
        </w:rPr>
        <w:t xml:space="preserve"> </w:t>
      </w:r>
      <w:r>
        <w:t>Lidl</w:t>
      </w:r>
      <w:r>
        <w:rPr>
          <w:spacing w:val="-7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7"/>
        </w:rPr>
        <w:t xml:space="preserve"> </w:t>
      </w:r>
      <w:r>
        <w:t>s.r.o.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Ostrov“</w:t>
      </w:r>
    </w:p>
    <w:p w14:paraId="69ADEC80" w14:textId="77777777" w:rsidR="00E23C6D" w:rsidRDefault="00000000">
      <w:pPr>
        <w:pStyle w:val="Zkladntext"/>
        <w:spacing w:before="118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056E130" w14:textId="77777777" w:rsidR="00E23C6D" w:rsidRDefault="00E23C6D">
      <w:pPr>
        <w:pStyle w:val="Zkladntext"/>
        <w:spacing w:before="1"/>
        <w:rPr>
          <w:sz w:val="29"/>
        </w:rPr>
      </w:pPr>
    </w:p>
    <w:p w14:paraId="3009BD7D" w14:textId="77777777" w:rsidR="00E23C6D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0"/>
        <w:ind w:right="114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8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3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00B73018" w14:textId="77777777" w:rsidR="00E23C6D" w:rsidRDefault="00E23C6D">
      <w:pPr>
        <w:pStyle w:val="Zkladntext"/>
      </w:pPr>
    </w:p>
    <w:p w14:paraId="0EBCA75E" w14:textId="77777777" w:rsidR="00E23C6D" w:rsidRDefault="00000000">
      <w:pPr>
        <w:pStyle w:val="Nadpis1"/>
        <w:ind w:right="989"/>
      </w:pPr>
      <w:r>
        <w:rPr>
          <w:spacing w:val="-5"/>
        </w:rPr>
        <w:t>II.</w:t>
      </w:r>
    </w:p>
    <w:p w14:paraId="766D7FC9" w14:textId="77777777" w:rsidR="00E23C6D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1CC4807" w14:textId="77777777" w:rsidR="00E23C6D" w:rsidRDefault="00E23C6D">
      <w:pPr>
        <w:pStyle w:val="Zkladntext"/>
        <w:rPr>
          <w:b/>
        </w:rPr>
      </w:pPr>
    </w:p>
    <w:p w14:paraId="74F41C77" w14:textId="77777777" w:rsidR="00E23C6D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743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264,58 Kč </w:t>
      </w:r>
      <w:r>
        <w:rPr>
          <w:sz w:val="20"/>
        </w:rPr>
        <w:t>(slovy: sedm set čtyřicet tři tisíce dvě stě šedesát čtyři korun českých a padesát osm haléřů).</w:t>
      </w:r>
    </w:p>
    <w:p w14:paraId="53F4FEF6" w14:textId="77777777" w:rsidR="00E23C6D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78E5F569" w14:textId="77777777" w:rsidR="00E23C6D" w:rsidRDefault="00000000">
      <w:pPr>
        <w:pStyle w:val="Zkladntext"/>
        <w:spacing w:before="1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477</w:t>
      </w:r>
      <w:r>
        <w:rPr>
          <w:spacing w:val="-2"/>
        </w:rPr>
        <w:t xml:space="preserve"> </w:t>
      </w:r>
      <w:r>
        <w:t>549,00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904B961" w14:textId="77777777" w:rsidR="00E23C6D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nesmí</w:t>
      </w:r>
      <w:r>
        <w:rPr>
          <w:spacing w:val="-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projektu.</w:t>
      </w:r>
    </w:p>
    <w:p w14:paraId="35487802" w14:textId="77777777" w:rsidR="00E23C6D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830C04A" w14:textId="77777777" w:rsidR="00E23C6D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14DAF60" w14:textId="77777777" w:rsidR="00E23C6D" w:rsidRDefault="00E23C6D">
      <w:pPr>
        <w:pStyle w:val="Zkladntext"/>
      </w:pPr>
    </w:p>
    <w:p w14:paraId="5C4DBD35" w14:textId="77777777" w:rsidR="00E23C6D" w:rsidRDefault="00000000">
      <w:pPr>
        <w:pStyle w:val="Nadpis1"/>
      </w:pPr>
      <w:r>
        <w:rPr>
          <w:spacing w:val="-4"/>
        </w:rPr>
        <w:t>III.</w:t>
      </w:r>
    </w:p>
    <w:p w14:paraId="2D607119" w14:textId="77777777" w:rsidR="00E23C6D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67DF9390" w14:textId="77777777" w:rsidR="00E23C6D" w:rsidRDefault="00E23C6D">
      <w:pPr>
        <w:pStyle w:val="Zkladntext"/>
        <w:spacing w:before="2"/>
        <w:rPr>
          <w:b/>
        </w:rPr>
      </w:pPr>
    </w:p>
    <w:p w14:paraId="072CE018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5F9DB7F5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56"/>
          <w:sz w:val="20"/>
        </w:rPr>
        <w:t xml:space="preserve"> </w:t>
      </w:r>
      <w:r>
        <w:rPr>
          <w:sz w:val="20"/>
        </w:rPr>
        <w:t>fondu</w:t>
      </w:r>
      <w:r>
        <w:rPr>
          <w:spacing w:val="5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9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61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6"/>
          <w:sz w:val="20"/>
        </w:rPr>
        <w:t xml:space="preserve"> </w:t>
      </w:r>
      <w:r>
        <w:rPr>
          <w:sz w:val="20"/>
        </w:rPr>
        <w:t>„AIS</w:t>
      </w:r>
      <w:r>
        <w:rPr>
          <w:spacing w:val="58"/>
          <w:sz w:val="20"/>
        </w:rPr>
        <w:t xml:space="preserve"> </w:t>
      </w:r>
      <w:r>
        <w:rPr>
          <w:sz w:val="20"/>
        </w:rPr>
        <w:t>SFŽP</w:t>
      </w:r>
      <w:r>
        <w:rPr>
          <w:spacing w:val="59"/>
          <w:sz w:val="20"/>
        </w:rPr>
        <w:t xml:space="preserve"> </w:t>
      </w:r>
      <w:r>
        <w:rPr>
          <w:sz w:val="20"/>
        </w:rPr>
        <w:t>ČR“).</w:t>
      </w:r>
      <w:r>
        <w:rPr>
          <w:spacing w:val="56"/>
          <w:sz w:val="20"/>
        </w:rPr>
        <w:t xml:space="preserve"> </w:t>
      </w:r>
      <w:r>
        <w:rPr>
          <w:sz w:val="20"/>
        </w:rPr>
        <w:t>Změnu</w:t>
      </w:r>
      <w:r>
        <w:rPr>
          <w:spacing w:val="58"/>
          <w:sz w:val="20"/>
        </w:rPr>
        <w:t xml:space="preserve"> </w:t>
      </w:r>
      <w:r>
        <w:rPr>
          <w:sz w:val="20"/>
        </w:rPr>
        <w:t>rozložení</w:t>
      </w:r>
      <w:r>
        <w:rPr>
          <w:spacing w:val="56"/>
          <w:sz w:val="20"/>
        </w:rPr>
        <w:t xml:space="preserve"> </w:t>
      </w:r>
      <w:r>
        <w:rPr>
          <w:sz w:val="20"/>
        </w:rPr>
        <w:t xml:space="preserve">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0A71788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neposkytne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 ČR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případně jinak prokazatelně nedoloží, že předmět podpory není součástí nemovité věci (v případě, že je předmět podpory umístěn na nebo v nemovité věci, která není ve vlastnictví příjemce podpory).</w:t>
      </w:r>
    </w:p>
    <w:p w14:paraId="653E9AF7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nehradí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přesahující</w:t>
      </w:r>
    </w:p>
    <w:p w14:paraId="2DCBD86A" w14:textId="77777777" w:rsidR="00E23C6D" w:rsidRDefault="00E23C6D">
      <w:pPr>
        <w:jc w:val="both"/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003A1674" w14:textId="77777777" w:rsidR="00E23C6D" w:rsidRDefault="00000000">
      <w:pPr>
        <w:pStyle w:val="Zkladntext"/>
        <w:spacing w:before="89"/>
        <w:ind w:left="396"/>
        <w:jc w:val="both"/>
      </w:pPr>
      <w:r>
        <w:lastRenderedPageBreak/>
        <w:t>základ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podpory.</w:t>
      </w:r>
      <w:r>
        <w:rPr>
          <w:spacing w:val="-6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rPr>
          <w:spacing w:val="-2"/>
        </w:rPr>
        <w:t>dotčeno.</w:t>
      </w:r>
    </w:p>
    <w:p w14:paraId="4F7C1F9B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67D55161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projektu v AIS SFŽP ČR a žádosti o platbu podané příjemcem podpory prostřednictvím AIS SFŽP ČR a v závislosti na výši disponibilních prostředků a plnění výdajového limitu Fondu.</w:t>
      </w:r>
    </w:p>
    <w:p w14:paraId="7D9FD6D1" w14:textId="77777777" w:rsidR="00E23C6D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7801154C" w14:textId="77777777" w:rsidR="00E23C6D" w:rsidRDefault="00E23C6D">
      <w:pPr>
        <w:pStyle w:val="Zkladntext"/>
        <w:spacing w:before="12"/>
        <w:rPr>
          <w:sz w:val="28"/>
        </w:rPr>
      </w:pPr>
    </w:p>
    <w:p w14:paraId="5C9AEABC" w14:textId="77777777" w:rsidR="00E23C6D" w:rsidRDefault="00000000">
      <w:pPr>
        <w:pStyle w:val="Nadpis1"/>
        <w:spacing w:before="1"/>
        <w:ind w:right="1350"/>
      </w:pPr>
      <w:r>
        <w:rPr>
          <w:spacing w:val="-5"/>
        </w:rPr>
        <w:t>IV.</w:t>
      </w:r>
    </w:p>
    <w:p w14:paraId="3E2C1E51" w14:textId="77777777" w:rsidR="00E23C6D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3D93D21B" w14:textId="77777777" w:rsidR="00E23C6D" w:rsidRDefault="00E23C6D">
      <w:pPr>
        <w:pStyle w:val="Zkladntext"/>
        <w:spacing w:before="1"/>
        <w:rPr>
          <w:b/>
        </w:rPr>
      </w:pPr>
    </w:p>
    <w:p w14:paraId="6AF036FD" w14:textId="77777777" w:rsidR="00E23C6D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C7A784E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3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6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-5"/>
          <w:sz w:val="20"/>
        </w:rPr>
        <w:t xml:space="preserve"> </w:t>
      </w:r>
      <w:r>
        <w:rPr>
          <w:sz w:val="20"/>
        </w:rPr>
        <w:t>elektráren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</w:t>
      </w:r>
      <w:r>
        <w:rPr>
          <w:spacing w:val="-6"/>
          <w:sz w:val="20"/>
        </w:rPr>
        <w:t xml:space="preserve"> </w:t>
      </w:r>
      <w:r>
        <w:rPr>
          <w:sz w:val="20"/>
        </w:rPr>
        <w:t>Lidl</w:t>
      </w:r>
      <w:r>
        <w:rPr>
          <w:spacing w:val="-6"/>
          <w:sz w:val="20"/>
        </w:rPr>
        <w:t xml:space="preserve"> </w:t>
      </w:r>
      <w:r>
        <w:rPr>
          <w:sz w:val="20"/>
        </w:rPr>
        <w:t>Česká</w:t>
      </w:r>
      <w:r>
        <w:rPr>
          <w:spacing w:val="-6"/>
          <w:sz w:val="20"/>
        </w:rPr>
        <w:t xml:space="preserve"> </w:t>
      </w:r>
      <w:r>
        <w:rPr>
          <w:sz w:val="20"/>
        </w:rPr>
        <w:t>republika</w:t>
      </w:r>
      <w:r>
        <w:rPr>
          <w:spacing w:val="-7"/>
          <w:sz w:val="20"/>
        </w:rPr>
        <w:t xml:space="preserve"> </w:t>
      </w:r>
      <w:r>
        <w:rPr>
          <w:sz w:val="20"/>
        </w:rPr>
        <w:t>s.r.o. -</w:t>
      </w:r>
      <w:r>
        <w:rPr>
          <w:spacing w:val="-6"/>
          <w:sz w:val="20"/>
        </w:rPr>
        <w:t xml:space="preserve"> </w:t>
      </w:r>
      <w:r>
        <w:rPr>
          <w:sz w:val="20"/>
        </w:rPr>
        <w:t>Ostrov“</w:t>
      </w:r>
      <w:r>
        <w:rPr>
          <w:spacing w:val="-6"/>
          <w:sz w:val="20"/>
        </w:rPr>
        <w:t xml:space="preserve"> </w:t>
      </w:r>
      <w:r>
        <w:rPr>
          <w:sz w:val="20"/>
        </w:rPr>
        <w:t>tím, že akce bude provedena v souladu s Výzvou, žádostí o podporu a jejími přílohami a touto Smlouvou,</w:t>
      </w:r>
    </w:p>
    <w:p w14:paraId="21660D7F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95,92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63208DB6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72E97161" w14:textId="77777777" w:rsidR="00E23C6D" w:rsidRDefault="00E23C6D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E23C6D" w14:paraId="7C311B67" w14:textId="77777777">
        <w:trPr>
          <w:trHeight w:val="506"/>
        </w:trPr>
        <w:tc>
          <w:tcPr>
            <w:tcW w:w="3680" w:type="dxa"/>
          </w:tcPr>
          <w:p w14:paraId="00AF9685" w14:textId="77777777" w:rsidR="00E23C6D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B2E1E97" w14:textId="77777777" w:rsidR="00E23C6D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6358827D" w14:textId="77777777" w:rsidR="00E23C6D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5592CF8C" w14:textId="77777777" w:rsidR="00E23C6D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E23C6D" w14:paraId="6EDF0E9C" w14:textId="77777777">
        <w:trPr>
          <w:trHeight w:val="505"/>
        </w:trPr>
        <w:tc>
          <w:tcPr>
            <w:tcW w:w="3680" w:type="dxa"/>
          </w:tcPr>
          <w:p w14:paraId="02F52DB1" w14:textId="77777777" w:rsidR="00E23C6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12E688BD" w14:textId="77777777" w:rsidR="00E23C6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1187F4C" w14:textId="77777777" w:rsidR="00E23C6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3D85FC7" w14:textId="77777777" w:rsidR="00E23C6D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95.92</w:t>
            </w:r>
          </w:p>
        </w:tc>
      </w:tr>
      <w:tr w:rsidR="00E23C6D" w14:paraId="449C8BFA" w14:textId="77777777">
        <w:trPr>
          <w:trHeight w:val="506"/>
        </w:trPr>
        <w:tc>
          <w:tcPr>
            <w:tcW w:w="3680" w:type="dxa"/>
          </w:tcPr>
          <w:p w14:paraId="7E407526" w14:textId="77777777" w:rsidR="00E23C6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9DB2406" w14:textId="77777777" w:rsidR="00E23C6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701BF57" w14:textId="77777777" w:rsidR="00E23C6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916392E" w14:textId="77777777" w:rsidR="00E23C6D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90.99</w:t>
            </w:r>
          </w:p>
        </w:tc>
      </w:tr>
      <w:tr w:rsidR="00E23C6D" w14:paraId="501DAE1D" w14:textId="77777777">
        <w:trPr>
          <w:trHeight w:val="532"/>
        </w:trPr>
        <w:tc>
          <w:tcPr>
            <w:tcW w:w="3680" w:type="dxa"/>
          </w:tcPr>
          <w:p w14:paraId="44B2CFBC" w14:textId="77777777" w:rsidR="00E23C6D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1AD837F1" w14:textId="77777777" w:rsidR="00E23C6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3E6C774" w14:textId="77777777" w:rsidR="00E23C6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77EA21A" w14:textId="77777777" w:rsidR="00E23C6D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222.18</w:t>
            </w:r>
          </w:p>
        </w:tc>
      </w:tr>
      <w:tr w:rsidR="00E23C6D" w14:paraId="239FF8F3" w14:textId="77777777">
        <w:trPr>
          <w:trHeight w:val="505"/>
        </w:trPr>
        <w:tc>
          <w:tcPr>
            <w:tcW w:w="3680" w:type="dxa"/>
          </w:tcPr>
          <w:p w14:paraId="1DAD7351" w14:textId="77777777" w:rsidR="00E23C6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22DA9AB" w14:textId="77777777" w:rsidR="00E23C6D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CD2C449" w14:textId="77777777" w:rsidR="00E23C6D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CC10314" w14:textId="77777777" w:rsidR="00E23C6D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105.80</w:t>
            </w:r>
          </w:p>
        </w:tc>
      </w:tr>
    </w:tbl>
    <w:p w14:paraId="4B1E3E38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6245D02B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2B4FFC0E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6857748" w14:textId="77777777" w:rsidR="00E23C6D" w:rsidRDefault="00E23C6D">
      <w:pPr>
        <w:jc w:val="both"/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393DE8F6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5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171EFD1C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AE0E98D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16C798C" w14:textId="77777777" w:rsidR="00E23C6D" w:rsidRDefault="00000000">
      <w:pPr>
        <w:pStyle w:val="Zkladntext"/>
        <w:spacing w:before="45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797FD9F4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38D96DA3" w14:textId="77777777" w:rsidR="00E23C6D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84FD3C5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2" w:hanging="360"/>
        <w:jc w:val="both"/>
        <w:rPr>
          <w:sz w:val="20"/>
        </w:rPr>
      </w:pPr>
      <w:r>
        <w:rPr>
          <w:sz w:val="20"/>
        </w:rPr>
        <w:t>bude veškeré výdaje akce vést v účetnictví nebo daňové evidenci (zákon č. 563/1991 Sb., o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účetnictví, ve 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4"/>
          <w:sz w:val="20"/>
        </w:rPr>
        <w:t xml:space="preserve"> </w:t>
      </w:r>
      <w:r>
        <w:rPr>
          <w:sz w:val="20"/>
        </w:rPr>
        <w:t>zákon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586/1992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daních</w:t>
      </w:r>
      <w:r>
        <w:rPr>
          <w:spacing w:val="-14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předpisů).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797BDFF7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04BF7CD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D6E2AB2" w14:textId="77777777" w:rsidR="00E23C6D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668C37C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C203734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1AF2807D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437F088" w14:textId="77777777" w:rsidR="00E23C6D" w:rsidRDefault="00E23C6D">
      <w:pPr>
        <w:jc w:val="both"/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5113894A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586CDB2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F8E227E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 před uzavřením této Smlouvy prostřednictvím AIS SFŽP ČR, byly pravdivé, nezkreslené a úplné. Příjemce podpory přitom bere na vědomí, že pokud kterékoliv jeho prohlášení nebo tvrzení (popřípadě 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0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ČR</w:t>
      </w:r>
      <w:r>
        <w:rPr>
          <w:spacing w:val="-11"/>
          <w:sz w:val="20"/>
        </w:rPr>
        <w:t xml:space="preserve"> </w:t>
      </w:r>
      <w:r>
        <w:rPr>
          <w:sz w:val="20"/>
        </w:rPr>
        <w:t>není pravdivé, bude považováno za porušení jeho povinnosti stanovené touto Smlouvou,</w:t>
      </w:r>
    </w:p>
    <w:p w14:paraId="1ACE2D4B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72AC50D6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57A62398" w14:textId="77777777" w:rsidR="00E23C6D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1BB04FD1" w14:textId="77777777" w:rsidR="00E23C6D" w:rsidRDefault="00E23C6D">
      <w:pPr>
        <w:pStyle w:val="Zkladntext"/>
        <w:rPr>
          <w:sz w:val="26"/>
        </w:rPr>
      </w:pPr>
    </w:p>
    <w:p w14:paraId="55F2D759" w14:textId="77777777" w:rsidR="00E23C6D" w:rsidRDefault="00000000">
      <w:pPr>
        <w:pStyle w:val="Nadpis1"/>
        <w:spacing w:before="185"/>
        <w:ind w:right="1345"/>
      </w:pPr>
      <w:r>
        <w:rPr>
          <w:spacing w:val="-5"/>
        </w:rPr>
        <w:t>V.</w:t>
      </w:r>
    </w:p>
    <w:p w14:paraId="603C43AD" w14:textId="77777777" w:rsidR="00E23C6D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2FD3598" w14:textId="77777777" w:rsidR="00E23C6D" w:rsidRDefault="00E23C6D">
      <w:pPr>
        <w:pStyle w:val="Zkladntext"/>
        <w:rPr>
          <w:b/>
        </w:rPr>
      </w:pPr>
    </w:p>
    <w:p w14:paraId="46FDB15B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ve znění pozdějších předpisů.</w:t>
      </w:r>
    </w:p>
    <w:p w14:paraId="0D89BF30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787857B8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3BCA3264" w14:textId="77777777" w:rsidR="00E23C6D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6FC0C9B" w14:textId="77777777" w:rsidR="00E23C6D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E7C6DD4" w14:textId="77777777" w:rsidR="00E23C6D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68E177D" w14:textId="77777777" w:rsidR="00E23C6D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427D61A" w14:textId="77777777" w:rsidR="00E23C6D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74D660E" w14:textId="77777777" w:rsidR="00E23C6D" w:rsidRDefault="00E23C6D">
      <w:pPr>
        <w:jc w:val="both"/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6F511348" w14:textId="77777777" w:rsidR="00E23C6D" w:rsidRDefault="00E23C6D">
      <w:pPr>
        <w:pStyle w:val="Zkladntext"/>
        <w:spacing w:before="3"/>
        <w:rPr>
          <w:sz w:val="28"/>
        </w:rPr>
      </w:pPr>
    </w:p>
    <w:p w14:paraId="145D9616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553973E" w14:textId="77777777" w:rsidR="00E23C6D" w:rsidRDefault="00000000">
      <w:pPr>
        <w:pStyle w:val="Zkladntext"/>
        <w:ind w:left="396"/>
      </w:pPr>
      <w:r>
        <w:rPr>
          <w:spacing w:val="-2"/>
        </w:rPr>
        <w:t>podpory.</w:t>
      </w:r>
    </w:p>
    <w:p w14:paraId="52DE09C7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B29F27B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34834B3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041A6C9B" w14:textId="77777777" w:rsidR="00E23C6D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4C524EC" w14:textId="77777777" w:rsidR="00E23C6D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1A261518" w14:textId="77777777" w:rsidR="00E23C6D" w:rsidRDefault="00E23C6D">
      <w:pPr>
        <w:pStyle w:val="Zkladntext"/>
        <w:rPr>
          <w:sz w:val="26"/>
        </w:rPr>
      </w:pPr>
    </w:p>
    <w:p w14:paraId="4203FA1C" w14:textId="77777777" w:rsidR="00E23C6D" w:rsidRDefault="00000000">
      <w:pPr>
        <w:pStyle w:val="Nadpis1"/>
        <w:spacing w:before="185"/>
        <w:ind w:right="1350"/>
      </w:pPr>
      <w:r>
        <w:rPr>
          <w:spacing w:val="-5"/>
        </w:rPr>
        <w:t>VI.</w:t>
      </w:r>
    </w:p>
    <w:p w14:paraId="2D9EE68E" w14:textId="77777777" w:rsidR="00E23C6D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3FF9C05" w14:textId="77777777" w:rsidR="00E23C6D" w:rsidRDefault="00E23C6D">
      <w:pPr>
        <w:pStyle w:val="Zkladntext"/>
        <w:spacing w:before="1"/>
        <w:rPr>
          <w:b/>
        </w:rPr>
      </w:pPr>
    </w:p>
    <w:p w14:paraId="40113BC4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40"/>
          <w:sz w:val="20"/>
        </w:rPr>
        <w:t xml:space="preserve"> </w:t>
      </w:r>
      <w:r>
        <w:rPr>
          <w:sz w:val="20"/>
        </w:rPr>
        <w:t>Směrnicí</w:t>
      </w:r>
      <w:r>
        <w:rPr>
          <w:spacing w:val="40"/>
          <w:sz w:val="20"/>
        </w:rPr>
        <w:t xml:space="preserve"> </w:t>
      </w:r>
      <w:r>
        <w:rPr>
          <w:sz w:val="20"/>
        </w:rPr>
        <w:t>MŽP.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0"/>
          <w:sz w:val="20"/>
        </w:rPr>
        <w:t xml:space="preserve"> </w:t>
      </w:r>
      <w:r>
        <w:rPr>
          <w:sz w:val="20"/>
        </w:rPr>
        <w:t>takového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0"/>
          <w:sz w:val="20"/>
        </w:rPr>
        <w:t xml:space="preserve"> </w:t>
      </w:r>
      <w:r>
        <w:rPr>
          <w:sz w:val="20"/>
        </w:rPr>
        <w:t>uplatnit</w:t>
      </w:r>
      <w:r>
        <w:rPr>
          <w:spacing w:val="40"/>
          <w:sz w:val="20"/>
        </w:rPr>
        <w:t xml:space="preserve"> </w:t>
      </w:r>
      <w:r>
        <w:rPr>
          <w:sz w:val="20"/>
        </w:rPr>
        <w:t>postup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V 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</w:p>
    <w:p w14:paraId="702EA0C6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47DAAC36" w14:textId="77777777" w:rsidR="00E23C6D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B0D7D31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3F889805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63CBBC6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12FC9178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E6569DA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23"/>
        <w:jc w:val="both"/>
        <w:rPr>
          <w:sz w:val="20"/>
        </w:rPr>
      </w:pP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3"/>
          <w:sz w:val="20"/>
        </w:rPr>
        <w:t xml:space="preserve"> </w:t>
      </w:r>
      <w:r>
        <w:rPr>
          <w:sz w:val="20"/>
        </w:rPr>
        <w:t>SFŽP ČR, případně e-mailem, datovou schránkou nebo v písemné podobě.</w:t>
      </w:r>
    </w:p>
    <w:p w14:paraId="139AD86B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366D3D0A" w14:textId="77777777" w:rsidR="00E23C6D" w:rsidRDefault="00E23C6D">
      <w:pPr>
        <w:jc w:val="both"/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17CB7D01" w14:textId="77777777" w:rsidR="00E23C6D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4875711" w14:textId="77777777" w:rsidR="00E23C6D" w:rsidRDefault="00E23C6D">
      <w:pPr>
        <w:pStyle w:val="Zkladntext"/>
        <w:rPr>
          <w:sz w:val="26"/>
        </w:rPr>
      </w:pPr>
    </w:p>
    <w:p w14:paraId="072420DD" w14:textId="77777777" w:rsidR="00E23C6D" w:rsidRDefault="00E23C6D">
      <w:pPr>
        <w:pStyle w:val="Zkladntext"/>
        <w:spacing w:before="13"/>
        <w:rPr>
          <w:sz w:val="22"/>
        </w:rPr>
      </w:pPr>
    </w:p>
    <w:p w14:paraId="100D712A" w14:textId="77777777" w:rsidR="00E23C6D" w:rsidRDefault="00000000">
      <w:pPr>
        <w:pStyle w:val="Zkladntext"/>
        <w:ind w:left="112"/>
      </w:pPr>
      <w:r>
        <w:rPr>
          <w:spacing w:val="-5"/>
        </w:rPr>
        <w:t>V:</w:t>
      </w:r>
    </w:p>
    <w:p w14:paraId="6EBB188B" w14:textId="77777777" w:rsidR="00E23C6D" w:rsidRDefault="00E23C6D">
      <w:pPr>
        <w:pStyle w:val="Zkladntext"/>
        <w:spacing w:before="1"/>
      </w:pPr>
    </w:p>
    <w:p w14:paraId="1AA986DB" w14:textId="77777777" w:rsidR="00E23C6D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4A74ADC" w14:textId="77777777" w:rsidR="00E23C6D" w:rsidRDefault="00E23C6D">
      <w:pPr>
        <w:pStyle w:val="Zkladntext"/>
        <w:rPr>
          <w:sz w:val="26"/>
        </w:rPr>
      </w:pPr>
    </w:p>
    <w:p w14:paraId="50EFC8D1" w14:textId="77777777" w:rsidR="00E23C6D" w:rsidRDefault="00E23C6D">
      <w:pPr>
        <w:pStyle w:val="Zkladntext"/>
        <w:rPr>
          <w:sz w:val="26"/>
        </w:rPr>
      </w:pPr>
    </w:p>
    <w:p w14:paraId="19F7CD2C" w14:textId="77777777" w:rsidR="00E23C6D" w:rsidRDefault="00E23C6D">
      <w:pPr>
        <w:pStyle w:val="Zkladntext"/>
        <w:rPr>
          <w:sz w:val="28"/>
        </w:rPr>
      </w:pPr>
    </w:p>
    <w:p w14:paraId="5286E341" w14:textId="77777777" w:rsidR="00E23C6D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BC91F63" w14:textId="77777777" w:rsidR="00E23C6D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DC5EC97" w14:textId="77777777" w:rsidR="00E23C6D" w:rsidRDefault="00E23C6D">
      <w:pPr>
        <w:pStyle w:val="Zkladntext"/>
        <w:rPr>
          <w:sz w:val="26"/>
        </w:rPr>
      </w:pPr>
    </w:p>
    <w:p w14:paraId="7D12053D" w14:textId="77777777" w:rsidR="00E23C6D" w:rsidRDefault="00E23C6D">
      <w:pPr>
        <w:pStyle w:val="Zkladntext"/>
        <w:spacing w:before="13"/>
        <w:rPr>
          <w:sz w:val="31"/>
        </w:rPr>
      </w:pPr>
    </w:p>
    <w:p w14:paraId="375FF1B1" w14:textId="77777777" w:rsidR="00E23C6D" w:rsidRDefault="00000000">
      <w:pPr>
        <w:pStyle w:val="Zkladntext"/>
        <w:ind w:left="112"/>
      </w:pPr>
      <w:r>
        <w:rPr>
          <w:spacing w:val="-5"/>
        </w:rPr>
        <w:t>V:</w:t>
      </w:r>
    </w:p>
    <w:p w14:paraId="76C7E8F1" w14:textId="77777777" w:rsidR="00E23C6D" w:rsidRDefault="00E23C6D">
      <w:pPr>
        <w:pStyle w:val="Zkladntext"/>
      </w:pPr>
    </w:p>
    <w:p w14:paraId="6E4056FD" w14:textId="77777777" w:rsidR="00E23C6D" w:rsidRDefault="00000000">
      <w:pPr>
        <w:pStyle w:val="Zkladntext"/>
        <w:spacing w:before="1"/>
        <w:ind w:left="112"/>
      </w:pPr>
      <w:r>
        <w:rPr>
          <w:spacing w:val="-4"/>
        </w:rPr>
        <w:t>dne:</w:t>
      </w:r>
    </w:p>
    <w:p w14:paraId="3556286A" w14:textId="77777777" w:rsidR="00E23C6D" w:rsidRDefault="00E23C6D">
      <w:pPr>
        <w:pStyle w:val="Zkladntext"/>
        <w:rPr>
          <w:sz w:val="26"/>
        </w:rPr>
      </w:pPr>
    </w:p>
    <w:p w14:paraId="455931C4" w14:textId="77777777" w:rsidR="00E23C6D" w:rsidRDefault="00E23C6D">
      <w:pPr>
        <w:pStyle w:val="Zkladntext"/>
        <w:rPr>
          <w:sz w:val="26"/>
        </w:rPr>
      </w:pPr>
    </w:p>
    <w:p w14:paraId="09D6FC15" w14:textId="77777777" w:rsidR="00E23C6D" w:rsidRDefault="00E23C6D">
      <w:pPr>
        <w:pStyle w:val="Zkladntext"/>
        <w:spacing w:before="13"/>
        <w:rPr>
          <w:sz w:val="27"/>
        </w:rPr>
      </w:pPr>
    </w:p>
    <w:p w14:paraId="179156DF" w14:textId="77777777" w:rsidR="00E23C6D" w:rsidRDefault="00000000">
      <w:pPr>
        <w:pStyle w:val="Zkladntext"/>
        <w:ind w:left="112" w:right="6846"/>
      </w:pPr>
      <w:r>
        <w:rPr>
          <w:spacing w:val="-2"/>
        </w:rPr>
        <w:t xml:space="preserve">……………………………………………. </w:t>
      </w:r>
      <w:r>
        <w:t>zástupce příjemce podpory</w:t>
      </w:r>
    </w:p>
    <w:p w14:paraId="3DBE670E" w14:textId="77777777" w:rsidR="00E23C6D" w:rsidRDefault="00E23C6D">
      <w:pPr>
        <w:pStyle w:val="Zkladntext"/>
        <w:spacing w:before="1"/>
        <w:rPr>
          <w:sz w:val="38"/>
        </w:rPr>
      </w:pPr>
    </w:p>
    <w:p w14:paraId="4C8446D9" w14:textId="77777777" w:rsidR="00E23C6D" w:rsidRDefault="00000000">
      <w:pPr>
        <w:pStyle w:val="Zkladntext"/>
        <w:spacing w:before="1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099EC69B" w14:textId="77777777" w:rsidR="00E23C6D" w:rsidRDefault="00E23C6D">
      <w:p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2B35DEA2" w14:textId="77777777" w:rsidR="00E23C6D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4CAABAC7" w14:textId="77777777" w:rsidR="00E23C6D" w:rsidRDefault="00E23C6D">
      <w:pPr>
        <w:pStyle w:val="Zkladntext"/>
        <w:rPr>
          <w:i/>
          <w:sz w:val="26"/>
        </w:rPr>
      </w:pPr>
    </w:p>
    <w:p w14:paraId="4CCC3A89" w14:textId="77777777" w:rsidR="00E23C6D" w:rsidRDefault="00E23C6D">
      <w:pPr>
        <w:pStyle w:val="Zkladntext"/>
        <w:spacing w:before="1"/>
        <w:rPr>
          <w:i/>
          <w:sz w:val="21"/>
        </w:rPr>
      </w:pPr>
    </w:p>
    <w:p w14:paraId="51EE763B" w14:textId="77777777" w:rsidR="00E23C6D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443A94D1" w14:textId="77777777" w:rsidR="00E23C6D" w:rsidRDefault="00E23C6D">
      <w:pPr>
        <w:pStyle w:val="Zkladntext"/>
        <w:spacing w:before="2"/>
        <w:rPr>
          <w:b/>
          <w:sz w:val="27"/>
        </w:rPr>
      </w:pPr>
    </w:p>
    <w:p w14:paraId="166BF889" w14:textId="77777777" w:rsidR="00E23C6D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72A54BE" w14:textId="77777777" w:rsidR="00E23C6D" w:rsidRDefault="00E23C6D">
      <w:pPr>
        <w:pStyle w:val="Zkladntext"/>
        <w:spacing w:before="11"/>
        <w:rPr>
          <w:b/>
          <w:sz w:val="17"/>
        </w:rPr>
      </w:pPr>
    </w:p>
    <w:p w14:paraId="3E01E6F9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A06B226" w14:textId="77777777" w:rsidR="00E23C6D" w:rsidRDefault="00E23C6D">
      <w:pPr>
        <w:pStyle w:val="Zkladntext"/>
        <w:spacing w:before="1"/>
      </w:pPr>
    </w:p>
    <w:p w14:paraId="1DED57E3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5517183" w14:textId="77777777" w:rsidR="00E23C6D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07C8476" w14:textId="77777777" w:rsidR="00E23C6D" w:rsidRDefault="00E23C6D">
      <w:pPr>
        <w:pStyle w:val="Zkladntext"/>
        <w:spacing w:before="11"/>
        <w:rPr>
          <w:sz w:val="19"/>
        </w:rPr>
      </w:pPr>
    </w:p>
    <w:p w14:paraId="13F25C7D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53D2F509" w14:textId="77777777" w:rsidR="00E23C6D" w:rsidRDefault="00E23C6D">
      <w:pPr>
        <w:pStyle w:val="Zkladntext"/>
        <w:spacing w:before="1"/>
      </w:pPr>
    </w:p>
    <w:p w14:paraId="5F0F3B00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66575BF2" w14:textId="77777777" w:rsidR="00E23C6D" w:rsidRDefault="00E23C6D">
      <w:pPr>
        <w:pStyle w:val="Zkladntext"/>
        <w:spacing w:before="12"/>
        <w:rPr>
          <w:sz w:val="19"/>
        </w:rPr>
      </w:pPr>
    </w:p>
    <w:p w14:paraId="406F30CD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4AFF2CE" w14:textId="77777777" w:rsidR="00E23C6D" w:rsidRDefault="00E23C6D">
      <w:pPr>
        <w:pStyle w:val="Zkladntext"/>
      </w:pPr>
    </w:p>
    <w:p w14:paraId="6D028381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147BCE52" w14:textId="77777777" w:rsidR="00E23C6D" w:rsidRDefault="00E23C6D">
      <w:pPr>
        <w:pStyle w:val="Zkladntext"/>
      </w:pPr>
    </w:p>
    <w:p w14:paraId="6CA6ED56" w14:textId="77777777" w:rsidR="00E23C6D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AEBFC5E" w14:textId="77777777" w:rsidR="00E23C6D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2A3D935E" w14:textId="77777777" w:rsidR="00E23C6D" w:rsidRDefault="00E23C6D">
      <w:pPr>
        <w:jc w:val="right"/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174B423C" w14:textId="77777777" w:rsidR="00E23C6D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D38BD68" w14:textId="77777777" w:rsidR="00E23C6D" w:rsidRDefault="00E23C6D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48D92C2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4C70ECE" w14:textId="77777777" w:rsidR="00E23C6D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8FCE61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ED1509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4CE425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1B25A7BD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E804776" w14:textId="77777777" w:rsidR="00E23C6D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424B8A" w14:textId="77777777" w:rsidR="00E23C6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C58C686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04C4D0E9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0D8F200A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6CCC53F" w14:textId="77777777" w:rsidR="00E23C6D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8B7E2C5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837417" w14:textId="77777777" w:rsidR="00E23C6D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2B0945A3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C1494C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569026A7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EA0C58F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C7AA25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2F90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0486881" w14:textId="77777777" w:rsidR="00E23C6D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4DDD163" w14:textId="77777777" w:rsidR="00E23C6D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CB6A978" w14:textId="77777777" w:rsidR="00E23C6D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E23C6D" w14:paraId="2A75DF57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327A823" w14:textId="77777777" w:rsidR="00E23C6D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DE4" w14:textId="77777777" w:rsidR="00E23C6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B6F6250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2C6" w14:textId="77777777" w:rsidR="00E23C6D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70EFC5C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4F41496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2C69D0E" w14:textId="77777777" w:rsidR="00E23C6D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83DE67" w14:textId="77777777" w:rsidR="00E23C6D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25F7F7BA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4E75A09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E23C6D" w14:paraId="0A256D69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05DECE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4248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588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1D726" w14:textId="77777777" w:rsidR="00E23C6D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F078048" w14:textId="77777777" w:rsidR="00E23C6D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DD11BD3" w14:textId="77777777" w:rsidR="00E23C6D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E23C6D" w14:paraId="59E38DB2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8E2FD15" w14:textId="77777777" w:rsidR="00E23C6D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3E15A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0B9018D" w14:textId="77777777" w:rsidR="00E23C6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D5F7C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58C4C2D4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0F73345B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1AC4BC4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0A617334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9BFCA4C" w14:textId="77777777" w:rsidR="00E23C6D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6EA" w14:textId="77777777" w:rsidR="00E23C6D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B9EB669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2C8DE52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F05B326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DF5" w14:textId="77777777" w:rsidR="00E23C6D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0D6A215" w14:textId="77777777" w:rsidR="00E23C6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514F6E9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40514F71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78D3A80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600A2B92" w14:textId="77777777" w:rsidR="00E23C6D" w:rsidRDefault="00E23C6D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3DC9943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1366F89" w14:textId="77777777" w:rsidR="00E23C6D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61990A" w14:textId="77777777" w:rsidR="00E23C6D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38C5EF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0E5B19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262FA099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947DC6A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D7ED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A6B7E09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810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243D1E1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ED76626" w14:textId="77777777" w:rsidR="00E23C6D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876AF99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3B5AB8" w14:textId="77777777" w:rsidR="00E23C6D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6C143263" w14:textId="77777777" w:rsidR="00E23C6D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DDDEF3B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E23C6D" w14:paraId="161069DF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30D238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7081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D9D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7753" w14:textId="77777777" w:rsidR="00E23C6D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10F9C72" w14:textId="77777777" w:rsidR="00E23C6D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EF18D77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53CCF615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9095406" w14:textId="77777777" w:rsidR="00E23C6D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75E9668F" w14:textId="77777777" w:rsidR="00E23C6D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E23C6D" w14:paraId="4530F546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BA5579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C50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18C8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65B5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4769B4F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7FA19664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23E5487" w14:textId="77777777" w:rsidR="00E23C6D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6735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4AAD1D85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6E5249CF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5E689E0" w14:textId="77777777" w:rsidR="00E23C6D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443FE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DF15D82" w14:textId="77777777" w:rsidR="00E23C6D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3F9D3631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DA35" w14:textId="77777777" w:rsidR="00E23C6D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FA3E604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DBBFB3A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E23C6D" w14:paraId="0BADFE57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136E9D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8779A5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2651E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EFE4" w14:textId="77777777" w:rsidR="00E23C6D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0E8B5F3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A9906FD" w14:textId="77777777" w:rsidR="00E23C6D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E23C6D" w14:paraId="53237C15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D030EB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579A41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C5966A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7284271" w14:textId="77777777" w:rsidR="00E23C6D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7E89AC08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0299BDF3" w14:textId="77777777" w:rsidR="00E23C6D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5F18BD50" w14:textId="77777777" w:rsidR="00E23C6D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E23C6D" w14:paraId="03ABF3EB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35C1031" w14:textId="77777777" w:rsidR="00E23C6D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41E" w14:textId="77777777" w:rsidR="00E23C6D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3535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9EF1B9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76B92A33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3894F0B2" w14:textId="77777777" w:rsidR="00E23C6D" w:rsidRDefault="00E23C6D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03E1A6B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4E2B468" w14:textId="77777777" w:rsidR="00E23C6D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2FC828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1E8038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29CE71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037CD567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2C4550E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A685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AA40B25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24C5837" w14:textId="77777777" w:rsidR="00E23C6D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5E124A6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947D915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E04F" w14:textId="77777777" w:rsidR="00E23C6D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5D2CFCD5" w14:textId="77777777" w:rsidR="00E23C6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21EC51D2" w14:textId="77777777" w:rsidR="00E23C6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20BA1FC" w14:textId="77777777" w:rsidR="00E23C6D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351F8F9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AC91351" w14:textId="77777777" w:rsidR="00E23C6D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EF6F760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E23C6D" w14:paraId="4F5285D9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13746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4A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D4E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DD40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C6BBA04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3BCBF628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AAF3A0B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E23C6D" w14:paraId="104B317A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E5A51C" w14:textId="77777777" w:rsidR="00E23C6D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BDD65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0692457" w14:textId="77777777" w:rsidR="00E23C6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2CA3DD5F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04F18" w14:textId="77777777" w:rsidR="00E23C6D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0970D6E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DEB1A44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F5B6C5B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158CE1A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6E79CA0" w14:textId="77777777" w:rsidR="00E23C6D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9685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3546E312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FB5E1E6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A80074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26626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9A7B83" w14:textId="77777777" w:rsidR="00E23C6D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38125DD" w14:textId="77777777" w:rsidR="00E23C6D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C963786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79DCD7E8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853E362" w14:textId="77777777" w:rsidR="00E23C6D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E23C6D" w14:paraId="6F2B49A5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B81F36A" w14:textId="77777777" w:rsidR="00E23C6D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D75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530B665" w14:textId="77777777" w:rsidR="00E23C6D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92D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3E8502F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58F6EF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0A062331" w14:textId="77777777" w:rsidR="00E23C6D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880C5A6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AB51EB3" w14:textId="77777777" w:rsidR="00E23C6D" w:rsidRDefault="00E23C6D">
      <w:pPr>
        <w:pStyle w:val="Zkladntext"/>
        <w:rPr>
          <w:b/>
        </w:rPr>
      </w:pPr>
    </w:p>
    <w:p w14:paraId="41679843" w14:textId="77777777" w:rsidR="00E23C6D" w:rsidRDefault="00000000">
      <w:pPr>
        <w:pStyle w:val="Zkladntext"/>
        <w:spacing w:before="11"/>
        <w:rPr>
          <w:b/>
          <w:sz w:val="14"/>
        </w:rPr>
      </w:pPr>
      <w:r>
        <w:pict w14:anchorId="03008B32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E491702" w14:textId="77777777" w:rsidR="00E23C6D" w:rsidRDefault="00E23C6D">
      <w:pPr>
        <w:pStyle w:val="Zkladntext"/>
        <w:rPr>
          <w:b/>
        </w:rPr>
      </w:pPr>
    </w:p>
    <w:p w14:paraId="15048B4F" w14:textId="77777777" w:rsidR="00E23C6D" w:rsidRDefault="00E23C6D">
      <w:pPr>
        <w:pStyle w:val="Zkladntext"/>
        <w:spacing w:before="9"/>
        <w:rPr>
          <w:b/>
          <w:sz w:val="13"/>
        </w:rPr>
      </w:pPr>
    </w:p>
    <w:p w14:paraId="6A611888" w14:textId="77777777" w:rsidR="00E23C6D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29F71A82" w14:textId="77777777" w:rsidR="00E23C6D" w:rsidRDefault="00E23C6D">
      <w:pPr>
        <w:rPr>
          <w:sz w:val="16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07C0C5CC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6CC84A5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970CB0D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72A5E15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68137C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C05D4E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01081F96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D88647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A4451C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FC0B8E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2F540BE5" w14:textId="77777777" w:rsidR="00E23C6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46592AB4" w14:textId="77777777" w:rsidR="00E23C6D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C8256A" w14:textId="77777777" w:rsidR="00E23C6D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A502E2C" w14:textId="77777777" w:rsidR="00E23C6D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E23C6D" w14:paraId="65EC6D98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FB0698D" w14:textId="77777777" w:rsidR="00E23C6D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CE1893" w14:textId="77777777" w:rsidR="00E23C6D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6916FEC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147F6885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6D985DA" w14:textId="77777777" w:rsidR="00E23C6D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1F0E1FD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1A646D" w14:textId="77777777" w:rsidR="00E23C6D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4C8B884E" w14:textId="77777777" w:rsidR="00E23C6D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FF908F5" w14:textId="77777777" w:rsidR="00E23C6D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2FD952B5" w14:textId="77777777" w:rsidR="00E23C6D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F46A9F8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4F35C1F" w14:textId="77777777" w:rsidR="00E23C6D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721E09C" w14:textId="77777777" w:rsidR="00E23C6D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9B2A839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E23C6D" w14:paraId="41967237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A3546B9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E6ED44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291D2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A510829" w14:textId="77777777" w:rsidR="00E23C6D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21B2EB4E" w14:textId="77777777" w:rsidR="00E23C6D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67F9E414" w14:textId="77777777" w:rsidR="00E23C6D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8AFBDCF" w14:textId="77777777" w:rsidR="00E23C6D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911B9A5" w14:textId="77777777" w:rsidR="00E23C6D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80BA3C5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E23C6D" w14:paraId="6BB62651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3A883EB" w14:textId="77777777" w:rsidR="00E23C6D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D9A357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25C19B2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02529A62" w14:textId="77777777" w:rsidR="00E23C6D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F9577A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99DADCD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71217114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AFC03C7" w14:textId="77777777" w:rsidR="00E23C6D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129B858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5891D3A5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714C50" w14:textId="77777777" w:rsidR="00E23C6D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E897E11" w14:textId="77777777" w:rsidR="00E23C6D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E23C6D" w14:paraId="544A6839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E8F0F4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70A07A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9280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310BDB4" w14:textId="77777777" w:rsidR="00E23C6D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E23C6D" w14:paraId="36541883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8D37A3" w14:textId="77777777" w:rsidR="00E23C6D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9C3564" w14:textId="77777777" w:rsidR="00E23C6D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4B91A9D" w14:textId="77777777" w:rsidR="00E23C6D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3ED858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1FE839C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0BB0C5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78938C8" w14:textId="77777777" w:rsidR="00E23C6D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533D3AD9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6F0767D4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7FC2BD4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A27176C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BA30D3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EFD709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193994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1E939A99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E436D0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7CAAB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4DC6B466" w14:textId="77777777" w:rsidR="00E23C6D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038252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0AB78C1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D444C58" w14:textId="77777777" w:rsidR="00E23C6D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0031A9B5" w14:textId="77777777" w:rsidR="00E23C6D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C484126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AF811B7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9CC8991" w14:textId="77777777" w:rsidR="00E23C6D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26C6400B" w14:textId="77777777" w:rsidR="00E23C6D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23C6D" w14:paraId="6CE3448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F9EA6B1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6D963D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29760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0A0E805" w14:textId="77777777" w:rsidR="00E23C6D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7F1D19F" w14:textId="77777777" w:rsidR="00E23C6D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73039760" w14:textId="77777777" w:rsidR="00E23C6D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6BD33D2D" w14:textId="77777777" w:rsidR="00E23C6D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21DED891" w14:textId="77777777" w:rsidR="00E23C6D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7D26F7D5" w14:textId="77777777" w:rsidR="00E23C6D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5AFE9951" w14:textId="77777777" w:rsidR="00E23C6D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744CAAD7" w14:textId="77777777" w:rsidR="00E23C6D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C42E1F5" w14:textId="77777777" w:rsidR="00E23C6D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E23C6D" w14:paraId="7DB1BDEC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C9B92D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D1D92E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85676B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DD4612" w14:textId="77777777" w:rsidR="00E23C6D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ED5DDFB" w14:textId="77777777" w:rsidR="00E23C6D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E23C6D" w14:paraId="57DC63DD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6CFFB79" w14:textId="77777777" w:rsidR="00E23C6D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2ACD" w14:textId="77777777" w:rsidR="00E23C6D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5C8" w14:textId="77777777" w:rsidR="00E23C6D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969C30B" w14:textId="77777777" w:rsidR="00E23C6D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696C7195" w14:textId="77777777" w:rsidR="00E23C6D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04E5340" w14:textId="77777777" w:rsidR="00E23C6D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45B7A371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62B" w14:textId="77777777" w:rsidR="00E23C6D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B286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5E4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2C54A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105EDC2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4B7EFECC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1D2B800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01B159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FD89FB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A35C8B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220BCE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79C646EA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DA799C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7827F1" w14:textId="77777777" w:rsidR="00E23C6D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A13352" w14:textId="77777777" w:rsidR="00E23C6D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F3ACAC6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1D81DCAF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9FBD562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D35BFBB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094C70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3C6D" w14:paraId="51F216AB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9B843B" w14:textId="77777777" w:rsidR="00E23C6D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2CA3C6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693C2B0" w14:textId="77777777" w:rsidR="00E23C6D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4DA0B905" w14:textId="77777777" w:rsidR="00E23C6D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E6E1EA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9759378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4EA724AE" w14:textId="77777777" w:rsidR="00E23C6D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7D3708FD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360D3B0" w14:textId="77777777" w:rsidR="00E23C6D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4A5D17D" w14:textId="77777777" w:rsidR="00E23C6D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8629E5A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A619294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40EDDE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14B4F697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F5C80BA" w14:textId="77777777" w:rsidR="00E23C6D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C33AE9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EB7C03B" w14:textId="77777777" w:rsidR="00E23C6D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A566B22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58A6B5" w14:textId="77777777" w:rsidR="00E23C6D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4003FCD" w14:textId="77777777" w:rsidR="00E23C6D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9C7158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6FA42FB0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64CC7A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056B6B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F6AE88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B9255E5" w14:textId="77777777" w:rsidR="00E23C6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7F61EC3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8070052" w14:textId="77777777" w:rsidR="00E23C6D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E23C6D" w14:paraId="51CF4A48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8C67458" w14:textId="77777777" w:rsidR="00E23C6D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FBC2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EC0643" w14:textId="77777777" w:rsidR="00E23C6D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45B90870" w14:textId="77777777" w:rsidR="00E23C6D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6859131" w14:textId="77777777" w:rsidR="00E23C6D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2D200335" w14:textId="77777777" w:rsidR="00E23C6D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27CC24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86197C2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73079AA8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148792E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C50D2E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9751C9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296F14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970AD6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0F76024E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01B759F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7C161A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68A5E8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8B1938B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0A705D8E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4336C3" w14:textId="77777777" w:rsidR="00E23C6D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98BB2B" w14:textId="77777777" w:rsidR="00E23C6D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3C5142C7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7BA430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6567B62" w14:textId="77777777" w:rsidR="00E23C6D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1EC8566A" w14:textId="77777777" w:rsidR="00E23C6D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6A7E4FF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7208BEDC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8EEEEA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12E845CC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13C1BC32" w14:textId="77777777" w:rsidR="00E23C6D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5D9911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43C5DEEB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05AAA0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096F7A05" w14:textId="77777777" w:rsidR="00E23C6D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14A8C6A5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D95D97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211F0E59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3CA51B6" w14:textId="77777777" w:rsidR="00E23C6D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292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29A863D5" w14:textId="77777777" w:rsidR="00E23C6D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3C0A9F39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8B1410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88D9928" w14:textId="77777777" w:rsidR="00E23C6D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B396A60" w14:textId="77777777" w:rsidR="00E23C6D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4B2AC5B" w14:textId="77777777" w:rsidR="00E23C6D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58B03D6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F762B7F" w14:textId="77777777" w:rsidR="00E23C6D" w:rsidRDefault="00E23C6D">
      <w:pPr>
        <w:rPr>
          <w:sz w:val="20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336F85B3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53646B8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868E058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737246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F3CD42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16310C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07F81E42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7F0A64" w14:textId="77777777" w:rsidR="00E23C6D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BE7611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7C45EE9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7A10D9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3CE52694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3E05DC20" w14:textId="77777777" w:rsidR="00E23C6D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01DA81BC" w14:textId="77777777" w:rsidR="00E23C6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6AFAF10" w14:textId="77777777" w:rsidR="00E23C6D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0CDBC146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65925758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2DBEA9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4A9E45C4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4AD7AAE" w14:textId="77777777" w:rsidR="00E23C6D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48419A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50962FF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427B75D" w14:textId="77777777" w:rsidR="00E23C6D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B245BF" w14:textId="77777777" w:rsidR="00E23C6D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6C2A9DDB" w14:textId="77777777" w:rsidR="00E23C6D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9F6C2DC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79E7878D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4E753DC" w14:textId="77777777" w:rsidR="00E23C6D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88E8BA" w14:textId="77777777" w:rsidR="00E23C6D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454FE31" w14:textId="77777777" w:rsidR="00E23C6D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A85061" w14:textId="77777777" w:rsidR="00E23C6D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13206405" w14:textId="77777777" w:rsidR="00E23C6D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CA9D1EE" w14:textId="77777777" w:rsidR="00E23C6D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E23C6D" w14:paraId="411A54B5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248223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5634EE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39863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BDE100B" w14:textId="77777777" w:rsidR="00E23C6D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E23C6D" w14:paraId="2AB57E30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A306E02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F91CCB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D257F5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854566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0C4030A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FB6B781" w14:textId="77777777" w:rsidR="00E23C6D" w:rsidRDefault="00000000">
      <w:pPr>
        <w:pStyle w:val="Zkladntext"/>
        <w:spacing w:before="11"/>
        <w:rPr>
          <w:sz w:val="10"/>
        </w:rPr>
      </w:pPr>
      <w:r>
        <w:pict w14:anchorId="46E8AB05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FAA8EF3" w14:textId="77777777" w:rsidR="00E23C6D" w:rsidRDefault="00E23C6D">
      <w:pPr>
        <w:pStyle w:val="Zkladntext"/>
      </w:pPr>
    </w:p>
    <w:p w14:paraId="7D3AFE3A" w14:textId="77777777" w:rsidR="00E23C6D" w:rsidRDefault="00E23C6D">
      <w:pPr>
        <w:pStyle w:val="Zkladntext"/>
        <w:spacing w:before="9"/>
        <w:rPr>
          <w:sz w:val="13"/>
        </w:rPr>
      </w:pPr>
    </w:p>
    <w:p w14:paraId="5B38044F" w14:textId="77777777" w:rsidR="00E23C6D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0F0A33AD" w14:textId="77777777" w:rsidR="00E23C6D" w:rsidRDefault="00E23C6D">
      <w:pPr>
        <w:rPr>
          <w:sz w:val="16"/>
        </w:rPr>
        <w:sectPr w:rsidR="00E23C6D">
          <w:pgSz w:w="12250" w:h="15850"/>
          <w:pgMar w:top="1560" w:right="1020" w:bottom="960" w:left="1020" w:header="709" w:footer="773" w:gutter="0"/>
          <w:cols w:space="708"/>
        </w:sectPr>
      </w:pPr>
    </w:p>
    <w:p w14:paraId="156D39AF" w14:textId="77777777" w:rsidR="00E23C6D" w:rsidRDefault="00E23C6D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E23C6D" w14:paraId="739258E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A4AAD24" w14:textId="77777777" w:rsidR="00E23C6D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E10B41" w14:textId="77777777" w:rsidR="00E23C6D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7999E5" w14:textId="77777777" w:rsidR="00E23C6D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11EBDD" w14:textId="77777777" w:rsidR="00E23C6D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E23C6D" w14:paraId="36BB3CD1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6A3531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878287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A733D6" w14:textId="77777777" w:rsidR="00E23C6D" w:rsidRDefault="00E23C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7C5476" w14:textId="77777777" w:rsidR="00E23C6D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7BC103C9" w14:textId="77777777" w:rsidR="00E23C6D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E23C6D" w14:paraId="0D53C864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818EF13" w14:textId="77777777" w:rsidR="00E23C6D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987AE0" w14:textId="77777777" w:rsidR="00E23C6D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AECE73" w14:textId="77777777" w:rsidR="00E23C6D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2832DAFC" w14:textId="77777777" w:rsidR="00E23C6D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07BAC8" w14:textId="77777777" w:rsidR="00E23C6D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D955E34" w14:textId="77777777" w:rsidR="00E23C6D" w:rsidRDefault="00E23C6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64BB8AC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1F878C6" w14:textId="77777777" w:rsidR="00E23C6D" w:rsidRDefault="00E23C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43E190C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E23C6D" w14:paraId="011D7951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23B4E83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3FDB8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6492C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C2097C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DF28E20" w14:textId="77777777" w:rsidR="00E23C6D" w:rsidRDefault="00E23C6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D431E51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2EEE836" w14:textId="77777777" w:rsidR="00E23C6D" w:rsidRDefault="00E23C6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24F30D7" w14:textId="77777777" w:rsidR="00E23C6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3117E0C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E23C6D" w14:paraId="063F37FA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2C3BBB7" w14:textId="77777777" w:rsidR="00E23C6D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54A87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08E354" w14:textId="77777777" w:rsidR="00E23C6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5805CF87" w14:textId="77777777" w:rsidR="00E23C6D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71F748DA" w14:textId="77777777" w:rsidR="00E23C6D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6B2D918" w14:textId="77777777" w:rsidR="00E23C6D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E23C6D" w14:paraId="5294153B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2532585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D345E6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2D2F37" w14:textId="77777777" w:rsidR="00E23C6D" w:rsidRDefault="00E23C6D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E7946B1" w14:textId="77777777" w:rsidR="00E23C6D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D99DBDA" w14:textId="77777777" w:rsidR="00E23C6D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5FF6CE0" w14:textId="77777777" w:rsidR="00FA6395" w:rsidRDefault="00FA6395"/>
    <w:sectPr w:rsidR="00FA6395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AAC" w14:textId="77777777" w:rsidR="00FA6395" w:rsidRDefault="00FA6395">
      <w:r>
        <w:separator/>
      </w:r>
    </w:p>
  </w:endnote>
  <w:endnote w:type="continuationSeparator" w:id="0">
    <w:p w14:paraId="60DD5B15" w14:textId="77777777" w:rsidR="00FA6395" w:rsidRDefault="00FA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632" w14:textId="77777777" w:rsidR="00E23C6D" w:rsidRDefault="00000000">
    <w:pPr>
      <w:pStyle w:val="Zkladntext"/>
      <w:spacing w:line="14" w:lineRule="auto"/>
    </w:pPr>
    <w:r>
      <w:pict w14:anchorId="15E59E9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50263F9" w14:textId="77777777" w:rsidR="00E23C6D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059B" w14:textId="77777777" w:rsidR="00FA6395" w:rsidRDefault="00FA6395">
      <w:r>
        <w:separator/>
      </w:r>
    </w:p>
  </w:footnote>
  <w:footnote w:type="continuationSeparator" w:id="0">
    <w:p w14:paraId="0273A2B9" w14:textId="77777777" w:rsidR="00FA6395" w:rsidRDefault="00FA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B6CA" w14:textId="77777777" w:rsidR="00E23C6D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F92DB44" wp14:editId="7FF2850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78E"/>
    <w:multiLevelType w:val="hybridMultilevel"/>
    <w:tmpl w:val="F1DE90B2"/>
    <w:lvl w:ilvl="0" w:tplc="77F441C8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10EB9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E1E0186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B5F62C5C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3B22F93C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2C669EB6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376202A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8F24E4F6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6DC20A4C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297F2F1E"/>
    <w:multiLevelType w:val="hybridMultilevel"/>
    <w:tmpl w:val="78F026BC"/>
    <w:lvl w:ilvl="0" w:tplc="6D1A16F2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427FB6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2000B7E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3E246F0A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466610C2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594AE8AA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860E59F8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E9C23B10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312494CC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40F00447"/>
    <w:multiLevelType w:val="hybridMultilevel"/>
    <w:tmpl w:val="A59A80CC"/>
    <w:lvl w:ilvl="0" w:tplc="702CC354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D86206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1548D070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F22295D6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B5FE4EBE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42C61FD4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8B7EE82E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B1885A2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86CA75E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47D44F78"/>
    <w:multiLevelType w:val="hybridMultilevel"/>
    <w:tmpl w:val="02445F66"/>
    <w:lvl w:ilvl="0" w:tplc="6722EC9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10C96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A303AC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37AF16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C2E8A8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542F01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7E22EF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144D17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52C5D9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01A322A"/>
    <w:multiLevelType w:val="hybridMultilevel"/>
    <w:tmpl w:val="4B1CBE8A"/>
    <w:lvl w:ilvl="0" w:tplc="38F0B1A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2274B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B2C836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D4CDE4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33205F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C5EB97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C22C4B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7D6AE5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D60024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42C7324"/>
    <w:multiLevelType w:val="hybridMultilevel"/>
    <w:tmpl w:val="17E6125E"/>
    <w:lvl w:ilvl="0" w:tplc="1DF0E36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C0FA6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4E6932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BB6E0F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C266FE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CEEC56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9C4E09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708D87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43457A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8F05E1F"/>
    <w:multiLevelType w:val="hybridMultilevel"/>
    <w:tmpl w:val="32C06104"/>
    <w:lvl w:ilvl="0" w:tplc="5EBA5C6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36B7EA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752D12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73B41AF6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B5808284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79869FE2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2C60B016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E17AC3D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0734AB3A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AC63EC0"/>
    <w:multiLevelType w:val="hybridMultilevel"/>
    <w:tmpl w:val="2E12C864"/>
    <w:lvl w:ilvl="0" w:tplc="40BA798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C4945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759A1DB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1A25B1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99CC37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1B8A6A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6FC46A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6B0834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0141A8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316951901">
    <w:abstractNumId w:val="2"/>
  </w:num>
  <w:num w:numId="2" w16cid:durableId="1381171517">
    <w:abstractNumId w:val="0"/>
  </w:num>
  <w:num w:numId="3" w16cid:durableId="1117412842">
    <w:abstractNumId w:val="7"/>
  </w:num>
  <w:num w:numId="4" w16cid:durableId="1339965993">
    <w:abstractNumId w:val="6"/>
  </w:num>
  <w:num w:numId="5" w16cid:durableId="536625376">
    <w:abstractNumId w:val="1"/>
  </w:num>
  <w:num w:numId="6" w16cid:durableId="364066865">
    <w:abstractNumId w:val="5"/>
  </w:num>
  <w:num w:numId="7" w16cid:durableId="2077430121">
    <w:abstractNumId w:val="4"/>
  </w:num>
  <w:num w:numId="8" w16cid:durableId="473303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C6D"/>
    <w:rsid w:val="00C03D65"/>
    <w:rsid w:val="00E23C6D"/>
    <w:rsid w:val="00FA6395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4464C80"/>
  <w15:docId w15:val="{170185E6-5CE5-4008-BA7A-5F2E8EA8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4833</Words>
  <Characters>28515</Characters>
  <Application>Microsoft Office Word</Application>
  <DocSecurity>0</DocSecurity>
  <Lines>237</Lines>
  <Paragraphs>66</Paragraphs>
  <ScaleCrop>false</ScaleCrop>
  <Company/>
  <LinksUpToDate>false</LinksUpToDate>
  <CharactersWithSpaces>33282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2026-03-19T06:48:00Z</dcterms:created>
  <dcterms:modified xsi:type="dcterms:W3CDTF">2026-03-19T06:49:00Z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2026-03-19T00:00:00Z</vt:filetime>
  </property>
</Properties>
</file>