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D76FC" w14:textId="77777777" w:rsidR="00394522" w:rsidRDefault="00DC35E5">
      <w:pPr>
        <w:pStyle w:val="Row2"/>
      </w:pPr>
      <w:r>
        <w:rPr>
          <w:noProof/>
          <w:lang w:val="cs-CZ" w:eastAsia="cs-CZ"/>
        </w:rPr>
        <w:pict w14:anchorId="722D772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22D7724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22D7725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22D7726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722D76FD" w14:textId="77777777" w:rsidR="00394522" w:rsidRDefault="00DC35E5">
      <w:pPr>
        <w:pStyle w:val="Row3"/>
      </w:pPr>
      <w:r>
        <w:rPr>
          <w:noProof/>
          <w:lang w:val="cs-CZ" w:eastAsia="cs-CZ"/>
        </w:rPr>
        <w:pict w14:anchorId="722D77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- 870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870/2026</w:t>
      </w:r>
    </w:p>
    <w:p w14:paraId="722D76FE" w14:textId="77777777" w:rsidR="00394522" w:rsidRDefault="00DC35E5">
      <w:pPr>
        <w:pStyle w:val="Row4"/>
      </w:pPr>
      <w:r>
        <w:rPr>
          <w:noProof/>
          <w:lang w:val="cs-CZ" w:eastAsia="cs-CZ"/>
        </w:rPr>
        <w:pict w14:anchorId="722D7728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722D76FF" w14:textId="77777777" w:rsidR="00394522" w:rsidRDefault="00DC35E5">
      <w:pPr>
        <w:pStyle w:val="Row5"/>
      </w:pPr>
      <w:r>
        <w:rPr>
          <w:noProof/>
          <w:lang w:val="cs-CZ" w:eastAsia="cs-CZ"/>
        </w:rPr>
        <w:pict w14:anchorId="722D772A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722D7750" w14:textId="77777777" w:rsidR="00394522" w:rsidRDefault="00DC35E5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Vít Kafka</w:t>
      </w:r>
    </w:p>
    <w:p w14:paraId="722D7700" w14:textId="77777777" w:rsidR="00394522" w:rsidRDefault="00DC35E5">
      <w:pPr>
        <w:pStyle w:val="Row6"/>
      </w:pPr>
      <w:r>
        <w:rPr>
          <w:noProof/>
          <w:lang w:val="cs-CZ" w:eastAsia="cs-CZ"/>
        </w:rPr>
        <w:pict w14:anchorId="722D772B">
          <v:shape id="_x0000_s18" type="#_x0000_t202" style="position:absolute;margin-left:271pt;margin-top:11pt;width:100pt;height:11pt;z-index:251644928;mso-wrap-style:tight;mso-position-vertical-relative:line" stroked="f">
            <v:fill opacity="0" o:opacity2="100"/>
            <v:textbox inset="0,0,0,0">
              <w:txbxContent>
                <w:p w14:paraId="722D7751" w14:textId="77777777" w:rsidR="00394522" w:rsidRDefault="00DC35E5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Novosuchdolská 422/29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722D7701" w14:textId="77777777" w:rsidR="00394522" w:rsidRDefault="00DC35E5">
      <w:pPr>
        <w:pStyle w:val="Row7"/>
      </w:pPr>
      <w:r>
        <w:rPr>
          <w:noProof/>
          <w:lang w:val="cs-CZ" w:eastAsia="cs-CZ"/>
        </w:rPr>
        <w:pict w14:anchorId="722D772C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722D7752" w14:textId="77777777" w:rsidR="00394522" w:rsidRDefault="00DC35E5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165 00  Praha-Suchdol</w:t>
      </w:r>
    </w:p>
    <w:p w14:paraId="722D7702" w14:textId="77777777" w:rsidR="00394522" w:rsidRDefault="00DC35E5" w:rsidP="002116EB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722D7703" w14:textId="77777777" w:rsidR="00394522" w:rsidRDefault="00394522">
      <w:pPr>
        <w:pStyle w:val="Row9"/>
      </w:pPr>
    </w:p>
    <w:p w14:paraId="722D7704" w14:textId="77777777" w:rsidR="00394522" w:rsidRDefault="00394522">
      <w:pPr>
        <w:pStyle w:val="Row9"/>
      </w:pPr>
    </w:p>
    <w:p w14:paraId="722D7705" w14:textId="77777777" w:rsidR="00394522" w:rsidRDefault="00DC35E5">
      <w:pPr>
        <w:pStyle w:val="Row10"/>
      </w:pPr>
      <w:r>
        <w:rPr>
          <w:noProof/>
          <w:lang w:val="cs-CZ" w:eastAsia="cs-CZ"/>
        </w:rPr>
        <w:pict w14:anchorId="722D772D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22D772E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22D772F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22108041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CZ0310030017</w:t>
      </w:r>
    </w:p>
    <w:p w14:paraId="722D7706" w14:textId="77777777" w:rsidR="00394522" w:rsidRDefault="00DC35E5">
      <w:pPr>
        <w:pStyle w:val="Row11"/>
      </w:pPr>
      <w:r>
        <w:rPr>
          <w:noProof/>
          <w:lang w:val="cs-CZ" w:eastAsia="cs-CZ"/>
        </w:rPr>
        <w:pict w14:anchorId="722D7730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22D7731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02.03.2026</w:t>
      </w:r>
      <w:r>
        <w:tab/>
      </w:r>
      <w:r>
        <w:rPr>
          <w:rStyle w:val="Text2"/>
        </w:rPr>
        <w:t>Číslo jednací</w:t>
      </w:r>
    </w:p>
    <w:p w14:paraId="722D7707" w14:textId="77777777" w:rsidR="00394522" w:rsidRDefault="00DC35E5">
      <w:pPr>
        <w:pStyle w:val="Row12"/>
      </w:pPr>
      <w:r>
        <w:rPr>
          <w:noProof/>
          <w:lang w:val="cs-CZ" w:eastAsia="cs-CZ"/>
        </w:rPr>
        <w:pict w14:anchorId="722D7732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22D7733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NEZADÁNO.</w:t>
      </w:r>
    </w:p>
    <w:p w14:paraId="722D7708" w14:textId="77777777" w:rsidR="00394522" w:rsidRDefault="00DC35E5">
      <w:pPr>
        <w:pStyle w:val="Row13"/>
      </w:pPr>
      <w:r>
        <w:rPr>
          <w:noProof/>
          <w:lang w:val="cs-CZ" w:eastAsia="cs-CZ"/>
        </w:rPr>
        <w:pict w14:anchorId="722D7734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722D7709" w14:textId="77777777" w:rsidR="00394522" w:rsidRDefault="00DC35E5">
      <w:pPr>
        <w:pStyle w:val="Row14"/>
      </w:pPr>
      <w:r>
        <w:rPr>
          <w:noProof/>
          <w:lang w:val="cs-CZ" w:eastAsia="cs-CZ"/>
        </w:rPr>
        <w:pict w14:anchorId="722D7735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22D7736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05.03.2026</w:t>
      </w:r>
      <w:r>
        <w:tab/>
      </w:r>
      <w:r>
        <w:tab/>
      </w:r>
      <w:r>
        <w:rPr>
          <w:rStyle w:val="Text3"/>
        </w:rPr>
        <w:t>14.04.2026</w:t>
      </w:r>
    </w:p>
    <w:p w14:paraId="722D770A" w14:textId="77777777" w:rsidR="00394522" w:rsidRDefault="00DC35E5">
      <w:pPr>
        <w:pStyle w:val="Row15"/>
      </w:pPr>
      <w:r>
        <w:rPr>
          <w:noProof/>
          <w:lang w:val="cs-CZ" w:eastAsia="cs-CZ"/>
        </w:rPr>
        <w:pict w14:anchorId="722D7737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722D770B" w14:textId="77777777" w:rsidR="00394522" w:rsidRDefault="00DC35E5">
      <w:pPr>
        <w:pStyle w:val="Row16"/>
      </w:pPr>
      <w:r>
        <w:rPr>
          <w:noProof/>
          <w:lang w:val="cs-CZ" w:eastAsia="cs-CZ"/>
        </w:rPr>
        <w:pict w14:anchorId="722D7738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722D770C" w14:textId="77777777" w:rsidR="00394522" w:rsidRDefault="00DC35E5">
      <w:pPr>
        <w:pStyle w:val="Row17"/>
      </w:pPr>
      <w:r>
        <w:rPr>
          <w:noProof/>
          <w:lang w:val="cs-CZ" w:eastAsia="cs-CZ"/>
        </w:rPr>
        <w:pict w14:anchorId="722D7739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22D773A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22D773B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722D770D" w14:textId="77777777" w:rsidR="00394522" w:rsidRDefault="00DC35E5">
      <w:pPr>
        <w:pStyle w:val="Row18"/>
      </w:pPr>
      <w:r>
        <w:tab/>
      </w:r>
      <w:r>
        <w:rPr>
          <w:rStyle w:val="Text3"/>
        </w:rPr>
        <w:t>Objednáváme u Vás kontrolu 14 ks vzt jednotek v přízemí - SALM</w:t>
      </w:r>
    </w:p>
    <w:p w14:paraId="722D770E" w14:textId="77777777" w:rsidR="00394522" w:rsidRDefault="00DC35E5">
      <w:pPr>
        <w:pStyle w:val="Row19"/>
      </w:pPr>
      <w:r>
        <w:rPr>
          <w:noProof/>
          <w:lang w:val="cs-CZ" w:eastAsia="cs-CZ"/>
        </w:rPr>
        <w:pict w14:anchorId="722D773C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22D773D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22D773E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22D773F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722D770F" w14:textId="77777777" w:rsidR="00394522" w:rsidRDefault="00DC35E5">
      <w:pPr>
        <w:pStyle w:val="Row20"/>
      </w:pPr>
      <w:r>
        <w:rPr>
          <w:noProof/>
          <w:lang w:val="cs-CZ" w:eastAsia="cs-CZ"/>
        </w:rPr>
        <w:pict w14:anchorId="722D7740">
          <v:shape id="_x0000_s80" type="#_x0000_t32" style="position:absolute;margin-left:551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22D7741">
          <v:shape id="_x0000_s81" type="#_x0000_t32" style="position:absolute;margin-left:1pt;margin-top:4pt;width:0;height:23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SALM - kontrola 14 ks klimajednotek -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62 000.00</w:t>
      </w:r>
      <w:r>
        <w:tab/>
      </w:r>
      <w:r>
        <w:rPr>
          <w:rStyle w:val="Text3"/>
        </w:rPr>
        <w:t>13 020.00</w:t>
      </w:r>
      <w:r>
        <w:tab/>
      </w:r>
      <w:r>
        <w:rPr>
          <w:rStyle w:val="Text3"/>
        </w:rPr>
        <w:t>75 020.00</w:t>
      </w:r>
    </w:p>
    <w:p w14:paraId="722D7710" w14:textId="77777777" w:rsidR="00394522" w:rsidRDefault="00DC35E5">
      <w:pPr>
        <w:pStyle w:val="Row21"/>
      </w:pPr>
      <w:r>
        <w:rPr>
          <w:noProof/>
          <w:lang w:val="cs-CZ" w:eastAsia="cs-CZ"/>
        </w:rPr>
        <w:pict w14:anchorId="722D7742">
          <v:shape id="_x0000_s88" type="#_x0000_t32" style="position:absolute;margin-left:1pt;margin-top:12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22D7743">
          <v:shape id="_x0000_s89" type="#_x0000_t32" style="position:absolute;margin-left: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22D7744">
          <v:shape id="_x0000_s90" type="#_x0000_t32" style="position:absolute;margin-left:551pt;margin-top:11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přízemí</w:t>
      </w:r>
    </w:p>
    <w:p w14:paraId="722D7711" w14:textId="77777777" w:rsidR="00394522" w:rsidRDefault="00DC35E5">
      <w:pPr>
        <w:pStyle w:val="Row22"/>
      </w:pPr>
      <w:r>
        <w:rPr>
          <w:noProof/>
          <w:lang w:val="cs-CZ" w:eastAsia="cs-CZ"/>
        </w:rPr>
        <w:pict w14:anchorId="722D7745">
          <v:shape id="_x0000_s92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75 020.00</w:t>
      </w:r>
      <w:r>
        <w:tab/>
      </w:r>
      <w:r>
        <w:rPr>
          <w:rStyle w:val="Text2"/>
        </w:rPr>
        <w:t>Kč</w:t>
      </w:r>
    </w:p>
    <w:p w14:paraId="722D7712" w14:textId="73730403" w:rsidR="00394522" w:rsidRDefault="00DC35E5">
      <w:pPr>
        <w:pStyle w:val="Row23"/>
      </w:pPr>
      <w:r>
        <w:rPr>
          <w:noProof/>
          <w:lang w:val="cs-CZ" w:eastAsia="cs-CZ"/>
        </w:rPr>
        <w:pict w14:anchorId="722D7746">
          <v:shape id="_x0000_s97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2116EB">
        <w:rPr>
          <w:rStyle w:val="Text3"/>
        </w:rPr>
        <w:t>xxxxxxxxxxxxxx</w:t>
      </w:r>
      <w:proofErr w:type="spellEnd"/>
    </w:p>
    <w:p w14:paraId="722D7713" w14:textId="77777777" w:rsidR="00394522" w:rsidRDefault="00394522">
      <w:pPr>
        <w:pStyle w:val="Row9"/>
      </w:pPr>
    </w:p>
    <w:p w14:paraId="722D7714" w14:textId="2FAEB96F" w:rsidR="00394522" w:rsidRDefault="00DC35E5">
      <w:pPr>
        <w:pStyle w:val="Row24"/>
      </w:pPr>
      <w:r>
        <w:tab/>
      </w:r>
      <w:r>
        <w:rPr>
          <w:rStyle w:val="Text3"/>
        </w:rPr>
        <w:t xml:space="preserve">E-mail: </w:t>
      </w:r>
      <w:proofErr w:type="spellStart"/>
      <w:r w:rsidR="002116EB">
        <w:rPr>
          <w:rStyle w:val="Text3"/>
        </w:rPr>
        <w:t>xxxxxxxxxxxxx</w:t>
      </w:r>
      <w:proofErr w:type="spellEnd"/>
    </w:p>
    <w:p w14:paraId="722D7715" w14:textId="77777777" w:rsidR="00394522" w:rsidRDefault="00394522">
      <w:pPr>
        <w:pStyle w:val="Row9"/>
      </w:pPr>
    </w:p>
    <w:p w14:paraId="722D7716" w14:textId="77777777" w:rsidR="00394522" w:rsidRDefault="00394522">
      <w:pPr>
        <w:pStyle w:val="Row9"/>
      </w:pPr>
    </w:p>
    <w:p w14:paraId="722D7717" w14:textId="77777777" w:rsidR="00394522" w:rsidRDefault="00DC35E5">
      <w:pPr>
        <w:pStyle w:val="Row25"/>
      </w:pPr>
      <w:r>
        <w:rPr>
          <w:noProof/>
          <w:lang w:val="cs-CZ" w:eastAsia="cs-CZ"/>
        </w:rPr>
        <w:pict w14:anchorId="722D7747">
          <v:shape id="_x0000_s100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22D7748">
          <v:shape id="_x0000_s101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22D7749">
          <v:shape id="_x0000_s102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22D774A">
          <v:shape id="_x0000_s103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722D7718" w14:textId="77777777" w:rsidR="00394522" w:rsidRDefault="00DC35E5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722D7719" w14:textId="77777777" w:rsidR="00394522" w:rsidRDefault="00DC35E5">
      <w:pPr>
        <w:pStyle w:val="Row21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722D771A" w14:textId="77777777" w:rsidR="00394522" w:rsidRDefault="00DC35E5">
      <w:pPr>
        <w:pStyle w:val="Row21"/>
      </w:pPr>
      <w:r>
        <w:tab/>
      </w:r>
    </w:p>
    <w:p w14:paraId="722D771B" w14:textId="77777777" w:rsidR="00394522" w:rsidRDefault="00DC35E5">
      <w:pPr>
        <w:pStyle w:val="Row21"/>
      </w:pPr>
      <w:r>
        <w:tab/>
      </w:r>
      <w:r>
        <w:rPr>
          <w:rStyle w:val="Text3"/>
        </w:rPr>
        <w:t>Žádáme obratem o zaslání akceptace (potrvrzení) objednávky.</w:t>
      </w:r>
    </w:p>
    <w:p w14:paraId="722D771C" w14:textId="77777777" w:rsidR="00394522" w:rsidRDefault="00DC35E5">
      <w:pPr>
        <w:pStyle w:val="Row21"/>
      </w:pPr>
      <w:r>
        <w:tab/>
      </w:r>
    </w:p>
    <w:p w14:paraId="722D771D" w14:textId="64DED9BE" w:rsidR="00394522" w:rsidRDefault="00DC35E5">
      <w:pPr>
        <w:pStyle w:val="Row21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proofErr w:type="spellStart"/>
      <w:r w:rsidR="002116EB">
        <w:rPr>
          <w:rStyle w:val="Text3"/>
        </w:rPr>
        <w:t>xxxxxxxxxxxx</w:t>
      </w:r>
      <w:proofErr w:type="spellEnd"/>
    </w:p>
    <w:p w14:paraId="722D771E" w14:textId="77777777" w:rsidR="00394522" w:rsidRDefault="00DC35E5">
      <w:pPr>
        <w:pStyle w:val="Row21"/>
      </w:pPr>
      <w:r>
        <w:tab/>
      </w:r>
    </w:p>
    <w:p w14:paraId="722D771F" w14:textId="2E0CD2EE" w:rsidR="00394522" w:rsidRDefault="00DC35E5">
      <w:pPr>
        <w:pStyle w:val="Row21"/>
      </w:pPr>
      <w:r>
        <w:tab/>
      </w:r>
      <w:r>
        <w:rPr>
          <w:rStyle w:val="Text3"/>
        </w:rPr>
        <w:t xml:space="preserve">Datum:  </w:t>
      </w:r>
      <w:r w:rsidR="002116EB">
        <w:rPr>
          <w:rStyle w:val="Text3"/>
        </w:rPr>
        <w:t>12.03.2026</w:t>
      </w:r>
      <w:r>
        <w:rPr>
          <w:rStyle w:val="Text3"/>
        </w:rPr>
        <w:t xml:space="preserve">                                                                        Podpis:</w:t>
      </w:r>
      <w:r w:rsidR="002116EB">
        <w:rPr>
          <w:rStyle w:val="Text3"/>
        </w:rPr>
        <w:t xml:space="preserve">  </w:t>
      </w:r>
      <w:proofErr w:type="spellStart"/>
      <w:r w:rsidR="002116EB">
        <w:rPr>
          <w:rStyle w:val="Text3"/>
        </w:rPr>
        <w:t>xxxxxxxxxxx</w:t>
      </w:r>
      <w:proofErr w:type="spellEnd"/>
    </w:p>
    <w:p w14:paraId="722D7720" w14:textId="77777777" w:rsidR="00394522" w:rsidRDefault="00DC35E5">
      <w:pPr>
        <w:pStyle w:val="Row27"/>
      </w:pPr>
      <w:r>
        <w:rPr>
          <w:noProof/>
          <w:lang w:val="cs-CZ" w:eastAsia="cs-CZ"/>
        </w:rPr>
        <w:pict w14:anchorId="722D774B">
          <v:shape id="_x0000_s113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722D7721" w14:textId="72ED3059" w:rsidR="00394522" w:rsidRDefault="00DC35E5">
      <w:pPr>
        <w:pStyle w:val="Row23"/>
      </w:pPr>
      <w:r>
        <w:tab/>
      </w:r>
      <w:r>
        <w:rPr>
          <w:rStyle w:val="Text3"/>
        </w:rPr>
        <w:t xml:space="preserve">03.03.2026 10:21:33 - </w:t>
      </w:r>
      <w:proofErr w:type="spellStart"/>
      <w:r w:rsidR="002116EB">
        <w:rPr>
          <w:rStyle w:val="Text3"/>
        </w:rPr>
        <w:t>xxxxxxxxxxx</w:t>
      </w:r>
      <w:proofErr w:type="spellEnd"/>
      <w:r>
        <w:rPr>
          <w:rStyle w:val="Text3"/>
        </w:rPr>
        <w:t xml:space="preserve"> - příkazce operace</w:t>
      </w:r>
    </w:p>
    <w:p w14:paraId="722D7722" w14:textId="74505230" w:rsidR="00394522" w:rsidRDefault="00DC35E5">
      <w:pPr>
        <w:pStyle w:val="Row21"/>
      </w:pPr>
      <w:r>
        <w:tab/>
      </w:r>
      <w:r>
        <w:rPr>
          <w:rStyle w:val="Text3"/>
        </w:rPr>
        <w:t xml:space="preserve">06.03.2026 11:33:43 - </w:t>
      </w:r>
      <w:r w:rsidR="002116EB">
        <w:rPr>
          <w:rStyle w:val="Text3"/>
        </w:rPr>
        <w:t>xxxxxxxxxxx</w:t>
      </w:r>
      <w:r>
        <w:rPr>
          <w:rStyle w:val="Text3"/>
        </w:rPr>
        <w:t xml:space="preserve"> - správce rozpočtu</w:t>
      </w:r>
    </w:p>
    <w:sectPr w:rsidR="00394522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2D794" w14:textId="77777777" w:rsidR="00DC35E5" w:rsidRDefault="00DC35E5">
      <w:pPr>
        <w:spacing w:after="0" w:line="240" w:lineRule="auto"/>
      </w:pPr>
      <w:r>
        <w:separator/>
      </w:r>
    </w:p>
  </w:endnote>
  <w:endnote w:type="continuationSeparator" w:id="0">
    <w:p w14:paraId="033849E1" w14:textId="77777777" w:rsidR="00DC35E5" w:rsidRDefault="00DC3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D774D" w14:textId="77777777" w:rsidR="00394522" w:rsidRDefault="00DC35E5">
    <w:pPr>
      <w:pStyle w:val="Row28"/>
    </w:pPr>
    <w:r>
      <w:rPr>
        <w:noProof/>
        <w:lang w:val="cs-CZ" w:eastAsia="cs-CZ"/>
      </w:rPr>
      <w:pict w14:anchorId="722D774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870/2026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722D774E" w14:textId="77777777" w:rsidR="00394522" w:rsidRDefault="00394522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8F457" w14:textId="77777777" w:rsidR="00DC35E5" w:rsidRDefault="00DC35E5">
      <w:pPr>
        <w:spacing w:after="0" w:line="240" w:lineRule="auto"/>
      </w:pPr>
      <w:r>
        <w:separator/>
      </w:r>
    </w:p>
  </w:footnote>
  <w:footnote w:type="continuationSeparator" w:id="0">
    <w:p w14:paraId="733AD941" w14:textId="77777777" w:rsidR="00DC35E5" w:rsidRDefault="00DC3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D774C" w14:textId="77777777" w:rsidR="00394522" w:rsidRDefault="00394522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2116EB"/>
    <w:rsid w:val="00394522"/>
    <w:rsid w:val="007D7AA7"/>
    <w:rsid w:val="009107EA"/>
    <w:rsid w:val="00DC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8"/>
        <o:r id="V:Rule26" type="connector" idref="#_x0000_s89"/>
        <o:r id="V:Rule27" type="connector" idref="#_x0000_s90"/>
        <o:r id="V:Rule28" type="connector" idref="#_x0000_s92"/>
        <o:r id="V:Rule29" type="connector" idref="#_x0000_s97"/>
        <o:r id="V:Rule30" type="connector" idref="#_x0000_s100"/>
        <o:r id="V:Rule31" type="connector" idref="#_x0000_s101"/>
        <o:r id="V:Rule32" type="connector" idref="#_x0000_s102"/>
        <o:r id="V:Rule33" type="connector" idref="#_x0000_s103"/>
        <o:r id="V:Rule34" type="connector" idref="#_x0000_s113"/>
      </o:rules>
    </o:shapelayout>
  </w:shapeDefaults>
  <w:decimalSymbol w:val=","/>
  <w:listSeparator w:val=";"/>
  <w14:docId w14:val="722D76FC"/>
  <w15:docId w15:val="{5F2756B6-3686-41E6-B62B-0DE344780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225</Words>
  <Characters>1331</Characters>
  <Application>Microsoft Office Word</Application>
  <DocSecurity>0</DocSecurity>
  <Lines>11</Lines>
  <Paragraphs>3</Paragraphs>
  <ScaleCrop>false</ScaleCrop>
  <Manager/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2026-03-13T06:22:00Z</dcterms:created>
  <dcterms:modified xsi:type="dcterms:W3CDTF">2026-03-13T06:23:00Z</dcterms:modified>
  <cp:category/>
</cp:coreProperties>
</file>