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09CFE52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0C0A17">
        <w:rPr>
          <w:color w:val="000000"/>
          <w:spacing w:val="-1"/>
          <w:sz w:val="24"/>
          <w:lang w:val="cs"/>
        </w:rPr>
        <w:t>59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E7B4EE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5169F">
        <w:rPr>
          <w:color w:val="000000"/>
          <w:sz w:val="24"/>
          <w:lang w:val="cs"/>
        </w:rPr>
        <w:t>1</w:t>
      </w:r>
      <w:r w:rsidR="000C0A17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0C0A17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7B3578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5169F">
        <w:rPr>
          <w:color w:val="000000"/>
          <w:lang w:val="cs"/>
        </w:rPr>
        <w:t xml:space="preserve">A1 – 2.patro m.č. </w:t>
      </w:r>
      <w:r w:rsidR="00787262">
        <w:rPr>
          <w:color w:val="000000"/>
          <w:lang w:val="cs"/>
        </w:rPr>
        <w:t>215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0C0A17">
        <w:rPr>
          <w:color w:val="000000"/>
          <w:lang w:val="cs"/>
        </w:rPr>
        <w:t>00800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609F62C6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>Na základě rámcové smlouvy objednáváme opravu omítek, maleb,</w:t>
      </w:r>
      <w:r w:rsidR="00787262">
        <w:rPr>
          <w:color w:val="000000"/>
          <w:spacing w:val="1"/>
          <w:sz w:val="18"/>
          <w:szCs w:val="18"/>
          <w:lang w:val="cs"/>
        </w:rPr>
        <w:t xml:space="preserve"> dveří,</w:t>
      </w:r>
      <w:r w:rsidR="00D5169F">
        <w:rPr>
          <w:color w:val="000000"/>
          <w:spacing w:val="1"/>
          <w:sz w:val="18"/>
          <w:szCs w:val="18"/>
          <w:lang w:val="cs"/>
        </w:rPr>
        <w:t xml:space="preserve"> elektroinstalace a PVC.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66048B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262AAA">
        <w:rPr>
          <w:color w:val="000000"/>
          <w:spacing w:val="2"/>
          <w:sz w:val="28"/>
          <w:szCs w:val="28"/>
          <w:lang w:val="cs"/>
        </w:rPr>
        <w:t>1</w:t>
      </w:r>
      <w:r w:rsidR="00AA207C">
        <w:rPr>
          <w:color w:val="000000"/>
          <w:spacing w:val="2"/>
          <w:sz w:val="28"/>
          <w:szCs w:val="28"/>
          <w:lang w:val="cs"/>
        </w:rPr>
        <w:t>98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A207C">
        <w:rPr>
          <w:color w:val="000000"/>
          <w:spacing w:val="2"/>
          <w:sz w:val="28"/>
          <w:szCs w:val="28"/>
          <w:lang w:val="cs"/>
        </w:rPr>
        <w:t>152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8912D1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A207C">
        <w:rPr>
          <w:color w:val="000000"/>
          <w:lang w:val="cs"/>
        </w:rPr>
        <w:t>19</w:t>
      </w:r>
      <w:r w:rsidR="00C43FEB">
        <w:rPr>
          <w:color w:val="000000"/>
          <w:lang w:val="cs"/>
        </w:rPr>
        <w:t>.</w:t>
      </w:r>
      <w:r w:rsidR="00AA207C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3B3A4E-F3CF-462F-B78E-DD0AD6D91DA7}"/>
    <w:embedBold r:id="rId2" w:fontKey="{4BB678D4-94D7-4106-9DC5-9D655EB2BA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E361D3-1AE9-43D5-BF0C-C79111BC9623}"/>
    <w:embedBold r:id="rId4" w:fontKey="{2C75BEC4-BAF7-4EA6-8F21-C0A86EB8E6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50A61D-9583-45EB-AC99-9E25232409F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B6A22DF-58D5-433F-859D-EAF1503E464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4593ED5-B4DD-424B-A0D6-E296E6D53B3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2450C90-E94A-46F2-A510-20A3EF53C0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05D"/>
    <w:rsid w:val="0009425F"/>
    <w:rsid w:val="000C0A17"/>
    <w:rsid w:val="000C7C1E"/>
    <w:rsid w:val="000E7528"/>
    <w:rsid w:val="000F6E03"/>
    <w:rsid w:val="00101AC4"/>
    <w:rsid w:val="00107EC4"/>
    <w:rsid w:val="00113435"/>
    <w:rsid w:val="00173BC1"/>
    <w:rsid w:val="00182C70"/>
    <w:rsid w:val="00187B26"/>
    <w:rsid w:val="001A413A"/>
    <w:rsid w:val="001B4BBD"/>
    <w:rsid w:val="001B6BDF"/>
    <w:rsid w:val="001C57D1"/>
    <w:rsid w:val="001D0174"/>
    <w:rsid w:val="00212998"/>
    <w:rsid w:val="00220EF3"/>
    <w:rsid w:val="00237C29"/>
    <w:rsid w:val="00242702"/>
    <w:rsid w:val="00255322"/>
    <w:rsid w:val="00262AAA"/>
    <w:rsid w:val="002C6EA4"/>
    <w:rsid w:val="002D015A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A7F96"/>
    <w:rsid w:val="003C46A3"/>
    <w:rsid w:val="003C62EF"/>
    <w:rsid w:val="003D09D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40C7"/>
    <w:rsid w:val="005235EB"/>
    <w:rsid w:val="00527BCA"/>
    <w:rsid w:val="00544C6F"/>
    <w:rsid w:val="0056311A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262"/>
    <w:rsid w:val="007A1907"/>
    <w:rsid w:val="007C379E"/>
    <w:rsid w:val="007E0C8B"/>
    <w:rsid w:val="007F4FEF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43F2"/>
    <w:rsid w:val="009053DC"/>
    <w:rsid w:val="00906481"/>
    <w:rsid w:val="00907543"/>
    <w:rsid w:val="009339E5"/>
    <w:rsid w:val="00961CE3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6DEF"/>
    <w:rsid w:val="00B349A8"/>
    <w:rsid w:val="00B4063B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5749B"/>
    <w:rsid w:val="00C765EA"/>
    <w:rsid w:val="00CA419F"/>
    <w:rsid w:val="00CC5E15"/>
    <w:rsid w:val="00CE5573"/>
    <w:rsid w:val="00CF41C6"/>
    <w:rsid w:val="00CF7D63"/>
    <w:rsid w:val="00D10340"/>
    <w:rsid w:val="00D2127B"/>
    <w:rsid w:val="00D3789F"/>
    <w:rsid w:val="00D5169F"/>
    <w:rsid w:val="00D53DCE"/>
    <w:rsid w:val="00D929AC"/>
    <w:rsid w:val="00DB7C28"/>
    <w:rsid w:val="00DC793D"/>
    <w:rsid w:val="00DD0720"/>
    <w:rsid w:val="00DE3DCD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168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167</cp:revision>
  <cp:lastPrinted>2021-12-27T07:28:00Z</cp:lastPrinted>
  <dcterms:created xsi:type="dcterms:W3CDTF">2021-12-27T09:22:00Z</dcterms:created>
  <dcterms:modified xsi:type="dcterms:W3CDTF">2026-03-05T09:53:00Z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