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B2AD" w14:textId="13C01E72" w:rsidR="00A27D0A" w:rsidRDefault="00D30E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CA839" wp14:editId="1F32A952">
                <wp:simplePos x="0" y="0"/>
                <wp:positionH relativeFrom="margin">
                  <wp:align>left</wp:align>
                </wp:positionH>
                <wp:positionV relativeFrom="paragraph">
                  <wp:posOffset>471805</wp:posOffset>
                </wp:positionV>
                <wp:extent cx="2762250" cy="3819525"/>
                <wp:effectExtent l="38100" t="38100" r="38100" b="47625"/>
                <wp:wrapNone/>
                <wp:docPr id="90466891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819525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6782A" id="Obdélník 1" o:spid="_x0000_s1026" style="position:absolute;margin-left:0;margin-top:37.15pt;width:217.5pt;height:30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" filled="f" strokecolor="#030e13 [484]" strokeweight="6pt">
                <w10:wrap anchorx="margin"/>
              </v:rect>
            </w:pict>
          </mc:Fallback>
        </mc:AlternateContent>
      </w:r>
      <w:r w:rsidR="008403AF" w:rsidRPr="008403AF">
        <w:rPr>
          <w:noProof/>
        </w:rPr>
        <w:drawing>
          <wp:inline distT="0" distB="0" distL="0" distR="0" wp14:anchorId="53395D29" wp14:editId="11B8887E">
            <wp:extent cx="7905750" cy="5929313"/>
            <wp:effectExtent l="0" t="0" r="0" b="0"/>
            <wp:docPr id="1784930834" name="Obrázek 1" descr="Obsah obrázku Plán, diagram, mapa, schématické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930834" name="Obrázek 1" descr="Obsah obrázku Plán, diagram, mapa, schématické&#10;&#10;Obsah vygenerovaný umělou inteligencí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14174" cy="593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D0A" w:rsidSect="00242125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21B9" w14:textId="77777777" w:rsidR="00133A0F" w:rsidRDefault="00133A0F" w:rsidP="00242125">
      <w:pPr>
        <w:spacing w:after="0" w:line="240" w:lineRule="auto"/>
      </w:pPr>
      <w:r>
        <w:separator/>
      </w:r>
    </w:p>
  </w:endnote>
  <w:endnote w:type="continuationSeparator" w:id="0">
    <w:p w14:paraId="51EF58A7" w14:textId="77777777" w:rsidR="00133A0F" w:rsidRDefault="00133A0F" w:rsidP="0024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EFC6" w14:textId="37EDF205" w:rsidR="00D30E44" w:rsidRPr="00D30E44" w:rsidRDefault="00D30E44">
    <w:pPr>
      <w:pStyle w:val="Zpat"/>
      <w:rPr>
        <w:b/>
        <w:bCs/>
      </w:rPr>
    </w:pPr>
    <w:r w:rsidRPr="00D30E44">
      <w:rPr>
        <w:b/>
        <w:bCs/>
      </w:rPr>
      <w:t>místnost č. 113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BFFD" w14:textId="77777777" w:rsidR="00133A0F" w:rsidRDefault="00133A0F" w:rsidP="00242125">
      <w:pPr>
        <w:spacing w:after="0" w:line="240" w:lineRule="auto"/>
      </w:pPr>
      <w:r>
        <w:separator/>
      </w:r>
    </w:p>
  </w:footnote>
  <w:footnote w:type="continuationSeparator" w:id="0">
    <w:p w14:paraId="2C0535A9" w14:textId="77777777" w:rsidR="00133A0F" w:rsidRDefault="00133A0F" w:rsidP="00242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2C12" w14:textId="75F3AF28" w:rsidR="00242125" w:rsidRDefault="0024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9376B0" wp14:editId="3F0F720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380494809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DAEDA" w14:textId="7BB9D961" w:rsidR="00242125" w:rsidRPr="00242125" w:rsidRDefault="00242125" w:rsidP="002421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21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376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" filled="f" stroked="f">
              <v:textbox style="mso-fit-shape-to-text:t" inset="20pt,15pt,0,0">
                <w:txbxContent>
                  <w:p w14:paraId="66CDAEDA" w14:textId="7BB9D961" w:rsidR="00242125" w:rsidRPr="00242125" w:rsidRDefault="00242125" w:rsidP="002421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21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A4AE" w14:textId="7634EB39" w:rsidR="00242125" w:rsidRDefault="00242125" w:rsidP="00242125">
    <w:pPr>
      <w:pStyle w:val="Zhlav"/>
      <w:numPr>
        <w:ilvl w:val="0"/>
        <w:numId w:val="1"/>
      </w:num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C92989" wp14:editId="53F4280D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1563184653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9B05C" w14:textId="5B4F7B22" w:rsidR="00242125" w:rsidRPr="00242125" w:rsidRDefault="00242125" w:rsidP="002421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21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9298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" filled="f" stroked="f">
              <v:textbox style="mso-fit-shape-to-text:t" inset="20pt,15pt,0,0">
                <w:txbxContent>
                  <w:p w14:paraId="15D9B05C" w14:textId="5B4F7B22" w:rsidR="00242125" w:rsidRPr="00242125" w:rsidRDefault="00242125" w:rsidP="002421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21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4E8D">
      <w:t>N</w:t>
    </w:r>
    <w:r>
      <w:t xml:space="preserve">P </w:t>
    </w:r>
    <w:r w:rsidR="00597298">
      <w:t>Planá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C2C7" w14:textId="2F8FB843" w:rsidR="00242125" w:rsidRDefault="0024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CB7FC" wp14:editId="7CA0AB5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504894050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94D24" w14:textId="10915598" w:rsidR="00242125" w:rsidRPr="00242125" w:rsidRDefault="00242125" w:rsidP="002421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21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CB7F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" filled="f" stroked="f">
              <v:textbox style="mso-fit-shape-to-text:t" inset="20pt,15pt,0,0">
                <w:txbxContent>
                  <w:p w14:paraId="68794D24" w14:textId="10915598" w:rsidR="00242125" w:rsidRPr="00242125" w:rsidRDefault="00242125" w:rsidP="002421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21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920E2"/>
    <w:multiLevelType w:val="hybridMultilevel"/>
    <w:tmpl w:val="7EBC6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4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25"/>
    <w:rsid w:val="0004443E"/>
    <w:rsid w:val="00133A0F"/>
    <w:rsid w:val="002241B3"/>
    <w:rsid w:val="00242125"/>
    <w:rsid w:val="00421FCE"/>
    <w:rsid w:val="0044200C"/>
    <w:rsid w:val="00597298"/>
    <w:rsid w:val="005C56C4"/>
    <w:rsid w:val="006F0FEF"/>
    <w:rsid w:val="00803A30"/>
    <w:rsid w:val="008403AF"/>
    <w:rsid w:val="00841A50"/>
    <w:rsid w:val="00A27D0A"/>
    <w:rsid w:val="00B66A49"/>
    <w:rsid w:val="00B77B7E"/>
    <w:rsid w:val="00BC4260"/>
    <w:rsid w:val="00D30E44"/>
    <w:rsid w:val="00D350F1"/>
    <w:rsid w:val="00D57834"/>
    <w:rsid w:val="00E6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1362"/>
  <w15:chartTrackingRefBased/>
  <w15:docId w15:val="{6443FA72-69AD-47ED-B7DC-E8067877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2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2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2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2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2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2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2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2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2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2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2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2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21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21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21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21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21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21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2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2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2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2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2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21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21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21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2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21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212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4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2125"/>
  </w:style>
  <w:style w:type="paragraph" w:styleId="Zpat">
    <w:name w:val="footer"/>
    <w:basedOn w:val="Normln"/>
    <w:link w:val="ZpatChar"/>
    <w:uiPriority w:val="99"/>
    <w:unhideWhenUsed/>
    <w:rsid w:val="0024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2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Danišová Lenka</dc:creator>
  <cp:keywords/>
  <dc:description/>
  <cp:lastModifiedBy>Danišová Lenka</cp:lastModifiedBy>
  <cp:revision>7</cp:revision>
  <dcterms:created xsi:type="dcterms:W3CDTF">2025-12-04T11:25:00Z</dcterms:created>
  <dcterms:modified xsi:type="dcterms:W3CDTF">2026-01-20T08:08:00Z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1e181262,16ade3d9,5d2c4e0d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2025-12-04T11:13:02Z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99730194-d2f8-48b9-8ae9-efc3e6a5fdca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