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CC2C" w14:textId="77777777" w:rsidR="00F43616" w:rsidRDefault="00F43616">
      <w:pPr>
        <w:pStyle w:val="Zkladntext"/>
        <w:spacing w:before="192"/>
        <w:rPr>
          <w:rFonts w:ascii="Times New Roman"/>
        </w:rPr>
      </w:pPr>
    </w:p>
    <w:p w14:paraId="4FEC68CF" w14:textId="77777777" w:rsidR="00F43616" w:rsidRDefault="00B4475C">
      <w:pPr>
        <w:pStyle w:val="Zkladntext"/>
        <w:spacing w:line="208" w:lineRule="auto"/>
        <w:ind w:left="4932" w:right="144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7099292" wp14:editId="5548B8A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46E90" w14:textId="77777777" w:rsidR="00F43616" w:rsidRDefault="00F4361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DF23DCA" w14:textId="77777777" w:rsidR="00F43616" w:rsidRDefault="00B4475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139400F" w14:textId="77777777" w:rsidR="00F43616" w:rsidRDefault="00B4475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3610006149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29.01.2026</w:t>
                              </w:r>
                            </w:p>
                            <w:p w14:paraId="5C5B3279" w14:textId="77777777" w:rsidR="00F43616" w:rsidRDefault="00B4475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1AC408C" w14:textId="1332A719" w:rsidR="00F43616" w:rsidRDefault="00B4475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835069D" w14:textId="7690B270" w:rsidR="00F43616" w:rsidRDefault="00B4475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CA130F9" w14:textId="77777777" w:rsidR="00F43616" w:rsidRDefault="00B4475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9929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E646E90" w14:textId="77777777" w:rsidR="00F43616" w:rsidRDefault="00F4361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DF23DCA" w14:textId="77777777" w:rsidR="00F43616" w:rsidRDefault="00B4475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139400F" w14:textId="77777777" w:rsidR="00F43616" w:rsidRDefault="00B4475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3610006149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29.01.2026</w:t>
                        </w:r>
                      </w:p>
                      <w:p w14:paraId="5C5B3279" w14:textId="77777777" w:rsidR="00F43616" w:rsidRDefault="00B4475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1AC408C" w14:textId="1332A719" w:rsidR="00F43616" w:rsidRDefault="00B4475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835069D" w14:textId="7690B270" w:rsidR="00F43616" w:rsidRDefault="00B4475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CA130F9" w14:textId="77777777" w:rsidR="00F43616" w:rsidRDefault="00B4475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Znalecká</w:t>
      </w:r>
      <w:r>
        <w:rPr>
          <w:spacing w:val="-6"/>
        </w:rPr>
        <w:t xml:space="preserve"> </w:t>
      </w:r>
      <w:r>
        <w:t>kancelář</w:t>
      </w:r>
      <w:r>
        <w:rPr>
          <w:spacing w:val="-8"/>
        </w:rPr>
        <w:t xml:space="preserve"> </w:t>
      </w:r>
      <w:proofErr w:type="spellStart"/>
      <w:r>
        <w:t>Lidinský</w:t>
      </w:r>
      <w:proofErr w:type="spellEnd"/>
      <w:r>
        <w:rPr>
          <w:spacing w:val="-9"/>
        </w:rPr>
        <w:t xml:space="preserve"> </w:t>
      </w:r>
      <w:r>
        <w:t>Mašín</w:t>
      </w:r>
      <w:r>
        <w:rPr>
          <w:spacing w:val="-6"/>
        </w:rPr>
        <w:t xml:space="preserve"> </w:t>
      </w:r>
      <w:r>
        <w:t>s. Na bateriích 822/9</w:t>
      </w:r>
    </w:p>
    <w:p w14:paraId="3B7DA936" w14:textId="77777777" w:rsidR="00F43616" w:rsidRDefault="00B4475C">
      <w:pPr>
        <w:pStyle w:val="Zkladntext"/>
        <w:spacing w:line="208" w:lineRule="auto"/>
        <w:ind w:left="4932" w:right="2155"/>
      </w:pPr>
      <w:r>
        <w:t>162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Střešovice DIČ: CZ08622515</w:t>
      </w:r>
    </w:p>
    <w:p w14:paraId="5ED1588D" w14:textId="77777777" w:rsidR="00F43616" w:rsidRDefault="00B4475C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08622515</w:t>
      </w:r>
    </w:p>
    <w:p w14:paraId="203F148F" w14:textId="77777777" w:rsidR="00F43616" w:rsidRDefault="00F43616">
      <w:pPr>
        <w:pStyle w:val="Zkladntext"/>
        <w:rPr>
          <w:sz w:val="16"/>
        </w:rPr>
      </w:pPr>
    </w:p>
    <w:p w14:paraId="2F0464AD" w14:textId="77777777" w:rsidR="00F43616" w:rsidRDefault="00F43616">
      <w:pPr>
        <w:pStyle w:val="Zkladntext"/>
        <w:rPr>
          <w:sz w:val="16"/>
        </w:rPr>
      </w:pPr>
    </w:p>
    <w:p w14:paraId="56971990" w14:textId="77777777" w:rsidR="00F43616" w:rsidRDefault="00F43616">
      <w:pPr>
        <w:pStyle w:val="Zkladntext"/>
        <w:spacing w:before="154"/>
        <w:rPr>
          <w:sz w:val="16"/>
        </w:rPr>
      </w:pPr>
    </w:p>
    <w:p w14:paraId="7DBC858C" w14:textId="77777777" w:rsidR="00F43616" w:rsidRDefault="00B4475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45C3CB4" w14:textId="77777777" w:rsidR="00F43616" w:rsidRDefault="00B4475C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05.02.2026</w:t>
      </w:r>
    </w:p>
    <w:p w14:paraId="21918E26" w14:textId="77777777" w:rsidR="00F43616" w:rsidRDefault="00B4475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65386</w:t>
      </w:r>
    </w:p>
    <w:p w14:paraId="68070997" w14:textId="77777777" w:rsidR="00F43616" w:rsidRDefault="00B4475C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107D220" w14:textId="77777777" w:rsidR="00F43616" w:rsidRDefault="00F43616">
      <w:pPr>
        <w:pStyle w:val="Zkladntext"/>
        <w:rPr>
          <w:sz w:val="20"/>
        </w:rPr>
      </w:pPr>
    </w:p>
    <w:p w14:paraId="54150185" w14:textId="77777777" w:rsidR="00F43616" w:rsidRDefault="00B4475C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E1327D" wp14:editId="175AD25C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F000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4E83ABC" w14:textId="77777777" w:rsidR="00F43616" w:rsidRDefault="00B4475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C221BF6" w14:textId="77777777" w:rsidR="00F43616" w:rsidRDefault="00B4475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39761CA" w14:textId="77777777" w:rsidR="00F43616" w:rsidRDefault="00B4475C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4CAF2" wp14:editId="742A703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FCDD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18F6FC7" w14:textId="77777777" w:rsidR="00F43616" w:rsidRDefault="00F4361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204"/>
        <w:gridCol w:w="1977"/>
        <w:gridCol w:w="2382"/>
      </w:tblGrid>
      <w:tr w:rsidR="00F43616" w14:paraId="12151B9E" w14:textId="77777777">
        <w:trPr>
          <w:trHeight w:val="254"/>
        </w:trPr>
        <w:tc>
          <w:tcPr>
            <w:tcW w:w="2520" w:type="dxa"/>
          </w:tcPr>
          <w:p w14:paraId="36C006A0" w14:textId="77777777" w:rsidR="00F43616" w:rsidRDefault="00B4475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6184961004</w:t>
            </w:r>
            <w:proofErr w:type="gramEnd"/>
          </w:p>
        </w:tc>
        <w:tc>
          <w:tcPr>
            <w:tcW w:w="3204" w:type="dxa"/>
          </w:tcPr>
          <w:p w14:paraId="7FCB0016" w14:textId="77777777" w:rsidR="00F43616" w:rsidRDefault="00B4475C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služby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znalecké</w:t>
            </w:r>
          </w:p>
        </w:tc>
        <w:tc>
          <w:tcPr>
            <w:tcW w:w="4359" w:type="dxa"/>
            <w:gridSpan w:val="2"/>
          </w:tcPr>
          <w:p w14:paraId="29CF55A3" w14:textId="77777777" w:rsidR="00F43616" w:rsidRDefault="00F4361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43616" w14:paraId="7990EF7E" w14:textId="77777777">
        <w:trPr>
          <w:trHeight w:val="254"/>
        </w:trPr>
        <w:tc>
          <w:tcPr>
            <w:tcW w:w="2520" w:type="dxa"/>
          </w:tcPr>
          <w:p w14:paraId="4ED1483A" w14:textId="77777777" w:rsidR="00F43616" w:rsidRDefault="00B4475C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120.000,00</w:t>
            </w:r>
          </w:p>
        </w:tc>
        <w:tc>
          <w:tcPr>
            <w:tcW w:w="3204" w:type="dxa"/>
          </w:tcPr>
          <w:p w14:paraId="4DCCAC04" w14:textId="77777777" w:rsidR="00F43616" w:rsidRDefault="00B4475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77" w:type="dxa"/>
          </w:tcPr>
          <w:p w14:paraId="3FEFF237" w14:textId="77777777" w:rsidR="00F43616" w:rsidRDefault="00B4475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2" w:type="dxa"/>
          </w:tcPr>
          <w:p w14:paraId="732BFCDF" w14:textId="77777777" w:rsidR="00F43616" w:rsidRDefault="00B4475C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120.000,00</w:t>
            </w:r>
          </w:p>
        </w:tc>
      </w:tr>
    </w:tbl>
    <w:p w14:paraId="4840B7F9" w14:textId="77777777" w:rsidR="00F43616" w:rsidRDefault="00F43616">
      <w:pPr>
        <w:pStyle w:val="Zkladntext"/>
        <w:spacing w:before="3"/>
        <w:rPr>
          <w:sz w:val="20"/>
        </w:rPr>
      </w:pPr>
    </w:p>
    <w:p w14:paraId="75DEA764" w14:textId="77777777" w:rsidR="00F43616" w:rsidRDefault="00B4475C">
      <w:pPr>
        <w:pStyle w:val="Zkladntext"/>
        <w:spacing w:line="208" w:lineRule="auto"/>
        <w:ind w:left="921"/>
      </w:pPr>
      <w:r>
        <w:t>V souladu s Vámi zaslanou nabídkou na základě Rámcové dohody na poskytování znalecké</w:t>
      </w:r>
      <w:r>
        <w:rPr>
          <w:spacing w:val="-2"/>
        </w:rPr>
        <w:t xml:space="preserve"> </w:t>
      </w:r>
      <w:r>
        <w:t>činnosti</w:t>
      </w:r>
      <w:r>
        <w:rPr>
          <w:spacing w:val="-1"/>
        </w:rPr>
        <w:t xml:space="preserve"> </w:t>
      </w:r>
      <w:r>
        <w:t>číslo 2023/007 NAKIT ze dne 06.02.2023 (RD)</w:t>
      </w:r>
      <w:r>
        <w:rPr>
          <w:spacing w:val="-2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následující Znalecké služby:</w:t>
      </w:r>
    </w:p>
    <w:p w14:paraId="79C8A2A8" w14:textId="77777777" w:rsidR="00F43616" w:rsidRDefault="00B4475C">
      <w:pPr>
        <w:pStyle w:val="Zkladntext"/>
        <w:spacing w:line="208" w:lineRule="auto"/>
        <w:ind w:left="921"/>
      </w:pPr>
      <w:r>
        <w:t>Vypracování</w:t>
      </w:r>
      <w:r>
        <w:rPr>
          <w:spacing w:val="-5"/>
        </w:rPr>
        <w:t xml:space="preserve"> </w:t>
      </w:r>
      <w:r>
        <w:t>znaleckého</w:t>
      </w:r>
      <w:r>
        <w:rPr>
          <w:spacing w:val="-1"/>
        </w:rPr>
        <w:t xml:space="preserve"> </w:t>
      </w:r>
      <w:r>
        <w:t>posudku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zodpovězení</w:t>
      </w:r>
      <w:r>
        <w:rPr>
          <w:spacing w:val="-3"/>
        </w:rPr>
        <w:t xml:space="preserve"> </w:t>
      </w:r>
      <w:r>
        <w:t>otázky,</w:t>
      </w:r>
      <w:r>
        <w:rPr>
          <w:spacing w:val="-3"/>
        </w:rPr>
        <w:t xml:space="preserve"> </w:t>
      </w:r>
      <w:r>
        <w:t>zda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prodejních</w:t>
      </w:r>
      <w:r>
        <w:rPr>
          <w:spacing w:val="-3"/>
        </w:rPr>
        <w:t xml:space="preserve"> </w:t>
      </w:r>
      <w:r>
        <w:t>rolí 2026 dle ceníku rolí 2026 cenami v místě a času obvyklými.</w:t>
      </w:r>
    </w:p>
    <w:p w14:paraId="211506A3" w14:textId="77777777" w:rsidR="00F43616" w:rsidRDefault="00B4475C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20DB8F" wp14:editId="5693B91E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5E1AA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C5B94" w14:textId="77777777" w:rsidR="00F43616" w:rsidRDefault="00F43616">
      <w:pPr>
        <w:pStyle w:val="Zkladntext"/>
        <w:spacing w:before="33"/>
      </w:pPr>
    </w:p>
    <w:p w14:paraId="754217BA" w14:textId="77777777" w:rsidR="00F43616" w:rsidRDefault="00B4475C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120.000,00</w:t>
      </w:r>
    </w:p>
    <w:p w14:paraId="0395280B" w14:textId="77777777" w:rsidR="00F43616" w:rsidRDefault="00F43616">
      <w:pPr>
        <w:pStyle w:val="Zkladntext"/>
        <w:sectPr w:rsidR="00F4361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C2DF003" w14:textId="77777777" w:rsidR="00F43616" w:rsidRDefault="00F43616">
      <w:pPr>
        <w:pStyle w:val="Zkladntext"/>
        <w:spacing w:before="105"/>
        <w:rPr>
          <w:sz w:val="20"/>
        </w:rPr>
      </w:pPr>
    </w:p>
    <w:p w14:paraId="595D578A" w14:textId="77777777" w:rsidR="00F43616" w:rsidRDefault="00F43616">
      <w:pPr>
        <w:pStyle w:val="Zkladntext"/>
        <w:rPr>
          <w:sz w:val="20"/>
        </w:rPr>
        <w:sectPr w:rsidR="00F43616">
          <w:pgSz w:w="11910" w:h="16840"/>
          <w:pgMar w:top="2700" w:right="1133" w:bottom="1260" w:left="283" w:header="723" w:footer="1066" w:gutter="0"/>
          <w:cols w:space="708"/>
        </w:sectPr>
      </w:pPr>
    </w:p>
    <w:p w14:paraId="6CF428AA" w14:textId="77777777" w:rsidR="00F43616" w:rsidRDefault="00B4475C">
      <w:pPr>
        <w:pStyle w:val="Zkladntext"/>
        <w:spacing w:before="121" w:line="208" w:lineRule="auto"/>
        <w:ind w:left="149"/>
      </w:pPr>
      <w:r>
        <w:t>Znalecká</w:t>
      </w:r>
      <w:r>
        <w:rPr>
          <w:spacing w:val="-8"/>
        </w:rPr>
        <w:t xml:space="preserve"> </w:t>
      </w:r>
      <w:r>
        <w:t>kancelář</w:t>
      </w:r>
      <w:r>
        <w:rPr>
          <w:spacing w:val="-9"/>
        </w:rPr>
        <w:t xml:space="preserve"> </w:t>
      </w:r>
      <w:proofErr w:type="spellStart"/>
      <w:r>
        <w:t>Lidinský</w:t>
      </w:r>
      <w:proofErr w:type="spellEnd"/>
      <w:r>
        <w:rPr>
          <w:spacing w:val="-10"/>
        </w:rPr>
        <w:t xml:space="preserve"> </w:t>
      </w:r>
      <w:r>
        <w:t>Mašín</w:t>
      </w:r>
      <w:r>
        <w:rPr>
          <w:spacing w:val="-8"/>
        </w:rPr>
        <w:t xml:space="preserve"> </w:t>
      </w:r>
      <w:r>
        <w:t>s. Na bateriích 822/9</w:t>
      </w:r>
    </w:p>
    <w:p w14:paraId="6DC8F24C" w14:textId="77777777" w:rsidR="00F43616" w:rsidRDefault="00B4475C">
      <w:pPr>
        <w:pStyle w:val="Zkladntext"/>
        <w:spacing w:line="247" w:lineRule="exact"/>
        <w:ind w:left="149"/>
      </w:pPr>
      <w:r>
        <w:t>162 00</w:t>
      </w:r>
      <w:r>
        <w:rPr>
          <w:spacing w:val="1"/>
        </w:rPr>
        <w:t xml:space="preserve"> </w:t>
      </w:r>
      <w:r>
        <w:t>Praha 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Střešovice</w:t>
      </w:r>
    </w:p>
    <w:p w14:paraId="51044738" w14:textId="77777777" w:rsidR="00F43616" w:rsidRDefault="00B4475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C2D01B1" w14:textId="77777777" w:rsidR="00F43616" w:rsidRDefault="00B4475C">
      <w:pPr>
        <w:pStyle w:val="Zkladntext"/>
        <w:spacing w:line="266" w:lineRule="exact"/>
        <w:ind w:left="149"/>
      </w:pPr>
      <w:r>
        <w:t>3610006149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29.01.2026</w:t>
      </w:r>
    </w:p>
    <w:p w14:paraId="55A6AEAD" w14:textId="77777777" w:rsidR="00F43616" w:rsidRDefault="00F43616">
      <w:pPr>
        <w:pStyle w:val="Zkladntext"/>
        <w:spacing w:line="266" w:lineRule="exact"/>
        <w:sectPr w:rsidR="00F4361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049" w:space="3151"/>
            <w:col w:w="3294"/>
          </w:cols>
        </w:sectPr>
      </w:pPr>
    </w:p>
    <w:p w14:paraId="768818B5" w14:textId="77777777" w:rsidR="00F43616" w:rsidRDefault="00F43616">
      <w:pPr>
        <w:pStyle w:val="Zkladntext"/>
        <w:rPr>
          <w:sz w:val="20"/>
        </w:rPr>
      </w:pPr>
    </w:p>
    <w:p w14:paraId="5E28CD3D" w14:textId="77777777" w:rsidR="00F43616" w:rsidRDefault="00F43616">
      <w:pPr>
        <w:pStyle w:val="Zkladntext"/>
        <w:rPr>
          <w:sz w:val="20"/>
        </w:rPr>
      </w:pPr>
    </w:p>
    <w:p w14:paraId="5E56962B" w14:textId="77777777" w:rsidR="00F43616" w:rsidRDefault="00F43616">
      <w:pPr>
        <w:pStyle w:val="Zkladntext"/>
        <w:spacing w:before="65"/>
        <w:rPr>
          <w:sz w:val="20"/>
        </w:rPr>
      </w:pPr>
    </w:p>
    <w:p w14:paraId="3ACBD6DF" w14:textId="77777777" w:rsidR="00F43616" w:rsidRDefault="00B4475C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318844" wp14:editId="134586C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C340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8FF0E64" w14:textId="77777777" w:rsidR="00F43616" w:rsidRDefault="00B4475C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5700002816 Číslo smlouvy</w:t>
      </w:r>
      <w:r>
        <w:tab/>
        <w:t>2023/007</w:t>
      </w:r>
      <w:r>
        <w:rPr>
          <w:spacing w:val="-17"/>
        </w:rPr>
        <w:t xml:space="preserve"> </w:t>
      </w:r>
      <w:r>
        <w:t>NAKIT</w:t>
      </w:r>
    </w:p>
    <w:p w14:paraId="2BD7E2F4" w14:textId="77777777" w:rsidR="00F43616" w:rsidRDefault="00B4475C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42A6F34" w14:textId="77777777" w:rsidR="00F43616" w:rsidRDefault="00F43616">
      <w:pPr>
        <w:pStyle w:val="Zkladntext"/>
        <w:spacing w:before="197"/>
      </w:pPr>
    </w:p>
    <w:p w14:paraId="3AF8D916" w14:textId="6FD1D1B1" w:rsidR="00F43616" w:rsidRDefault="00B4475C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7ACE77F" w14:textId="77777777" w:rsidR="00F43616" w:rsidRDefault="00B4475C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F39F06B" w14:textId="77777777" w:rsidR="00F43616" w:rsidRDefault="00B4475C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CC90753" w14:textId="77777777" w:rsidR="00F43616" w:rsidRDefault="00F43616">
      <w:pPr>
        <w:spacing w:line="208" w:lineRule="auto"/>
        <w:rPr>
          <w:sz w:val="24"/>
        </w:rPr>
        <w:sectPr w:rsidR="00F4361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2475D71" w14:textId="5F666FD4" w:rsidR="00F43616" w:rsidRDefault="00F43616">
      <w:pPr>
        <w:tabs>
          <w:tab w:val="left" w:pos="7025"/>
        </w:tabs>
        <w:spacing w:line="249" w:lineRule="exact"/>
        <w:ind w:left="113"/>
        <w:rPr>
          <w:sz w:val="24"/>
        </w:rPr>
      </w:pPr>
    </w:p>
    <w:p w14:paraId="56D8678E" w14:textId="77777777" w:rsidR="00F43616" w:rsidRDefault="00B4475C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4361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BA5B" w14:textId="77777777" w:rsidR="00B4475C" w:rsidRDefault="00B4475C">
      <w:r>
        <w:separator/>
      </w:r>
    </w:p>
  </w:endnote>
  <w:endnote w:type="continuationSeparator" w:id="0">
    <w:p w14:paraId="024D8CB2" w14:textId="77777777" w:rsidR="00B4475C" w:rsidRDefault="00B4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A928" w14:textId="3ECEF420" w:rsidR="00B4475C" w:rsidRDefault="00B447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24784831" wp14:editId="2C61D5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949748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F4F7A" w14:textId="6DC8DC93" w:rsidR="00B4475C" w:rsidRPr="00B4475C" w:rsidRDefault="00B4475C" w:rsidP="00B4475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7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848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EF4F7A" w14:textId="6DC8DC93" w:rsidR="00B4475C" w:rsidRPr="00B4475C" w:rsidRDefault="00B4475C" w:rsidP="00B4475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7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90D4" w14:textId="7C956331" w:rsidR="00F43616" w:rsidRDefault="00B4475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0A0B4D49" wp14:editId="675EFFF3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313499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65A1B" w14:textId="408B9BC5" w:rsidR="00B4475C" w:rsidRPr="00B4475C" w:rsidRDefault="00B4475C" w:rsidP="00B4475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7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B4D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165A1B" w14:textId="408B9BC5" w:rsidR="00B4475C" w:rsidRPr="00B4475C" w:rsidRDefault="00B4475C" w:rsidP="00B4475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7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191BA64E" wp14:editId="54C7C1D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B6613" w14:textId="77777777" w:rsidR="00F43616" w:rsidRDefault="00B447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BA64E" id="Textbox 3" o:spid="_x0000_s1034" type="#_x0000_t202" style="position:absolute;margin-left:248.35pt;margin-top:777.6pt;width:50.4pt;height:1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A7B6613" w14:textId="77777777" w:rsidR="00F43616" w:rsidRDefault="00B447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F541" w14:textId="7F64E861" w:rsidR="00B4475C" w:rsidRDefault="00B447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5D33DC01" wp14:editId="57B40E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3351951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BC765" w14:textId="361D620E" w:rsidR="00B4475C" w:rsidRPr="00B4475C" w:rsidRDefault="00B4475C" w:rsidP="00B4475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7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3DC0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FBC765" w14:textId="361D620E" w:rsidR="00B4475C" w:rsidRPr="00B4475C" w:rsidRDefault="00B4475C" w:rsidP="00B4475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7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1481" w14:textId="77777777" w:rsidR="00B4475C" w:rsidRDefault="00B4475C">
      <w:r>
        <w:separator/>
      </w:r>
    </w:p>
  </w:footnote>
  <w:footnote w:type="continuationSeparator" w:id="0">
    <w:p w14:paraId="38008A12" w14:textId="77777777" w:rsidR="00B4475C" w:rsidRDefault="00B4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9822" w14:textId="77777777" w:rsidR="00F43616" w:rsidRDefault="00B4475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42ABA5A9" wp14:editId="4DFF20D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4F9C67F2" wp14:editId="3E4C887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47062" w14:textId="77777777" w:rsidR="00F43616" w:rsidRDefault="00B4475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B98408F" w14:textId="77777777" w:rsidR="00F43616" w:rsidRDefault="00B4475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AF18970" w14:textId="77777777" w:rsidR="00F43616" w:rsidRDefault="00B4475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C67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B447062" w14:textId="77777777" w:rsidR="00F43616" w:rsidRDefault="00B4475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B98408F" w14:textId="77777777" w:rsidR="00F43616" w:rsidRDefault="00B4475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AF18970" w14:textId="77777777" w:rsidR="00F43616" w:rsidRDefault="00B4475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616"/>
    <w:rsid w:val="005205E3"/>
    <w:rsid w:val="00B4475C"/>
    <w:rsid w:val="00F4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EE5F"/>
  <w15:docId w15:val="{FAF8BB02-C67E-4CFB-81A8-0D106F0C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5"/>
      <w:ind w:left="77"/>
      <w:outlineLvl w:val="0"/>
    </w:pPr>
    <w:rPr>
      <w:rFonts w:ascii="Gill Sans MT" w:eastAsia="Gill Sans MT" w:hAnsi="Gill Sans MT" w:cs="Gill Sans MT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335"/>
      <w:ind w:left="77"/>
      <w:outlineLvl w:val="1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44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75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JCHMELOVA/NA30000001479_1</dc:title>
  <dc:creator>ChmelovÃ¡ JiÅŽina</dc:creator>
  <cp:lastModifiedBy>Urbanec Lukáš</cp:lastModifiedBy>
  <cp:revision>2</cp:revision>
  <dcterms:created xsi:type="dcterms:W3CDTF">2026-01-30T08:50:00Z</dcterms:created>
  <dcterms:modified xsi:type="dcterms:W3CDTF">2026-01-30T08:51:00Z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5571c597,5325a088,19b5e0b3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