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86F2A5E" w:rsidR="00475A01" w:rsidRPr="00F57A89" w:rsidRDefault="005724F6">
      <w:r>
        <w:t xml:space="preserve">Dne </w:t>
      </w:r>
      <w:r w:rsidR="00152E57">
        <w:t>2</w:t>
      </w:r>
      <w:r w:rsidR="006073C5">
        <w:t>8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C0411D">
        <w:rPr>
          <w:b/>
        </w:rPr>
        <w:t xml:space="preserve">THORLABS </w:t>
      </w:r>
      <w:proofErr w:type="spellStart"/>
      <w:r w:rsidR="00C0411D" w:rsidRPr="00C0411D">
        <w:rPr>
          <w:b/>
        </w:rPr>
        <w:t>GmbH</w:t>
      </w:r>
      <w:proofErr w:type="spellEnd"/>
      <w:r w:rsidR="00FE366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B76D3D">
        <w:t>0</w:t>
      </w:r>
      <w:r w:rsidR="006073C5">
        <w:t>36</w:t>
      </w:r>
      <w:r w:rsidR="00767A7E">
        <w:t>/2</w:t>
      </w:r>
      <w:r w:rsidR="006073C5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2026-01-28T12:46:00Z</dcterms:created>
  <dcterms:modified xsi:type="dcterms:W3CDTF">2026-01-28T12:46:00Z</dcterms:modified>
</cp:coreProperties>
</file>