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B076AF" w14:paraId="4154F38E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C6D1F42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76AF" w14:paraId="35F913CB" w14:textId="77777777">
        <w:trPr>
          <w:cantSplit/>
        </w:trPr>
        <w:tc>
          <w:tcPr>
            <w:tcW w:w="5924" w:type="dxa"/>
            <w:vAlign w:val="center"/>
          </w:tcPr>
          <w:p w14:paraId="73105A7C" w14:textId="77777777" w:rsidR="00B076AF" w:rsidRDefault="0036653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56C4753" w14:textId="77777777" w:rsidR="00B076AF" w:rsidRDefault="0036653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130002</w:t>
            </w:r>
          </w:p>
        </w:tc>
      </w:tr>
    </w:tbl>
    <w:p w14:paraId="2F792804" w14:textId="77777777" w:rsidR="00B076AF" w:rsidRDefault="00B076AF">
      <w:pPr>
        <w:spacing w:after="0" w:line="1" w:lineRule="auto"/>
        <w:sectPr w:rsidR="00B076A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076AF" w14:paraId="037C8572" w14:textId="77777777">
        <w:trPr>
          <w:cantSplit/>
        </w:trPr>
        <w:tc>
          <w:tcPr>
            <w:tcW w:w="215" w:type="dxa"/>
            <w:vAlign w:val="center"/>
          </w:tcPr>
          <w:p w14:paraId="5600F00D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D061150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CD32E29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C9EBDB9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00545121</w:t>
            </w:r>
          </w:p>
        </w:tc>
        <w:tc>
          <w:tcPr>
            <w:tcW w:w="539" w:type="dxa"/>
            <w:vAlign w:val="center"/>
          </w:tcPr>
          <w:p w14:paraId="70E15286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F27C350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76AF" w14:paraId="49CB7662" w14:textId="77777777">
        <w:trPr>
          <w:cantSplit/>
        </w:trPr>
        <w:tc>
          <w:tcPr>
            <w:tcW w:w="215" w:type="dxa"/>
            <w:vAlign w:val="center"/>
          </w:tcPr>
          <w:p w14:paraId="5B180E6D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4EE4549" w14:textId="77777777" w:rsidR="00B076AF" w:rsidRDefault="003665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B3407A6" wp14:editId="661616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3E4EB9F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02FEE09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škola gastronomie a obchodu Zlín</w:t>
            </w:r>
          </w:p>
        </w:tc>
      </w:tr>
      <w:tr w:rsidR="00B076AF" w14:paraId="4F9980C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896067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A440644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Univerzitní 3015</w:t>
            </w:r>
          </w:p>
        </w:tc>
        <w:tc>
          <w:tcPr>
            <w:tcW w:w="4848" w:type="dxa"/>
            <w:gridSpan w:val="5"/>
            <w:vAlign w:val="center"/>
          </w:tcPr>
          <w:p w14:paraId="5EB1370B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76AF" w14:paraId="069EA3D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EED4B32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6AAA44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1291CD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E702790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FAA863B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BEC6F87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26841410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87F960A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ABCB30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CZ26841410</w:t>
            </w:r>
          </w:p>
        </w:tc>
      </w:tr>
      <w:tr w:rsidR="00B076AF" w14:paraId="093F49E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F0039D0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6B697B6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E6EEF7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76A6F5E" w14:textId="77777777" w:rsidR="00B076AF" w:rsidRDefault="0036653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VKUS-</w:t>
            </w:r>
            <w:proofErr w:type="spellStart"/>
            <w:r>
              <w:rPr>
                <w:rFonts w:ascii="Arial" w:hAnsi="Arial"/>
                <w:b/>
                <w:sz w:val="21"/>
              </w:rPr>
              <w:t>Bustan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B076AF" w14:paraId="1E54312A" w14:textId="77777777">
        <w:trPr>
          <w:cantSplit/>
        </w:trPr>
        <w:tc>
          <w:tcPr>
            <w:tcW w:w="215" w:type="dxa"/>
          </w:tcPr>
          <w:p w14:paraId="5C0229AF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A05FC75" w14:textId="77777777" w:rsidR="00B076AF" w:rsidRDefault="0036653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2B30532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8DB3033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D4D09F" w14:textId="77777777" w:rsidR="00B076AF" w:rsidRDefault="0036653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Fügnerova 3636</w:t>
            </w:r>
          </w:p>
        </w:tc>
      </w:tr>
      <w:tr w:rsidR="00B076AF" w14:paraId="20B19FCE" w14:textId="77777777">
        <w:trPr>
          <w:cantSplit/>
        </w:trPr>
        <w:tc>
          <w:tcPr>
            <w:tcW w:w="215" w:type="dxa"/>
          </w:tcPr>
          <w:p w14:paraId="1EEEE416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DB0F2F0" w14:textId="77777777" w:rsidR="00B076AF" w:rsidRDefault="0036653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864BDF4" w14:textId="77777777" w:rsidR="00B076AF" w:rsidRDefault="0036653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15733661/0100</w:t>
            </w:r>
          </w:p>
        </w:tc>
        <w:tc>
          <w:tcPr>
            <w:tcW w:w="539" w:type="dxa"/>
            <w:vAlign w:val="center"/>
          </w:tcPr>
          <w:p w14:paraId="6BD7E82B" w14:textId="77777777" w:rsidR="00B076AF" w:rsidRDefault="00B076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4F2B21B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DA792A4" w14:textId="77777777" w:rsidR="00B076AF" w:rsidRDefault="00B076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076AF" w14:paraId="47A4A45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94C6FFC" w14:textId="77777777" w:rsidR="00B076AF" w:rsidRDefault="00B076A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47101B1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5AD9C3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60EE59" w14:textId="77777777" w:rsidR="00B076AF" w:rsidRDefault="0036653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738 </w:t>
            </w:r>
            <w:proofErr w:type="gramStart"/>
            <w:r>
              <w:rPr>
                <w:rFonts w:ascii="Arial" w:hAnsi="Arial"/>
                <w:b/>
                <w:sz w:val="21"/>
              </w:rPr>
              <w:t>01  Frýdek</w:t>
            </w:r>
            <w:proofErr w:type="gramEnd"/>
            <w:r>
              <w:rPr>
                <w:rFonts w:ascii="Arial" w:hAnsi="Arial"/>
                <w:b/>
                <w:sz w:val="21"/>
              </w:rPr>
              <w:t>-Místek</w:t>
            </w:r>
          </w:p>
        </w:tc>
      </w:tr>
      <w:tr w:rsidR="00B076AF" w14:paraId="6F23D5F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42BAC3" w14:textId="77777777" w:rsidR="00B076AF" w:rsidRDefault="00B076A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503940C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535599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077BC4" w14:textId="77777777" w:rsidR="00B076AF" w:rsidRDefault="00B076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076AF" w14:paraId="0EBCD6A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CD4FED6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412CF0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65BAD2" w14:textId="77777777" w:rsidR="00B076AF" w:rsidRDefault="00B076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076AF" w14:paraId="2CAC937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D832EEF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76AF" w14:paraId="5F7A53D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3A213D2" w14:textId="77777777" w:rsidR="00B076AF" w:rsidRDefault="00B076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BDF4618" w14:textId="77777777" w:rsidR="00B076AF" w:rsidRDefault="0036653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F90C24A" w14:textId="77777777" w:rsidR="00B076AF" w:rsidRDefault="0036653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Celoroční dodávku pro rok 2026</w:t>
            </w:r>
          </w:p>
        </w:tc>
      </w:tr>
      <w:tr w:rsidR="00B076AF" w14:paraId="0B814B6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2F05452" w14:textId="77777777" w:rsidR="00B076AF" w:rsidRDefault="00B076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8DFC47B" w14:textId="77777777" w:rsidR="00B076AF" w:rsidRDefault="0036653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Kancelářské potřeby a čistící prostředky a potřeby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Předpokládaná hodnota nad 50 000,--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Forma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úhrady: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Faktura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Termín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dodání: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07.01. - 31.12.2026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Kontaktní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osoba: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Chudárková Iva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Email: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chudarkova@gaozl.cz</w:t>
            </w:r>
            <w:r>
              <w:rPr>
                <w:rFonts w:ascii="Courier New" w:hAnsi="Courier New"/>
                <w:sz w:val="18"/>
              </w:rPr>
              <w:br/>
              <w:t>Tel.:                   575 570 952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schválil, Mgr. Úředníček Petr, ředitel školy</w:t>
            </w:r>
          </w:p>
        </w:tc>
      </w:tr>
      <w:tr w:rsidR="00B076AF" w14:paraId="2FE1D54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A354730" w14:textId="77777777" w:rsidR="00B076AF" w:rsidRDefault="00B076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8F8E7CF" w14:textId="77777777" w:rsidR="00B076AF" w:rsidRDefault="00B076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B076AF" w14:paraId="1862FC3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5BFDFE9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CFD9C54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Zlíně</w:t>
            </w:r>
            <w:proofErr w:type="gramEnd"/>
          </w:p>
        </w:tc>
      </w:tr>
      <w:tr w:rsidR="00B076AF" w14:paraId="0EFE28B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8727837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A7A8C3A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A627A64" w14:textId="4BA389C5" w:rsidR="00B076AF" w:rsidRDefault="00756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07.01.2026</w:t>
            </w:r>
          </w:p>
        </w:tc>
      </w:tr>
      <w:tr w:rsidR="00B076AF" w14:paraId="71424A6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76BEA63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20BBAE0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70CCDDB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Chudárková Iva</w:t>
            </w:r>
          </w:p>
        </w:tc>
      </w:tr>
      <w:tr w:rsidR="00B076AF" w14:paraId="128A01F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72C8D29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330259A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91F5845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575 570 952</w:t>
            </w:r>
          </w:p>
        </w:tc>
      </w:tr>
      <w:tr w:rsidR="00B076AF" w14:paraId="33DF943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3796134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292DBE2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70A5EB2" w14:textId="77777777" w:rsidR="00B076AF" w:rsidRDefault="003665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chudarkova@gaozl.cz</w:t>
            </w:r>
          </w:p>
        </w:tc>
      </w:tr>
      <w:tr w:rsidR="00B076AF" w14:paraId="260DE06D" w14:textId="77777777">
        <w:trPr>
          <w:cantSplit/>
        </w:trPr>
        <w:tc>
          <w:tcPr>
            <w:tcW w:w="215" w:type="dxa"/>
            <w:vAlign w:val="center"/>
          </w:tcPr>
          <w:p w14:paraId="23464C70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AEF3695" w14:textId="77777777" w:rsidR="00B076AF" w:rsidRDefault="0036653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B076AF" w14:paraId="055EB6BF" w14:textId="77777777">
        <w:trPr>
          <w:cantSplit/>
        </w:trPr>
        <w:tc>
          <w:tcPr>
            <w:tcW w:w="10772" w:type="dxa"/>
            <w:vAlign w:val="center"/>
          </w:tcPr>
          <w:p w14:paraId="7D677775" w14:textId="77777777" w:rsidR="00B076AF" w:rsidRDefault="00B076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D957EF4" w14:textId="77777777" w:rsidR="008B0920" w:rsidRDefault="008B0920"/>
    <w:sectPr w:rsidR="008B092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5737" w14:textId="77777777" w:rsidR="00366538" w:rsidRDefault="00366538">
      <w:pPr>
        <w:spacing w:after="0" w:line="240" w:lineRule="auto"/>
      </w:pPr>
      <w:r>
        <w:separator/>
      </w:r>
    </w:p>
  </w:endnote>
  <w:endnote w:type="continuationSeparator" w:id="0">
    <w:p w14:paraId="20E7BC18" w14:textId="77777777" w:rsidR="00366538" w:rsidRDefault="0036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0F80" w14:textId="77777777" w:rsidR="00E970C8" w:rsidRDefault="0036653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E49B" w14:textId="77777777" w:rsidR="00366538" w:rsidRDefault="00366538">
      <w:pPr>
        <w:spacing w:after="0" w:line="240" w:lineRule="auto"/>
      </w:pPr>
      <w:r>
        <w:separator/>
      </w:r>
    </w:p>
  </w:footnote>
  <w:footnote w:type="continuationSeparator" w:id="0">
    <w:p w14:paraId="2475353C" w14:textId="77777777" w:rsidR="00366538" w:rsidRDefault="0036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B076AF" w14:paraId="34E4B89B" w14:textId="77777777">
      <w:trPr>
        <w:cantSplit/>
      </w:trPr>
      <w:tc>
        <w:tcPr>
          <w:tcW w:w="10772" w:type="dxa"/>
          <w:gridSpan w:val="2"/>
          <w:vAlign w:val="center"/>
        </w:tcPr>
        <w:p w14:paraId="1A471B08" w14:textId="77777777" w:rsidR="00B076AF" w:rsidRDefault="00B076A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076AF" w14:paraId="31F0CF3C" w14:textId="77777777">
      <w:trPr>
        <w:cantSplit/>
      </w:trPr>
      <w:tc>
        <w:tcPr>
          <w:tcW w:w="5924" w:type="dxa"/>
          <w:vAlign w:val="center"/>
        </w:tcPr>
        <w:p w14:paraId="458ADCB6" w14:textId="77777777" w:rsidR="00B076AF" w:rsidRDefault="0036653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B421A1D" w14:textId="77777777" w:rsidR="00B076AF" w:rsidRDefault="0036653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130002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F595" w14:textId="77777777" w:rsidR="00E970C8" w:rsidRDefault="0036653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AF"/>
    <w:rsid w:val="00366538"/>
    <w:rsid w:val="00424311"/>
    <w:rsid w:val="00663002"/>
    <w:rsid w:val="006728FC"/>
    <w:rsid w:val="007569F5"/>
    <w:rsid w:val="008B0920"/>
    <w:rsid w:val="00B076AF"/>
    <w:rsid w:val="00E9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5148"/>
  <w15:docId w15:val="{6C5DDA06-4085-492E-AA36-7FBB4DDA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767</Characters>
  <Application>Microsoft Office Word</Application>
  <DocSecurity>4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Chudárková</dc:creator>
  <cp:lastModifiedBy>Dana Nesrstová</cp:lastModifiedBy>
  <cp:revision>2</cp:revision>
  <cp:lastPrinted>2026-01-16T10:26:00Z</cp:lastPrinted>
  <dcterms:created xsi:type="dcterms:W3CDTF">2026-01-19T06:40:00Z</dcterms:created>
  <dcterms:modified xsi:type="dcterms:W3CDTF">2026-01-19T06:40:00Z</dcterms:modified>
</cp:coreProperties>
</file>