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2A0B934F" w14:textId="3C004EFB" w:rsidR="00082A7B" w:rsidRDefault="00F76424" w:rsidP="00377461">
            <w:pPr>
              <w:pStyle w:val="Zkladntext"/>
            </w:pPr>
            <w:r>
              <w:t>HAFERA – UČEBNÍ POMŮCKY s.r.o.</w:t>
            </w:r>
          </w:p>
          <w:p w14:paraId="72E2D02B" w14:textId="40D75903" w:rsidR="00F76424" w:rsidRDefault="00F76424" w:rsidP="00377461">
            <w:pPr>
              <w:pStyle w:val="Zkladntext"/>
            </w:pPr>
            <w:r>
              <w:t>Bělská 124</w:t>
            </w:r>
          </w:p>
          <w:p w14:paraId="207E9066" w14:textId="53556864" w:rsidR="00F76424" w:rsidRDefault="00F76424" w:rsidP="00377461">
            <w:pPr>
              <w:pStyle w:val="Zkladntext"/>
            </w:pPr>
            <w:r>
              <w:t>747 23  Bolatice – Borová</w:t>
            </w:r>
          </w:p>
          <w:p w14:paraId="0B9053C6" w14:textId="0E92A37E" w:rsidR="00F76424" w:rsidRDefault="00F76424" w:rsidP="00377461">
            <w:pPr>
              <w:pStyle w:val="Zkladntext"/>
            </w:pPr>
          </w:p>
          <w:p w14:paraId="2A96C01D" w14:textId="7454D9DF" w:rsidR="00F76424" w:rsidRDefault="00F76424" w:rsidP="00377461">
            <w:pPr>
              <w:pStyle w:val="Zkladntext"/>
            </w:pPr>
          </w:p>
          <w:p w14:paraId="6F133AEA" w14:textId="77777777" w:rsidR="00EF29A8" w:rsidRDefault="00EF29A8" w:rsidP="003A20CB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</w:p>
        </w:tc>
      </w:tr>
    </w:tbl>
    <w:p w14:paraId="5C90531D" w14:textId="77777777" w:rsidR="00C5443D" w:rsidRDefault="00C5443D" w:rsidP="00C5443D"/>
    <w:p w14:paraId="27D17433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9639B40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D47AE1B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1EF2310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E211452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158333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572DA5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7EDEEB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3ABE40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A19821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5625FF" w14:textId="649AC98C" w:rsidR="00C5443D" w:rsidRPr="00EF29A8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F76424">
        <w:rPr>
          <w:rFonts w:ascii="Times New Roman" w:hAnsi="Times New Roman" w:cs="Times New Roman"/>
          <w:sz w:val="24"/>
          <w:szCs w:val="24"/>
        </w:rPr>
        <w:t>296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D361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424">
        <w:rPr>
          <w:rFonts w:ascii="Times New Roman" w:hAnsi="Times New Roman" w:cs="Times New Roman"/>
          <w:sz w:val="24"/>
          <w:szCs w:val="24"/>
        </w:rPr>
        <w:t>30.</w:t>
      </w:r>
      <w:r w:rsidR="004C47F9">
        <w:rPr>
          <w:rFonts w:ascii="Times New Roman" w:hAnsi="Times New Roman" w:cs="Times New Roman"/>
          <w:sz w:val="24"/>
          <w:szCs w:val="24"/>
        </w:rPr>
        <w:t>12.2025</w:t>
      </w:r>
    </w:p>
    <w:p w14:paraId="50FC72CA" w14:textId="77777777" w:rsidR="00C5443D" w:rsidRDefault="00C5443D" w:rsidP="00C5443D">
      <w:pPr>
        <w:pStyle w:val="Zkladntextodsazen"/>
        <w:rPr>
          <w:b/>
          <w:bCs/>
        </w:rPr>
      </w:pPr>
    </w:p>
    <w:p w14:paraId="7FCC9056" w14:textId="77777777" w:rsidR="00C5443D" w:rsidRDefault="00C5443D" w:rsidP="00C5443D">
      <w:pPr>
        <w:pStyle w:val="Zkladntextodsazen"/>
        <w:rPr>
          <w:b/>
          <w:bCs/>
        </w:rPr>
      </w:pPr>
    </w:p>
    <w:p w14:paraId="65CA3517" w14:textId="77777777" w:rsidR="00C5443D" w:rsidRDefault="00C5443D" w:rsidP="00C5443D">
      <w:pPr>
        <w:pStyle w:val="Zkladntextodsazen"/>
        <w:ind w:left="0"/>
        <w:rPr>
          <w:b/>
          <w:bCs/>
        </w:rPr>
      </w:pPr>
      <w:r>
        <w:t xml:space="preserve">    Objednáváme u  Vás:</w:t>
      </w:r>
    </w:p>
    <w:p w14:paraId="1963AB51" w14:textId="582CCA49" w:rsidR="00C5443D" w:rsidRDefault="00F76424" w:rsidP="00C5443D">
      <w:r>
        <w:t>Učební pomůcky :</w:t>
      </w:r>
    </w:p>
    <w:p w14:paraId="495940D0" w14:textId="6A9AA12C" w:rsidR="00F76424" w:rsidRDefault="00F76424" w:rsidP="00C5443D">
      <w:r>
        <w:t>Bankovky a mince s magnetem 10ks á 3 700,- = 37 000,- Kč</w:t>
      </w:r>
    </w:p>
    <w:p w14:paraId="4925F8DD" w14:textId="74236EE9" w:rsidR="00F76424" w:rsidRDefault="00F76424" w:rsidP="00C5443D">
      <w:r>
        <w:t>Mapa ČR magnet QR 10ks á 6 500,- Kč = 65 000,- Kč</w:t>
      </w:r>
    </w:p>
    <w:p w14:paraId="1FB014D9" w14:textId="5633FFC8" w:rsidR="00C5443D" w:rsidRDefault="00F76424" w:rsidP="00C5443D">
      <w:r>
        <w:t>C</w:t>
      </w:r>
      <w:r w:rsidR="00C5443D">
        <w:t xml:space="preserve">ena </w:t>
      </w:r>
      <w:r>
        <w:t>celkem s DPH 102 000</w:t>
      </w:r>
      <w:r w:rsidR="00C5443D">
        <w:t xml:space="preserve">,- Kč </w:t>
      </w:r>
      <w:r w:rsidR="004C47F9">
        <w:t>s</w:t>
      </w:r>
      <w:r w:rsidR="00C5443D">
        <w:t xml:space="preserve"> DPH.</w:t>
      </w:r>
    </w:p>
    <w:p w14:paraId="411C9B2E" w14:textId="77777777" w:rsidR="00C5443D" w:rsidRDefault="00C5443D" w:rsidP="00C5443D">
      <w:r>
        <w:t xml:space="preserve"> </w:t>
      </w:r>
    </w:p>
    <w:p w14:paraId="0179FF18" w14:textId="77777777" w:rsidR="00C5443D" w:rsidRDefault="00C5443D" w:rsidP="00C5443D">
      <w:r>
        <w:t xml:space="preserve">                                                                               Dodavatel akceptuje objednávku.      </w:t>
      </w:r>
    </w:p>
    <w:p w14:paraId="27853099" w14:textId="77777777" w:rsidR="00D3615F" w:rsidRDefault="00D3615F" w:rsidP="00C5443D">
      <w:pPr>
        <w:pStyle w:val="Zkladntextodsazen"/>
      </w:pPr>
    </w:p>
    <w:p w14:paraId="6FB4FDEB" w14:textId="77777777" w:rsidR="00D3615F" w:rsidRDefault="00D3615F" w:rsidP="00C5443D">
      <w:pPr>
        <w:pStyle w:val="Zkladntextodsazen"/>
      </w:pPr>
    </w:p>
    <w:p w14:paraId="02D43BB0" w14:textId="3BA623B7" w:rsidR="00C5443D" w:rsidRDefault="00C5443D" w:rsidP="00C5443D">
      <w:pPr>
        <w:pStyle w:val="Zkladntextodsazen"/>
        <w:rPr>
          <w:b/>
          <w:bCs/>
        </w:rPr>
      </w:pPr>
      <w:r>
        <w:t>Fakturační adresa:</w:t>
      </w:r>
    </w:p>
    <w:p w14:paraId="230287CF" w14:textId="77777777" w:rsidR="00C5443D" w:rsidRDefault="00C5443D" w:rsidP="00C5443D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3320E4DF" w14:textId="77777777" w:rsidR="00C5443D" w:rsidRDefault="00C5443D" w:rsidP="00C5443D">
      <w:pPr>
        <w:pStyle w:val="Zkladntextodsazen"/>
        <w:rPr>
          <w:b/>
          <w:bCs/>
        </w:rPr>
      </w:pPr>
      <w:r>
        <w:t>470 05 Česká Lípa</w:t>
      </w:r>
    </w:p>
    <w:p w14:paraId="0FF9133C" w14:textId="77777777" w:rsidR="00C5443D" w:rsidRDefault="00C5443D" w:rsidP="00C5443D">
      <w:pPr>
        <w:pStyle w:val="Zkladntextodsazen"/>
        <w:rPr>
          <w:b/>
          <w:bCs/>
        </w:rPr>
      </w:pPr>
      <w:r>
        <w:t>IČO 482 83 070</w:t>
      </w:r>
    </w:p>
    <w:p w14:paraId="6AD235FF" w14:textId="77777777" w:rsidR="00C5443D" w:rsidRDefault="00C5443D" w:rsidP="00C5443D">
      <w:pPr>
        <w:pStyle w:val="Zkladntextodsazen"/>
        <w:rPr>
          <w:b/>
          <w:bCs/>
        </w:rPr>
      </w:pPr>
    </w:p>
    <w:p w14:paraId="1D6E74D8" w14:textId="77777777" w:rsidR="00C5443D" w:rsidRDefault="00C5443D" w:rsidP="00C5443D">
      <w:pPr>
        <w:pStyle w:val="Zkladntextodsazen"/>
        <w:rPr>
          <w:b/>
          <w:bCs/>
        </w:rPr>
      </w:pPr>
      <w:r>
        <w:t>Děkujeme.</w:t>
      </w:r>
      <w:r>
        <w:tab/>
      </w:r>
      <w:r>
        <w:tab/>
      </w:r>
      <w:r>
        <w:tab/>
      </w:r>
    </w:p>
    <w:p w14:paraId="22464FAC" w14:textId="77777777" w:rsidR="00C5443D" w:rsidRDefault="00C5443D" w:rsidP="00C5443D">
      <w:pPr>
        <w:pStyle w:val="Zkladntextodsazen"/>
        <w:ind w:left="3540" w:firstLine="708"/>
        <w:rPr>
          <w:b/>
          <w:bCs/>
        </w:rPr>
      </w:pPr>
      <w:r>
        <w:t>PhDr. Radek Častulík</w:t>
      </w:r>
    </w:p>
    <w:p w14:paraId="0291E1CD" w14:textId="7D631101" w:rsidR="00B5293F" w:rsidRPr="00B5293F" w:rsidRDefault="00B5293F" w:rsidP="00C5443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5EDF" w14:textId="77777777" w:rsidR="00E1752A" w:rsidRDefault="00E1752A" w:rsidP="00D85782">
      <w:pPr>
        <w:spacing w:after="0" w:line="240" w:lineRule="auto"/>
      </w:pPr>
      <w:r>
        <w:separator/>
      </w:r>
    </w:p>
  </w:endnote>
  <w:endnote w:type="continuationSeparator" w:id="0">
    <w:p w14:paraId="43429D63" w14:textId="77777777" w:rsidR="00E1752A" w:rsidRDefault="00E1752A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5349" w14:textId="77777777" w:rsidR="003A20CB" w:rsidRDefault="003A20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E1752A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1F6387B1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3C5D" w14:textId="77777777" w:rsidR="003A20CB" w:rsidRDefault="003A20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2FD6" w14:textId="77777777" w:rsidR="00E1752A" w:rsidRDefault="00E1752A" w:rsidP="00D85782">
      <w:pPr>
        <w:spacing w:after="0" w:line="240" w:lineRule="auto"/>
      </w:pPr>
      <w:r>
        <w:separator/>
      </w:r>
    </w:p>
  </w:footnote>
  <w:footnote w:type="continuationSeparator" w:id="0">
    <w:p w14:paraId="5AC8931D" w14:textId="77777777" w:rsidR="00E1752A" w:rsidRDefault="00E1752A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4AB4" w14:textId="77777777" w:rsidR="003A20CB" w:rsidRDefault="003A20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1D6A4A45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29149400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E1752A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7F4D" w14:textId="77777777" w:rsidR="003A20CB" w:rsidRDefault="003A20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82A7B"/>
    <w:rsid w:val="000C1BDF"/>
    <w:rsid w:val="000C32BE"/>
    <w:rsid w:val="00171694"/>
    <w:rsid w:val="00181E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77461"/>
    <w:rsid w:val="003A20CB"/>
    <w:rsid w:val="003E5D72"/>
    <w:rsid w:val="003F1D30"/>
    <w:rsid w:val="0041446E"/>
    <w:rsid w:val="00421EAA"/>
    <w:rsid w:val="00464792"/>
    <w:rsid w:val="00490B62"/>
    <w:rsid w:val="004A62C5"/>
    <w:rsid w:val="004C47F9"/>
    <w:rsid w:val="004D6186"/>
    <w:rsid w:val="00512818"/>
    <w:rsid w:val="00531408"/>
    <w:rsid w:val="0059313C"/>
    <w:rsid w:val="005F72A3"/>
    <w:rsid w:val="00622C65"/>
    <w:rsid w:val="00645693"/>
    <w:rsid w:val="0067583F"/>
    <w:rsid w:val="006D230D"/>
    <w:rsid w:val="006F54DF"/>
    <w:rsid w:val="0073276B"/>
    <w:rsid w:val="007C4C35"/>
    <w:rsid w:val="00835F3A"/>
    <w:rsid w:val="00852FF4"/>
    <w:rsid w:val="008F2655"/>
    <w:rsid w:val="00972F22"/>
    <w:rsid w:val="009F7E24"/>
    <w:rsid w:val="00A07A64"/>
    <w:rsid w:val="00A2061C"/>
    <w:rsid w:val="00A72C7F"/>
    <w:rsid w:val="00AF4B85"/>
    <w:rsid w:val="00B21243"/>
    <w:rsid w:val="00B21DB4"/>
    <w:rsid w:val="00B5293F"/>
    <w:rsid w:val="00B55579"/>
    <w:rsid w:val="00BD60F2"/>
    <w:rsid w:val="00BD77D0"/>
    <w:rsid w:val="00C174A3"/>
    <w:rsid w:val="00C5443D"/>
    <w:rsid w:val="00CB5D7F"/>
    <w:rsid w:val="00D220E0"/>
    <w:rsid w:val="00D3615F"/>
    <w:rsid w:val="00D54F21"/>
    <w:rsid w:val="00D85782"/>
    <w:rsid w:val="00E05B8E"/>
    <w:rsid w:val="00E1752A"/>
    <w:rsid w:val="00E3176D"/>
    <w:rsid w:val="00E840CB"/>
    <w:rsid w:val="00ED73D5"/>
    <w:rsid w:val="00EE0389"/>
    <w:rsid w:val="00EF29A8"/>
    <w:rsid w:val="00F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11</cp:revision>
  <cp:lastPrinted>2026-01-04T13:27:00Z</cp:lastPrinted>
  <dcterms:created xsi:type="dcterms:W3CDTF">2024-05-28T19:27:00Z</dcterms:created>
  <dcterms:modified xsi:type="dcterms:W3CDTF">2026-01-06T15:29:00Z</dcterms:modified>
</cp:coreProperties>
</file>