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4E7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AFAA26C" w14:textId="6BA3E26C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0A32C0">
        <w:rPr>
          <w:rFonts w:ascii="Tahoma" w:hAnsi="Tahoma" w:cs="Tahoma"/>
          <w:bCs w:val="0"/>
          <w:sz w:val="28"/>
          <w:szCs w:val="28"/>
        </w:rPr>
        <w:t xml:space="preserve">DNS TČ </w:t>
      </w:r>
      <w:r w:rsidR="00F10656">
        <w:rPr>
          <w:rFonts w:ascii="Tahoma" w:hAnsi="Tahoma" w:cs="Tahoma"/>
          <w:bCs w:val="0"/>
          <w:sz w:val="28"/>
          <w:szCs w:val="28"/>
        </w:rPr>
        <w:t>3</w:t>
      </w:r>
      <w:r w:rsidR="00E36DBD">
        <w:rPr>
          <w:rFonts w:ascii="Tahoma" w:hAnsi="Tahoma" w:cs="Tahoma"/>
          <w:bCs w:val="0"/>
          <w:sz w:val="28"/>
          <w:szCs w:val="28"/>
        </w:rPr>
        <w:t>19</w:t>
      </w:r>
      <w:r w:rsidR="000A32C0">
        <w:rPr>
          <w:rFonts w:ascii="Tahoma" w:hAnsi="Tahoma" w:cs="Tahoma"/>
          <w:bCs w:val="0"/>
          <w:sz w:val="28"/>
          <w:szCs w:val="28"/>
        </w:rPr>
        <w:t>/2025</w:t>
      </w:r>
    </w:p>
    <w:p w14:paraId="1C35C5A1" w14:textId="1FB1C4D9" w:rsidR="00D02268" w:rsidRPr="00C76F38" w:rsidRDefault="00CC0957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5EB7466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44DD4EC3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9236348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5DA4B631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2EE6B8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5F9F6824" w14:textId="5FD2366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0A32C0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F10656">
        <w:rPr>
          <w:rFonts w:ascii="Tahoma" w:hAnsi="Tahoma" w:cs="Tahoma"/>
          <w:b/>
          <w:bCs/>
          <w:sz w:val="22"/>
          <w:szCs w:val="22"/>
        </w:rPr>
        <w:t>3</w:t>
      </w:r>
      <w:r w:rsidR="00E36DBD">
        <w:rPr>
          <w:rFonts w:ascii="Tahoma" w:hAnsi="Tahoma" w:cs="Tahoma"/>
          <w:b/>
          <w:bCs/>
          <w:sz w:val="22"/>
          <w:szCs w:val="22"/>
        </w:rPr>
        <w:t>19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0A32C0">
        <w:rPr>
          <w:rFonts w:ascii="Tahoma" w:hAnsi="Tahoma" w:cs="Tahoma"/>
          <w:b/>
          <w:bCs/>
          <w:sz w:val="22"/>
          <w:szCs w:val="22"/>
        </w:rPr>
        <w:t>5</w:t>
      </w:r>
    </w:p>
    <w:p w14:paraId="016B07F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21D753D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3F2744D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60896487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11E26DE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369F0F1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F1376FF" w14:textId="77777777" w:rsidR="00CC78C5" w:rsidRPr="00C76F38" w:rsidRDefault="00E3794C" w:rsidP="00CC78C5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CC78C5">
        <w:rPr>
          <w:rFonts w:ascii="Tahoma" w:hAnsi="Tahoma" w:cs="Tahoma"/>
          <w:bCs/>
          <w:sz w:val="22"/>
        </w:rPr>
        <w:t>Bc.</w:t>
      </w:r>
      <w:r w:rsidR="00CC78C5" w:rsidRPr="003550A5">
        <w:rPr>
          <w:rFonts w:ascii="Tahoma" w:hAnsi="Tahoma" w:cs="Tahoma"/>
          <w:bCs/>
          <w:sz w:val="22"/>
        </w:rPr>
        <w:t xml:space="preserve"> P</w:t>
      </w:r>
      <w:r w:rsidR="00CC78C5">
        <w:rPr>
          <w:rFonts w:ascii="Tahoma" w:hAnsi="Tahoma" w:cs="Tahoma"/>
          <w:bCs/>
          <w:sz w:val="22"/>
        </w:rPr>
        <w:t>etrou</w:t>
      </w:r>
      <w:r w:rsidR="00CC78C5" w:rsidRPr="003550A5">
        <w:rPr>
          <w:rFonts w:ascii="Tahoma" w:hAnsi="Tahoma" w:cs="Tahoma"/>
          <w:bCs/>
          <w:sz w:val="22"/>
        </w:rPr>
        <w:t xml:space="preserve"> Q</w:t>
      </w:r>
      <w:r w:rsidR="00CC78C5">
        <w:rPr>
          <w:rFonts w:ascii="Tahoma" w:hAnsi="Tahoma" w:cs="Tahoma"/>
          <w:bCs/>
          <w:sz w:val="22"/>
        </w:rPr>
        <w:t>uittovou</w:t>
      </w:r>
      <w:r w:rsidR="00CC78C5" w:rsidRPr="00486AD0">
        <w:rPr>
          <w:rFonts w:ascii="Tahoma" w:hAnsi="Tahoma" w:cs="Tahoma"/>
          <w:bCs/>
          <w:sz w:val="22"/>
        </w:rPr>
        <w:t>, předsed</w:t>
      </w:r>
      <w:r w:rsidR="00CC78C5">
        <w:rPr>
          <w:rFonts w:ascii="Tahoma" w:hAnsi="Tahoma" w:cs="Tahoma"/>
          <w:bCs/>
          <w:sz w:val="22"/>
        </w:rPr>
        <w:t>kyní</w:t>
      </w:r>
      <w:r w:rsidR="00CC78C5" w:rsidRPr="00486AD0">
        <w:rPr>
          <w:rFonts w:ascii="Tahoma" w:hAnsi="Tahoma" w:cs="Tahoma"/>
          <w:bCs/>
          <w:sz w:val="22"/>
        </w:rPr>
        <w:t xml:space="preserve"> představenstva</w:t>
      </w:r>
      <w:r w:rsidR="00CC78C5">
        <w:rPr>
          <w:rFonts w:ascii="Tahoma" w:hAnsi="Tahoma" w:cs="Tahoma"/>
          <w:bCs/>
          <w:sz w:val="22"/>
        </w:rPr>
        <w:t xml:space="preserve"> a </w:t>
      </w:r>
      <w:r w:rsidR="00CC78C5">
        <w:rPr>
          <w:rFonts w:ascii="Tahoma" w:hAnsi="Tahoma" w:cs="Tahoma"/>
          <w:bCs/>
          <w:sz w:val="22"/>
        </w:rPr>
        <w:tab/>
      </w:r>
      <w:r w:rsidR="00CC78C5" w:rsidRPr="00D7245B">
        <w:rPr>
          <w:rFonts w:ascii="Tahoma" w:hAnsi="Tahoma" w:cs="Tahoma"/>
          <w:bCs/>
          <w:sz w:val="22"/>
        </w:rPr>
        <w:t>Mgr. R</w:t>
      </w:r>
      <w:r w:rsidR="00CC78C5">
        <w:rPr>
          <w:rFonts w:ascii="Tahoma" w:hAnsi="Tahoma" w:cs="Tahoma"/>
          <w:bCs/>
          <w:sz w:val="22"/>
        </w:rPr>
        <w:t>eném</w:t>
      </w:r>
      <w:r w:rsidR="00CC78C5" w:rsidRPr="00D7245B">
        <w:rPr>
          <w:rFonts w:ascii="Tahoma" w:hAnsi="Tahoma" w:cs="Tahoma"/>
          <w:bCs/>
          <w:sz w:val="22"/>
        </w:rPr>
        <w:t xml:space="preserve"> </w:t>
      </w:r>
      <w:r w:rsidR="00CC78C5">
        <w:rPr>
          <w:rFonts w:ascii="Tahoma" w:hAnsi="Tahoma" w:cs="Tahoma"/>
          <w:bCs/>
          <w:sz w:val="22"/>
        </w:rPr>
        <w:t>Novotným, místopředsedou představenstva</w:t>
      </w:r>
    </w:p>
    <w:p w14:paraId="78C8D599" w14:textId="77777777" w:rsidR="00CC78C5" w:rsidRPr="00C76F38" w:rsidRDefault="00CC78C5" w:rsidP="00CC78C5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4BB73AEE" w14:textId="0E6A555F" w:rsidR="00E3794C" w:rsidRPr="00C76F38" w:rsidRDefault="00E3794C" w:rsidP="00CC78C5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sz w:val="22"/>
          <w:szCs w:val="22"/>
        </w:rPr>
        <w:t>x</w:t>
      </w:r>
    </w:p>
    <w:p w14:paraId="4F5C891D" w14:textId="33BB7FAB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CC0957">
          <w:rPr>
            <w:rFonts w:ascii="Tahoma" w:hAnsi="Tahoma" w:cs="Tahoma"/>
            <w:sz w:val="22"/>
            <w:szCs w:val="22"/>
          </w:rPr>
          <w:t>x</w:t>
        </w:r>
      </w:hyperlink>
    </w:p>
    <w:p w14:paraId="2C04F068" w14:textId="78A88BB8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sz w:val="22"/>
          <w:szCs w:val="22"/>
        </w:rPr>
        <w:t>x</w:t>
      </w:r>
    </w:p>
    <w:p w14:paraId="54879B93" w14:textId="5DAF123F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sz w:val="22"/>
          <w:szCs w:val="22"/>
        </w:rPr>
        <w:t>x</w:t>
      </w:r>
    </w:p>
    <w:p w14:paraId="71682F6A" w14:textId="00BA15B1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44EFED9E" w14:textId="683424B5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bCs/>
          <w:sz w:val="22"/>
          <w:szCs w:val="22"/>
        </w:rPr>
        <w:t>x</w:t>
      </w:r>
    </w:p>
    <w:p w14:paraId="437BA6D5" w14:textId="1636EE75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C0957">
        <w:rPr>
          <w:rFonts w:ascii="Tahoma" w:hAnsi="Tahoma" w:cs="Tahoma"/>
          <w:bCs/>
          <w:sz w:val="22"/>
          <w:szCs w:val="22"/>
        </w:rPr>
        <w:t>x</w:t>
      </w:r>
    </w:p>
    <w:p w14:paraId="79BC0A7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DE9CC26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4D4996B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1B2793D8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 w:val="0"/>
          <w:sz w:val="22"/>
          <w:szCs w:val="22"/>
        </w:rPr>
        <w:t>Martin Ševčík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585F8322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02268">
        <w:rPr>
          <w:rFonts w:ascii="Tahoma" w:hAnsi="Tahoma" w:cs="Tahoma"/>
          <w:bCs/>
          <w:sz w:val="22"/>
          <w:szCs w:val="22"/>
        </w:rPr>
        <w:t>680 01 Boskovice, Ludíkov 15</w:t>
      </w:r>
    </w:p>
    <w:p w14:paraId="63369BFF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/>
          <w:sz w:val="22"/>
          <w:szCs w:val="22"/>
        </w:rPr>
        <w:t>45472343</w:t>
      </w:r>
    </w:p>
    <w:p w14:paraId="410B6E03" w14:textId="05F71721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31EFF" w:rsidRPr="00407073">
        <w:rPr>
          <w:rFonts w:ascii="Tahoma" w:hAnsi="Tahoma" w:cs="Tahoma"/>
          <w:sz w:val="22"/>
          <w:lang w:bidi="en-US"/>
        </w:rPr>
        <w:t>CZ</w:t>
      </w:r>
      <w:r w:rsidR="00CC0957">
        <w:rPr>
          <w:rFonts w:ascii="Tahoma" w:hAnsi="Tahoma" w:cs="Tahoma"/>
          <w:sz w:val="22"/>
          <w:lang w:bidi="en-US"/>
        </w:rPr>
        <w:t>x</w:t>
      </w:r>
    </w:p>
    <w:p w14:paraId="6E8843E7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sz w:val="22"/>
          <w:szCs w:val="22"/>
        </w:rPr>
        <w:t>Martin Ševčík</w:t>
      </w:r>
    </w:p>
    <w:p w14:paraId="7CA1D473" w14:textId="55C4C716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bCs/>
          <w:sz w:val="22"/>
          <w:szCs w:val="22"/>
        </w:rPr>
        <w:t>x</w:t>
      </w:r>
    </w:p>
    <w:p w14:paraId="67603064" w14:textId="702F47CD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sz w:val="22"/>
          <w:lang w:bidi="en-US"/>
        </w:rPr>
        <w:t>x</w:t>
      </w:r>
    </w:p>
    <w:p w14:paraId="702D6CD4" w14:textId="6D32D1F9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19B4EE90" w14:textId="1FAF25B3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sz w:val="22"/>
          <w:lang w:bidi="en-US"/>
        </w:rPr>
        <w:t>x</w:t>
      </w:r>
    </w:p>
    <w:p w14:paraId="4D30D35E" w14:textId="22B5E4B3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sz w:val="22"/>
          <w:szCs w:val="22"/>
        </w:rPr>
        <w:t>x</w:t>
      </w:r>
    </w:p>
    <w:p w14:paraId="65299ACF" w14:textId="7CB4B655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CC0957">
        <w:rPr>
          <w:rFonts w:ascii="Tahoma" w:hAnsi="Tahoma" w:cs="Tahoma"/>
          <w:bCs/>
          <w:sz w:val="22"/>
          <w:szCs w:val="22"/>
        </w:rPr>
        <w:t>x</w:t>
      </w:r>
    </w:p>
    <w:p w14:paraId="0824D2FD" w14:textId="64A71BB7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C0957">
        <w:rPr>
          <w:rFonts w:ascii="Tahoma" w:hAnsi="Tahoma" w:cs="Tahoma"/>
          <w:sz w:val="22"/>
          <w:lang w:bidi="en-US"/>
        </w:rPr>
        <w:t>x</w:t>
      </w:r>
    </w:p>
    <w:p w14:paraId="07BEFAF2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4ADD0E2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5B33461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913DD74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A239ED4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00EF93B" w14:textId="4DF99B06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797C029B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57CDAAA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1DD6407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65534A31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475217FC" w14:textId="05ED2835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0A32C0">
        <w:rPr>
          <w:rFonts w:ascii="Tahoma" w:hAnsi="Tahoma" w:cs="Tahoma"/>
          <w:b/>
          <w:bCs/>
        </w:rPr>
        <w:t xml:space="preserve">DNS TČ </w:t>
      </w:r>
      <w:r w:rsidR="00F10656">
        <w:rPr>
          <w:rFonts w:ascii="Tahoma" w:hAnsi="Tahoma" w:cs="Tahoma"/>
          <w:b/>
          <w:bCs/>
        </w:rPr>
        <w:t>3</w:t>
      </w:r>
      <w:r w:rsidR="00E36DBD">
        <w:rPr>
          <w:rFonts w:ascii="Tahoma" w:hAnsi="Tahoma" w:cs="Tahoma"/>
          <w:b/>
          <w:bCs/>
        </w:rPr>
        <w:t>19</w:t>
      </w:r>
      <w:r w:rsidR="00A92B46" w:rsidRPr="002E5DF4">
        <w:rPr>
          <w:rFonts w:ascii="Tahoma" w:hAnsi="Tahoma" w:cs="Tahoma"/>
          <w:b/>
          <w:bCs/>
        </w:rPr>
        <w:t>/202</w:t>
      </w:r>
      <w:r w:rsidR="000A32C0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36F04C0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45160A4C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7995E98F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072E1EF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0F67BC7C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9B69C1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0D8EFD4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197DF0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A5476B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55A725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49E2429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082238E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3EEEFA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206BE64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66E161F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2853856B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273231C4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4BABE227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C0FC39E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23D048E3" w14:textId="4EF80185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C0957">
        <w:rPr>
          <w:rFonts w:ascii="Tahoma" w:hAnsi="Tahoma" w:cs="Tahoma"/>
          <w:b/>
          <w:bCs/>
          <w:sz w:val="22"/>
          <w:szCs w:val="22"/>
        </w:rPr>
        <w:t>x</w:t>
      </w:r>
      <w:r w:rsidR="00CC0957">
        <w:rPr>
          <w:rFonts w:ascii="Tahoma" w:hAnsi="Tahoma" w:cs="Tahoma"/>
          <w:b/>
          <w:bCs/>
          <w:sz w:val="22"/>
          <w:szCs w:val="22"/>
        </w:rPr>
        <w:tab/>
      </w:r>
      <w:r w:rsidR="00CC0957">
        <w:rPr>
          <w:rFonts w:ascii="Tahoma" w:hAnsi="Tahoma" w:cs="Tahoma"/>
          <w:b/>
          <w:bCs/>
          <w:sz w:val="22"/>
          <w:szCs w:val="22"/>
        </w:rPr>
        <w:tab/>
      </w:r>
      <w:r w:rsidR="00CC0957">
        <w:rPr>
          <w:rFonts w:ascii="Tahoma" w:hAnsi="Tahoma" w:cs="Tahoma"/>
          <w:b/>
          <w:bCs/>
          <w:sz w:val="22"/>
          <w:szCs w:val="22"/>
        </w:rPr>
        <w:tab/>
      </w:r>
      <w:r w:rsidR="00CC0957">
        <w:rPr>
          <w:rFonts w:ascii="Tahoma" w:hAnsi="Tahoma" w:cs="Tahoma"/>
          <w:b/>
          <w:bCs/>
          <w:sz w:val="22"/>
          <w:szCs w:val="22"/>
        </w:rPr>
        <w:tab/>
      </w:r>
      <w:r w:rsidR="00CC0957">
        <w:rPr>
          <w:rFonts w:ascii="Tahoma" w:hAnsi="Tahoma" w:cs="Tahoma"/>
          <w:b/>
          <w:bCs/>
          <w:sz w:val="22"/>
          <w:szCs w:val="22"/>
        </w:rPr>
        <w:tab/>
      </w:r>
      <w:r w:rsidR="00CC0957">
        <w:rPr>
          <w:rFonts w:ascii="Tahoma" w:hAnsi="Tahoma" w:cs="Tahoma"/>
          <w:b/>
          <w:bCs/>
          <w:sz w:val="22"/>
          <w:szCs w:val="22"/>
        </w:rPr>
        <w:tab/>
      </w:r>
      <w:r w:rsidR="00CC0957">
        <w:rPr>
          <w:rFonts w:ascii="Tahoma" w:hAnsi="Tahoma" w:cs="Tahoma"/>
          <w:b/>
          <w:bCs/>
          <w:sz w:val="22"/>
          <w:szCs w:val="22"/>
        </w:rPr>
        <w:tab/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888E0B2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620B0E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F307101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06C0555" w14:textId="27BD7FAC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E36DBD">
        <w:rPr>
          <w:rFonts w:ascii="Tahoma" w:hAnsi="Tahoma" w:cs="Tahoma"/>
          <w:b/>
          <w:sz w:val="22"/>
          <w:szCs w:val="22"/>
        </w:rPr>
        <w:t>435</w:t>
      </w:r>
      <w:r w:rsidR="000A32C0">
        <w:rPr>
          <w:rFonts w:ascii="Tahoma" w:hAnsi="Tahoma" w:cs="Tahoma"/>
          <w:b/>
          <w:sz w:val="22"/>
          <w:szCs w:val="22"/>
        </w:rPr>
        <w:t xml:space="preserve"> </w:t>
      </w:r>
      <w:r w:rsidR="00F10656">
        <w:rPr>
          <w:rFonts w:ascii="Tahoma" w:hAnsi="Tahoma" w:cs="Tahoma"/>
          <w:b/>
          <w:sz w:val="22"/>
          <w:szCs w:val="22"/>
        </w:rPr>
        <w:t>0</w:t>
      </w:r>
      <w:r w:rsidR="000A32C0">
        <w:rPr>
          <w:rFonts w:ascii="Tahoma" w:hAnsi="Tahoma" w:cs="Tahoma"/>
          <w:b/>
          <w:sz w:val="22"/>
          <w:szCs w:val="22"/>
        </w:rPr>
        <w:t>0</w:t>
      </w:r>
      <w:r w:rsidR="00AC677D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7B158323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0354E043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6A2C1845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38ABF62C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380FBE1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4EFB61F9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1CEA787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A1BE2A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4AD37C82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2E5C5E85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8A2DF3F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B5B3FF1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46B0C20A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0610CA09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D236AE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62C9CDA7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72E36B6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199CA2F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2925A9E4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24F34B79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24A32AEA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22B21133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244AA23A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E3E569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88D090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59FCBB2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E56656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37DC085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2A4F7174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4C03F64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E4CA769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7DBF36F1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2BABA68D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7321316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5B70655A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1ED0524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CEAE894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5AE95FF1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461279CA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4DD72109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11B2A43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A313DEF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E21BB62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F1E9C55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74603AEC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C507E5">
        <w:rPr>
          <w:rFonts w:ascii="Tahoma" w:hAnsi="Tahoma" w:cs="Tahoma"/>
          <w:sz w:val="22"/>
          <w:szCs w:val="22"/>
        </w:rPr>
        <w:t>Martin Ševčík</w:t>
      </w:r>
    </w:p>
    <w:p w14:paraId="2AC16BF8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957C2DD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16DB73DA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7BF8245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9964B7B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15DAAAE4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00DAB464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6146FF59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807"/>
        <w:gridCol w:w="583"/>
        <w:gridCol w:w="1144"/>
        <w:gridCol w:w="839"/>
        <w:gridCol w:w="1231"/>
        <w:gridCol w:w="888"/>
        <w:gridCol w:w="1190"/>
        <w:gridCol w:w="1196"/>
        <w:gridCol w:w="1175"/>
        <w:gridCol w:w="1657"/>
        <w:gridCol w:w="1183"/>
        <w:gridCol w:w="1168"/>
      </w:tblGrid>
      <w:tr w:rsidR="004C1A26" w:rsidRPr="004C1A26" w14:paraId="6431FD11" w14:textId="77777777" w:rsidTr="004C1A26">
        <w:trPr>
          <w:trHeight w:val="288"/>
        </w:trPr>
        <w:tc>
          <w:tcPr>
            <w:tcW w:w="341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0658" w14:textId="77777777" w:rsidR="004C1A26" w:rsidRPr="004C1A26" w:rsidRDefault="004C1A26" w:rsidP="004C1A26">
            <w:pPr>
              <w:rPr>
                <w:rFonts w:cs="Tahoma"/>
                <w:i/>
                <w:iCs/>
                <w:color w:val="000000"/>
              </w:rPr>
            </w:pPr>
            <w:r w:rsidRPr="004C1A26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42AC" w14:textId="77777777" w:rsidR="004C1A26" w:rsidRPr="004C1A26" w:rsidRDefault="004C1A26" w:rsidP="004C1A26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9F1E" w14:textId="77777777" w:rsidR="004C1A26" w:rsidRPr="004C1A26" w:rsidRDefault="004C1A26" w:rsidP="004C1A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2B8B" w14:textId="77777777" w:rsidR="004C1A26" w:rsidRPr="004C1A26" w:rsidRDefault="004C1A26" w:rsidP="004C1A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7831" w14:textId="77777777" w:rsidR="004C1A26" w:rsidRPr="004C1A26" w:rsidRDefault="004C1A26" w:rsidP="004C1A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E403" w14:textId="77777777" w:rsidR="004C1A26" w:rsidRPr="004C1A26" w:rsidRDefault="004C1A26" w:rsidP="004C1A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3CCD" w14:textId="77777777" w:rsidR="004C1A26" w:rsidRPr="004C1A26" w:rsidRDefault="004C1A26" w:rsidP="004C1A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6C07" w14:textId="77777777" w:rsidR="004C1A26" w:rsidRPr="004C1A26" w:rsidRDefault="004C1A26" w:rsidP="004C1A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A26" w:rsidRPr="004C1A26" w14:paraId="10B7E846" w14:textId="77777777" w:rsidTr="004C1A26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CC65BAD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4C1A26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319/2025</w:t>
            </w:r>
          </w:p>
        </w:tc>
      </w:tr>
      <w:tr w:rsidR="004C1A26" w:rsidRPr="004C1A26" w14:paraId="48FA045D" w14:textId="77777777" w:rsidTr="004C1A26">
        <w:trPr>
          <w:trHeight w:val="555"/>
        </w:trPr>
        <w:tc>
          <w:tcPr>
            <w:tcW w:w="2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A56729C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4C1A2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4C1A26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4C1A2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669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177B8D1" w14:textId="20AA5BD7" w:rsidR="004C1A26" w:rsidRPr="004C1A26" w:rsidRDefault="004C1A26" w:rsidP="004C1A2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C1A26">
              <w:rPr>
                <w:rFonts w:cs="Tahoma"/>
                <w:b/>
                <w:bCs/>
                <w:color w:val="000000"/>
                <w:szCs w:val="22"/>
              </w:rPr>
              <w:t>MARTIN ŠEVČÍK 45472343 LUDIKOV 15</w:t>
            </w:r>
          </w:p>
        </w:tc>
      </w:tr>
      <w:tr w:rsidR="004C1A26" w:rsidRPr="004C1A26" w14:paraId="0A5FC9C3" w14:textId="77777777" w:rsidTr="004C1A26">
        <w:trPr>
          <w:trHeight w:val="315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8646D7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5884E4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EEF00C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7BF8AB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FF78C9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69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CC9877D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4C1A26" w:rsidRPr="004C1A26" w14:paraId="2F21B09F" w14:textId="77777777" w:rsidTr="004C1A26">
        <w:trPr>
          <w:trHeight w:val="564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CC015A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5CA66D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695712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3E4594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FFF1CC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EBC6F9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3D0A37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BD8599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BAF91B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F33A77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16CB86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8A9F36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Popis činnosti - specifikace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A91B0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83FA2F" w14:textId="77777777" w:rsidR="004C1A26" w:rsidRPr="004C1A26" w:rsidRDefault="004C1A26" w:rsidP="004C1A2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4C1A26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4C1A26" w:rsidRPr="004C1A26" w14:paraId="0A58F1C7" w14:textId="77777777" w:rsidTr="004C1A26">
        <w:trPr>
          <w:trHeight w:val="288"/>
        </w:trPr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818B8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D32DCA" w14:textId="680CC961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904D23" w14:textId="143B807B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EC1EBE" w14:textId="7CFA3151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642F7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7EF81F" w14:textId="074CA77A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01A70F" w14:textId="08DE39CF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72D69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9E7D1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1,5+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311A3E" w14:textId="2C457E75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C89C49" w14:textId="31E41F48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20553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Mú,členitý terén,  rozptýlená těžba, výroba výřezů, vykacování ze zmlazení, zatloukání S háků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72F241" w14:textId="58AAE9A5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2C4936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56250,00</w:t>
            </w:r>
          </w:p>
        </w:tc>
      </w:tr>
      <w:tr w:rsidR="004C1A26" w:rsidRPr="004C1A26" w14:paraId="70D96E79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401AB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4D9387" w14:textId="21D4377C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2192F6" w14:textId="61428803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0FB6F1" w14:textId="5D75EEAC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EA11A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B3B578" w14:textId="3AFAFF9F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457DDC" w14:textId="48DB85B6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FA1C6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20F0E3" w14:textId="6CA0A78C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C62143" w14:textId="7C4ED137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F6D749" w14:textId="4F9C3983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AE047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Mú,členitý terén,  rozptýlená těžba, výroba výřezů, vykacování ze zmlazení, zatloukání S háků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EDB692" w14:textId="1982DBDE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C81F67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101250,00</w:t>
            </w:r>
          </w:p>
        </w:tc>
      </w:tr>
      <w:tr w:rsidR="004C1A26" w:rsidRPr="004C1A26" w14:paraId="170A19E6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70151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E5D405" w14:textId="6A4D5B0E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039449" w14:textId="790229D8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5CB7DE" w14:textId="4E7F9854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06A98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 xml:space="preserve">135 - Komplexní výroba </w:t>
            </w:r>
            <w:r w:rsidRPr="004C1A26">
              <w:rPr>
                <w:rFonts w:cs="Tahoma"/>
                <w:color w:val="000000"/>
                <w:szCs w:val="22"/>
              </w:rPr>
              <w:lastRenderedPageBreak/>
              <w:t>dříví na OM s využitím koně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A2467B" w14:textId="3A3CADD9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76BD7E" w14:textId="1DE33E76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50585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5941EB" w14:textId="3147EE6C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429F13" w14:textId="01766584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DD796A" w14:textId="46A6DD8B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87A55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 xml:space="preserve">Probírka nad 40 let,SVAH, ČLENITÝ </w:t>
            </w:r>
            <w:r w:rsidRPr="004C1A26">
              <w:rPr>
                <w:rFonts w:cs="Tahoma"/>
                <w:color w:val="000000"/>
                <w:szCs w:val="22"/>
              </w:rPr>
              <w:lastRenderedPageBreak/>
              <w:t>terén!! svazkování koněm, výroba výřezů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DF89B2" w14:textId="2F792348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FB2524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127500,00</w:t>
            </w:r>
          </w:p>
        </w:tc>
      </w:tr>
      <w:tr w:rsidR="004C1A26" w:rsidRPr="004C1A26" w14:paraId="05158BEB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904C5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CCAF5F" w14:textId="5A0E308B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70915F" w14:textId="06EE9CE0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85DCC1" w14:textId="3BA5EC02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72998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789979" w14:textId="35AF7B51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A49118" w14:textId="20DF8EEE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5F334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3E809B" w14:textId="3C0866C8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D8B065" w14:textId="2D8206D1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F3F6B9" w14:textId="30709744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4CDD7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Probírka nad 40 let,SVAH, ČLENITÝ terén!! svazkování koněm, výroba výřezů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D9ECC9" w14:textId="13332EE8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B5DB5D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127500,00</w:t>
            </w:r>
          </w:p>
        </w:tc>
      </w:tr>
      <w:tr w:rsidR="004C1A26" w:rsidRPr="004C1A26" w14:paraId="05AEB4BC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A55A4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849668" w14:textId="7766DC43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8AD3FE" w14:textId="70136C65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F3AAAB" w14:textId="4BB93EB8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70B1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A1F25C" w14:textId="4344CAE1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DB8E4F" w14:textId="7B2B9EF9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EF533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57B7F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1,0+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38B8B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145E90" w14:textId="34B5E2F8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7C98B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MN těžba, členitý terén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FBC5F3" w14:textId="7C6BE12D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3E5E5D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22500,00</w:t>
            </w:r>
          </w:p>
        </w:tc>
      </w:tr>
      <w:tr w:rsidR="004C1A26" w:rsidRPr="004C1A26" w14:paraId="474E2377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58450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5DB26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91F97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1C91E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169AB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396C9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07B31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6EB98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D1062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E6CFC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BDE08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5C8A9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3CB47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3E51B1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1B384381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B376B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DDB58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88CEB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6FD6F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96A55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50B0E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9F424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BF0FE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D14CB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79970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A47D8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70908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65D89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D323C1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2A5150E4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827D1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058AF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AFD9C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4270C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EE234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CCBE4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AC6EF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29533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6A574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A1E5C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F9C21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98A7C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6A589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DD548A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2AD4C703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98F80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70A73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CB03E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618D7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7D9C8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E994C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FE15B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943C3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D6D3F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8D5C6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1DC5E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3F53B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7B70E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BA7AE4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0302DF48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E377E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7CEE5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0ED6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315CA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BCDF7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D4CB4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87BC8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58A7C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28D56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90C4E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DE0FD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12304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D2DBB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044306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5FAB8F96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3C6F4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84B68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5B467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AA180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684FC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C98EF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7D5A8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063ED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A488A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1A64D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9CBDC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29D51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E16E2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84AFBD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786A1F87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B067B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8721A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24006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2F5FD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7D2D8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47524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2C524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5D112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68218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DBAE8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C46E5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CA691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2E242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22E61C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378D2C26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48713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2BDF2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1C163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8DD17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A8A73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2356D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C79E5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11815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9AA58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CC8F6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A6ED3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E8102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C1987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501F7D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789CFAC5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E3871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C3778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CCF93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80986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638BD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F7E06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69164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887E7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69029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95F0E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481D7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9F63F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CB506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BD940F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7B901D11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4D51A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413CE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CADC6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7593B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B08D8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332B4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10CA9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39D83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29183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91D19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2253C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F44BC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0D3A9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08D660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3A72A8C3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B7FF3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C6224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1D634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761C5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2B14D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CC76D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F903E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17AC6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3EC6F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62A9E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1CA5A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0D0F3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0D15A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503B63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569E018B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C1049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D95D0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D2EFB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44452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1EEAE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2656B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D895A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F2CB5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7098F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A8D79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641EA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F932E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239FC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BB4EAB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0915766A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AE1AC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45D94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AD26D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B92E0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28781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93322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F8571E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32D5E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455EC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52D4C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B9F59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0F8D9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B82E6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9D9F19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68014152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6C641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48F7A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50F8E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69F48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D7093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88FD2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63FB1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A5586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3C811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303E8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DB49E2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AE4D9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E2DE8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B7F26D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74B5A595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33CA5F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E76159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8E6E1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21811B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62B74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1D3FA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1F0FF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B4D9C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12F5E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70F75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CC81B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993886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1A4DD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F29E15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0AB8C71C" w14:textId="77777777" w:rsidTr="004C1A26">
        <w:trPr>
          <w:trHeight w:val="288"/>
        </w:trPr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9E3811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D9D69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0A46C8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4A3E0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3A3E1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6C4D33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DA5F6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8A4C35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9A4EAA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C8BF8D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695E5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55DCF7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0ADF00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519D2CC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</w:rPr>
            </w:pPr>
            <w:r w:rsidRPr="004C1A2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C1A26" w:rsidRPr="004C1A26" w14:paraId="6E2B8853" w14:textId="77777777" w:rsidTr="004C1A26">
        <w:trPr>
          <w:trHeight w:val="315"/>
        </w:trPr>
        <w:tc>
          <w:tcPr>
            <w:tcW w:w="3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6DBB3F55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C1A26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7988A1" w14:textId="2E8E2545" w:rsidR="004C1A26" w:rsidRPr="004C1A26" w:rsidRDefault="00CC0957" w:rsidP="004C1A2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87B5FEE" w14:textId="77777777" w:rsidR="004C1A26" w:rsidRPr="004C1A26" w:rsidRDefault="004C1A26" w:rsidP="004C1A2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4C1A26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01C0654" w14:textId="77777777" w:rsidR="004C1A26" w:rsidRPr="004C1A26" w:rsidRDefault="004C1A26" w:rsidP="004C1A26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4C1A26">
              <w:rPr>
                <w:rFonts w:cs="Tahoma"/>
                <w:color w:val="000000"/>
                <w:sz w:val="20"/>
                <w:szCs w:val="20"/>
              </w:rPr>
              <w:t>435 000,00</w:t>
            </w:r>
          </w:p>
        </w:tc>
      </w:tr>
    </w:tbl>
    <w:p w14:paraId="59D32B7A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537C44F" w14:textId="77777777" w:rsidR="00976F63" w:rsidRDefault="00976F63">
      <w:pPr>
        <w:spacing w:after="160" w:line="259" w:lineRule="auto"/>
        <w:rPr>
          <w:rFonts w:cs="Tahoma"/>
        </w:rPr>
      </w:pPr>
    </w:p>
    <w:p w14:paraId="1772CE23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A5ADA7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7A7C31E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993D5AC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778DE1C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2ED9B9C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3077756E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71E0DAEB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5A3B6108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3064CE5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3C0B0A1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6244D63F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05DC0CDA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65E5B221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37EF78E6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78FDF262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14889D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16DD013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7840AA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5F99453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160130B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6B5A46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1701247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0379FCF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79EB75E2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59166898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4BB7750C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5812216E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4A994B28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75E52155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723CB7FB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1E6B0D00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0BDE735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6FFCCA1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4FE1D89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263F7CB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6CA03A1E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9E26F3B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ED21EA5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3DEE959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04ED2F5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A3E4858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626A17BB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B1D50E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EB48973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7F09E614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39CC7D49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74EF2246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1502BF95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57C7D30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33DB6DE9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4144476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18931AEB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5E7C57C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633F4B4C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E3887B1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9BA460D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A1E35C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2401804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68A25EE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3820D37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5E5C36A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12A9324F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7FFBB66B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692302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14DA5ED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7AE34EA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7D4C9F60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7F8B0FE5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14EDC54C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0B6A6E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A2D27BB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315A25E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A6CBC6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88478B5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3D17A7E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4F91DF5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A3258A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87F2F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26107C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F7340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38B6E1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70C51F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1EB114C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A76B19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0686E60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0032CED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3836E2F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CAD8F5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19610F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BAF41C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D7AC26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7981178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68715B2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FC2ECC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5401EFDF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695C219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E81870F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1A26FED4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650ABD37" w14:textId="77777777" w:rsidR="00F74B0D" w:rsidRDefault="00F74B0D" w:rsidP="00620C01">
      <w:pPr>
        <w:jc w:val="center"/>
        <w:rPr>
          <w:b/>
          <w:bCs/>
        </w:rPr>
      </w:pPr>
    </w:p>
    <w:p w14:paraId="6809DBA4" w14:textId="77777777" w:rsidR="00F420F8" w:rsidRDefault="00F420F8" w:rsidP="00620C01">
      <w:pPr>
        <w:jc w:val="center"/>
        <w:rPr>
          <w:b/>
          <w:bCs/>
        </w:rPr>
      </w:pPr>
    </w:p>
    <w:p w14:paraId="5D3C1BA9" w14:textId="77777777" w:rsidR="00F420F8" w:rsidRPr="00C76F38" w:rsidRDefault="00F420F8" w:rsidP="00C76F38">
      <w:pPr>
        <w:jc w:val="center"/>
        <w:rPr>
          <w:b/>
          <w:bCs/>
        </w:rPr>
      </w:pPr>
    </w:p>
    <w:p w14:paraId="65FE109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5ED0384A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750C663E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77BB3FE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6590340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68299F2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1FCC73F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18A874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3A757F5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48A436A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5ED1937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2913EEB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7CB8AC5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53B7FCEA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46E742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C6AB929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154E2E3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734ECE8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31565B93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5903EF57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0701CDC0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6B3EFCDD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6A779A60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96A4AE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4DC7C38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03A4DC73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6A9E96A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1F6C65D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1C8BDD3F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3CB3823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D967681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04D1180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7A51EC9" w14:textId="79FB619C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CC0957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249AE335" w14:textId="1981CD79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CC0957">
        <w:rPr>
          <w:rFonts w:ascii="Tahoma" w:hAnsi="Tahoma" w:cs="Tahoma"/>
        </w:rPr>
        <w:t>x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50B2817" w14:textId="582BDEBE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CC0957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780DF143" w14:textId="5E65BD68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CC0957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9EDA1A8" w14:textId="6E14D2A0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CC0957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C5F8FDC" w14:textId="6CC2B035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CC0957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391EBEFE" w14:textId="79417164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CC0957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B91E878" w14:textId="6D1E33C6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CC0957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57902766" w14:textId="500DC3FF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CC0957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0444BCC" w14:textId="140A3BFE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CC0957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71C9F7B" w14:textId="15157F5C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CC0957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501F31BC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7C3E365" w14:textId="2FE5AC40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74B0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74B0B">
        <w:rPr>
          <w:rFonts w:ascii="Tahoma" w:hAnsi="Tahoma" w:cs="Tahoma"/>
        </w:rPr>
      </w:r>
      <w:r w:rsidR="00774B0B">
        <w:rPr>
          <w:rFonts w:ascii="Tahoma" w:hAnsi="Tahoma" w:cs="Tahoma"/>
        </w:rPr>
        <w:fldChar w:fldCharType="separate"/>
      </w:r>
      <w:r w:rsidR="00402A2D">
        <w:rPr>
          <w:rFonts w:ascii="Tahoma" w:hAnsi="Tahoma" w:cs="Tahoma"/>
        </w:rPr>
        <w:t>7.4</w:t>
      </w:r>
      <w:r w:rsidR="00774B0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74B0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74B0B">
        <w:rPr>
          <w:rFonts w:ascii="Tahoma" w:hAnsi="Tahoma" w:cs="Tahoma"/>
        </w:rPr>
      </w:r>
      <w:r w:rsidR="00774B0B">
        <w:rPr>
          <w:rFonts w:ascii="Tahoma" w:hAnsi="Tahoma" w:cs="Tahoma"/>
        </w:rPr>
        <w:fldChar w:fldCharType="separate"/>
      </w:r>
      <w:r w:rsidR="00402A2D">
        <w:rPr>
          <w:rFonts w:ascii="Tahoma" w:hAnsi="Tahoma" w:cs="Tahoma"/>
        </w:rPr>
        <w:t>7.5</w:t>
      </w:r>
      <w:r w:rsidR="00774B0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10F77B53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0142ECA2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7F7CAF4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6D5D525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302CE2A5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4FFA457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E5073A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0F7088AF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6B3866F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DD2A67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4549C906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AB1CD43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21C5443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3D96EC6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677B7300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05F7B560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0AF5C658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1C6E6B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168E2F5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67BBA25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244F5C6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1399179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7329CCF8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5A9483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A455FF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02807B9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6118A40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39F1768B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7F5D934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3E8E4E3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8A1B24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E422C02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5B9F221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2ECA72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4BD44261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29034F3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7F02E8DD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2DAC581A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47BCB3FD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2D51C2E2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34AE2701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181B0F1B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611F4C0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08B5BFB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3F88379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7C904C7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25C9223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0330667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0897682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49431F2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44CC6C9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7072FDDC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0681CFE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3D11381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58A2AC0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73ADFC7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74BBCB2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636D9AA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7ED3639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E9F9C87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1C449B6C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F0B307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3B4E06FD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3B6EEAA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92C10B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1A89D10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424311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6B7C006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0F27EFA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0A21556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3BD5F65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1A57F146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3ACFCE77" w14:textId="77777777" w:rsidR="00650B56" w:rsidRPr="00604865" w:rsidRDefault="00650B56" w:rsidP="00650B56">
      <w:pPr>
        <w:rPr>
          <w:rFonts w:cs="Tahoma"/>
        </w:rPr>
      </w:pPr>
    </w:p>
    <w:p w14:paraId="513082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D0659D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7B26D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3309DA6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5B1CE7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DAF609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311DA172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8C754B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720A33E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C75A7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89DC1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0C8CC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8142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DF0A5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B9DBB2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D20819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43180B7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0C7DBC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C326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FB563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CC4EE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A0810F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27EDB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07B9563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C2D33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0C66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FD70B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E65A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B2555D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25BBC0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544A247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B6629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4FEA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9E606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89A0F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62007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B7C6D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185507F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12070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495D2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22BC55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3751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1B42A258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65AC72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43983F4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C03B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3AAB92F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78F34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BE709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5FBC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8CDB5C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6C2CAD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59EC5B2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B7167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89856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2ADC3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424EDE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6AC82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0487C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FD8C8B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1A98C08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11F57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A6BF2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3D83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F6E5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C7CF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66DC5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F2096E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204A01D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34B0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5D54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98309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2FE72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67B05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1890811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AB3F4F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64C888E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381C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FBB376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C49029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7F65A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10B86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32AF4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D7A9F57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43FB79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5B72077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0967A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E4ED3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46D237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F710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6534B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797BB0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8AC85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4E3443F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62021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B097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66B82363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1326EBF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6CF70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273307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DDD631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1304BFD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4E01DCC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4E402BD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A49C82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3B90628D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2D2181A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977D9F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05F244C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A4480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1044B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4CE1D7D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21CF4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1F19F33F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419575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CB8E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534C30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42A97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115CA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C1231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00093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96DF67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A95269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6F771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DBB26B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3FC9621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BC519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6845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12444D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16074D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C701D2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041C077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42580C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6E32B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13F7EBF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925275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16249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ABD0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7C05B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4F43E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5920290D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41D3AE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0E837A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17AB62E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FCEC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5FDCB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482189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DF5A9F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485B4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864E2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145870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7359F7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5D7F836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FE12BC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5993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3744C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FACB91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045AA2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B9E863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B90E91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14A044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F92B5C4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460F" w14:textId="77777777" w:rsidR="00193DC1" w:rsidRDefault="00193DC1">
      <w:r>
        <w:separator/>
      </w:r>
    </w:p>
  </w:endnote>
  <w:endnote w:type="continuationSeparator" w:id="0">
    <w:p w14:paraId="6487B34B" w14:textId="77777777" w:rsidR="00193DC1" w:rsidRDefault="0019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336FB6E8" w14:textId="77777777" w:rsidR="002E5DF4" w:rsidRDefault="00CC78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C8BC7E" w14:textId="77777777" w:rsidR="002E5DF4" w:rsidRDefault="002E5D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2AC3" w14:textId="77777777" w:rsidR="00193DC1" w:rsidRDefault="00193DC1">
      <w:r>
        <w:separator/>
      </w:r>
    </w:p>
  </w:footnote>
  <w:footnote w:type="continuationSeparator" w:id="0">
    <w:p w14:paraId="56189CBA" w14:textId="77777777" w:rsidR="00193DC1" w:rsidRDefault="00193DC1">
      <w:r>
        <w:continuationSeparator/>
      </w:r>
    </w:p>
  </w:footnote>
  <w:footnote w:id="1">
    <w:p w14:paraId="1A1BB139" w14:textId="77777777" w:rsidR="002E5DF4" w:rsidRDefault="002E5DF4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318193117">
    <w:abstractNumId w:val="15"/>
  </w:num>
  <w:num w:numId="2" w16cid:durableId="1933195033">
    <w:abstractNumId w:val="22"/>
  </w:num>
  <w:num w:numId="3" w16cid:durableId="1951625321">
    <w:abstractNumId w:val="16"/>
  </w:num>
  <w:num w:numId="4" w16cid:durableId="1672030096">
    <w:abstractNumId w:val="10"/>
  </w:num>
  <w:num w:numId="5" w16cid:durableId="236867505">
    <w:abstractNumId w:val="25"/>
  </w:num>
  <w:num w:numId="6" w16cid:durableId="966396794">
    <w:abstractNumId w:val="11"/>
  </w:num>
  <w:num w:numId="7" w16cid:durableId="1480465381">
    <w:abstractNumId w:val="34"/>
  </w:num>
  <w:num w:numId="8" w16cid:durableId="247616101">
    <w:abstractNumId w:val="19"/>
  </w:num>
  <w:num w:numId="9" w16cid:durableId="456023071">
    <w:abstractNumId w:val="24"/>
  </w:num>
  <w:num w:numId="10" w16cid:durableId="40714969">
    <w:abstractNumId w:val="5"/>
  </w:num>
  <w:num w:numId="11" w16cid:durableId="1142040310">
    <w:abstractNumId w:val="1"/>
  </w:num>
  <w:num w:numId="12" w16cid:durableId="766581802">
    <w:abstractNumId w:val="26"/>
  </w:num>
  <w:num w:numId="13" w16cid:durableId="2007903193">
    <w:abstractNumId w:val="37"/>
  </w:num>
  <w:num w:numId="14" w16cid:durableId="574511475">
    <w:abstractNumId w:val="29"/>
  </w:num>
  <w:num w:numId="15" w16cid:durableId="1024094647">
    <w:abstractNumId w:val="23"/>
  </w:num>
  <w:num w:numId="16" w16cid:durableId="561647614">
    <w:abstractNumId w:val="30"/>
  </w:num>
  <w:num w:numId="17" w16cid:durableId="1448769404">
    <w:abstractNumId w:val="13"/>
  </w:num>
  <w:num w:numId="18" w16cid:durableId="1449162147">
    <w:abstractNumId w:val="27"/>
  </w:num>
  <w:num w:numId="19" w16cid:durableId="1350646813">
    <w:abstractNumId w:val="12"/>
  </w:num>
  <w:num w:numId="20" w16cid:durableId="1047291608">
    <w:abstractNumId w:val="36"/>
  </w:num>
  <w:num w:numId="21" w16cid:durableId="600727340">
    <w:abstractNumId w:val="6"/>
  </w:num>
  <w:num w:numId="22" w16cid:durableId="667754734">
    <w:abstractNumId w:val="7"/>
  </w:num>
  <w:num w:numId="23" w16cid:durableId="1094713433">
    <w:abstractNumId w:val="21"/>
  </w:num>
  <w:num w:numId="24" w16cid:durableId="1722360128">
    <w:abstractNumId w:val="4"/>
  </w:num>
  <w:num w:numId="25" w16cid:durableId="1917738376">
    <w:abstractNumId w:val="3"/>
  </w:num>
  <w:num w:numId="26" w16cid:durableId="345055730">
    <w:abstractNumId w:val="14"/>
  </w:num>
  <w:num w:numId="27" w16cid:durableId="782649559">
    <w:abstractNumId w:val="0"/>
  </w:num>
  <w:num w:numId="28" w16cid:durableId="91316596">
    <w:abstractNumId w:val="31"/>
  </w:num>
  <w:num w:numId="29" w16cid:durableId="1468818571">
    <w:abstractNumId w:val="8"/>
  </w:num>
  <w:num w:numId="30" w16cid:durableId="1828937921">
    <w:abstractNumId w:val="18"/>
  </w:num>
  <w:num w:numId="31" w16cid:durableId="373510235">
    <w:abstractNumId w:val="20"/>
  </w:num>
  <w:num w:numId="32" w16cid:durableId="1108892452">
    <w:abstractNumId w:val="32"/>
  </w:num>
  <w:num w:numId="33" w16cid:durableId="1102916854">
    <w:abstractNumId w:val="28"/>
  </w:num>
  <w:num w:numId="34" w16cid:durableId="387801055">
    <w:abstractNumId w:val="17"/>
  </w:num>
  <w:num w:numId="35" w16cid:durableId="878591569">
    <w:abstractNumId w:val="33"/>
  </w:num>
  <w:num w:numId="36" w16cid:durableId="1106999585">
    <w:abstractNumId w:val="9"/>
  </w:num>
  <w:num w:numId="37" w16cid:durableId="1714697095">
    <w:abstractNumId w:val="35"/>
  </w:num>
  <w:num w:numId="38" w16cid:durableId="5644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87660"/>
    <w:rsid w:val="0009613C"/>
    <w:rsid w:val="00097CB5"/>
    <w:rsid w:val="000A32C0"/>
    <w:rsid w:val="000A4A2E"/>
    <w:rsid w:val="000E25F6"/>
    <w:rsid w:val="000E2A76"/>
    <w:rsid w:val="000F21CC"/>
    <w:rsid w:val="00123A98"/>
    <w:rsid w:val="00132BBB"/>
    <w:rsid w:val="0014147B"/>
    <w:rsid w:val="00177B2B"/>
    <w:rsid w:val="0018311E"/>
    <w:rsid w:val="00193DC1"/>
    <w:rsid w:val="001F0CA7"/>
    <w:rsid w:val="00215A03"/>
    <w:rsid w:val="00221C5D"/>
    <w:rsid w:val="00230854"/>
    <w:rsid w:val="00246F22"/>
    <w:rsid w:val="00252542"/>
    <w:rsid w:val="002569D7"/>
    <w:rsid w:val="0026399E"/>
    <w:rsid w:val="00273FA7"/>
    <w:rsid w:val="0027602E"/>
    <w:rsid w:val="00282C99"/>
    <w:rsid w:val="002A5D44"/>
    <w:rsid w:val="002B758D"/>
    <w:rsid w:val="002D5D25"/>
    <w:rsid w:val="002E57A9"/>
    <w:rsid w:val="002E5DF4"/>
    <w:rsid w:val="00304423"/>
    <w:rsid w:val="00317A29"/>
    <w:rsid w:val="00351F0D"/>
    <w:rsid w:val="00377840"/>
    <w:rsid w:val="003A483C"/>
    <w:rsid w:val="003A7152"/>
    <w:rsid w:val="003B570B"/>
    <w:rsid w:val="003C0BE7"/>
    <w:rsid w:val="003C5BCE"/>
    <w:rsid w:val="003D2AD7"/>
    <w:rsid w:val="003D6591"/>
    <w:rsid w:val="003D7EF0"/>
    <w:rsid w:val="003E0903"/>
    <w:rsid w:val="00402A2D"/>
    <w:rsid w:val="004150FE"/>
    <w:rsid w:val="00430BEC"/>
    <w:rsid w:val="00442F4B"/>
    <w:rsid w:val="00445F23"/>
    <w:rsid w:val="004871E3"/>
    <w:rsid w:val="004931EE"/>
    <w:rsid w:val="004B6D58"/>
    <w:rsid w:val="004C1A26"/>
    <w:rsid w:val="0050357A"/>
    <w:rsid w:val="005145D9"/>
    <w:rsid w:val="00517458"/>
    <w:rsid w:val="005407CD"/>
    <w:rsid w:val="00542645"/>
    <w:rsid w:val="00554B03"/>
    <w:rsid w:val="00560A7E"/>
    <w:rsid w:val="00563857"/>
    <w:rsid w:val="00573C40"/>
    <w:rsid w:val="00581A87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7CB0"/>
    <w:rsid w:val="00774B0B"/>
    <w:rsid w:val="007A3749"/>
    <w:rsid w:val="007A4E03"/>
    <w:rsid w:val="007A6A12"/>
    <w:rsid w:val="007A6A44"/>
    <w:rsid w:val="007B4255"/>
    <w:rsid w:val="007D7C00"/>
    <w:rsid w:val="007E1FCC"/>
    <w:rsid w:val="007F4B88"/>
    <w:rsid w:val="007F5A23"/>
    <w:rsid w:val="007F761C"/>
    <w:rsid w:val="00805697"/>
    <w:rsid w:val="008126F9"/>
    <w:rsid w:val="00823182"/>
    <w:rsid w:val="0083558D"/>
    <w:rsid w:val="00850283"/>
    <w:rsid w:val="00861879"/>
    <w:rsid w:val="00866C33"/>
    <w:rsid w:val="00871107"/>
    <w:rsid w:val="00872E7A"/>
    <w:rsid w:val="0087536A"/>
    <w:rsid w:val="00891118"/>
    <w:rsid w:val="008A5D2E"/>
    <w:rsid w:val="008C294F"/>
    <w:rsid w:val="008D4796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9F6D42"/>
    <w:rsid w:val="00A0115C"/>
    <w:rsid w:val="00A04EBA"/>
    <w:rsid w:val="00A23DA7"/>
    <w:rsid w:val="00A27398"/>
    <w:rsid w:val="00A30FA4"/>
    <w:rsid w:val="00A5095F"/>
    <w:rsid w:val="00A67260"/>
    <w:rsid w:val="00A73480"/>
    <w:rsid w:val="00A8000B"/>
    <w:rsid w:val="00A87E40"/>
    <w:rsid w:val="00A91591"/>
    <w:rsid w:val="00A91D01"/>
    <w:rsid w:val="00A92B46"/>
    <w:rsid w:val="00A96278"/>
    <w:rsid w:val="00AB4692"/>
    <w:rsid w:val="00AC569C"/>
    <w:rsid w:val="00AC677D"/>
    <w:rsid w:val="00AD47B1"/>
    <w:rsid w:val="00AE19A9"/>
    <w:rsid w:val="00AE5DC5"/>
    <w:rsid w:val="00AF0CF8"/>
    <w:rsid w:val="00B13F91"/>
    <w:rsid w:val="00B16A9F"/>
    <w:rsid w:val="00B17C02"/>
    <w:rsid w:val="00B31EFF"/>
    <w:rsid w:val="00B36981"/>
    <w:rsid w:val="00B40258"/>
    <w:rsid w:val="00B44E36"/>
    <w:rsid w:val="00B51EA6"/>
    <w:rsid w:val="00B52F43"/>
    <w:rsid w:val="00B823DC"/>
    <w:rsid w:val="00B915D3"/>
    <w:rsid w:val="00BB49C9"/>
    <w:rsid w:val="00BC638A"/>
    <w:rsid w:val="00BD3D47"/>
    <w:rsid w:val="00BE14C9"/>
    <w:rsid w:val="00C066D5"/>
    <w:rsid w:val="00C073F1"/>
    <w:rsid w:val="00C35210"/>
    <w:rsid w:val="00C42949"/>
    <w:rsid w:val="00C507E5"/>
    <w:rsid w:val="00C56385"/>
    <w:rsid w:val="00C62F85"/>
    <w:rsid w:val="00C76F38"/>
    <w:rsid w:val="00CB179E"/>
    <w:rsid w:val="00CB3D7E"/>
    <w:rsid w:val="00CC0957"/>
    <w:rsid w:val="00CC0FD6"/>
    <w:rsid w:val="00CC3F74"/>
    <w:rsid w:val="00CC78C5"/>
    <w:rsid w:val="00CD4FA9"/>
    <w:rsid w:val="00CD6556"/>
    <w:rsid w:val="00CE1835"/>
    <w:rsid w:val="00CF7CE5"/>
    <w:rsid w:val="00D00F39"/>
    <w:rsid w:val="00D02268"/>
    <w:rsid w:val="00D10812"/>
    <w:rsid w:val="00D52F2C"/>
    <w:rsid w:val="00D7112F"/>
    <w:rsid w:val="00D77025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6DBD"/>
    <w:rsid w:val="00E3794C"/>
    <w:rsid w:val="00E44E8A"/>
    <w:rsid w:val="00E476E4"/>
    <w:rsid w:val="00E47F62"/>
    <w:rsid w:val="00E511A4"/>
    <w:rsid w:val="00E67660"/>
    <w:rsid w:val="00E812CD"/>
    <w:rsid w:val="00E84414"/>
    <w:rsid w:val="00E94E3C"/>
    <w:rsid w:val="00EC047D"/>
    <w:rsid w:val="00EE3CFD"/>
    <w:rsid w:val="00EE4F23"/>
    <w:rsid w:val="00EF3543"/>
    <w:rsid w:val="00EF4A7B"/>
    <w:rsid w:val="00EF5E3C"/>
    <w:rsid w:val="00F10656"/>
    <w:rsid w:val="00F1111E"/>
    <w:rsid w:val="00F165CD"/>
    <w:rsid w:val="00F220DC"/>
    <w:rsid w:val="00F31B4A"/>
    <w:rsid w:val="00F352EB"/>
    <w:rsid w:val="00F4080C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95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30D2A-7C5B-40B9-9F2C-56CE884E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12331</Words>
  <Characters>72759</Characters>
  <Application>Microsoft Office Word</Application>
  <DocSecurity>0</DocSecurity>
  <Lines>606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2026-01-05T11:48:00Z</dcterms:created>
  <dcterms:modified xsi:type="dcterms:W3CDTF">2026-01-05T11:51:00Z</dcterms:modified>
</cp:coreProperties>
</file>