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37A3" w14:textId="77777777" w:rsidR="00DD33DB" w:rsidRDefault="00000000">
      <w:pPr>
        <w:spacing w:after="246" w:line="259" w:lineRule="auto"/>
        <w:ind w:left="75" w:firstLine="0"/>
        <w:jc w:val="center"/>
      </w:pPr>
      <w:r>
        <w:t xml:space="preserve">OBJEDNÁVKA č. O-0173/44685173/2025 </w:t>
      </w:r>
    </w:p>
    <w:p w14:paraId="17482163" w14:textId="33A354EF" w:rsidR="00DD33DB" w:rsidRDefault="00000000">
      <w:pPr>
        <w:spacing w:after="144" w:line="259" w:lineRule="auto"/>
        <w:ind w:left="0" w:right="75" w:firstLine="0"/>
        <w:jc w:val="right"/>
      </w:pPr>
      <w:r>
        <w:t xml:space="preserve">Datum: </w:t>
      </w:r>
      <w:r w:rsidR="001E063F">
        <w:t>22</w:t>
      </w:r>
      <w:r>
        <w:t>. 1</w:t>
      </w:r>
      <w:r w:rsidR="00521FC4">
        <w:t>2</w:t>
      </w:r>
      <w:r>
        <w:t>. 2025</w:t>
      </w:r>
    </w:p>
    <w:tbl>
      <w:tblPr>
        <w:tblStyle w:val="TableGrid"/>
        <w:tblW w:w="10370" w:type="dxa"/>
        <w:tblInd w:w="45" w:type="dxa"/>
        <w:tblLook w:val="04A0" w:firstRow="1" w:lastRow="0" w:firstColumn="1" w:lastColumn="0" w:noHBand="0" w:noVBand="1"/>
      </w:tblPr>
      <w:tblGrid>
        <w:gridCol w:w="3003"/>
        <w:gridCol w:w="7412"/>
      </w:tblGrid>
      <w:tr w:rsidR="00DD33DB" w14:paraId="5DA98413" w14:textId="77777777">
        <w:trPr>
          <w:trHeight w:val="2358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45359D25" w14:textId="77777777" w:rsidR="00DD33DB" w:rsidRDefault="00DD33DB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4897" w:type="dxa"/>
              <w:tblInd w:w="0" w:type="dxa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DD33DB" w14:paraId="7893A1DA" w14:textId="77777777">
              <w:trPr>
                <w:trHeight w:val="2358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4DA678A" w14:textId="77777777" w:rsidR="00DD33DB" w:rsidRDefault="00000000" w:rsidP="00A04B03">
                  <w:pPr>
                    <w:spacing w:after="0" w:line="259" w:lineRule="auto"/>
                    <w:ind w:left="0" w:right="0" w:firstLine="0"/>
                  </w:pPr>
                  <w:r>
                    <w:t>Odběratel:</w:t>
                  </w:r>
                </w:p>
                <w:p w14:paraId="588C13C2" w14:textId="77777777" w:rsidR="00A04B03" w:rsidRDefault="00000000" w:rsidP="00A04B03">
                  <w:pPr>
                    <w:spacing w:after="0" w:line="259" w:lineRule="auto"/>
                    <w:ind w:left="0" w:right="0" w:firstLine="0"/>
                    <w:jc w:val="both"/>
                    <w:rPr>
                      <w:b/>
                      <w:bCs/>
                    </w:rPr>
                  </w:pPr>
                  <w:r w:rsidRPr="00A04B03">
                    <w:rPr>
                      <w:b/>
                      <w:bCs/>
                    </w:rPr>
                    <w:t xml:space="preserve">Domov Jílové u Prahy, </w:t>
                  </w:r>
                  <w:proofErr w:type="spellStart"/>
                  <w:r w:rsidRPr="00A04B03">
                    <w:rPr>
                      <w:b/>
                      <w:bCs/>
                    </w:rPr>
                    <w:t>p</w:t>
                  </w:r>
                  <w:r w:rsidR="00A04B03">
                    <w:rPr>
                      <w:b/>
                      <w:bCs/>
                    </w:rPr>
                    <w:t>.s.s</w:t>
                  </w:r>
                  <w:proofErr w:type="spellEnd"/>
                  <w:r w:rsidR="00A04B03">
                    <w:rPr>
                      <w:b/>
                      <w:bCs/>
                    </w:rPr>
                    <w:t>.</w:t>
                  </w:r>
                </w:p>
                <w:p w14:paraId="017B9846" w14:textId="04AF6A42" w:rsidR="00DD33DB" w:rsidRDefault="00000000" w:rsidP="00A04B03">
                  <w:pPr>
                    <w:spacing w:after="0" w:line="259" w:lineRule="auto"/>
                    <w:ind w:left="0" w:right="0" w:firstLine="0"/>
                    <w:jc w:val="both"/>
                  </w:pPr>
                  <w:r>
                    <w:t>Chvojínská 108</w:t>
                  </w:r>
                  <w:r w:rsidR="00A04B03">
                    <w:t xml:space="preserve"> </w:t>
                  </w:r>
                </w:p>
                <w:p w14:paraId="7D8D6814" w14:textId="24B7333E" w:rsidR="00DD33DB" w:rsidRDefault="00000000" w:rsidP="00A04B03">
                  <w:pPr>
                    <w:spacing w:after="0" w:line="259" w:lineRule="auto"/>
                    <w:ind w:left="0" w:right="0" w:firstLine="0"/>
                  </w:pPr>
                  <w:r>
                    <w:t>254</w:t>
                  </w:r>
                  <w:r w:rsidR="00A04B03">
                    <w:t xml:space="preserve"> </w:t>
                  </w:r>
                  <w:r>
                    <w:t xml:space="preserve">01 Jílové u Prahy  </w:t>
                  </w:r>
                </w:p>
                <w:p w14:paraId="34DEBF61" w14:textId="77777777" w:rsidR="00DD33DB" w:rsidRDefault="00000000" w:rsidP="00A04B03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35EFAC08" w14:textId="77777777" w:rsidR="00A04B03" w:rsidRDefault="00A04B03" w:rsidP="00A04B03">
                  <w:pPr>
                    <w:spacing w:after="0" w:line="259" w:lineRule="auto"/>
                    <w:ind w:left="0" w:right="0" w:firstLine="0"/>
                  </w:pPr>
                </w:p>
                <w:p w14:paraId="6060B1D8" w14:textId="7E42A0ED" w:rsidR="00DD33DB" w:rsidRDefault="00000000" w:rsidP="00A04B03">
                  <w:pPr>
                    <w:spacing w:after="0" w:line="259" w:lineRule="auto"/>
                    <w:ind w:left="0" w:right="1980" w:firstLine="0"/>
                  </w:pPr>
                  <w:r>
                    <w:t xml:space="preserve">IČO: 44685173 </w:t>
                  </w:r>
                  <w:r w:rsidR="00A04B03">
                    <w:t xml:space="preserve"> </w:t>
                  </w:r>
                  <w:r>
                    <w:t xml:space="preserve"> </w:t>
                  </w:r>
                </w:p>
              </w:tc>
            </w:tr>
          </w:tbl>
          <w:p w14:paraId="52B52819" w14:textId="77777777" w:rsidR="00DD33DB" w:rsidRDefault="00DD33DB">
            <w:pPr>
              <w:spacing w:after="160" w:line="259" w:lineRule="auto"/>
              <w:ind w:left="0" w:right="0" w:firstLine="0"/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0AD02353" w14:textId="77777777" w:rsidR="00DD33DB" w:rsidRDefault="00DD33DB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5245" w:type="dxa"/>
              <w:tblInd w:w="1848" w:type="dxa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45"/>
            </w:tblGrid>
            <w:tr w:rsidR="00DD33DB" w14:paraId="250E79F4" w14:textId="77777777" w:rsidTr="00A04B03">
              <w:trPr>
                <w:trHeight w:val="2142"/>
              </w:trPr>
              <w:tc>
                <w:tcPr>
                  <w:tcW w:w="524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6DE7CB44" w14:textId="77777777" w:rsidR="00DD33DB" w:rsidRDefault="00000000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14:paraId="0978CA77" w14:textId="3D611E47" w:rsidR="00A04B03" w:rsidRPr="00A04B03" w:rsidRDefault="00000000" w:rsidP="00A04B03">
                  <w:pPr>
                    <w:spacing w:after="0" w:line="342" w:lineRule="auto"/>
                    <w:ind w:left="-66" w:right="0" w:firstLine="0"/>
                    <w:rPr>
                      <w:b/>
                      <w:bCs/>
                    </w:rPr>
                  </w:pPr>
                  <w:r>
                    <w:t xml:space="preserve"> </w:t>
                  </w:r>
                  <w:r w:rsidRPr="00A04B03">
                    <w:rPr>
                      <w:b/>
                      <w:bCs/>
                    </w:rPr>
                    <w:t xml:space="preserve">BONNO GASTRO SERVIS s.r.o.   </w:t>
                  </w:r>
                </w:p>
                <w:p w14:paraId="706DDEAB" w14:textId="5978C70B" w:rsidR="00DD33DB" w:rsidRDefault="00000000" w:rsidP="00A04B03">
                  <w:pPr>
                    <w:spacing w:after="0" w:line="342" w:lineRule="auto"/>
                    <w:ind w:left="-66" w:right="0" w:firstLine="0"/>
                  </w:pPr>
                  <w:r>
                    <w:tab/>
                    <w:t>Husova tř. 523/30</w:t>
                  </w:r>
                </w:p>
                <w:p w14:paraId="420446C6" w14:textId="581F3874" w:rsidR="00DD33DB" w:rsidRDefault="00000000" w:rsidP="00A04B03">
                  <w:pPr>
                    <w:spacing w:after="65" w:line="259" w:lineRule="auto"/>
                    <w:ind w:left="-66" w:right="0" w:firstLine="0"/>
                  </w:pPr>
                  <w:r>
                    <w:t>370</w:t>
                  </w:r>
                  <w:r w:rsidR="00A04B03">
                    <w:t xml:space="preserve"> </w:t>
                  </w:r>
                  <w:r>
                    <w:t xml:space="preserve">05 České Budějovice </w:t>
                  </w:r>
                </w:p>
                <w:p w14:paraId="391BEF20" w14:textId="77777777" w:rsidR="00DD33DB" w:rsidRDefault="00000000" w:rsidP="00A04B03">
                  <w:pPr>
                    <w:spacing w:after="71" w:line="259" w:lineRule="auto"/>
                    <w:ind w:left="-66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7FB16641" w14:textId="77777777" w:rsidR="00DD33DB" w:rsidRDefault="00000000" w:rsidP="00A04B03">
                  <w:pPr>
                    <w:spacing w:after="71" w:line="259" w:lineRule="auto"/>
                    <w:ind w:left="-66" w:right="0" w:firstLine="0"/>
                  </w:pPr>
                  <w:r>
                    <w:t xml:space="preserve">IČO: 26058103 </w:t>
                  </w:r>
                </w:p>
                <w:p w14:paraId="53ACBE54" w14:textId="77777777" w:rsidR="00DD33DB" w:rsidRDefault="00000000" w:rsidP="00A04B03">
                  <w:pPr>
                    <w:spacing w:after="0" w:line="259" w:lineRule="auto"/>
                    <w:ind w:left="-66" w:right="0" w:firstLine="0"/>
                  </w:pPr>
                  <w:r>
                    <w:t xml:space="preserve">DIČ: CZ26058103 </w:t>
                  </w:r>
                </w:p>
              </w:tc>
            </w:tr>
          </w:tbl>
          <w:p w14:paraId="37694C86" w14:textId="77777777" w:rsidR="00DD33DB" w:rsidRDefault="00DD33DB">
            <w:pPr>
              <w:spacing w:after="160" w:line="259" w:lineRule="auto"/>
              <w:ind w:left="0" w:right="0" w:firstLine="0"/>
            </w:pPr>
          </w:p>
        </w:tc>
      </w:tr>
    </w:tbl>
    <w:p w14:paraId="4B3CAD1C" w14:textId="77777777" w:rsidR="00DD33DB" w:rsidRDefault="00000000">
      <w:pPr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CE3197" wp14:editId="26515196">
            <wp:simplePos x="0" y="0"/>
            <wp:positionH relativeFrom="page">
              <wp:posOffset>504825</wp:posOffset>
            </wp:positionH>
            <wp:positionV relativeFrom="page">
              <wp:posOffset>504825</wp:posOffset>
            </wp:positionV>
            <wp:extent cx="1524000" cy="298831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98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1521"/>
        <w:gridCol w:w="1517"/>
      </w:tblGrid>
      <w:tr w:rsidR="00DD33DB" w14:paraId="0D92C48C" w14:textId="77777777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C9EDB3" w14:textId="77777777" w:rsidR="00DD33DB" w:rsidRDefault="00000000">
            <w:pPr>
              <w:spacing w:after="0" w:line="259" w:lineRule="auto"/>
              <w:ind w:left="0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0E6C2" w14:textId="77777777" w:rsidR="00DD33DB" w:rsidRDefault="00000000">
            <w:pPr>
              <w:spacing w:after="0" w:line="259" w:lineRule="auto"/>
              <w:ind w:left="4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918EB3" w14:textId="77777777" w:rsidR="00DD33DB" w:rsidRDefault="00000000">
            <w:pPr>
              <w:spacing w:after="0" w:line="259" w:lineRule="auto"/>
              <w:ind w:left="4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1C23EC" w14:textId="77777777" w:rsidR="00DD33DB" w:rsidRDefault="00000000">
            <w:pPr>
              <w:spacing w:after="0" w:line="259" w:lineRule="auto"/>
              <w:ind w:left="4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AE5BC" w14:textId="77777777" w:rsidR="00DD33DB" w:rsidRDefault="00000000">
            <w:pPr>
              <w:spacing w:after="0" w:line="259" w:lineRule="auto"/>
              <w:ind w:left="4" w:right="0" w:firstLine="0"/>
            </w:pPr>
            <w:r>
              <w:t>Cena bez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C1E56" w14:textId="77777777" w:rsidR="00DD33DB" w:rsidRDefault="00000000">
            <w:pPr>
              <w:spacing w:after="0" w:line="259" w:lineRule="auto"/>
              <w:ind w:left="4" w:right="0" w:firstLine="0"/>
            </w:pPr>
            <w:r>
              <w:t>DPH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3D49633" w14:textId="77777777" w:rsidR="00DD33DB" w:rsidRDefault="00000000">
            <w:pPr>
              <w:spacing w:after="0" w:line="259" w:lineRule="auto"/>
              <w:ind w:left="4" w:right="0" w:firstLine="0"/>
            </w:pPr>
            <w:r>
              <w:t>Cena s DPH celkem</w:t>
            </w:r>
          </w:p>
        </w:tc>
      </w:tr>
      <w:tr w:rsidR="00DD33DB" w14:paraId="469F5065" w14:textId="77777777" w:rsidTr="009C25E7">
        <w:trPr>
          <w:trHeight w:val="2998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D29DBE" w14:textId="47460683" w:rsidR="00391B86" w:rsidRPr="00391B86" w:rsidRDefault="00391B86" w:rsidP="00391B86">
            <w:pPr>
              <w:spacing w:after="0" w:line="259" w:lineRule="auto"/>
              <w:ind w:left="0" w:right="0" w:firstLine="0"/>
            </w:pPr>
            <w:proofErr w:type="spellStart"/>
            <w:r w:rsidRPr="00391B86">
              <w:t>F</w:t>
            </w:r>
            <w:r w:rsidR="004356B5">
              <w:t>i</w:t>
            </w:r>
            <w:r w:rsidRPr="00391B86">
              <w:t>lbec</w:t>
            </w:r>
            <w:proofErr w:type="spellEnd"/>
            <w:r w:rsidRPr="00391B86">
              <w:t xml:space="preserve"> AQUA 4 /chlazená/</w:t>
            </w:r>
            <w:r>
              <w:t>horká</w:t>
            </w:r>
            <w:r w:rsidRPr="00391B86">
              <w:t xml:space="preserve">/sycena/ </w:t>
            </w:r>
          </w:p>
          <w:p w14:paraId="12242DA1" w14:textId="1E0E0230" w:rsidR="00391B86" w:rsidRPr="00391B86" w:rsidRDefault="00391B86" w:rsidP="00391B8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0F743BF" w14:textId="33B932E4" w:rsidR="00391B86" w:rsidRPr="00391B86" w:rsidRDefault="00391B86" w:rsidP="00391B86">
            <w:pPr>
              <w:spacing w:after="0" w:line="259" w:lineRule="auto"/>
              <w:ind w:left="0" w:right="0" w:firstLine="0"/>
            </w:pPr>
            <w:proofErr w:type="spellStart"/>
            <w:r w:rsidRPr="00391B86">
              <w:t>Nanouhlíkový</w:t>
            </w:r>
            <w:proofErr w:type="spellEnd"/>
            <w:r w:rsidRPr="00391B86">
              <w:t xml:space="preserve"> filtr AFV1110 </w:t>
            </w:r>
            <w:proofErr w:type="spellStart"/>
            <w:r w:rsidRPr="00391B86">
              <w:t>Filbec</w:t>
            </w:r>
            <w:proofErr w:type="spellEnd"/>
            <w:r w:rsidRPr="00391B86">
              <w:t xml:space="preserve"> </w:t>
            </w:r>
            <w:r w:rsidR="00365ABE">
              <w:t xml:space="preserve"> </w:t>
            </w:r>
          </w:p>
          <w:p w14:paraId="76FFF491" w14:textId="177626B4" w:rsidR="00391B86" w:rsidRPr="00391B86" w:rsidRDefault="00391B86" w:rsidP="00391B86">
            <w:pPr>
              <w:spacing w:after="0" w:line="259" w:lineRule="auto"/>
              <w:ind w:left="0" w:right="0" w:firstLine="0"/>
            </w:pPr>
          </w:p>
          <w:p w14:paraId="0EC846AD" w14:textId="77777777" w:rsidR="00365ABE" w:rsidRDefault="00391B86" w:rsidP="00391B86">
            <w:pPr>
              <w:spacing w:after="0" w:line="259" w:lineRule="auto"/>
              <w:ind w:left="0" w:right="0" w:firstLine="0"/>
            </w:pPr>
            <w:r w:rsidRPr="00391B86">
              <w:t>Skříňka      </w:t>
            </w:r>
          </w:p>
          <w:p w14:paraId="54565224" w14:textId="5E7A241D" w:rsidR="00391B86" w:rsidRPr="00391B86" w:rsidRDefault="00391B86" w:rsidP="00391B86">
            <w:pPr>
              <w:spacing w:after="0" w:line="259" w:lineRule="auto"/>
              <w:ind w:left="0" w:right="0" w:firstLine="0"/>
            </w:pPr>
            <w:r w:rsidRPr="00391B86">
              <w:t xml:space="preserve">           </w:t>
            </w:r>
            <w:r w:rsidR="00365ABE">
              <w:t xml:space="preserve"> </w:t>
            </w:r>
          </w:p>
          <w:p w14:paraId="0E9A0579" w14:textId="0BEC7B89" w:rsidR="00391B86" w:rsidRPr="00391B86" w:rsidRDefault="00391B86" w:rsidP="00391B86">
            <w:pPr>
              <w:spacing w:after="0" w:line="259" w:lineRule="auto"/>
              <w:ind w:left="0" w:right="0" w:firstLine="0"/>
            </w:pPr>
            <w:r w:rsidRPr="00391B86">
              <w:t xml:space="preserve">Modul akrylátový    </w:t>
            </w:r>
            <w:r w:rsidR="00365ABE">
              <w:t xml:space="preserve"> </w:t>
            </w:r>
          </w:p>
          <w:p w14:paraId="45D0B6FE" w14:textId="77777777" w:rsidR="00391B86" w:rsidRPr="00391B86" w:rsidRDefault="00391B86" w:rsidP="00391B86">
            <w:pPr>
              <w:spacing w:after="0" w:line="259" w:lineRule="auto"/>
              <w:ind w:left="0" w:right="0" w:firstLine="0"/>
            </w:pPr>
          </w:p>
          <w:p w14:paraId="3C2196DD" w14:textId="1F3DAF5A" w:rsidR="00391B86" w:rsidRPr="00391B86" w:rsidRDefault="00365ABE" w:rsidP="00391B8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5CA9C08C" w14:textId="77777777" w:rsidR="00365ABE" w:rsidRDefault="00365ABE" w:rsidP="00391B86">
            <w:pPr>
              <w:spacing w:after="0" w:line="259" w:lineRule="auto"/>
              <w:ind w:left="0" w:right="0" w:firstLine="0"/>
            </w:pPr>
            <w:proofErr w:type="spellStart"/>
            <w:r w:rsidRPr="00391B86">
              <w:t>Aqua</w:t>
            </w:r>
            <w:proofErr w:type="spellEnd"/>
            <w:r w:rsidRPr="00391B86">
              <w:t xml:space="preserve"> stop</w:t>
            </w:r>
            <w:r>
              <w:t xml:space="preserve">, </w:t>
            </w:r>
            <w:r w:rsidRPr="00391B86">
              <w:t>včetně hadic</w:t>
            </w:r>
            <w:r>
              <w:t xml:space="preserve"> </w:t>
            </w:r>
          </w:p>
          <w:p w14:paraId="37C5F023" w14:textId="603B2B05" w:rsidR="00DD33DB" w:rsidRDefault="00365ABE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Pr="00391B86">
              <w:t xml:space="preserve"> 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F9A3260" w14:textId="7D7563DD" w:rsidR="00DD33DB" w:rsidRDefault="00DD33DB">
            <w:pPr>
              <w:spacing w:after="160" w:line="259" w:lineRule="auto"/>
              <w:ind w:left="0" w:right="0" w:firstLine="0"/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8B678A" w14:textId="77777777" w:rsidR="00DD33DB" w:rsidRDefault="00DD33DB">
            <w:pPr>
              <w:spacing w:after="160" w:line="259" w:lineRule="auto"/>
              <w:ind w:left="0" w:right="0" w:firstLine="0"/>
            </w:pP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5A132F2" w14:textId="182F7000" w:rsidR="00391B86" w:rsidRDefault="00391B86" w:rsidP="009C25E7">
            <w:pPr>
              <w:spacing w:after="0" w:line="259" w:lineRule="auto"/>
              <w:ind w:left="0" w:right="4" w:firstLine="0"/>
              <w:jc w:val="right"/>
            </w:pPr>
            <w:r>
              <w:t>12 %</w:t>
            </w:r>
          </w:p>
          <w:p w14:paraId="6278E0E5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2C5E669C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78E4602C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00591688" w14:textId="1496BD16" w:rsidR="00391B86" w:rsidRDefault="009C25E7">
            <w:pPr>
              <w:spacing w:after="0" w:line="259" w:lineRule="auto"/>
              <w:ind w:left="0" w:right="4" w:firstLine="0"/>
              <w:jc w:val="right"/>
            </w:pPr>
            <w:r>
              <w:t>21 %</w:t>
            </w:r>
          </w:p>
          <w:p w14:paraId="561BA599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69A6F0D0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4A0E5491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7EEF05FB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5D000880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3D0886AE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6DA18EAE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0ED25039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3349BA90" w14:textId="77777777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  <w:p w14:paraId="7431247F" w14:textId="77777777" w:rsidR="00391B86" w:rsidRDefault="00391B86" w:rsidP="009C25E7">
            <w:pPr>
              <w:spacing w:after="0" w:line="259" w:lineRule="auto"/>
              <w:ind w:left="0" w:right="4" w:firstLine="0"/>
            </w:pPr>
          </w:p>
          <w:p w14:paraId="140FEABC" w14:textId="00DD163B" w:rsidR="00391B86" w:rsidRDefault="00391B86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A533FDD" w14:textId="6C084EF8" w:rsidR="00391B86" w:rsidRDefault="00391B86" w:rsidP="009C25E7">
            <w:pPr>
              <w:spacing w:after="160" w:line="259" w:lineRule="auto"/>
              <w:ind w:left="0" w:right="0" w:firstLine="0"/>
              <w:jc w:val="right"/>
            </w:pPr>
            <w:r w:rsidRPr="00391B86">
              <w:t>32.879</w:t>
            </w:r>
            <w:r w:rsidR="009C25E7">
              <w:t>,00</w:t>
            </w:r>
            <w:r w:rsidRPr="00391B86">
              <w:t xml:space="preserve"> Kč</w:t>
            </w:r>
          </w:p>
          <w:p w14:paraId="5A1BE9DB" w14:textId="77777777" w:rsidR="00391B86" w:rsidRDefault="00391B86" w:rsidP="009C25E7">
            <w:pPr>
              <w:spacing w:after="160" w:line="259" w:lineRule="auto"/>
              <w:ind w:left="0" w:right="0" w:firstLine="0"/>
              <w:jc w:val="right"/>
            </w:pPr>
          </w:p>
          <w:p w14:paraId="74B662B5" w14:textId="43C3FC50" w:rsidR="00391B86" w:rsidRDefault="00365ABE" w:rsidP="009C25E7">
            <w:pPr>
              <w:spacing w:after="160" w:line="259" w:lineRule="auto"/>
              <w:ind w:left="0" w:right="0" w:firstLine="0"/>
              <w:jc w:val="right"/>
            </w:pPr>
            <w:r w:rsidRPr="00391B86">
              <w:t>2</w:t>
            </w:r>
            <w:r w:rsidR="006D64F0">
              <w:t>.</w:t>
            </w:r>
            <w:r w:rsidRPr="00391B86">
              <w:t>925</w:t>
            </w:r>
            <w:r w:rsidR="009C25E7">
              <w:t>,00</w:t>
            </w:r>
            <w:r w:rsidRPr="00391B86">
              <w:t xml:space="preserve"> Kč</w:t>
            </w:r>
          </w:p>
          <w:p w14:paraId="5FBFDC7A" w14:textId="77777777" w:rsidR="00365ABE" w:rsidRDefault="00365ABE" w:rsidP="009C25E7">
            <w:pPr>
              <w:spacing w:after="160" w:line="259" w:lineRule="auto"/>
              <w:ind w:left="0" w:right="0" w:firstLine="0"/>
              <w:jc w:val="right"/>
            </w:pPr>
          </w:p>
          <w:p w14:paraId="3C2DC9D8" w14:textId="60D86068" w:rsidR="00365ABE" w:rsidRDefault="00365ABE" w:rsidP="009C25E7">
            <w:pPr>
              <w:spacing w:after="160" w:line="259" w:lineRule="auto"/>
              <w:ind w:left="0" w:right="0" w:firstLine="0"/>
              <w:jc w:val="right"/>
            </w:pPr>
            <w:r w:rsidRPr="00391B86">
              <w:t>13.855</w:t>
            </w:r>
            <w:r w:rsidR="009C25E7">
              <w:t>,00</w:t>
            </w:r>
            <w:r w:rsidRPr="00391B86">
              <w:t xml:space="preserve"> Kč </w:t>
            </w:r>
          </w:p>
          <w:p w14:paraId="33566695" w14:textId="60127AAF" w:rsidR="00365ABE" w:rsidRDefault="00365ABE" w:rsidP="009C25E7">
            <w:pPr>
              <w:spacing w:after="160" w:line="259" w:lineRule="auto"/>
              <w:ind w:left="0" w:right="0" w:firstLine="0"/>
              <w:jc w:val="right"/>
            </w:pPr>
            <w:r w:rsidRPr="00391B86">
              <w:t>676</w:t>
            </w:r>
            <w:r w:rsidR="009C25E7">
              <w:t>,00</w:t>
            </w:r>
            <w:r w:rsidRPr="00391B86">
              <w:t xml:space="preserve"> Kč</w:t>
            </w:r>
          </w:p>
          <w:p w14:paraId="41ACDA5B" w14:textId="75E0BCC5" w:rsidR="00DD33DB" w:rsidRDefault="00365ABE" w:rsidP="009C25E7">
            <w:pPr>
              <w:spacing w:after="160" w:line="259" w:lineRule="auto"/>
              <w:ind w:left="0" w:right="0" w:firstLine="0"/>
              <w:jc w:val="right"/>
            </w:pPr>
            <w:r w:rsidRPr="00391B86">
              <w:t>970</w:t>
            </w:r>
            <w:r w:rsidR="009C25E7">
              <w:t>,00 Kč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700770" w14:textId="0D1CA723" w:rsidR="00DD33DB" w:rsidRDefault="009B57BD" w:rsidP="009B57BD">
            <w:pPr>
              <w:spacing w:after="160" w:line="259" w:lineRule="auto"/>
              <w:ind w:left="0" w:right="0" w:firstLine="0"/>
              <w:jc w:val="right"/>
            </w:pPr>
            <w:r>
              <w:t>3</w:t>
            </w:r>
            <w:r w:rsidR="006D64F0">
              <w:t>.</w:t>
            </w:r>
            <w:r>
              <w:t>945,</w:t>
            </w:r>
            <w:r w:rsidR="006D64F0">
              <w:t>48</w:t>
            </w:r>
            <w:r>
              <w:t xml:space="preserve"> Kč</w:t>
            </w:r>
          </w:p>
          <w:p w14:paraId="3AB20774" w14:textId="77777777" w:rsidR="009B57BD" w:rsidRDefault="009B57BD" w:rsidP="009B57BD">
            <w:pPr>
              <w:spacing w:after="160" w:line="259" w:lineRule="auto"/>
              <w:ind w:left="0" w:right="0" w:firstLine="0"/>
              <w:jc w:val="right"/>
            </w:pPr>
          </w:p>
          <w:p w14:paraId="16B2B6AD" w14:textId="77777777" w:rsidR="009B57BD" w:rsidRDefault="006D64F0" w:rsidP="009B57BD">
            <w:pPr>
              <w:spacing w:after="160" w:line="259" w:lineRule="auto"/>
              <w:ind w:left="0" w:right="0" w:firstLine="0"/>
              <w:jc w:val="right"/>
            </w:pPr>
            <w:r>
              <w:t>614,25 Kč</w:t>
            </w:r>
          </w:p>
          <w:p w14:paraId="3FC3A707" w14:textId="77777777" w:rsidR="006D64F0" w:rsidRDefault="006D64F0" w:rsidP="009B57BD">
            <w:pPr>
              <w:spacing w:after="160" w:line="259" w:lineRule="auto"/>
              <w:ind w:left="0" w:right="0" w:firstLine="0"/>
              <w:jc w:val="right"/>
            </w:pPr>
          </w:p>
          <w:p w14:paraId="0524EBAB" w14:textId="3A02FD09" w:rsidR="006D64F0" w:rsidRDefault="006D64F0" w:rsidP="009B57BD">
            <w:pPr>
              <w:spacing w:after="160" w:line="259" w:lineRule="auto"/>
              <w:ind w:left="0" w:right="0" w:firstLine="0"/>
              <w:jc w:val="right"/>
            </w:pPr>
            <w:r>
              <w:t>2.909,55 Kč</w:t>
            </w:r>
          </w:p>
          <w:p w14:paraId="0470B559" w14:textId="77777777" w:rsidR="006D64F0" w:rsidRDefault="006D64F0" w:rsidP="009B57BD">
            <w:pPr>
              <w:spacing w:after="160" w:line="259" w:lineRule="auto"/>
              <w:ind w:left="0" w:right="0" w:firstLine="0"/>
              <w:jc w:val="right"/>
            </w:pPr>
            <w:r>
              <w:t>141,96 Kč</w:t>
            </w:r>
          </w:p>
          <w:p w14:paraId="1F41A768" w14:textId="451F69FD" w:rsidR="006D64F0" w:rsidRDefault="006D64F0" w:rsidP="009B57BD">
            <w:pPr>
              <w:spacing w:after="160" w:line="259" w:lineRule="auto"/>
              <w:ind w:left="0" w:right="0" w:firstLine="0"/>
              <w:jc w:val="right"/>
            </w:pPr>
            <w:r>
              <w:t>203,70 Kč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94863" w14:textId="2C57EA4B" w:rsidR="00391B86" w:rsidRDefault="00391B86" w:rsidP="009C25E7">
            <w:pPr>
              <w:spacing w:after="0" w:line="259" w:lineRule="auto"/>
              <w:ind w:left="0" w:right="0" w:firstLine="0"/>
              <w:jc w:val="right"/>
            </w:pPr>
            <w:r w:rsidRPr="00391B86">
              <w:t>36.824,</w:t>
            </w:r>
            <w:r w:rsidR="006D64F0">
              <w:t>48</w:t>
            </w:r>
            <w:r w:rsidRPr="00391B86">
              <w:t xml:space="preserve"> K</w:t>
            </w:r>
            <w:r w:rsidR="009C25E7">
              <w:t>č</w:t>
            </w:r>
          </w:p>
          <w:p w14:paraId="0BC5AC4E" w14:textId="77777777" w:rsidR="00391B86" w:rsidRDefault="00391B86" w:rsidP="00391B86">
            <w:pPr>
              <w:spacing w:after="0" w:line="259" w:lineRule="auto"/>
              <w:ind w:left="0" w:right="0" w:firstLine="0"/>
            </w:pPr>
          </w:p>
          <w:p w14:paraId="12CD6D0A" w14:textId="77777777" w:rsidR="00391B86" w:rsidRDefault="00391B86" w:rsidP="00391B86">
            <w:pPr>
              <w:spacing w:after="0" w:line="259" w:lineRule="auto"/>
              <w:ind w:left="0" w:right="0" w:firstLine="0"/>
            </w:pPr>
          </w:p>
          <w:p w14:paraId="11F4022F" w14:textId="260195F7" w:rsidR="006D64F0" w:rsidRDefault="006D64F0" w:rsidP="006D64F0">
            <w:pPr>
              <w:spacing w:after="0" w:line="259" w:lineRule="auto"/>
              <w:ind w:left="0" w:right="0" w:firstLine="0"/>
              <w:jc w:val="right"/>
            </w:pPr>
            <w:r>
              <w:t>3.539,25 Kč</w:t>
            </w:r>
          </w:p>
          <w:p w14:paraId="2221E8B4" w14:textId="77777777" w:rsidR="00391B86" w:rsidRDefault="00391B86" w:rsidP="00391B86">
            <w:pPr>
              <w:spacing w:after="0" w:line="259" w:lineRule="auto"/>
              <w:ind w:left="0" w:right="0" w:firstLine="0"/>
            </w:pPr>
          </w:p>
          <w:p w14:paraId="4A6B2A49" w14:textId="77777777" w:rsidR="00391B86" w:rsidRDefault="00391B86" w:rsidP="00391B86">
            <w:pPr>
              <w:spacing w:after="0" w:line="259" w:lineRule="auto"/>
              <w:ind w:left="0" w:right="0" w:firstLine="0"/>
            </w:pPr>
          </w:p>
          <w:p w14:paraId="5AF84D14" w14:textId="77777777" w:rsidR="00391B86" w:rsidRDefault="00391B86" w:rsidP="00391B86">
            <w:pPr>
              <w:spacing w:after="0" w:line="259" w:lineRule="auto"/>
              <w:ind w:left="0" w:right="0" w:firstLine="0"/>
            </w:pPr>
          </w:p>
          <w:p w14:paraId="7C4616EC" w14:textId="76739F94" w:rsidR="00391B86" w:rsidRDefault="006D64F0" w:rsidP="006D64F0">
            <w:pPr>
              <w:spacing w:after="0" w:line="259" w:lineRule="auto"/>
              <w:ind w:left="0" w:right="0" w:firstLine="0"/>
              <w:jc w:val="right"/>
            </w:pPr>
            <w:r>
              <w:t>16.764,55 Kč</w:t>
            </w:r>
          </w:p>
          <w:p w14:paraId="13F6944A" w14:textId="77777777" w:rsidR="00391B86" w:rsidRDefault="00391B86" w:rsidP="00391B86">
            <w:pPr>
              <w:spacing w:after="0" w:line="259" w:lineRule="auto"/>
              <w:ind w:left="0" w:right="0" w:firstLine="0"/>
            </w:pPr>
          </w:p>
          <w:p w14:paraId="1E17D6EA" w14:textId="4E4E0526" w:rsidR="00391B86" w:rsidRDefault="006D64F0" w:rsidP="006D64F0">
            <w:pPr>
              <w:spacing w:after="0" w:line="259" w:lineRule="auto"/>
              <w:ind w:left="0" w:right="0" w:firstLine="0"/>
              <w:jc w:val="right"/>
            </w:pPr>
            <w:r>
              <w:t>817,96 Kč</w:t>
            </w:r>
          </w:p>
          <w:p w14:paraId="66349F15" w14:textId="6C9EDB41" w:rsidR="00391B86" w:rsidRDefault="006D64F0" w:rsidP="006D64F0">
            <w:pPr>
              <w:spacing w:after="0" w:line="259" w:lineRule="auto"/>
              <w:ind w:left="0" w:right="0" w:firstLine="0"/>
              <w:jc w:val="right"/>
            </w:pPr>
            <w:r>
              <w:t>1.173,70 Kč</w:t>
            </w:r>
          </w:p>
          <w:p w14:paraId="0D33BC76" w14:textId="77777777" w:rsidR="00391B86" w:rsidRDefault="00391B86" w:rsidP="00391B86">
            <w:pPr>
              <w:spacing w:after="0" w:line="259" w:lineRule="auto"/>
              <w:ind w:left="0" w:right="0" w:firstLine="0"/>
            </w:pPr>
          </w:p>
          <w:p w14:paraId="4D957B0F" w14:textId="77777777" w:rsidR="00391B86" w:rsidRDefault="00391B86" w:rsidP="00391B86">
            <w:pPr>
              <w:spacing w:after="0" w:line="259" w:lineRule="auto"/>
              <w:ind w:left="0" w:right="0" w:firstLine="0"/>
            </w:pPr>
          </w:p>
          <w:p w14:paraId="39E3A022" w14:textId="77777777" w:rsidR="00391B86" w:rsidRDefault="00391B86" w:rsidP="00391B86">
            <w:pPr>
              <w:spacing w:after="0" w:line="259" w:lineRule="auto"/>
              <w:ind w:left="0" w:right="0" w:firstLine="0"/>
            </w:pPr>
          </w:p>
          <w:p w14:paraId="413E112A" w14:textId="77777777" w:rsidR="00DD33DB" w:rsidRDefault="00DD33DB" w:rsidP="00391B86">
            <w:pPr>
              <w:spacing w:after="0" w:line="259" w:lineRule="auto"/>
              <w:ind w:left="0" w:right="0" w:firstLine="0"/>
            </w:pPr>
          </w:p>
          <w:p w14:paraId="34C00C29" w14:textId="0C499DA9" w:rsidR="009C25E7" w:rsidRDefault="009C25E7" w:rsidP="00391B86">
            <w:pPr>
              <w:spacing w:after="0" w:line="259" w:lineRule="auto"/>
              <w:ind w:left="0" w:right="0" w:firstLine="0"/>
            </w:pPr>
          </w:p>
        </w:tc>
      </w:tr>
    </w:tbl>
    <w:p w14:paraId="68DC01D0" w14:textId="51160C34" w:rsidR="00DD33DB" w:rsidRDefault="00000000">
      <w:pPr>
        <w:spacing w:after="420" w:line="259" w:lineRule="auto"/>
        <w:ind w:left="0" w:right="0" w:firstLine="0"/>
        <w:jc w:val="right"/>
      </w:pPr>
      <w:r>
        <w:rPr>
          <w:sz w:val="17"/>
        </w:rPr>
        <w:t xml:space="preserve">Cena celkem s DPH: </w:t>
      </w:r>
      <w:r w:rsidR="003C33BE">
        <w:rPr>
          <w:sz w:val="17"/>
        </w:rPr>
        <w:t>59 119,94</w:t>
      </w:r>
      <w:r>
        <w:rPr>
          <w:sz w:val="17"/>
        </w:rPr>
        <w:t xml:space="preserve"> Kč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6617"/>
      </w:tblGrid>
      <w:tr w:rsidR="00DD33DB" w14:paraId="28BAED43" w14:textId="77777777">
        <w:trPr>
          <w:trHeight w:val="458"/>
        </w:trPr>
        <w:tc>
          <w:tcPr>
            <w:tcW w:w="38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3A80991" w14:textId="5762D201" w:rsidR="009C25E7" w:rsidRDefault="00000000" w:rsidP="009C25E7">
            <w:pPr>
              <w:spacing w:after="0" w:line="259" w:lineRule="auto"/>
              <w:ind w:left="0" w:right="909" w:firstLine="0"/>
            </w:pPr>
            <w:r>
              <w:t>Objednávku schválil</w:t>
            </w:r>
            <w:r w:rsidR="00A04B03">
              <w:t xml:space="preserve"> a vystavil:</w:t>
            </w:r>
            <w:r w:rsidR="009C25E7">
              <w:t xml:space="preserve"> PhDr. Renata Honsů</w:t>
            </w:r>
          </w:p>
          <w:p w14:paraId="5B3E8192" w14:textId="0083B27B" w:rsidR="00DD33DB" w:rsidRDefault="00DD33DB">
            <w:pPr>
              <w:spacing w:after="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7FDA54B" w14:textId="47C2471D" w:rsidR="00DD33DB" w:rsidRDefault="00A04B03">
            <w:pPr>
              <w:spacing w:after="0" w:line="259" w:lineRule="auto"/>
              <w:ind w:left="133" w:right="0" w:firstLine="0"/>
            </w:pPr>
            <w:r>
              <w:t xml:space="preserve"> </w:t>
            </w:r>
          </w:p>
        </w:tc>
      </w:tr>
      <w:tr w:rsidR="00DD33DB" w14:paraId="426508DE" w14:textId="77777777">
        <w:trPr>
          <w:trHeight w:val="630"/>
        </w:trPr>
        <w:tc>
          <w:tcPr>
            <w:tcW w:w="384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262CF3F7" w14:textId="77777777" w:rsidR="00DD33DB" w:rsidRDefault="00000000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18B3B845" wp14:editId="41B0DB33">
                  <wp:extent cx="142875" cy="142875"/>
                  <wp:effectExtent l="0" t="0" r="0" b="0"/>
                  <wp:docPr id="147" name="Picture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F6B70" w14:textId="5DB27E66" w:rsidR="00DD33DB" w:rsidRDefault="00DD33DB">
            <w:pPr>
              <w:spacing w:after="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A19948E" w14:textId="526E5DE8" w:rsidR="00DD33DB" w:rsidRDefault="00A04B03">
            <w:pPr>
              <w:spacing w:after="0" w:line="259" w:lineRule="auto"/>
              <w:ind w:left="133" w:right="0" w:firstLine="0"/>
            </w:pPr>
            <w:r>
              <w:t xml:space="preserve"> </w:t>
            </w:r>
          </w:p>
        </w:tc>
      </w:tr>
      <w:tr w:rsidR="00DD33DB" w14:paraId="4F481CAA" w14:textId="77777777" w:rsidTr="009C25E7">
        <w:trPr>
          <w:trHeight w:val="68"/>
        </w:trPr>
        <w:tc>
          <w:tcPr>
            <w:tcW w:w="38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01DACEBE" w14:textId="4718FC42" w:rsidR="00DD33DB" w:rsidRDefault="00DD33DB" w:rsidP="009C25E7">
            <w:pPr>
              <w:spacing w:after="0" w:line="250" w:lineRule="auto"/>
              <w:ind w:left="0" w:right="1513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8506539" w14:textId="3D074A15" w:rsidR="00DD33DB" w:rsidRDefault="00A04B03">
            <w:pPr>
              <w:spacing w:after="0" w:line="259" w:lineRule="auto"/>
              <w:ind w:left="133" w:right="1994" w:firstLine="0"/>
            </w:pPr>
            <w:r>
              <w:t xml:space="preserve"> </w:t>
            </w:r>
          </w:p>
        </w:tc>
      </w:tr>
    </w:tbl>
    <w:p w14:paraId="1C80813F" w14:textId="77777777" w:rsidR="00DD33DB" w:rsidRDefault="00000000">
      <w:pPr>
        <w:ind w:left="40" w:right="0"/>
      </w:pPr>
      <w:r>
        <w:t>Další obchodní podmínky:</w:t>
      </w:r>
    </w:p>
    <w:p w14:paraId="08EB1F6A" w14:textId="77777777" w:rsidR="00DD33DB" w:rsidRDefault="00000000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3F20CA99" w14:textId="77777777" w:rsidR="00DD33DB" w:rsidRDefault="00000000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6809260C" w14:textId="77777777" w:rsidR="00DD33DB" w:rsidRDefault="00000000">
      <w:pPr>
        <w:numPr>
          <w:ilvl w:val="0"/>
          <w:numId w:val="1"/>
        </w:numPr>
        <w:ind w:right="0" w:hanging="200"/>
      </w:pPr>
      <w:r>
        <w:t xml:space="preserve">Cena je splatná na základě faktury ve lhůtě 30 dní od dodání zboží (služeb) nebo doručení faktury, a to ten den, který </w:t>
      </w:r>
      <w:proofErr w:type="spellStart"/>
      <w:r>
        <w:t>nastanenejpozději</w:t>
      </w:r>
      <w:proofErr w:type="spellEnd"/>
      <w:r>
        <w:t>.</w:t>
      </w:r>
    </w:p>
    <w:p w14:paraId="42058BBA" w14:textId="77777777" w:rsidR="00DD33DB" w:rsidRDefault="00000000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DD33DB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7492"/>
    <w:multiLevelType w:val="hybridMultilevel"/>
    <w:tmpl w:val="B4165A14"/>
    <w:lvl w:ilvl="0" w:tplc="49ACE362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C24820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88A40E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7E541C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640048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3052E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603104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A0DA0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FCE164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B"/>
    <w:rsid w:val="001817F1"/>
    <w:rsid w:val="001E063F"/>
    <w:rsid w:val="00365ABE"/>
    <w:rsid w:val="00391B86"/>
    <w:rsid w:val="003C33BE"/>
    <w:rsid w:val="004356B5"/>
    <w:rsid w:val="00521FC4"/>
    <w:rsid w:val="006D64F0"/>
    <w:rsid w:val="009B57BD"/>
    <w:rsid w:val="009C25E7"/>
    <w:rsid w:val="00A04B03"/>
    <w:rsid w:val="00CC7165"/>
    <w:rsid w:val="00DD33DB"/>
    <w:rsid w:val="00E3531F"/>
    <w:rsid w:val="00E5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BD05"/>
  <w15:docId w15:val="{97122CEF-D63E-44C7-88E5-75174A22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85" w:right="25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Honsů</dc:creator>
  <cp:keywords/>
  <cp:lastModifiedBy>Renata Honsů</cp:lastModifiedBy>
  <cp:revision>9</cp:revision>
  <dcterms:created xsi:type="dcterms:W3CDTF">2025-12-04T17:59:00Z</dcterms:created>
  <dcterms:modified xsi:type="dcterms:W3CDTF">2025-12-22T09:26:00Z</dcterms:modified>
</cp:coreProperties>
</file>