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FC91" w14:textId="127C7AF2" w:rsidR="00B306E7" w:rsidRDefault="00B306E7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  <w:r w:rsidRPr="00B306E7">
        <w:rPr>
          <w:b/>
          <w:bCs/>
          <w:sz w:val="40"/>
          <w:szCs w:val="40"/>
        </w:rPr>
        <w:t xml:space="preserve">Objednávka </w:t>
      </w:r>
      <w:r w:rsidR="00841C0C">
        <w:rPr>
          <w:b/>
          <w:bCs/>
          <w:sz w:val="40"/>
          <w:szCs w:val="40"/>
        </w:rPr>
        <w:t>sadebního materiálu lesních dřevin</w:t>
      </w:r>
    </w:p>
    <w:p w14:paraId="69652B73" w14:textId="77777777" w:rsidR="00E029D3" w:rsidRPr="00B306E7" w:rsidRDefault="00E029D3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</w:p>
    <w:p w14:paraId="35375FD4" w14:textId="36771C19" w:rsidR="00C86A3C" w:rsidRDefault="00B306E7" w:rsidP="00B306E7">
      <w:pPr>
        <w:ind w:firstLine="708"/>
        <w:rPr>
          <w:b/>
          <w:bCs/>
        </w:rPr>
      </w:pPr>
      <w:r>
        <w:rPr>
          <w:b/>
          <w:bCs/>
        </w:rPr>
        <w:t>Odběratel:</w:t>
      </w:r>
      <w:r w:rsidR="00C72570">
        <w:rPr>
          <w:b/>
          <w:bCs/>
        </w:rPr>
        <w:tab/>
      </w:r>
      <w:r w:rsidR="00725440">
        <w:rPr>
          <w:b/>
          <w:bCs/>
        </w:rPr>
        <w:t>Karel Štefek</w:t>
      </w:r>
    </w:p>
    <w:p w14:paraId="6465FB52" w14:textId="4C953DD0" w:rsidR="00C72570" w:rsidRDefault="00C72570" w:rsidP="00B306E7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90B4F">
        <w:rPr>
          <w:b/>
          <w:bCs/>
        </w:rPr>
        <w:t>Ant. Slavíčka 296/33</w:t>
      </w:r>
    </w:p>
    <w:p w14:paraId="5B133B58" w14:textId="76FA642E" w:rsidR="0044771A" w:rsidRDefault="00403809" w:rsidP="00403809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90B4F">
        <w:rPr>
          <w:b/>
          <w:bCs/>
        </w:rPr>
        <w:t>370 05 České Budějovice</w:t>
      </w:r>
    </w:p>
    <w:p w14:paraId="4BA5BD98" w14:textId="22473EF1" w:rsidR="00B306E7" w:rsidRDefault="0044771A" w:rsidP="00194E3A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Česká </w:t>
      </w:r>
      <w:proofErr w:type="gramStart"/>
      <w:r>
        <w:rPr>
          <w:b/>
          <w:bCs/>
        </w:rPr>
        <w:t>Republika</w:t>
      </w:r>
      <w:proofErr w:type="gramEnd"/>
      <w:r w:rsidR="00B306E7">
        <w:rPr>
          <w:b/>
          <w:bCs/>
        </w:rPr>
        <w:tab/>
      </w:r>
    </w:p>
    <w:p w14:paraId="2808F519" w14:textId="584FCEBE" w:rsidR="00B306E7" w:rsidRDefault="00B306E7" w:rsidP="00796131">
      <w:pPr>
        <w:ind w:firstLine="708"/>
        <w:rPr>
          <w:b/>
          <w:bCs/>
        </w:rPr>
      </w:pPr>
      <w:r>
        <w:rPr>
          <w:b/>
          <w:bCs/>
        </w:rPr>
        <w:t>IČ:</w:t>
      </w:r>
      <w:r w:rsidR="00C86A3C" w:rsidRPr="00C86A3C">
        <w:t xml:space="preserve"> </w:t>
      </w:r>
      <w:r w:rsidR="00725440" w:rsidRPr="00725440">
        <w:rPr>
          <w:b/>
          <w:bCs/>
        </w:rPr>
        <w:t>75323150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403809">
        <w:rPr>
          <w:b/>
          <w:bCs/>
        </w:rPr>
        <w:tab/>
      </w:r>
      <w:r w:rsidR="00725440">
        <w:rPr>
          <w:b/>
          <w:bCs/>
        </w:rPr>
        <w:tab/>
      </w:r>
      <w:r w:rsidR="00403809">
        <w:rPr>
          <w:b/>
          <w:bCs/>
        </w:rPr>
        <w:tab/>
      </w:r>
      <w:r w:rsidR="00796131">
        <w:rPr>
          <w:b/>
          <w:bCs/>
        </w:rPr>
        <w:t>DIČ:</w:t>
      </w:r>
      <w:r w:rsidR="00990B4F">
        <w:rPr>
          <w:b/>
          <w:bCs/>
        </w:rPr>
        <w:t xml:space="preserve"> </w:t>
      </w:r>
      <w:proofErr w:type="spellStart"/>
      <w:r w:rsidR="00990B4F">
        <w:rPr>
          <w:b/>
          <w:bCs/>
        </w:rPr>
        <w:t>CZ</w:t>
      </w:r>
      <w:r w:rsidR="00A64047">
        <w:rPr>
          <w:b/>
          <w:bCs/>
        </w:rPr>
        <w:t>x</w:t>
      </w:r>
      <w:proofErr w:type="spellEnd"/>
    </w:p>
    <w:p w14:paraId="338C48B4" w14:textId="6940BFDA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</w:p>
    <w:p w14:paraId="740D0FAB" w14:textId="77777777" w:rsidR="00E029D3" w:rsidRPr="0055129C" w:rsidRDefault="00E029D3" w:rsidP="00B306E7">
      <w:pPr>
        <w:rPr>
          <w:b/>
          <w:bCs/>
        </w:rPr>
      </w:pPr>
    </w:p>
    <w:p w14:paraId="27CDE2CE" w14:textId="63A8F669" w:rsidR="00B306E7" w:rsidRDefault="00B306E7" w:rsidP="00B306E7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>
        <w:rPr>
          <w:b/>
          <w:bCs/>
        </w:rPr>
        <w:tab/>
        <w:t>Lesy města Brna, a.s.</w:t>
      </w:r>
    </w:p>
    <w:p w14:paraId="2082C245" w14:textId="1D905BC0" w:rsidR="00B306E7" w:rsidRDefault="00B306E7" w:rsidP="00B306E7">
      <w:pPr>
        <w:ind w:left="2124"/>
        <w:rPr>
          <w:b/>
          <w:bCs/>
        </w:rPr>
      </w:pPr>
      <w:proofErr w:type="spellStart"/>
      <w:r>
        <w:rPr>
          <w:b/>
          <w:bCs/>
        </w:rPr>
        <w:t>Křižkovského</w:t>
      </w:r>
      <w:proofErr w:type="spellEnd"/>
      <w:r>
        <w:rPr>
          <w:b/>
          <w:bCs/>
        </w:rPr>
        <w:t xml:space="preserve"> 247</w:t>
      </w:r>
    </w:p>
    <w:p w14:paraId="536384D7" w14:textId="1E5E60C3" w:rsidR="00B306E7" w:rsidRDefault="00B306E7" w:rsidP="00B306E7">
      <w:pPr>
        <w:ind w:left="2124"/>
        <w:rPr>
          <w:b/>
          <w:bCs/>
        </w:rPr>
      </w:pPr>
      <w:r>
        <w:rPr>
          <w:b/>
          <w:bCs/>
        </w:rPr>
        <w:t>664 34 Kuřim</w:t>
      </w:r>
    </w:p>
    <w:p w14:paraId="2BEC19A7" w14:textId="3CEF0E65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IČ: </w:t>
      </w:r>
      <w:r w:rsidR="0055129C">
        <w:rPr>
          <w:b/>
          <w:bCs/>
        </w:rPr>
        <w:t>60713356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A17E7A">
        <w:rPr>
          <w:b/>
          <w:bCs/>
        </w:rPr>
        <w:tab/>
      </w:r>
      <w:r>
        <w:rPr>
          <w:b/>
          <w:bCs/>
        </w:rPr>
        <w:t>DIČ:CZ</w:t>
      </w:r>
      <w:r w:rsidR="0055129C">
        <w:rPr>
          <w:b/>
          <w:bCs/>
        </w:rPr>
        <w:t>60713356</w:t>
      </w:r>
    </w:p>
    <w:p w14:paraId="1BA0E493" w14:textId="341F0E87" w:rsidR="00B306E7" w:rsidRDefault="00B306E7" w:rsidP="00B306E7">
      <w:pPr>
        <w:pStyle w:val="Zhlav"/>
        <w:tabs>
          <w:tab w:val="left" w:pos="708"/>
        </w:tabs>
      </w:pPr>
    </w:p>
    <w:p w14:paraId="267D312E" w14:textId="77777777" w:rsidR="00E029D3" w:rsidRDefault="00E029D3" w:rsidP="00B306E7">
      <w:pPr>
        <w:pStyle w:val="Zhlav"/>
        <w:tabs>
          <w:tab w:val="left" w:pos="708"/>
        </w:tabs>
      </w:pPr>
    </w:p>
    <w:p w14:paraId="066DAB21" w14:textId="77777777" w:rsidR="00B306E7" w:rsidRDefault="00B306E7" w:rsidP="00B306E7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84ACEA8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28E6C951" w14:textId="5678C1E8" w:rsidR="00B306E7" w:rsidRPr="00A21EE5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OBJEDNÁVKA čís. </w:t>
      </w:r>
      <w:r w:rsidR="0055129C">
        <w:rPr>
          <w:b/>
          <w:bCs/>
          <w:sz w:val="22"/>
        </w:rPr>
        <w:t>15/</w:t>
      </w:r>
      <w:r w:rsidR="001A0D9F">
        <w:rPr>
          <w:b/>
          <w:bCs/>
          <w:sz w:val="22"/>
        </w:rPr>
        <w:t>122</w:t>
      </w:r>
      <w:r w:rsidR="0055129C">
        <w:rPr>
          <w:b/>
          <w:bCs/>
          <w:sz w:val="22"/>
        </w:rPr>
        <w:t>/</w:t>
      </w:r>
      <w:r w:rsidR="006E6326">
        <w:rPr>
          <w:b/>
          <w:bCs/>
          <w:sz w:val="22"/>
        </w:rPr>
        <w:t>1</w:t>
      </w:r>
      <w:r w:rsidR="001A0D9F">
        <w:rPr>
          <w:b/>
          <w:bCs/>
          <w:sz w:val="22"/>
        </w:rPr>
        <w:t>2</w:t>
      </w:r>
      <w:r w:rsidR="0055129C">
        <w:rPr>
          <w:b/>
          <w:bCs/>
          <w:sz w:val="22"/>
        </w:rPr>
        <w:t>/202</w:t>
      </w:r>
      <w:r w:rsidR="001A0D9F">
        <w:rPr>
          <w:b/>
          <w:bCs/>
          <w:sz w:val="22"/>
        </w:rPr>
        <w:t>5</w:t>
      </w:r>
    </w:p>
    <w:p w14:paraId="38C5EA70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1BBFA581" w14:textId="75922002" w:rsidR="00B306E7" w:rsidRDefault="00B306E7" w:rsidP="00B306E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796131">
        <w:rPr>
          <w:sz w:val="22"/>
        </w:rPr>
        <w:t xml:space="preserve"> </w:t>
      </w:r>
      <w:r w:rsidR="00A52393">
        <w:rPr>
          <w:b/>
          <w:bCs/>
          <w:sz w:val="22"/>
        </w:rPr>
        <w:t>sadební materiál lesních dřevin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3794"/>
        <w:gridCol w:w="1080"/>
        <w:gridCol w:w="1065"/>
      </w:tblGrid>
      <w:tr w:rsidR="00B306E7" w14:paraId="65688B6F" w14:textId="77777777" w:rsidTr="00E33455">
        <w:trPr>
          <w:trHeight w:val="255"/>
        </w:trPr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FF09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674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7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CE0" w14:textId="77777777" w:rsidR="00B306E7" w:rsidRDefault="00B306E7" w:rsidP="00E334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1B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Kč bez DPH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CFC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B306E7" w14:paraId="59E7B0BB" w14:textId="77777777" w:rsidTr="0055129C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0B2" w14:textId="0AE310A6" w:rsidR="00FF0FCD" w:rsidRDefault="00A64047" w:rsidP="00DA2D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4C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16B77E0D" w14:textId="77777777" w:rsidR="00A52393" w:rsidRDefault="00C86A3C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0BB1AB63" w14:textId="77777777" w:rsidR="00C86A3C" w:rsidRDefault="00C86A3C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661222C4" w14:textId="73A88568" w:rsidR="00564B4E" w:rsidRDefault="00564B4E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792A7E1F" w14:textId="77777777" w:rsidR="00C86A3C" w:rsidRDefault="00C86A3C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2476F49F" w14:textId="77777777" w:rsidR="00766499" w:rsidRDefault="00766499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6676B935" w14:textId="2A35D741" w:rsidR="00564B4E" w:rsidRDefault="00564B4E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65DD30D0" w14:textId="7FC0E3AA" w:rsidR="00725440" w:rsidRDefault="00766499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65C73A36" w14:textId="77777777" w:rsidR="00990B4F" w:rsidRDefault="00990B4F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71D0EC6C" w14:textId="77777777" w:rsidR="00FF0FCD" w:rsidRDefault="00FF0FCD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  <w:p w14:paraId="562D7049" w14:textId="78EE59BF" w:rsidR="00FF0FCD" w:rsidRDefault="00FF0FCD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60A" w14:textId="4B8F0223" w:rsidR="00FF0FCD" w:rsidRPr="00B24C69" w:rsidRDefault="00A64047" w:rsidP="007664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CA3" w14:textId="3F87E603" w:rsidR="00FF0FCD" w:rsidRDefault="00A64047" w:rsidP="00990B4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9E0" w14:textId="36E94441" w:rsidR="00FF0FCD" w:rsidRDefault="00A6404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</w:tr>
    </w:tbl>
    <w:p w14:paraId="2873E787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0185E79C" w14:textId="77777777" w:rsidR="00B306E7" w:rsidRDefault="00B306E7" w:rsidP="00B306E7">
      <w:pPr>
        <w:rPr>
          <w:b/>
          <w:bCs/>
          <w:sz w:val="22"/>
        </w:rPr>
      </w:pPr>
    </w:p>
    <w:p w14:paraId="0912FCAE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38744ABF" w14:textId="77777777" w:rsidR="00B306E7" w:rsidRDefault="00B306E7" w:rsidP="00B306E7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606454D1" w14:textId="77777777" w:rsidR="00B306E7" w:rsidRDefault="00B306E7" w:rsidP="00B306E7">
      <w:pPr>
        <w:rPr>
          <w:b/>
          <w:bCs/>
          <w:sz w:val="20"/>
        </w:rPr>
      </w:pPr>
    </w:p>
    <w:p w14:paraId="0416CCC4" w14:textId="77777777" w:rsidR="00B306E7" w:rsidRDefault="00B306E7" w:rsidP="00B306E7">
      <w:pPr>
        <w:rPr>
          <w:b/>
          <w:bCs/>
          <w:sz w:val="22"/>
        </w:rPr>
      </w:pPr>
    </w:p>
    <w:p w14:paraId="79BA31D3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56D3C9B1" w14:textId="21EF85E6" w:rsidR="00B306E7" w:rsidRDefault="00B306E7" w:rsidP="00B306E7">
      <w:r>
        <w:t xml:space="preserve">                                                                                                                          </w:t>
      </w:r>
    </w:p>
    <w:p w14:paraId="27EC1291" w14:textId="77777777" w:rsidR="00990B4F" w:rsidRDefault="00990B4F" w:rsidP="001A0D9F">
      <w:pPr>
        <w:rPr>
          <w:b/>
          <w:bCs/>
          <w:sz w:val="22"/>
        </w:rPr>
      </w:pPr>
    </w:p>
    <w:p w14:paraId="27B1469C" w14:textId="77777777" w:rsidR="00990B4F" w:rsidRDefault="00990B4F" w:rsidP="00C24526">
      <w:pPr>
        <w:ind w:firstLine="708"/>
        <w:rPr>
          <w:b/>
          <w:bCs/>
          <w:sz w:val="22"/>
        </w:rPr>
      </w:pPr>
    </w:p>
    <w:p w14:paraId="128C23C4" w14:textId="37DD7425" w:rsidR="00B306E7" w:rsidRDefault="00B306E7" w:rsidP="00990B4F">
      <w:pPr>
        <w:spacing w:before="240"/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FF0FCD">
        <w:rPr>
          <w:b/>
          <w:bCs/>
          <w:sz w:val="22"/>
        </w:rPr>
        <w:t>457375,6</w:t>
      </w:r>
      <w:r w:rsidR="001A0D9F">
        <w:rPr>
          <w:b/>
          <w:bCs/>
          <w:sz w:val="22"/>
        </w:rPr>
        <w:t>0</w:t>
      </w:r>
      <w:r>
        <w:rPr>
          <w:b/>
          <w:bCs/>
          <w:sz w:val="22"/>
        </w:rPr>
        <w:t>,-Kč   bez DPH</w:t>
      </w:r>
    </w:p>
    <w:p w14:paraId="6F8E25E5" w14:textId="1A3FD5BD" w:rsidR="00C24526" w:rsidRPr="0055129C" w:rsidRDefault="00C24526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1A0D9F">
        <w:rPr>
          <w:b/>
          <w:bCs/>
          <w:sz w:val="22"/>
        </w:rPr>
        <w:t>512.260,67</w:t>
      </w:r>
      <w:r>
        <w:rPr>
          <w:b/>
          <w:bCs/>
          <w:sz w:val="22"/>
        </w:rPr>
        <w:t xml:space="preserve">,-Kč   s DPH </w:t>
      </w:r>
      <w:r>
        <w:rPr>
          <w:b/>
          <w:bCs/>
          <w:sz w:val="22"/>
          <w:u w:val="single"/>
        </w:rPr>
        <w:t xml:space="preserve"> </w:t>
      </w:r>
    </w:p>
    <w:p w14:paraId="2544C376" w14:textId="77777777" w:rsidR="00B306E7" w:rsidRDefault="00B306E7" w:rsidP="00B306E7">
      <w:pPr>
        <w:rPr>
          <w:b/>
          <w:bCs/>
          <w:sz w:val="22"/>
          <w:u w:val="single"/>
        </w:rPr>
      </w:pPr>
    </w:p>
    <w:p w14:paraId="5A0B549E" w14:textId="5638F7D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Platební podmínky: </w:t>
      </w:r>
      <w:r w:rsidR="006E6326">
        <w:rPr>
          <w:b/>
          <w:bCs/>
          <w:sz w:val="22"/>
        </w:rPr>
        <w:t>Platba převodem</w:t>
      </w:r>
    </w:p>
    <w:p w14:paraId="7FBA0790" w14:textId="77777777" w:rsidR="00B306E7" w:rsidRDefault="00B306E7" w:rsidP="00B306E7">
      <w:pPr>
        <w:rPr>
          <w:b/>
          <w:bCs/>
          <w:sz w:val="22"/>
        </w:rPr>
      </w:pPr>
    </w:p>
    <w:p w14:paraId="295A374F" w14:textId="013E457A" w:rsidR="00B306E7" w:rsidRPr="00796131" w:rsidRDefault="00B306E7" w:rsidP="00796131">
      <w:pPr>
        <w:ind w:firstLine="708"/>
        <w:rPr>
          <w:b/>
          <w:bCs/>
          <w:sz w:val="22"/>
        </w:rPr>
      </w:pPr>
      <w:r w:rsidRPr="00796131">
        <w:rPr>
          <w:b/>
          <w:bCs/>
          <w:sz w:val="22"/>
        </w:rPr>
        <w:t>Kontaktní osoba kupujícího</w:t>
      </w:r>
      <w:r w:rsidR="00796131">
        <w:rPr>
          <w:b/>
          <w:bCs/>
          <w:sz w:val="22"/>
        </w:rPr>
        <w:t>:</w:t>
      </w:r>
      <w:r w:rsidR="001E5810">
        <w:rPr>
          <w:b/>
          <w:bCs/>
          <w:sz w:val="22"/>
        </w:rPr>
        <w:t xml:space="preserve"> </w:t>
      </w:r>
      <w:r w:rsidR="00A64047">
        <w:rPr>
          <w:b/>
          <w:bCs/>
          <w:sz w:val="22"/>
        </w:rPr>
        <w:t>x</w:t>
      </w:r>
      <w:r w:rsidR="00A17E7A">
        <w:rPr>
          <w:b/>
          <w:bCs/>
          <w:sz w:val="22"/>
        </w:rPr>
        <w:tab/>
      </w:r>
      <w:r w:rsidR="00403809">
        <w:rPr>
          <w:b/>
          <w:bCs/>
          <w:sz w:val="22"/>
        </w:rPr>
        <w:tab/>
      </w:r>
      <w:r w:rsidRPr="00796131">
        <w:rPr>
          <w:b/>
          <w:bCs/>
          <w:sz w:val="22"/>
        </w:rPr>
        <w:t>tel.:</w:t>
      </w:r>
      <w:r w:rsidR="00403809">
        <w:rPr>
          <w:b/>
          <w:bCs/>
          <w:sz w:val="22"/>
        </w:rPr>
        <w:t xml:space="preserve"> </w:t>
      </w:r>
      <w:r w:rsidR="00A64047">
        <w:rPr>
          <w:b/>
          <w:bCs/>
          <w:sz w:val="22"/>
        </w:rPr>
        <w:t>x</w:t>
      </w:r>
    </w:p>
    <w:p w14:paraId="0508AA45" w14:textId="52935DEE" w:rsidR="00B306E7" w:rsidRDefault="00B306E7" w:rsidP="00B306E7">
      <w:pPr>
        <w:ind w:left="60"/>
        <w:rPr>
          <w:sz w:val="22"/>
        </w:rPr>
      </w:pPr>
    </w:p>
    <w:p w14:paraId="3878C101" w14:textId="77777777" w:rsidR="00B306E7" w:rsidRDefault="00B306E7" w:rsidP="00C026BA">
      <w:pPr>
        <w:rPr>
          <w:sz w:val="22"/>
        </w:rPr>
      </w:pPr>
    </w:p>
    <w:p w14:paraId="0B911616" w14:textId="3A81FCFB" w:rsidR="00B306E7" w:rsidRDefault="0079741D" w:rsidP="00796131">
      <w:pPr>
        <w:ind w:firstLine="708"/>
        <w:rPr>
          <w:sz w:val="22"/>
        </w:rPr>
      </w:pPr>
      <w:r>
        <w:rPr>
          <w:sz w:val="22"/>
        </w:rPr>
        <w:t>vystavil</w:t>
      </w:r>
      <w:r w:rsidR="00B306E7">
        <w:rPr>
          <w:sz w:val="22"/>
        </w:rPr>
        <w:t>:</w:t>
      </w:r>
      <w:r w:rsidR="00403809">
        <w:rPr>
          <w:sz w:val="22"/>
        </w:rPr>
        <w:t xml:space="preserve"> </w:t>
      </w:r>
      <w:r w:rsidR="00A64047">
        <w:rPr>
          <w:b/>
          <w:bCs/>
          <w:sz w:val="22"/>
        </w:rPr>
        <w:t>x</w:t>
      </w:r>
      <w:r w:rsidR="00A52393">
        <w:rPr>
          <w:sz w:val="22"/>
        </w:rPr>
        <w:tab/>
      </w:r>
      <w:r w:rsidR="00A52393">
        <w:rPr>
          <w:sz w:val="22"/>
        </w:rPr>
        <w:tab/>
      </w:r>
      <w:r w:rsidR="00796131" w:rsidRPr="00796131">
        <w:rPr>
          <w:b/>
          <w:bCs/>
          <w:sz w:val="22"/>
        </w:rPr>
        <w:tab/>
      </w:r>
      <w:r w:rsidR="00B306E7">
        <w:rPr>
          <w:sz w:val="22"/>
        </w:rPr>
        <w:tab/>
      </w:r>
      <w:r>
        <w:rPr>
          <w:sz w:val="22"/>
        </w:rPr>
        <w:t>přijal</w:t>
      </w:r>
      <w:r w:rsidR="00B306E7">
        <w:rPr>
          <w:sz w:val="22"/>
        </w:rPr>
        <w:t>:</w:t>
      </w:r>
      <w:r w:rsidR="00403809">
        <w:rPr>
          <w:sz w:val="22"/>
        </w:rPr>
        <w:t xml:space="preserve"> </w:t>
      </w:r>
      <w:r w:rsidR="00A64047">
        <w:rPr>
          <w:b/>
          <w:bCs/>
          <w:sz w:val="22"/>
        </w:rPr>
        <w:t>x</w:t>
      </w:r>
    </w:p>
    <w:p w14:paraId="494C7A2F" w14:textId="77777777" w:rsidR="00E029D3" w:rsidRDefault="00E029D3" w:rsidP="00796131">
      <w:pPr>
        <w:ind w:firstLine="708"/>
        <w:rPr>
          <w:sz w:val="22"/>
        </w:rPr>
      </w:pPr>
    </w:p>
    <w:p w14:paraId="5DE2CCB0" w14:textId="7BA7583B" w:rsidR="00F4387C" w:rsidRDefault="00B306E7" w:rsidP="00C026BA">
      <w:pPr>
        <w:ind w:firstLine="70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razítko: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75DAA5B" wp14:editId="1F5D262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87C" w:rsidSect="00B306E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1A6D" w14:textId="77777777" w:rsidR="00B664B2" w:rsidRDefault="00B664B2" w:rsidP="00B306E7">
      <w:r>
        <w:separator/>
      </w:r>
    </w:p>
  </w:endnote>
  <w:endnote w:type="continuationSeparator" w:id="0">
    <w:p w14:paraId="4048CA93" w14:textId="77777777" w:rsidR="00B664B2" w:rsidRDefault="00B664B2" w:rsidP="00B3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32E" w14:textId="5C5D5F4F" w:rsidR="00DC5113" w:rsidRDefault="00B664B2" w:rsidP="00D93C1F">
    <w:pPr>
      <w:pStyle w:val="Zpat"/>
      <w:tabs>
        <w:tab w:val="clear" w:pos="4536"/>
        <w:tab w:val="clear" w:pos="9072"/>
        <w:tab w:val="left" w:pos="82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FAA4" w14:textId="77777777" w:rsidR="00B664B2" w:rsidRDefault="00B664B2" w:rsidP="00B306E7">
      <w:r>
        <w:separator/>
      </w:r>
    </w:p>
  </w:footnote>
  <w:footnote w:type="continuationSeparator" w:id="0">
    <w:p w14:paraId="2400B756" w14:textId="77777777" w:rsidR="00B664B2" w:rsidRDefault="00B664B2" w:rsidP="00B3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0"/>
    <w:rsid w:val="000B5DC2"/>
    <w:rsid w:val="000D4C2C"/>
    <w:rsid w:val="000F2A66"/>
    <w:rsid w:val="000F5249"/>
    <w:rsid w:val="00174E59"/>
    <w:rsid w:val="00185936"/>
    <w:rsid w:val="00194E3A"/>
    <w:rsid w:val="001A0D9F"/>
    <w:rsid w:val="001D28EA"/>
    <w:rsid w:val="001E5810"/>
    <w:rsid w:val="001F1198"/>
    <w:rsid w:val="001F4016"/>
    <w:rsid w:val="002855DF"/>
    <w:rsid w:val="00334C9A"/>
    <w:rsid w:val="00337347"/>
    <w:rsid w:val="00341A11"/>
    <w:rsid w:val="00403809"/>
    <w:rsid w:val="00411145"/>
    <w:rsid w:val="0044771A"/>
    <w:rsid w:val="004630D5"/>
    <w:rsid w:val="004A31F0"/>
    <w:rsid w:val="004F238F"/>
    <w:rsid w:val="0052250E"/>
    <w:rsid w:val="0055129C"/>
    <w:rsid w:val="00564B4E"/>
    <w:rsid w:val="00590826"/>
    <w:rsid w:val="0060233F"/>
    <w:rsid w:val="0060708F"/>
    <w:rsid w:val="00661E97"/>
    <w:rsid w:val="00693334"/>
    <w:rsid w:val="006A28BC"/>
    <w:rsid w:val="006E6326"/>
    <w:rsid w:val="00725440"/>
    <w:rsid w:val="00732990"/>
    <w:rsid w:val="00766499"/>
    <w:rsid w:val="00796131"/>
    <w:rsid w:val="0079741D"/>
    <w:rsid w:val="007B4E0B"/>
    <w:rsid w:val="00841C0C"/>
    <w:rsid w:val="0088712D"/>
    <w:rsid w:val="00905691"/>
    <w:rsid w:val="009313D0"/>
    <w:rsid w:val="009403FE"/>
    <w:rsid w:val="0095061A"/>
    <w:rsid w:val="00990B4F"/>
    <w:rsid w:val="00A16F32"/>
    <w:rsid w:val="00A17E7A"/>
    <w:rsid w:val="00A52393"/>
    <w:rsid w:val="00A64047"/>
    <w:rsid w:val="00A71A0D"/>
    <w:rsid w:val="00AA3160"/>
    <w:rsid w:val="00B306E7"/>
    <w:rsid w:val="00B35FC5"/>
    <w:rsid w:val="00B664B2"/>
    <w:rsid w:val="00BE44FE"/>
    <w:rsid w:val="00BE60CC"/>
    <w:rsid w:val="00C026BA"/>
    <w:rsid w:val="00C24526"/>
    <w:rsid w:val="00C273D7"/>
    <w:rsid w:val="00C72570"/>
    <w:rsid w:val="00C86A3C"/>
    <w:rsid w:val="00CB105F"/>
    <w:rsid w:val="00CD565A"/>
    <w:rsid w:val="00CD6A20"/>
    <w:rsid w:val="00CE79FB"/>
    <w:rsid w:val="00D22840"/>
    <w:rsid w:val="00DA0E99"/>
    <w:rsid w:val="00DA2DD5"/>
    <w:rsid w:val="00DC5113"/>
    <w:rsid w:val="00DC6453"/>
    <w:rsid w:val="00E029D3"/>
    <w:rsid w:val="00E215A4"/>
    <w:rsid w:val="00E443C6"/>
    <w:rsid w:val="00EB37A1"/>
    <w:rsid w:val="00F2369E"/>
    <w:rsid w:val="00F4387C"/>
    <w:rsid w:val="00F51900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0FA"/>
  <w15:chartTrackingRefBased/>
  <w15:docId w15:val="{5AD4DC8E-BCC0-46D9-BB3F-FBD8CAB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306E7"/>
  </w:style>
  <w:style w:type="paragraph" w:styleId="Zpat">
    <w:name w:val="footer"/>
    <w:basedOn w:val="Normln"/>
    <w:link w:val="ZpatChar"/>
    <w:uiPriority w:val="99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306E7"/>
  </w:style>
  <w:style w:type="paragraph" w:styleId="Bezmezer">
    <w:name w:val="No Spacing"/>
    <w:uiPriority w:val="1"/>
    <w:qFormat/>
    <w:rsid w:val="00B30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Lesní školky</dc:creator>
  <cp:keywords/>
  <dc:description/>
  <cp:lastModifiedBy>Zuzana Nečasová, Bc.</cp:lastModifiedBy>
  <cp:revision>2</cp:revision>
  <cp:lastPrinted>2025-12-18T07:00:00Z</cp:lastPrinted>
  <dcterms:created xsi:type="dcterms:W3CDTF">2025-12-19T11:52:00Z</dcterms:created>
  <dcterms:modified xsi:type="dcterms:W3CDTF">2025-12-19T11:52:00Z</dcterms:modified>
</cp:coreProperties>
</file>