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8C47" w14:textId="506EF55F" w:rsidR="00521139" w:rsidRDefault="00D81EF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6D4FCBF" wp14:editId="4CAE293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6662483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BB7437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0A393C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E6A176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711CFB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15BA4B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3CB8BC0" w14:textId="25FD699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938E7">
        <w:rPr>
          <w:b w:val="0"/>
          <w:bCs w:val="0"/>
          <w:color w:val="auto"/>
          <w:sz w:val="16"/>
          <w:szCs w:val="16"/>
        </w:rPr>
        <w:t xml:space="preserve"> </w:t>
      </w:r>
    </w:p>
    <w:p w14:paraId="22BD1B3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BCA09D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E8AB8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08319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63D48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2DE563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69DE41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DO2500475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243AF4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A812B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E364E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07230401</w:t>
      </w:r>
    </w:p>
    <w:p w14:paraId="31A2CB0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52E47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129F4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Jiří Šebera Pneuservis,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75A45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Hodějovická 2028,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D2F4C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92802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4C354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3A408E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F7784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CE82F4" w14:textId="77777777" w:rsidR="00E25686" w:rsidRPr="00C84B4F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84B4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4ks pneu </w:t>
      </w:r>
      <w:r w:rsidR="00C84B4F" w:rsidRPr="00C84B4F">
        <w:rPr>
          <w:rFonts w:ascii="Times New Roman" w:hAnsi="Times New Roman"/>
          <w:color w:val="auto"/>
          <w:szCs w:val="24"/>
        </w:rPr>
        <w:t xml:space="preserve">460/70R24 Trelleborg Th500 </w:t>
      </w:r>
      <w:r w:rsidR="00C84B4F" w:rsidRPr="00C84B4F">
        <w:rPr>
          <w:rFonts w:ascii="Times New Roman" w:hAnsi="Times New Roman"/>
          <w:b w:val="0"/>
          <w:bCs w:val="0"/>
          <w:color w:val="auto"/>
          <w:szCs w:val="24"/>
        </w:rPr>
        <w:t>viz. CN níže.</w:t>
      </w:r>
    </w:p>
    <w:p w14:paraId="43829CD6" w14:textId="77777777" w:rsidR="00A671E6" w:rsidRPr="00C84B4F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C7A18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8D4F9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33955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F444A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F9A628" w14:textId="32CB828C" w:rsidR="00793E9A" w:rsidRPr="00D27828" w:rsidRDefault="00D81EF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3F0F56B" wp14:editId="161B5D0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4C6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491A9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68CD0C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32C45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72 800,00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DA38AE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14DAC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1A88E4" w14:textId="2C9FD43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938E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A02894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59BC78" w14:textId="2C6E6FA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938E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3A0003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360A4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35828A" w14:textId="77777777" w:rsidR="00C84B4F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FDDB0D0" w14:textId="6FE0C8D5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24240832">
    <w:abstractNumId w:val="0"/>
  </w:num>
  <w:num w:numId="2" w16cid:durableId="790711314">
    <w:abstractNumId w:val="5"/>
  </w:num>
  <w:num w:numId="3" w16cid:durableId="70391469">
    <w:abstractNumId w:val="3"/>
  </w:num>
  <w:num w:numId="4" w16cid:durableId="297226283">
    <w:abstractNumId w:val="2"/>
  </w:num>
  <w:num w:numId="5" w16cid:durableId="1033506859">
    <w:abstractNumId w:val="1"/>
  </w:num>
  <w:num w:numId="6" w16cid:durableId="1760717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13B08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57256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4F"/>
    <w:rsid w:val="00C84BEE"/>
    <w:rsid w:val="00CA272D"/>
    <w:rsid w:val="00CE1CF1"/>
    <w:rsid w:val="00D221A5"/>
    <w:rsid w:val="00D27828"/>
    <w:rsid w:val="00D81EF8"/>
    <w:rsid w:val="00D938E7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04123A"/>
  <w14:defaultImageDpi w14:val="96"/>
  <w15:docId w15:val="{345505A7-944A-42E4-8AC1-3E64F64D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945</Characters>
  <Application>Microsoft Office Word</Application>
  <DocSecurity>0</DocSecurity>
  <Lines>7</Lines>
  <Paragraphs>2</Paragraphs>
  <ScaleCrop>false</ScaleCrop>
  <Company>TS Pelhřimov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2025-12-19T04:39:00Z</dcterms:created>
  <dcterms:modified xsi:type="dcterms:W3CDTF">2025-12-19T04:40:00Z</dcterms:modified>
</cp:coreProperties>
</file>