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C260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475448/2025/</w:t>
      </w:r>
      <w:proofErr w:type="spellStart"/>
      <w:r>
        <w:rPr>
          <w:rFonts w:cs="Arial"/>
          <w:sz w:val="22"/>
          <w:szCs w:val="22"/>
        </w:rPr>
        <w:t>Sy</w:t>
      </w:r>
      <w:proofErr w:type="spellEnd"/>
    </w:p>
    <w:p w14:paraId="549DBEBB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9804ff4a</w:t>
      </w:r>
    </w:p>
    <w:p w14:paraId="42AAEE51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2855FD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1BB4AD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49341F9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6FAC776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66DE0A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004FEA3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4D821E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298AA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5E132E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1015932533</w:t>
      </w:r>
    </w:p>
    <w:p w14:paraId="5B6B4CF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7499A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36F05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8AFD3B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298851A" w14:textId="77777777" w:rsidR="00232B0B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RENÉS-CUTTING-RANCH spol. s 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Muckov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9, Černá v Pošumaví, PSČ 38226, </w:t>
      </w:r>
    </w:p>
    <w:p w14:paraId="3015FD0A" w14:textId="3C37E281" w:rsidR="00232B0B" w:rsidRDefault="00232B0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jednatel René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Zimmel</w:t>
      </w:r>
      <w:proofErr w:type="spellEnd"/>
    </w:p>
    <w:p w14:paraId="1C59C23D" w14:textId="10372F15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25188232, DIČ CZ25188232, ID DS bkir79j, zapsán v Obchodním rejstříku, vedený u Krajského soudu v Českých Budějovicích, oddíl C, vložka 8524</w:t>
      </w:r>
    </w:p>
    <w:p w14:paraId="3A7D5ED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6AB951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84C99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4374F8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8F37A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FB2A65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A3DC8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1015932533</w:t>
      </w:r>
    </w:p>
    <w:p w14:paraId="6050E69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ABE34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F3A4D1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kraj, Katastrální pracoviště Český Krumlov na LV 10 002:</w:t>
      </w:r>
    </w:p>
    <w:p w14:paraId="0AAC5DB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93568D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C6C0D6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84A17E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83042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Černá v Pošumaví</w:t>
      </w:r>
      <w:r w:rsidRPr="00BB196A">
        <w:rPr>
          <w:rFonts w:ascii="Arial" w:hAnsi="Arial" w:cs="Arial"/>
          <w:sz w:val="18"/>
          <w:szCs w:val="18"/>
        </w:rPr>
        <w:tab/>
        <w:t>Černá v Pošumaví</w:t>
      </w:r>
      <w:r w:rsidRPr="00BB196A">
        <w:rPr>
          <w:rFonts w:ascii="Arial" w:hAnsi="Arial" w:cs="Arial"/>
          <w:sz w:val="18"/>
          <w:szCs w:val="18"/>
        </w:rPr>
        <w:tab/>
        <w:t>1046/4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764432B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59DCA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9D000C3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B9FD8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940D35B" w14:textId="141E35E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232B0B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6F9085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C12F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05452B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DF5547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B68FA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7FC30D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240F86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85A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672F26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C6C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E0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712407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C22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AB6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1046/4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8F5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1 250 700,00 Kč</w:t>
            </w:r>
          </w:p>
        </w:tc>
      </w:tr>
    </w:tbl>
    <w:p w14:paraId="323EE7FF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C68FF0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FD4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45E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1 250 700,00 Kč</w:t>
            </w:r>
          </w:p>
        </w:tc>
      </w:tr>
    </w:tbl>
    <w:p w14:paraId="130CF9DA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3D9E42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0912A2B5" w14:textId="77777777" w:rsidR="00232B0B" w:rsidRDefault="00232B0B">
      <w:pPr>
        <w:widowControl/>
        <w:tabs>
          <w:tab w:val="left" w:pos="426"/>
        </w:tabs>
      </w:pPr>
    </w:p>
    <w:p w14:paraId="2AF8BB0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232B6A5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39A3B1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ED95B0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538744C3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765BF6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56CFF6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7E1A955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729E9F6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E01522B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3BA0041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1A8A62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FA75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C792D8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FD438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B8C84BA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28CC9522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B8210B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C834BD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69C24F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F428CDE" w14:textId="52AD5951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232B0B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5722ED86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1FF1574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1E6F2EF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0294F6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2198EE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98C701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3F37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9044BF" w14:textId="6837CA28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Českých Budějovicích dne </w:t>
      </w:r>
      <w:r w:rsidR="00E43BD1">
        <w:rPr>
          <w:rFonts w:ascii="Arial" w:hAnsi="Arial" w:cs="Arial"/>
          <w:sz w:val="22"/>
          <w:szCs w:val="22"/>
        </w:rPr>
        <w:t>1</w:t>
      </w:r>
      <w:r w:rsidR="00F64A72">
        <w:rPr>
          <w:rFonts w:ascii="Arial" w:hAnsi="Arial" w:cs="Arial"/>
          <w:sz w:val="22"/>
          <w:szCs w:val="22"/>
        </w:rPr>
        <w:t>6</w:t>
      </w:r>
      <w:r w:rsidR="00E43BD1">
        <w:rPr>
          <w:rFonts w:ascii="Arial" w:hAnsi="Arial" w:cs="Arial"/>
          <w:sz w:val="22"/>
          <w:szCs w:val="22"/>
        </w:rPr>
        <w:t>.12</w:t>
      </w:r>
      <w:r w:rsidR="00F64A72">
        <w:rPr>
          <w:rFonts w:ascii="Arial" w:hAnsi="Arial" w:cs="Arial"/>
          <w:sz w:val="22"/>
          <w:szCs w:val="22"/>
        </w:rPr>
        <w:t>.2025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06AA1A6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C45C3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120ED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D0CAD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02678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49B20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RENÉS-CUTTING-RANCH spol. s r.o.</w:t>
      </w:r>
    </w:p>
    <w:p w14:paraId="0F40960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3BC88DB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17F28DE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</w:r>
    </w:p>
    <w:p w14:paraId="4F3A0B7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0D6B17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9CD68A" w14:textId="570F04AC" w:rsidR="00746C63" w:rsidRPr="00BB196A" w:rsidRDefault="00746C63" w:rsidP="00232B0B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851033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6DF513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03B5FC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10D73DD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2C6C89C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AEE1F89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C3CA3D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D6707A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49CD47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Josef Sysel</w:t>
      </w:r>
    </w:p>
    <w:p w14:paraId="7F8F309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490C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46C4C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9BD39C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D362F7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2C7ABA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11184E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82389B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666695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1E3721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D9BB2A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9212DD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8E7AF0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4B325BEF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FDC91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418A5C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09D0AD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3B535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9D9968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B6F861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078E9A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9A9048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41EE2B0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FEB76B2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7354EB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232B0B">
      <w:headerReference w:type="default" r:id="rId6"/>
      <w:type w:val="continuous"/>
      <w:pgSz w:w="11907" w:h="16840"/>
      <w:pgMar w:top="1418" w:right="1304" w:bottom="709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3BE6" w14:textId="77777777" w:rsidR="00232B0B" w:rsidRDefault="00232B0B">
      <w:r>
        <w:separator/>
      </w:r>
    </w:p>
  </w:endnote>
  <w:endnote w:type="continuationSeparator" w:id="0">
    <w:p w14:paraId="31AB9A63" w14:textId="77777777" w:rsidR="00232B0B" w:rsidRDefault="0023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54F9" w14:textId="77777777" w:rsidR="00232B0B" w:rsidRDefault="00232B0B">
      <w:r>
        <w:separator/>
      </w:r>
    </w:p>
  </w:footnote>
  <w:footnote w:type="continuationSeparator" w:id="0">
    <w:p w14:paraId="2E2672A3" w14:textId="77777777" w:rsidR="00232B0B" w:rsidRDefault="0023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C9F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32B0B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66F93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E43BD1"/>
    <w:rsid w:val="00E643A3"/>
    <w:rsid w:val="00EC3E05"/>
    <w:rsid w:val="00F24B49"/>
    <w:rsid w:val="00F34F6C"/>
    <w:rsid w:val="00F37709"/>
    <w:rsid w:val="00F53E72"/>
    <w:rsid w:val="00F64A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D894D"/>
  <w14:defaultImageDpi w14:val="0"/>
  <w15:docId w15:val="{9D23CEB9-701C-4AD7-91B3-88C86E06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1040</Words>
  <Characters>6496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Sysel Josef Ing.</dc:creator>
  <cp:keywords/>
  <dc:description/>
  <cp:lastModifiedBy>Sysel Josef Ing.</cp:lastModifiedBy>
  <cp:revision>3</cp:revision>
  <cp:lastPrinted>2003-04-28T06:39:00Z</cp:lastPrinted>
  <dcterms:created xsi:type="dcterms:W3CDTF">2025-11-19T16:00:00Z</dcterms:created>
  <dcterms:modified xsi:type="dcterms:W3CDTF">2025-12-16T14:06:00Z</dcterms:modified>
</cp:coreProperties>
</file>