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E742" w14:textId="77777777" w:rsidR="00D51975" w:rsidRPr="00CF64D2" w:rsidRDefault="00693300" w:rsidP="00D51975">
      <w:pPr>
        <w:tabs>
          <w:tab w:val="left" w:pos="6521"/>
        </w:tabs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0A3226"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</w:p>
    <w:p w14:paraId="51FC03D9" w14:textId="77777777" w:rsidR="00B4686A" w:rsidRDefault="0004204D" w:rsidP="00B4686A">
      <w:pPr>
        <w:tabs>
          <w:tab w:val="left" w:pos="5760"/>
        </w:tabs>
        <w:ind w:left="5669"/>
      </w:pPr>
      <w:r>
        <w:tab/>
      </w:r>
      <w:r w:rsidR="00B4686A">
        <w:t>MGVIVA a.s.</w:t>
      </w:r>
    </w:p>
    <w:p w14:paraId="4C2C84F5" w14:textId="2F13FBFE" w:rsidR="00B4686A" w:rsidRDefault="00B4686A" w:rsidP="00B4686A">
      <w:pPr>
        <w:tabs>
          <w:tab w:val="left" w:pos="5760"/>
        </w:tabs>
        <w:ind w:left="5669"/>
      </w:pPr>
      <w:r>
        <w:t xml:space="preserve">  Křenova 438/3</w:t>
      </w:r>
    </w:p>
    <w:p w14:paraId="62F57EC6" w14:textId="02D052D0" w:rsidR="00B4686A" w:rsidRDefault="00B4686A" w:rsidP="00B4686A">
      <w:pPr>
        <w:tabs>
          <w:tab w:val="left" w:pos="5760"/>
        </w:tabs>
        <w:ind w:left="5669"/>
      </w:pPr>
      <w:r>
        <w:t xml:space="preserve">  162 00 Praha</w:t>
      </w:r>
    </w:p>
    <w:p w14:paraId="4C8045EB" w14:textId="7F0D4E9D" w:rsidR="00951F1E" w:rsidRPr="00BC514B" w:rsidRDefault="00951F1E" w:rsidP="00B4686A">
      <w:pPr>
        <w:tabs>
          <w:tab w:val="left" w:pos="5760"/>
        </w:tabs>
      </w:pPr>
    </w:p>
    <w:p w14:paraId="4F1F3041" w14:textId="77777777" w:rsidR="00D70826" w:rsidRPr="00D90A6B" w:rsidRDefault="00D70826" w:rsidP="00845275">
      <w:pPr>
        <w:tabs>
          <w:tab w:val="left" w:pos="5812"/>
        </w:tabs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>Vyřizuje/linka</w:t>
      </w:r>
    </w:p>
    <w:p w14:paraId="7A8B1CF4" w14:textId="56D1540B" w:rsidR="00E96670" w:rsidRPr="00D90A6B" w:rsidRDefault="003053DC" w:rsidP="00845275">
      <w:pPr>
        <w:tabs>
          <w:tab w:val="left" w:pos="5700"/>
          <w:tab w:val="left" w:pos="5812"/>
        </w:tabs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bCs/>
          <w:sz w:val="21"/>
          <w:szCs w:val="21"/>
        </w:rPr>
        <w:t>xxx</w:t>
      </w:r>
      <w:proofErr w:type="spellEnd"/>
      <w:r w:rsidR="000A3226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bCs/>
          <w:sz w:val="21"/>
          <w:szCs w:val="21"/>
        </w:rPr>
        <w:tab/>
      </w:r>
      <w:proofErr w:type="gramStart"/>
      <w:r w:rsidR="00845275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C10D64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B4686A">
        <w:rPr>
          <w:rFonts w:ascii="Times New Roman" w:hAnsi="Times New Roman" w:cs="Times New Roman"/>
          <w:bCs/>
          <w:sz w:val="21"/>
          <w:szCs w:val="21"/>
        </w:rPr>
        <w:t>09</w:t>
      </w:r>
      <w:r w:rsidR="000B71BC" w:rsidRPr="00D90A6B">
        <w:rPr>
          <w:rFonts w:ascii="Times New Roman" w:hAnsi="Times New Roman" w:cs="Times New Roman"/>
          <w:bCs/>
          <w:sz w:val="21"/>
          <w:szCs w:val="21"/>
        </w:rPr>
        <w:t>.</w:t>
      </w:r>
      <w:proofErr w:type="gramEnd"/>
      <w:r w:rsidR="000B71BC" w:rsidRPr="00D90A6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B4686A">
        <w:rPr>
          <w:rFonts w:ascii="Times New Roman" w:hAnsi="Times New Roman" w:cs="Times New Roman"/>
          <w:bCs/>
          <w:sz w:val="21"/>
          <w:szCs w:val="21"/>
        </w:rPr>
        <w:t>1</w:t>
      </w:r>
      <w:r w:rsidR="008756EB">
        <w:rPr>
          <w:rFonts w:ascii="Times New Roman" w:hAnsi="Times New Roman" w:cs="Times New Roman"/>
          <w:bCs/>
          <w:sz w:val="21"/>
          <w:szCs w:val="21"/>
        </w:rPr>
        <w:t>2</w:t>
      </w:r>
      <w:r w:rsidR="002F1E31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0A3226" w:rsidRPr="00D90A6B">
        <w:rPr>
          <w:rFonts w:ascii="Times New Roman" w:hAnsi="Times New Roman" w:cs="Times New Roman"/>
          <w:bCs/>
          <w:sz w:val="21"/>
          <w:szCs w:val="21"/>
        </w:rPr>
        <w:t>20</w:t>
      </w:r>
      <w:r w:rsidR="00D90A6B" w:rsidRPr="00D90A6B">
        <w:rPr>
          <w:rFonts w:ascii="Times New Roman" w:hAnsi="Times New Roman" w:cs="Times New Roman"/>
          <w:bCs/>
          <w:sz w:val="21"/>
          <w:szCs w:val="21"/>
        </w:rPr>
        <w:t>2</w:t>
      </w:r>
      <w:r w:rsidR="00AC1EF5">
        <w:rPr>
          <w:rFonts w:ascii="Times New Roman" w:hAnsi="Times New Roman" w:cs="Times New Roman"/>
          <w:bCs/>
          <w:sz w:val="21"/>
          <w:szCs w:val="21"/>
        </w:rPr>
        <w:t>5</w:t>
      </w:r>
    </w:p>
    <w:p w14:paraId="45E2B9B2" w14:textId="77777777" w:rsidR="00885317" w:rsidRPr="00D90A6B" w:rsidRDefault="00885317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5FAC1A6" w14:textId="43389453" w:rsidR="00E96670" w:rsidRPr="00D90A6B" w:rsidRDefault="00E96670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0A6B">
        <w:rPr>
          <w:rFonts w:ascii="Times New Roman" w:hAnsi="Times New Roman" w:cs="Times New Roman"/>
          <w:b/>
          <w:bCs/>
          <w:sz w:val="21"/>
          <w:szCs w:val="21"/>
        </w:rPr>
        <w:t xml:space="preserve">OBJEDNÁVKA č. </w:t>
      </w:r>
      <w:r w:rsidR="00B4686A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8756EB">
        <w:rPr>
          <w:rFonts w:ascii="Times New Roman" w:hAnsi="Times New Roman" w:cs="Times New Roman"/>
          <w:b/>
          <w:bCs/>
          <w:sz w:val="21"/>
          <w:szCs w:val="21"/>
        </w:rPr>
        <w:t>63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A43399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AC1EF5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9179B9">
        <w:rPr>
          <w:rFonts w:ascii="Times New Roman" w:hAnsi="Times New Roman" w:cs="Times New Roman"/>
          <w:b/>
          <w:bCs/>
          <w:sz w:val="21"/>
          <w:szCs w:val="21"/>
        </w:rPr>
        <w:t>/</w:t>
      </w:r>
      <w:proofErr w:type="spellStart"/>
      <w:r w:rsidR="0054003E">
        <w:rPr>
          <w:rFonts w:ascii="Times New Roman" w:hAnsi="Times New Roman" w:cs="Times New Roman"/>
          <w:b/>
          <w:bCs/>
          <w:sz w:val="21"/>
          <w:szCs w:val="21"/>
        </w:rPr>
        <w:t>Bru</w:t>
      </w:r>
      <w:proofErr w:type="spellEnd"/>
    </w:p>
    <w:p w14:paraId="1FE3CAEF" w14:textId="77777777" w:rsidR="00955241" w:rsidRPr="00D90A6B" w:rsidRDefault="00955241" w:rsidP="00955241">
      <w:pPr>
        <w:rPr>
          <w:highlight w:val="yellow"/>
        </w:rPr>
      </w:pPr>
    </w:p>
    <w:p w14:paraId="00ECED33" w14:textId="77777777" w:rsidR="001A6E44" w:rsidRPr="00D90A6B" w:rsidRDefault="001A6E44" w:rsidP="00955241">
      <w:r w:rsidRPr="00D90A6B">
        <w:t>Vážení obchodní přátelé,</w:t>
      </w:r>
    </w:p>
    <w:p w14:paraId="1FE34C3D" w14:textId="63146782" w:rsidR="006B6FD1" w:rsidRDefault="004F3E34" w:rsidP="004F3E34">
      <w:pPr>
        <w:suppressAutoHyphens w:val="0"/>
        <w:jc w:val="both"/>
      </w:pPr>
      <w:r>
        <w:t>na základě cenového návrhu</w:t>
      </w:r>
      <w:r w:rsidR="00A274CE">
        <w:t xml:space="preserve"> č. </w:t>
      </w:r>
      <w:proofErr w:type="gramStart"/>
      <w:r w:rsidR="008756EB">
        <w:t>700252750</w:t>
      </w:r>
      <w:r w:rsidR="00B4686A">
        <w:t xml:space="preserve"> </w:t>
      </w:r>
      <w:r w:rsidR="00A43399">
        <w:t xml:space="preserve"> </w:t>
      </w:r>
      <w:r w:rsidR="002B5DF7">
        <w:t>ze</w:t>
      </w:r>
      <w:proofErr w:type="gramEnd"/>
      <w:r w:rsidR="002B5DF7">
        <w:t xml:space="preserve"> dne </w:t>
      </w:r>
      <w:r w:rsidR="008756EB">
        <w:t>25</w:t>
      </w:r>
      <w:r w:rsidR="00A274CE">
        <w:t>.</w:t>
      </w:r>
      <w:r w:rsidR="00B4686A">
        <w:t>1</w:t>
      </w:r>
      <w:r w:rsidR="008756EB">
        <w:t>1</w:t>
      </w:r>
      <w:r w:rsidR="00A274CE">
        <w:t>.202</w:t>
      </w:r>
      <w:r w:rsidR="00AC1EF5">
        <w:t>5</w:t>
      </w:r>
      <w:r w:rsidR="00B526A2">
        <w:t xml:space="preserve"> </w:t>
      </w:r>
      <w:r w:rsidRPr="00891E3E">
        <w:t xml:space="preserve">u Vás </w:t>
      </w:r>
      <w:proofErr w:type="gramStart"/>
      <w:r w:rsidRPr="00891E3E">
        <w:t xml:space="preserve">objednáváme </w:t>
      </w:r>
      <w:r w:rsidR="00345FA4">
        <w:t xml:space="preserve"> </w:t>
      </w:r>
      <w:r w:rsidR="008756EB">
        <w:t>2</w:t>
      </w:r>
      <w:proofErr w:type="gramEnd"/>
      <w:r w:rsidR="008756EB">
        <w:t xml:space="preserve">ks </w:t>
      </w:r>
      <w:proofErr w:type="spellStart"/>
      <w:r w:rsidR="008756EB">
        <w:t>BiClamp</w:t>
      </w:r>
      <w:proofErr w:type="spellEnd"/>
      <w:r w:rsidR="008756EB">
        <w:t xml:space="preserve"> 210, zahrnutý, hladký, délka </w:t>
      </w:r>
      <w:proofErr w:type="gramStart"/>
      <w:r w:rsidR="008756EB">
        <w:t>210mm</w:t>
      </w:r>
      <w:proofErr w:type="gramEnd"/>
      <w:r w:rsidR="008756EB">
        <w:t xml:space="preserve"> </w:t>
      </w:r>
      <w:proofErr w:type="gramStart"/>
      <w:r w:rsidR="008756EB">
        <w:t>_</w:t>
      </w:r>
      <w:r w:rsidR="00B4686A">
        <w:t xml:space="preserve">  REF</w:t>
      </w:r>
      <w:proofErr w:type="gramEnd"/>
      <w:r w:rsidR="00B4686A">
        <w:t xml:space="preserve">: </w:t>
      </w:r>
      <w:r w:rsidR="008756EB">
        <w:t xml:space="preserve">20195-200   </w:t>
      </w:r>
      <w:r w:rsidR="00B4686A">
        <w:t xml:space="preserve"> </w:t>
      </w:r>
      <w:r w:rsidR="00345FA4">
        <w:t xml:space="preserve">za celkovou cenu </w:t>
      </w:r>
      <w:r w:rsidR="008756EB">
        <w:t>85 126,</w:t>
      </w:r>
      <w:proofErr w:type="gramStart"/>
      <w:r w:rsidR="008756EB">
        <w:t>40</w:t>
      </w:r>
      <w:r w:rsidR="00B4686A">
        <w:t xml:space="preserve"> </w:t>
      </w:r>
      <w:r w:rsidR="00FB036F">
        <w:t xml:space="preserve"> </w:t>
      </w:r>
      <w:r w:rsidR="00345FA4">
        <w:t>Kč</w:t>
      </w:r>
      <w:proofErr w:type="gramEnd"/>
      <w:r w:rsidR="00345FA4">
        <w:t xml:space="preserve"> bez DPH</w:t>
      </w:r>
      <w:r w:rsidR="006B6FD1">
        <w:t>.</w:t>
      </w:r>
    </w:p>
    <w:p w14:paraId="6B9D4645" w14:textId="1C7F5D00" w:rsidR="002F1E31" w:rsidRPr="00D90A6B" w:rsidRDefault="002F1E31" w:rsidP="00955241"/>
    <w:p w14:paraId="0B9DC143" w14:textId="0ADCFE1D" w:rsidR="00C7522A" w:rsidRPr="00D90A6B" w:rsidRDefault="00C7522A" w:rsidP="00C7522A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místo plnění: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  <w:t>Nemocnice Kyjov, příspěvková organizace, Strážovská 1247/22, 697 01 Kyjov</w:t>
      </w:r>
      <w:r w:rsidR="00522141">
        <w:rPr>
          <w:rFonts w:ascii="Times New Roman" w:hAnsi="Times New Roman" w:cs="Times New Roman"/>
          <w:sz w:val="21"/>
          <w:szCs w:val="21"/>
        </w:rPr>
        <w:tab/>
      </w:r>
      <w:r w:rsidR="00223ADC">
        <w:rPr>
          <w:rFonts w:ascii="Times New Roman" w:hAnsi="Times New Roman" w:cs="Times New Roman"/>
          <w:sz w:val="21"/>
          <w:szCs w:val="21"/>
        </w:rPr>
        <w:t>-</w:t>
      </w:r>
    </w:p>
    <w:p w14:paraId="3E0BF0B2" w14:textId="4E256BE4" w:rsidR="00955241" w:rsidRPr="00D90A6B" w:rsidRDefault="00955241" w:rsidP="002A5AE3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oddělení: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FB036F">
        <w:rPr>
          <w:rFonts w:ascii="Times New Roman" w:hAnsi="Times New Roman" w:cs="Times New Roman"/>
          <w:sz w:val="21"/>
          <w:szCs w:val="21"/>
        </w:rPr>
        <w:t xml:space="preserve">   </w:t>
      </w:r>
      <w:r w:rsidR="008756EB">
        <w:rPr>
          <w:rFonts w:ascii="Times New Roman" w:hAnsi="Times New Roman" w:cs="Times New Roman"/>
          <w:sz w:val="21"/>
          <w:szCs w:val="21"/>
        </w:rPr>
        <w:t>gynekologické</w:t>
      </w:r>
      <w:r w:rsidR="00B4686A">
        <w:rPr>
          <w:rFonts w:ascii="Times New Roman" w:hAnsi="Times New Roman" w:cs="Times New Roman"/>
          <w:sz w:val="21"/>
          <w:szCs w:val="21"/>
        </w:rPr>
        <w:t xml:space="preserve"> operační sály</w:t>
      </w:r>
    </w:p>
    <w:p w14:paraId="6B1DAFD5" w14:textId="77777777" w:rsidR="002F1E31" w:rsidRPr="00D90A6B" w:rsidRDefault="00C7522A" w:rsidP="002F1E31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způsob úhrady: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D90A6B">
        <w:rPr>
          <w:rFonts w:ascii="Times New Roman" w:hAnsi="Times New Roman" w:cs="Times New Roman"/>
          <w:sz w:val="21"/>
          <w:szCs w:val="21"/>
        </w:rPr>
        <w:t>F</w:t>
      </w:r>
      <w:r w:rsidRPr="00D90A6B">
        <w:rPr>
          <w:rFonts w:ascii="Times New Roman" w:hAnsi="Times New Roman" w:cs="Times New Roman"/>
          <w:sz w:val="21"/>
          <w:szCs w:val="21"/>
        </w:rPr>
        <w:t>aktura</w:t>
      </w:r>
    </w:p>
    <w:p w14:paraId="6CEF700B" w14:textId="77777777" w:rsidR="002F1E31" w:rsidRPr="00D90A6B" w:rsidRDefault="002F1E31" w:rsidP="0095524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8AA44F7" w14:textId="77777777" w:rsidR="00585EDB" w:rsidRPr="00D90A6B" w:rsidRDefault="00585EDB" w:rsidP="00585EDB">
      <w:pPr>
        <w:pStyle w:val="Normln1"/>
        <w:jc w:val="both"/>
        <w:rPr>
          <w:rFonts w:ascii="Times New Roman" w:hAnsi="Times New Roman"/>
          <w:b/>
          <w:bCs/>
          <w:color w:val="auto"/>
        </w:rPr>
      </w:pPr>
      <w:r w:rsidRPr="00D90A6B">
        <w:rPr>
          <w:rFonts w:ascii="Times New Roman" w:hAnsi="Times New Roman"/>
          <w:b/>
          <w:bCs/>
          <w:color w:val="auto"/>
        </w:rPr>
        <w:t>Na základě Zákona č. 340/2015 žádáme obratem</w:t>
      </w:r>
      <w:r w:rsidR="00591A63" w:rsidRPr="00D90A6B">
        <w:rPr>
          <w:rFonts w:ascii="Times New Roman" w:hAnsi="Times New Roman"/>
          <w:b/>
          <w:bCs/>
          <w:color w:val="auto"/>
        </w:rPr>
        <w:t xml:space="preserve"> o zaslání akceptace objednávky na tyto emailové adresy:</w:t>
      </w:r>
    </w:p>
    <w:p w14:paraId="51029EEF" w14:textId="18AD9265" w:rsidR="00591A63" w:rsidRPr="00D90A6B" w:rsidRDefault="003053DC" w:rsidP="00591A63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xxx</w:t>
      </w:r>
      <w:proofErr w:type="spellEnd"/>
    </w:p>
    <w:p w14:paraId="6C981DD9" w14:textId="77777777" w:rsidR="00591A63" w:rsidRPr="00D90A6B" w:rsidRDefault="00591A63" w:rsidP="00585EDB">
      <w:pPr>
        <w:pStyle w:val="Normln1"/>
        <w:jc w:val="both"/>
        <w:rPr>
          <w:color w:val="auto"/>
        </w:rPr>
      </w:pPr>
    </w:p>
    <w:p w14:paraId="22BE04AC" w14:textId="77777777" w:rsidR="00955241" w:rsidRDefault="00126082" w:rsidP="00885317">
      <w:pPr>
        <w:jc w:val="both"/>
        <w:rPr>
          <w:rFonts w:ascii="Times New Roman" w:hAnsi="Times New Roman" w:cs="Times New Roman"/>
          <w:i/>
          <w:sz w:val="18"/>
          <w:szCs w:val="21"/>
        </w:rPr>
      </w:pPr>
      <w:r w:rsidRPr="00D90A6B">
        <w:rPr>
          <w:rFonts w:ascii="Times New Roman" w:hAnsi="Times New Roman" w:cs="Times New Roman"/>
          <w:i/>
          <w:sz w:val="18"/>
          <w:szCs w:val="21"/>
        </w:rPr>
        <w:t>Po</w:t>
      </w:r>
      <w:r w:rsidR="00591A63" w:rsidRPr="00D90A6B">
        <w:rPr>
          <w:rFonts w:ascii="Times New Roman" w:hAnsi="Times New Roman" w:cs="Times New Roman"/>
          <w:i/>
          <w:sz w:val="18"/>
          <w:szCs w:val="21"/>
        </w:rPr>
        <w:t>tvrzením objednávky je uzavřena</w:t>
      </w:r>
      <w:r w:rsidR="00D51975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kupní </w:t>
      </w:r>
      <w:r w:rsidRPr="00D90A6B">
        <w:rPr>
          <w:rFonts w:ascii="Times New Roman" w:hAnsi="Times New Roman" w:cs="Times New Roman"/>
          <w:i/>
          <w:sz w:val="18"/>
          <w:szCs w:val="21"/>
        </w:rPr>
        <w:t>smlouva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 xml:space="preserve">ve smyslu </w:t>
      </w:r>
      <w:proofErr w:type="spellStart"/>
      <w:r w:rsidRPr="00D90A6B">
        <w:rPr>
          <w:rFonts w:ascii="Times New Roman" w:hAnsi="Times New Roman" w:cs="Times New Roman"/>
          <w:i/>
          <w:sz w:val="18"/>
          <w:szCs w:val="21"/>
        </w:rPr>
        <w:t>ust</w:t>
      </w:r>
      <w:proofErr w:type="spellEnd"/>
      <w:r w:rsidRPr="00D90A6B">
        <w:rPr>
          <w:rFonts w:ascii="Times New Roman" w:hAnsi="Times New Roman" w:cs="Times New Roman"/>
          <w:i/>
          <w:sz w:val="18"/>
          <w:szCs w:val="21"/>
        </w:rPr>
        <w:t xml:space="preserve">. §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2079</w:t>
      </w:r>
      <w:r w:rsidR="00F968B1" w:rsidRPr="00D90A6B">
        <w:rPr>
          <w:rFonts w:ascii="Times New Roman" w:hAnsi="Times New Roman" w:cs="Times New Roman"/>
          <w:i/>
          <w:sz w:val="18"/>
          <w:szCs w:val="21"/>
        </w:rPr>
        <w:t xml:space="preserve"> a násl. Zákona č. </w:t>
      </w:r>
      <w:r w:rsidRPr="00D90A6B">
        <w:rPr>
          <w:rFonts w:ascii="Times New Roman" w:hAnsi="Times New Roman" w:cs="Times New Roman"/>
          <w:i/>
          <w:sz w:val="18"/>
          <w:szCs w:val="21"/>
        </w:rPr>
        <w:t>89/2012 Sb., občanského zákoníku v platném znění</w:t>
      </w:r>
      <w:r w:rsidR="00CB7F08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>Smluvní strany souhlasí s poskytnutím informací o smlouvě v rozsahu zákona o svobodném přístupu k informacím.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Dodavatel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prohlašuje, že byl seznámen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se skutečností, že 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a s ní spojené dokumenty, 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můžou být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zveřejněny na adrese https://zakazky.krajbezkorupce.cz, s čímž výslovně souhlasí.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C7522A" w:rsidRPr="00D90A6B">
        <w:rPr>
          <w:rFonts w:ascii="Times New Roman" w:hAnsi="Times New Roman" w:cs="Times New Roman"/>
          <w:i/>
          <w:sz w:val="18"/>
          <w:szCs w:val="21"/>
        </w:rPr>
        <w:t>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E73D13" w:rsidRPr="00D90A6B">
        <w:rPr>
          <w:rFonts w:ascii="Times New Roman" w:hAnsi="Times New Roman" w:cs="Times New Roman"/>
          <w:i/>
          <w:sz w:val="18"/>
          <w:szCs w:val="21"/>
        </w:rPr>
        <w:t>a akceptace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 objednávky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>registru smluv provede objednatel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</w:p>
    <w:p w14:paraId="6EC5F141" w14:textId="77777777" w:rsidR="00CF64D2" w:rsidRPr="00D90A6B" w:rsidRDefault="00CF64D2" w:rsidP="00885317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1834C87" w14:textId="77777777" w:rsidR="0004204D" w:rsidRPr="00CF64D2" w:rsidRDefault="0004204D" w:rsidP="0004204D">
      <w:pPr>
        <w:tabs>
          <w:tab w:val="left" w:pos="4820"/>
        </w:tabs>
        <w:spacing w:before="120"/>
        <w:jc w:val="both"/>
        <w:rPr>
          <w:bCs/>
          <w:szCs w:val="22"/>
        </w:rPr>
      </w:pPr>
      <w:r w:rsidRPr="00CF64D2">
        <w:rPr>
          <w:bCs/>
          <w:szCs w:val="22"/>
        </w:rPr>
        <w:t xml:space="preserve">Dodavatel: </w:t>
      </w:r>
    </w:p>
    <w:p w14:paraId="6EC6191C" w14:textId="77777777" w:rsidR="00B4686A" w:rsidRDefault="0004204D" w:rsidP="0004204D">
      <w:pPr>
        <w:tabs>
          <w:tab w:val="left" w:pos="5760"/>
        </w:tabs>
      </w:pPr>
      <w:r w:rsidRPr="00CF64D2">
        <w:rPr>
          <w:bCs/>
          <w:szCs w:val="22"/>
        </w:rPr>
        <w:t xml:space="preserve">Nemocnice Kyjov, příspěvková organizace                    </w:t>
      </w:r>
      <w:r>
        <w:rPr>
          <w:bCs/>
          <w:szCs w:val="22"/>
        </w:rPr>
        <w:tab/>
      </w:r>
      <w:r w:rsidR="00B4686A">
        <w:t>MGVIVA a.s.</w:t>
      </w:r>
    </w:p>
    <w:p w14:paraId="75C48E1C" w14:textId="03AADFBB" w:rsidR="00B4686A" w:rsidRDefault="00A274CE" w:rsidP="0004204D">
      <w:pPr>
        <w:tabs>
          <w:tab w:val="left" w:pos="5760"/>
        </w:tabs>
      </w:pPr>
      <w:r>
        <w:rPr>
          <w:bCs/>
          <w:szCs w:val="22"/>
        </w:rPr>
        <w:t>St</w:t>
      </w:r>
      <w:r w:rsidR="0004204D" w:rsidRPr="00CF64D2">
        <w:rPr>
          <w:bCs/>
          <w:szCs w:val="22"/>
        </w:rPr>
        <w:t>rážovská 1247/</w:t>
      </w:r>
      <w:r w:rsidR="0004204D">
        <w:rPr>
          <w:bCs/>
          <w:szCs w:val="22"/>
        </w:rPr>
        <w:t>22</w:t>
      </w:r>
      <w:r w:rsidR="0004204D" w:rsidRPr="00CF64D2">
        <w:rPr>
          <w:bCs/>
          <w:szCs w:val="22"/>
        </w:rPr>
        <w:tab/>
      </w:r>
      <w:r w:rsidR="00B4686A">
        <w:t>Křenova 438/3</w:t>
      </w:r>
    </w:p>
    <w:p w14:paraId="6BB70A7F" w14:textId="77777777" w:rsidR="00B4686A" w:rsidRDefault="0004204D" w:rsidP="00B4686A">
      <w:pPr>
        <w:tabs>
          <w:tab w:val="left" w:pos="5760"/>
        </w:tabs>
      </w:pPr>
      <w:r w:rsidRPr="00CF64D2">
        <w:rPr>
          <w:bCs/>
          <w:szCs w:val="22"/>
        </w:rPr>
        <w:t>697 01 Kyjov</w:t>
      </w:r>
      <w:r w:rsidRPr="00CF64D2">
        <w:rPr>
          <w:bCs/>
          <w:szCs w:val="22"/>
        </w:rPr>
        <w:tab/>
      </w:r>
      <w:r w:rsidR="00B4686A">
        <w:t>162 00 Praha</w:t>
      </w:r>
    </w:p>
    <w:p w14:paraId="05BC2F1A" w14:textId="681AA46B" w:rsidR="00A274CE" w:rsidRDefault="00A274CE" w:rsidP="00A274CE">
      <w:pPr>
        <w:tabs>
          <w:tab w:val="left" w:pos="5760"/>
        </w:tabs>
      </w:pPr>
    </w:p>
    <w:p w14:paraId="2597403C" w14:textId="1F67B271" w:rsidR="0004204D" w:rsidRPr="00BA16A9" w:rsidRDefault="0004204D" w:rsidP="0004204D">
      <w:pPr>
        <w:tabs>
          <w:tab w:val="left" w:pos="5760"/>
        </w:tabs>
      </w:pPr>
    </w:p>
    <w:p w14:paraId="3687FFF6" w14:textId="77777777" w:rsidR="0004204D" w:rsidRPr="004F5C2A" w:rsidRDefault="0004204D" w:rsidP="0004204D">
      <w:pPr>
        <w:tabs>
          <w:tab w:val="left" w:pos="4820"/>
        </w:tabs>
        <w:jc w:val="both"/>
        <w:rPr>
          <w:bCs/>
          <w:szCs w:val="22"/>
        </w:rPr>
      </w:pPr>
      <w:r w:rsidRPr="00CF64D2">
        <w:rPr>
          <w:bCs/>
          <w:szCs w:val="22"/>
        </w:rPr>
        <w:tab/>
      </w:r>
    </w:p>
    <w:p w14:paraId="1A7342C2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iCs/>
          <w:sz w:val="21"/>
          <w:szCs w:val="21"/>
        </w:rPr>
        <w:t>razítko, podpis</w:t>
      </w:r>
      <w:r w:rsidRPr="00CF64D2"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proofErr w:type="gramStart"/>
      <w:r>
        <w:rPr>
          <w:bCs/>
          <w:iCs/>
          <w:sz w:val="21"/>
          <w:szCs w:val="21"/>
        </w:rPr>
        <w:tab/>
      </w:r>
      <w:r w:rsidRPr="00CF64D2">
        <w:rPr>
          <w:bCs/>
          <w:iCs/>
          <w:sz w:val="21"/>
          <w:szCs w:val="21"/>
        </w:rPr>
        <w:t xml:space="preserve">  razítko</w:t>
      </w:r>
      <w:proofErr w:type="gramEnd"/>
      <w:r w:rsidRPr="00CF64D2">
        <w:rPr>
          <w:bCs/>
          <w:iCs/>
          <w:sz w:val="21"/>
          <w:szCs w:val="21"/>
        </w:rPr>
        <w:t>, podpis</w:t>
      </w:r>
    </w:p>
    <w:p w14:paraId="52D4BD67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6EF3A624" w14:textId="77777777" w:rsidR="00FB036F" w:rsidRPr="00CF64D2" w:rsidRDefault="00FB036F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4648572B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sz w:val="21"/>
          <w:szCs w:val="21"/>
        </w:rPr>
        <w:t>……..………………………………</w:t>
      </w:r>
      <w:r w:rsidRPr="00CF64D2"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>……..………………………………</w:t>
      </w:r>
    </w:p>
    <w:p w14:paraId="0F5D827E" w14:textId="777A4F0F" w:rsidR="00B4686A" w:rsidRDefault="003053DC" w:rsidP="00B4686A">
      <w:pPr>
        <w:tabs>
          <w:tab w:val="left" w:pos="5760"/>
        </w:tabs>
      </w:pPr>
      <w:proofErr w:type="spellStart"/>
      <w:r>
        <w:rPr>
          <w:sz w:val="20"/>
        </w:rPr>
        <w:t>xxx</w:t>
      </w:r>
      <w:proofErr w:type="spellEnd"/>
      <w:r w:rsidR="0004204D">
        <w:tab/>
      </w:r>
      <w:r w:rsidR="00B4686A">
        <w:t>MGVIVA a.s.</w:t>
      </w:r>
    </w:p>
    <w:p w14:paraId="0BFA82FD" w14:textId="3CBC5FCD" w:rsidR="00B41A89" w:rsidRPr="00BC514B" w:rsidRDefault="00A274CE" w:rsidP="0004204D">
      <w:pPr>
        <w:tabs>
          <w:tab w:val="left" w:pos="5812"/>
        </w:tabs>
      </w:pPr>
      <w:r>
        <w:t>.</w:t>
      </w:r>
    </w:p>
    <w:p w14:paraId="17039D48" w14:textId="0E7049A9" w:rsidR="00D51975" w:rsidRPr="00D90A6B" w:rsidRDefault="00D51975" w:rsidP="002B5DF7">
      <w:pPr>
        <w:tabs>
          <w:tab w:val="left" w:pos="5812"/>
        </w:tabs>
        <w:rPr>
          <w:rFonts w:ascii="Times New Roman" w:hAnsi="Times New Roman" w:cs="Times New Roman"/>
          <w:sz w:val="21"/>
          <w:szCs w:val="21"/>
        </w:rPr>
      </w:pPr>
    </w:p>
    <w:p w14:paraId="3FB9613E" w14:textId="45D469C1" w:rsidR="0054003E" w:rsidRPr="00D90A6B" w:rsidRDefault="00E96670">
      <w:pPr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Předběžná kontrola Nemocnice Kyjov: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6670" w:rsidRPr="00D90A6B" w14:paraId="6142B0CD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7184" w14:textId="77777777" w:rsidR="00E96670" w:rsidRPr="00D90A6B" w:rsidRDefault="00E96670" w:rsidP="00CB7F08">
            <w:pPr>
              <w:autoSpaceDE w:val="0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hAnsi="Times New Roman" w:cs="Times New Roman"/>
                <w:sz w:val="21"/>
                <w:szCs w:val="21"/>
              </w:rPr>
              <w:t>Příkazce operace na základě předložených dokladů prohlašuje, že prověřil soulad a správnost připravované operace dle Vyhlášky č. 416/2004 Sb. (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§ 13 odst.2 a 3)</w:t>
            </w:r>
          </w:p>
          <w:p w14:paraId="683DB35D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2216D6FF" w14:textId="4FB45813" w:rsidR="00E96670" w:rsidRPr="00D90A6B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     Kyjově  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8756EB">
              <w:rPr>
                <w:rFonts w:ascii="Times New Roman" w:hAnsi="Times New Roman" w:cs="Times New Roman"/>
                <w:bCs/>
                <w:sz w:val="21"/>
                <w:szCs w:val="21"/>
              </w:rPr>
              <w:t>09</w:t>
            </w:r>
            <w:r w:rsidR="008756EB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8756EB">
              <w:rPr>
                <w:rFonts w:ascii="Times New Roman" w:hAnsi="Times New Roman" w:cs="Times New Roman"/>
                <w:bCs/>
                <w:sz w:val="21"/>
                <w:szCs w:val="21"/>
              </w:rPr>
              <w:t>12</w:t>
            </w:r>
            <w:r w:rsidR="008756EB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8756EB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8756EB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="00A274C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příkazce operace ………………………………</w:t>
            </w:r>
          </w:p>
        </w:tc>
      </w:tr>
      <w:tr w:rsidR="00E96670" w:rsidRPr="00D90A6B" w14:paraId="2464D02E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A334" w14:textId="77777777" w:rsidR="00E96670" w:rsidRPr="00D90A6B" w:rsidRDefault="00E96670" w:rsidP="00CB7F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(§ 13 </w:t>
            </w:r>
            <w:proofErr w:type="spell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odst</w:t>
            </w:r>
            <w:proofErr w:type="spell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proofErr w:type="gram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4,,</w:t>
            </w:r>
            <w:proofErr w:type="gram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 a 6)</w:t>
            </w:r>
          </w:p>
          <w:p w14:paraId="5FD2EFF5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A4C83B0" w14:textId="0B94AFFC" w:rsidR="00E96670" w:rsidRPr="004F3E34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      Kyjově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B5D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8756EB">
              <w:rPr>
                <w:rFonts w:ascii="Times New Roman" w:hAnsi="Times New Roman" w:cs="Times New Roman"/>
                <w:bCs/>
                <w:sz w:val="21"/>
                <w:szCs w:val="21"/>
              </w:rPr>
              <w:t>09</w:t>
            </w:r>
            <w:r w:rsidR="008756EB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8756EB">
              <w:rPr>
                <w:rFonts w:ascii="Times New Roman" w:hAnsi="Times New Roman" w:cs="Times New Roman"/>
                <w:bCs/>
                <w:sz w:val="21"/>
                <w:szCs w:val="21"/>
              </w:rPr>
              <w:t>12</w:t>
            </w:r>
            <w:r w:rsidR="008756EB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8756EB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A274CE">
              <w:rPr>
                <w:rFonts w:ascii="Times New Roman" w:hAnsi="Times New Roman" w:cs="Times New Roman"/>
                <w:sz w:val="21"/>
                <w:szCs w:val="21"/>
              </w:rPr>
              <w:t xml:space="preserve">              </w:t>
            </w:r>
            <w:r w:rsidR="004F3E34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správce operace ………………………………</w:t>
            </w:r>
          </w:p>
        </w:tc>
      </w:tr>
    </w:tbl>
    <w:p w14:paraId="4A933500" w14:textId="77777777" w:rsidR="00E96670" w:rsidRPr="00ED5371" w:rsidRDefault="00E96670" w:rsidP="00AC10E1">
      <w:pPr>
        <w:rPr>
          <w:rFonts w:ascii="Times New Roman" w:hAnsi="Times New Roman" w:cs="Times New Roman"/>
          <w:sz w:val="21"/>
          <w:szCs w:val="21"/>
        </w:rPr>
      </w:pPr>
    </w:p>
    <w:sectPr w:rsidR="00E96670" w:rsidRPr="00ED5371" w:rsidSect="00955241">
      <w:headerReference w:type="default" r:id="rId7"/>
      <w:footerReference w:type="default" r:id="rId8"/>
      <w:pgSz w:w="11906" w:h="16838"/>
      <w:pgMar w:top="1560" w:right="1286" w:bottom="851" w:left="1417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5742" w14:textId="77777777" w:rsidR="00AE3B44" w:rsidRDefault="00AE3B44">
      <w:r>
        <w:separator/>
      </w:r>
    </w:p>
  </w:endnote>
  <w:endnote w:type="continuationSeparator" w:id="0">
    <w:p w14:paraId="6E7E801F" w14:textId="77777777" w:rsidR="00AE3B44" w:rsidRDefault="00AE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*Gatineau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A5FC" w14:textId="61B9ED40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color w:val="C0C0C0"/>
        <w:sz w:val="20"/>
      </w:rPr>
    </w:pPr>
    <w:r>
      <w:rPr>
        <w:rFonts w:ascii="Arial" w:hAnsi="Arial" w:cs="Arial"/>
        <w:color w:val="C0C0C0"/>
        <w:sz w:val="20"/>
      </w:rPr>
      <w:t xml:space="preserve">Tel: </w:t>
    </w:r>
    <w:proofErr w:type="spellStart"/>
    <w:r w:rsidR="003053DC">
      <w:rPr>
        <w:rFonts w:ascii="Arial" w:hAnsi="Arial" w:cs="Arial"/>
        <w:color w:val="C0C0C0"/>
        <w:sz w:val="20"/>
      </w:rPr>
      <w:t>xxx</w:t>
    </w:r>
    <w:proofErr w:type="spellEnd"/>
    <w:r w:rsidR="003053DC">
      <w:rPr>
        <w:rFonts w:ascii="Arial" w:hAnsi="Arial" w:cs="Arial"/>
        <w:color w:val="C0C0C0"/>
        <w:sz w:val="20"/>
      </w:rPr>
      <w:tab/>
    </w:r>
    <w:r>
      <w:rPr>
        <w:rFonts w:ascii="Arial" w:hAnsi="Arial" w:cs="Arial"/>
        <w:color w:val="C0C0C0"/>
        <w:sz w:val="20"/>
      </w:rPr>
      <w:t xml:space="preserve">1111Bank. spojení: </w:t>
    </w:r>
    <w:proofErr w:type="spellStart"/>
    <w:r w:rsidR="003053DC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>IČ: 00226912</w:t>
    </w:r>
  </w:p>
  <w:p w14:paraId="1A40A684" w14:textId="45201ACA" w:rsidR="00E96670" w:rsidRDefault="00E96670">
    <w:pPr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  <w:sz w:val="20"/>
      </w:rPr>
    </w:pPr>
    <w:r>
      <w:rPr>
        <w:rFonts w:ascii="Arial" w:hAnsi="Arial" w:cs="Arial"/>
        <w:color w:val="C0C0C0"/>
        <w:sz w:val="20"/>
      </w:rPr>
      <w:t xml:space="preserve">Fax: </w:t>
    </w:r>
    <w:proofErr w:type="spellStart"/>
    <w:r w:rsidR="003053DC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 xml:space="preserve">č. účtu: </w:t>
    </w:r>
    <w:proofErr w:type="spellStart"/>
    <w:r w:rsidR="003053DC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>DIČ: CZ00226912</w:t>
    </w:r>
  </w:p>
  <w:p w14:paraId="3D40DF9C" w14:textId="7777777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i/>
        <w:color w:val="C0C0C0"/>
        <w:sz w:val="18"/>
        <w:szCs w:val="18"/>
      </w:rPr>
    </w:pPr>
    <w:r>
      <w:rPr>
        <w:rFonts w:ascii="Arial" w:eastAsia="Arial" w:hAnsi="Arial" w:cs="Arial"/>
        <w:color w:val="0094AB"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CF2C59" w14:textId="77777777" w:rsidR="00E96670" w:rsidRDefault="00E96670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color w:val="C0C0C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C0C0C0"/>
        <w:sz w:val="18"/>
        <w:szCs w:val="18"/>
      </w:rPr>
      <w:t>Pr</w:t>
    </w:r>
    <w:proofErr w:type="spellEnd"/>
    <w:r>
      <w:rPr>
        <w:rFonts w:ascii="Arial" w:hAnsi="Arial" w:cs="Arial"/>
        <w:i/>
        <w:color w:val="C0C0C0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F94A" w14:textId="77777777" w:rsidR="00AE3B44" w:rsidRDefault="00AE3B44">
      <w:r>
        <w:separator/>
      </w:r>
    </w:p>
  </w:footnote>
  <w:footnote w:type="continuationSeparator" w:id="0">
    <w:p w14:paraId="0D1A4FBF" w14:textId="77777777" w:rsidR="00AE3B44" w:rsidRDefault="00AE3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0968" w14:textId="77777777" w:rsidR="003A5380" w:rsidRDefault="003A5380" w:rsidP="005A1F36">
    <w:pPr>
      <w:pStyle w:val="Nadpis"/>
      <w:rPr>
        <w:color w:val="008000"/>
      </w:rPr>
    </w:pPr>
  </w:p>
  <w:p w14:paraId="7DF0CA92" w14:textId="77777777" w:rsidR="005A1F36" w:rsidRDefault="00891D0F" w:rsidP="005A1F36">
    <w:pPr>
      <w:pStyle w:val="Nadpis"/>
      <w:rPr>
        <w:color w:val="008000"/>
      </w:rPr>
    </w:pPr>
    <w:r w:rsidRPr="00804A67">
      <w:rPr>
        <w:noProof/>
        <w:color w:val="008000"/>
      </w:rPr>
      <w:drawing>
        <wp:inline distT="0" distB="0" distL="0" distR="0" wp14:anchorId="11FFE899" wp14:editId="218AFE0A">
          <wp:extent cx="3581400" cy="561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8438B" w14:textId="77777777" w:rsidR="00E96670" w:rsidRPr="00B26225" w:rsidRDefault="005A1F36" w:rsidP="00B26225">
    <w:pPr>
      <w:pStyle w:val="Zhlav"/>
      <w:jc w:val="center"/>
      <w:rPr>
        <w:b/>
      </w:rPr>
    </w:pPr>
    <w:r w:rsidRPr="0001017E">
      <w:rPr>
        <w:rFonts w:ascii="Arial" w:hAnsi="Arial" w:cs="Arial"/>
        <w:b/>
        <w:color w:val="0094AB"/>
        <w:sz w:val="16"/>
        <w:szCs w:val="16"/>
      </w:rPr>
      <w:t>Nemocnice Kyjov, příspěvková organizace, Strážovská 1247</w:t>
    </w:r>
    <w:r>
      <w:rPr>
        <w:rFonts w:ascii="Arial" w:hAnsi="Arial" w:cs="Arial"/>
        <w:b/>
        <w:color w:val="0094AB"/>
        <w:sz w:val="16"/>
        <w:szCs w:val="16"/>
      </w:rPr>
      <w:t>/22</w:t>
    </w:r>
    <w:r w:rsidRPr="0001017E">
      <w:rPr>
        <w:rFonts w:ascii="Arial" w:hAnsi="Arial" w:cs="Arial"/>
        <w:b/>
        <w:color w:val="0094AB"/>
        <w:sz w:val="16"/>
        <w:szCs w:val="16"/>
      </w:rPr>
      <w:t>, 697 01 Kyjov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54A"/>
    <w:multiLevelType w:val="hybridMultilevel"/>
    <w:tmpl w:val="C9C06CD0"/>
    <w:lvl w:ilvl="0" w:tplc="0F4A101E">
      <w:start w:val="9"/>
      <w:numFmt w:val="bullet"/>
      <w:lvlText w:val="-"/>
      <w:lvlJc w:val="left"/>
      <w:pPr>
        <w:ind w:left="720" w:hanging="360"/>
      </w:pPr>
      <w:rPr>
        <w:rFonts w:ascii="Times New Roman" w:eastAsia="AT*Gatinea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269154">
    <w:abstractNumId w:val="0"/>
  </w:num>
  <w:num w:numId="2" w16cid:durableId="1600026016">
    <w:abstractNumId w:val="1"/>
  </w:num>
  <w:num w:numId="3" w16cid:durableId="123038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3"/>
    <w:rsid w:val="00014E37"/>
    <w:rsid w:val="000401E3"/>
    <w:rsid w:val="0004204D"/>
    <w:rsid w:val="000511E0"/>
    <w:rsid w:val="00051B7D"/>
    <w:rsid w:val="00076449"/>
    <w:rsid w:val="000930CC"/>
    <w:rsid w:val="000A3226"/>
    <w:rsid w:val="000B4145"/>
    <w:rsid w:val="000B4999"/>
    <w:rsid w:val="000B71BC"/>
    <w:rsid w:val="000C1FAE"/>
    <w:rsid w:val="00126082"/>
    <w:rsid w:val="001339EF"/>
    <w:rsid w:val="00136213"/>
    <w:rsid w:val="00150B51"/>
    <w:rsid w:val="0015772B"/>
    <w:rsid w:val="00175D3D"/>
    <w:rsid w:val="001817E0"/>
    <w:rsid w:val="001A2A8F"/>
    <w:rsid w:val="001A6E44"/>
    <w:rsid w:val="001E2334"/>
    <w:rsid w:val="00212B3C"/>
    <w:rsid w:val="00217E05"/>
    <w:rsid w:val="002213AA"/>
    <w:rsid w:val="00223ADC"/>
    <w:rsid w:val="00280CE4"/>
    <w:rsid w:val="00284CD2"/>
    <w:rsid w:val="0028762B"/>
    <w:rsid w:val="002A5AE3"/>
    <w:rsid w:val="002B5DF7"/>
    <w:rsid w:val="002C02DA"/>
    <w:rsid w:val="002D119F"/>
    <w:rsid w:val="002F1E31"/>
    <w:rsid w:val="003053DC"/>
    <w:rsid w:val="00307F47"/>
    <w:rsid w:val="00324549"/>
    <w:rsid w:val="003245F5"/>
    <w:rsid w:val="00341891"/>
    <w:rsid w:val="00345FA4"/>
    <w:rsid w:val="00353179"/>
    <w:rsid w:val="0035571B"/>
    <w:rsid w:val="003A4F7E"/>
    <w:rsid w:val="003A5380"/>
    <w:rsid w:val="003E1F56"/>
    <w:rsid w:val="003E51B4"/>
    <w:rsid w:val="00400E2C"/>
    <w:rsid w:val="00401D74"/>
    <w:rsid w:val="0041560A"/>
    <w:rsid w:val="004D196D"/>
    <w:rsid w:val="004E3C0B"/>
    <w:rsid w:val="004F3E34"/>
    <w:rsid w:val="005105EE"/>
    <w:rsid w:val="00522141"/>
    <w:rsid w:val="0053537F"/>
    <w:rsid w:val="0054003E"/>
    <w:rsid w:val="0055546C"/>
    <w:rsid w:val="005709FF"/>
    <w:rsid w:val="005733FE"/>
    <w:rsid w:val="00585EDB"/>
    <w:rsid w:val="00591A63"/>
    <w:rsid w:val="005A1F36"/>
    <w:rsid w:val="005A7CF5"/>
    <w:rsid w:val="005B1297"/>
    <w:rsid w:val="005C27F7"/>
    <w:rsid w:val="005E1208"/>
    <w:rsid w:val="005E7E44"/>
    <w:rsid w:val="005F238E"/>
    <w:rsid w:val="0061514F"/>
    <w:rsid w:val="0062291E"/>
    <w:rsid w:val="006366DC"/>
    <w:rsid w:val="00646122"/>
    <w:rsid w:val="00655D25"/>
    <w:rsid w:val="00663F69"/>
    <w:rsid w:val="00670419"/>
    <w:rsid w:val="0068341C"/>
    <w:rsid w:val="006915B3"/>
    <w:rsid w:val="00693300"/>
    <w:rsid w:val="006943F7"/>
    <w:rsid w:val="006B4D4A"/>
    <w:rsid w:val="006B6FD1"/>
    <w:rsid w:val="006C42A8"/>
    <w:rsid w:val="006C54E1"/>
    <w:rsid w:val="006D51BE"/>
    <w:rsid w:val="006F6CD8"/>
    <w:rsid w:val="0070640A"/>
    <w:rsid w:val="00716CFA"/>
    <w:rsid w:val="00717F60"/>
    <w:rsid w:val="00720980"/>
    <w:rsid w:val="0072599C"/>
    <w:rsid w:val="007450E2"/>
    <w:rsid w:val="00746173"/>
    <w:rsid w:val="00784B25"/>
    <w:rsid w:val="007D2DA7"/>
    <w:rsid w:val="0081236B"/>
    <w:rsid w:val="00822220"/>
    <w:rsid w:val="00844788"/>
    <w:rsid w:val="00845275"/>
    <w:rsid w:val="00852731"/>
    <w:rsid w:val="008756EB"/>
    <w:rsid w:val="0088255F"/>
    <w:rsid w:val="00885317"/>
    <w:rsid w:val="00886393"/>
    <w:rsid w:val="00891C33"/>
    <w:rsid w:val="00891D0F"/>
    <w:rsid w:val="008D08AA"/>
    <w:rsid w:val="008F6581"/>
    <w:rsid w:val="00912BC4"/>
    <w:rsid w:val="009179B9"/>
    <w:rsid w:val="00922A13"/>
    <w:rsid w:val="00935D5C"/>
    <w:rsid w:val="00942190"/>
    <w:rsid w:val="00942FC3"/>
    <w:rsid w:val="00951F1E"/>
    <w:rsid w:val="00955241"/>
    <w:rsid w:val="009617B1"/>
    <w:rsid w:val="009740FC"/>
    <w:rsid w:val="0097495F"/>
    <w:rsid w:val="009806A0"/>
    <w:rsid w:val="009A18AA"/>
    <w:rsid w:val="009A5330"/>
    <w:rsid w:val="009A7722"/>
    <w:rsid w:val="009D06FF"/>
    <w:rsid w:val="009E7E87"/>
    <w:rsid w:val="00A14617"/>
    <w:rsid w:val="00A20CF5"/>
    <w:rsid w:val="00A2254F"/>
    <w:rsid w:val="00A25DE9"/>
    <w:rsid w:val="00A274CE"/>
    <w:rsid w:val="00A310C4"/>
    <w:rsid w:val="00A36420"/>
    <w:rsid w:val="00A412B6"/>
    <w:rsid w:val="00A43399"/>
    <w:rsid w:val="00A4424F"/>
    <w:rsid w:val="00A468B4"/>
    <w:rsid w:val="00A8104E"/>
    <w:rsid w:val="00A97A3C"/>
    <w:rsid w:val="00AA15C7"/>
    <w:rsid w:val="00AA6E7E"/>
    <w:rsid w:val="00AB36EE"/>
    <w:rsid w:val="00AC10E1"/>
    <w:rsid w:val="00AC1EF5"/>
    <w:rsid w:val="00AD06E3"/>
    <w:rsid w:val="00AD1E1D"/>
    <w:rsid w:val="00AD62BF"/>
    <w:rsid w:val="00AE3B44"/>
    <w:rsid w:val="00AE78C9"/>
    <w:rsid w:val="00AF2DE6"/>
    <w:rsid w:val="00AF5182"/>
    <w:rsid w:val="00B26225"/>
    <w:rsid w:val="00B41A89"/>
    <w:rsid w:val="00B43DBF"/>
    <w:rsid w:val="00B454D0"/>
    <w:rsid w:val="00B4686A"/>
    <w:rsid w:val="00B526A2"/>
    <w:rsid w:val="00B95D98"/>
    <w:rsid w:val="00BA4C00"/>
    <w:rsid w:val="00BF4468"/>
    <w:rsid w:val="00C10D64"/>
    <w:rsid w:val="00C147D7"/>
    <w:rsid w:val="00C20167"/>
    <w:rsid w:val="00C24A43"/>
    <w:rsid w:val="00C31B34"/>
    <w:rsid w:val="00C46BF6"/>
    <w:rsid w:val="00C5158C"/>
    <w:rsid w:val="00C7002A"/>
    <w:rsid w:val="00C7522A"/>
    <w:rsid w:val="00C76810"/>
    <w:rsid w:val="00C942CD"/>
    <w:rsid w:val="00CA28E7"/>
    <w:rsid w:val="00CB5163"/>
    <w:rsid w:val="00CB606E"/>
    <w:rsid w:val="00CB7F08"/>
    <w:rsid w:val="00CF64D2"/>
    <w:rsid w:val="00D041D3"/>
    <w:rsid w:val="00D117D5"/>
    <w:rsid w:val="00D27B4D"/>
    <w:rsid w:val="00D478BF"/>
    <w:rsid w:val="00D51975"/>
    <w:rsid w:val="00D70826"/>
    <w:rsid w:val="00D8332A"/>
    <w:rsid w:val="00D90A6B"/>
    <w:rsid w:val="00D9104B"/>
    <w:rsid w:val="00DA0263"/>
    <w:rsid w:val="00DA27F2"/>
    <w:rsid w:val="00DB005F"/>
    <w:rsid w:val="00DD0B9B"/>
    <w:rsid w:val="00DD5517"/>
    <w:rsid w:val="00DE4875"/>
    <w:rsid w:val="00E06A5E"/>
    <w:rsid w:val="00E24BB2"/>
    <w:rsid w:val="00E32208"/>
    <w:rsid w:val="00E35F30"/>
    <w:rsid w:val="00E62B43"/>
    <w:rsid w:val="00E632FE"/>
    <w:rsid w:val="00E713A1"/>
    <w:rsid w:val="00E73D13"/>
    <w:rsid w:val="00E95D28"/>
    <w:rsid w:val="00E96670"/>
    <w:rsid w:val="00ED5371"/>
    <w:rsid w:val="00F0448E"/>
    <w:rsid w:val="00F14A59"/>
    <w:rsid w:val="00F274A2"/>
    <w:rsid w:val="00F274AF"/>
    <w:rsid w:val="00F2797D"/>
    <w:rsid w:val="00F412E2"/>
    <w:rsid w:val="00F64EC6"/>
    <w:rsid w:val="00F968B1"/>
    <w:rsid w:val="00FA63AE"/>
    <w:rsid w:val="00FB036F"/>
    <w:rsid w:val="00FB0C69"/>
    <w:rsid w:val="00F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2A6E0A"/>
  <w15:chartTrackingRefBased/>
  <w15:docId w15:val="{810745D3-7769-40EE-9E48-875A4DF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4CE"/>
    <w:pPr>
      <w:suppressAutoHyphens/>
    </w:pPr>
    <w:rPr>
      <w:rFonts w:ascii="AT*Bahamas Light" w:eastAsia="AT*Gatineau" w:hAnsi="AT*Bahamas Light" w:cs="AT*Bahamas Light"/>
      <w:sz w:val="22"/>
      <w:lang w:eastAsia="zh-CN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1"/>
      <w:sz w:val="10"/>
      <w:szCs w:val="1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eastAsia="AT*Gatineau" w:hAnsi="Bookman Old Style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Bookman Old Style" w:eastAsia="AT*Gatineau" w:hAnsi="Bookman Old Style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Bookman Old Style" w:eastAsia="AT*Gatineau" w:hAnsi="Bookman Old Style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color w:val="800080"/>
      <w:sz w:val="44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Pr>
      <w:rFonts w:ascii="Courier New" w:eastAsia="Times New Roman" w:hAnsi="Courier New" w:cs="Courier New"/>
      <w:sz w:val="20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97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0F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40FC"/>
    <w:rPr>
      <w:rFonts w:ascii="AT*Bahamas Light" w:eastAsia="AT*Gatineau" w:hAnsi="AT*Bahamas Light" w:cs="AT*Bahamas Light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0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40FC"/>
    <w:rPr>
      <w:rFonts w:ascii="AT*Bahamas Light" w:eastAsia="AT*Gatineau" w:hAnsi="AT*Bahamas Light" w:cs="AT*Bahamas Light"/>
      <w:b/>
      <w:bCs/>
      <w:lang w:eastAsia="zh-CN"/>
    </w:rPr>
  </w:style>
  <w:style w:type="paragraph" w:customStyle="1" w:styleId="Normln1">
    <w:name w:val="Normální1"/>
    <w:rsid w:val="00585EDB"/>
    <w:pPr>
      <w:suppressAutoHyphens/>
      <w:spacing w:line="100" w:lineRule="atLeast"/>
    </w:pPr>
    <w:rPr>
      <w:rFonts w:ascii="AT*Bahamas Light" w:hAnsi="AT*Bahamas Light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Čistá objednávka</vt:lpstr>
    </vt:vector>
  </TitlesOfParts>
  <Company/>
  <LinksUpToDate>false</LinksUpToDate>
  <CharactersWithSpaces>2164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mailto:obchod@nemkyj.cz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Čistá objednávka</dc:title>
  <dc:subject/>
  <dc:creator>Igor Kalix</dc:creator>
  <cp:keywords/>
  <dc:description/>
  <cp:lastModifiedBy>Mgr. BLAHOVÁ Blanka</cp:lastModifiedBy>
  <cp:revision>5</cp:revision>
  <cp:lastPrinted>2025-12-09T07:17:00Z</cp:lastPrinted>
  <dcterms:created xsi:type="dcterms:W3CDTF">2025-12-09T07:13:00Z</dcterms:created>
  <dcterms:modified xsi:type="dcterms:W3CDTF">2025-12-15T13:02:00Z</dcterms:modified>
</cp:coreProperties>
</file>