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AE62" w14:textId="77777777" w:rsidR="00820E41" w:rsidRDefault="00820E41" w:rsidP="00820E41">
      <w:pPr>
        <w:sectPr w:rsidR="00820E41" w:rsidSect="00820E41">
          <w:pgSz w:w="11904" w:h="16838"/>
          <w:pgMar w:top="0" w:right="0" w:bottom="0" w:left="0" w:header="0" w:footer="0" w:gutter="0"/>
          <w:cols w:space="708"/>
        </w:sectPr>
      </w:pPr>
    </w:p>
    <w:p w14:paraId="7098C37C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081DE53" wp14:editId="113AB73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799965" cy="662940"/>
                <wp:effectExtent l="0" t="0" r="19685" b="228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96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22FB3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Mateřská škola Havířov-Město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820/2a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>,</w:t>
                            </w:r>
                          </w:p>
                          <w:p w14:paraId="1A1CBBE6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Havířov-Město, 736 01,</w:t>
                            </w:r>
                          </w:p>
                          <w:p w14:paraId="5B61202C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IČO: 658907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  <w:p w14:paraId="381C2BF9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081DE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55pt;width:377.95pt;height:52.2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mhFwIAACsEAAAOAAAAZHJzL2Uyb0RvYy54bWysU81u2zAMvg/YOwi6L3ayJG2MOEWXLsOA&#10;7gfo9gCyLNvCZFGjlNjZ05eW0zTotsswHQRSpD6SH8n1Td8adlDoNdicTycpZ8pKKLWtc/792+7N&#10;NWc+CFsKA1bl/Kg8v9m8frXuXKZm0IApFTICsT7rXM6bEFyWJF42qhV+Ak5ZMlaArQikYp2UKDpC&#10;b00yS9Nl0gGWDkEq7+n1bjTyTcSvKiXDl6ryKjCTc8otxBvjXQx3slmLrEbhGi1PaYh/yKIV2lLQ&#10;M9SdCILtUf8G1WqJ4KEKEwltAlWlpYo1UDXT9EU1D41wKtZC5Hh3psn/P1j5+fDgviIL/TvoqYGx&#10;CO/uQf7wzMK2EbZWt4jQNUqUFHg6UJZ0zmenrwPVPvMDSNF9gpKaLPYBIlBfYTuwQnUyQqcGHM+k&#10;qz4wSY/zq9VqtVxwJsm2XM5W89iVRGRPvx368EFBywYh50hNjejicO/DkI3InlyGYB6MLnfamKhg&#10;XWwNsoOgAdjFEwt44WYs6yj620U6EvBXiDSeP0G0OtAkG93m/PrsJLKBtve2jHMWhDajTCkbe+Jx&#10;oG4kMfRFT44DnwWUR2IUYZxY2jASGsBfnHU0rTn3P/cCFWfmo6WurKZzoo2FqMwXVzNS8NJSXFqE&#10;lQSV88DZKG7DuBJ7h7puKNI4BxZuqZOVjiQ/Z3XKmyYycn/anmHkL/Xo9bzjm0cAAAD//wMAUEsD&#10;BBQABgAIAAAAIQDW2kwj2gAAAAYBAAAPAAAAZHJzL2Rvd25yZXYueG1sTI/BTsMwEETvSP0Ha5F6&#10;o05bpdA0TlWQKiFulFy4ufE2ibDXke024e9ZTnCcndXMm3I/OStuGGLvScFykYFAarzpqVVQfxwf&#10;nkDEpMlo6wkVfGOEfTW7K3Vh/EjveDulVnAIxUIr6FIaCilj06HTceEHJPYuPjidWIZWmqBHDndW&#10;rrJsI53uiRs6PeBLh83X6eoUvG6e0yfW5s2sV2s/1rIJFxuVmt9Phx2IhFP6e4ZffEaHipnO/kom&#10;CquAhyS+LkGw+ZjnWxBn1lmeg6xK+R+/+gEAAP//AwBQSwECLQAUAAYACAAAACEAtoM4kv4AAADh&#10;AQAAEwAAAAAAAAAAAAAAAAAAAAAAW0NvbnRlbnRfVHlwZXNdLnhtbFBLAQItABQABgAIAAAAIQA4&#10;/SH/1gAAAJQBAAALAAAAAAAAAAAAAAAAAC8BAABfcmVscy8ucmVsc1BLAQItABQABgAIAAAAIQB9&#10;K2mhFwIAACsEAAAOAAAAAAAAAAAAAAAAAC4CAABkcnMvZTJvRG9jLnhtbFBLAQItABQABgAIAAAA&#10;IQDW2kwj2gAAAAYBAAAPAAAAAAAAAAAAAAAAAHEEAABkcnMvZG93bnJldi54bWxQSwUGAAAAAAQA&#10;BADzAAAAeAUAAAAA&#10;" strokeweight=".5pt">
                <v:textbox>
                  <w:txbxContent>
                    <w:p w14:paraId="44F22FB3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Mateřská škola Havířov-Město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820/2a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>,</w:t>
                      </w:r>
                    </w:p>
                    <w:p w14:paraId="1A1CBBE6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Havířov-Město, 736 01,</w:t>
                      </w:r>
                    </w:p>
                    <w:p w14:paraId="5B61202C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IČO: 658907</w:t>
                      </w:r>
                      <w:r>
                        <w:rPr>
                          <w:rFonts w:ascii="Times New Roman" w:hAnsi="Times New Roman"/>
                        </w:rPr>
                        <w:t>10</w:t>
                      </w:r>
                    </w:p>
                    <w:p w14:paraId="381C2BF9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05CBE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0429FB1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26F52BC2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CBC4990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3E5F129F" w14:textId="77777777" w:rsidR="00820E41" w:rsidRDefault="00820E41" w:rsidP="00820E41">
      <w:pPr>
        <w:tabs>
          <w:tab w:val="left" w:pos="3630"/>
        </w:tabs>
        <w:spacing w:line="243" w:lineRule="auto"/>
        <w:rPr>
          <w:rFonts w:ascii="Times New Roman" w:eastAsia="Times New Roman" w:hAnsi="Times New Roman" w:cs="Times New Roman"/>
          <w:color w:val="000000"/>
        </w:rPr>
      </w:pPr>
    </w:p>
    <w:p w14:paraId="605A3A85" w14:textId="3EE47FA8" w:rsidR="00820E41" w:rsidRPr="004A53DB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Číslo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jednací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>:</w:t>
      </w:r>
      <w:r w:rsidRPr="004A53DB">
        <w:rPr>
          <w:rFonts w:ascii="Times New Roman" w:hAnsi="Times New Roman" w:cs="Times New Roman"/>
        </w:rPr>
        <w:t xml:space="preserve">                    </w:t>
      </w:r>
      <w:r w:rsidRPr="004A53DB">
        <w:rPr>
          <w:rFonts w:ascii="Times New Roman" w:eastAsia="Times New Roman" w:hAnsi="Times New Roman" w:cs="Times New Roman"/>
          <w:color w:val="000000"/>
        </w:rPr>
        <w:t xml:space="preserve">SU   </w:t>
      </w:r>
      <w:r w:rsidR="00A71E54">
        <w:rPr>
          <w:rFonts w:ascii="Times New Roman" w:eastAsia="Times New Roman" w:hAnsi="Times New Roman" w:cs="Times New Roman"/>
          <w:color w:val="000000"/>
        </w:rPr>
        <w:t>2</w:t>
      </w:r>
      <w:r w:rsidR="00636256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>/</w:t>
      </w:r>
      <w:r w:rsidRPr="004A53DB">
        <w:rPr>
          <w:rFonts w:ascii="Times New Roman" w:eastAsia="Times New Roman" w:hAnsi="Times New Roman" w:cs="Times New Roman"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14:paraId="0083FB94" w14:textId="77777777" w:rsidR="00820E41" w:rsidRPr="004A53DB" w:rsidRDefault="00820E41" w:rsidP="00820E41">
      <w:pPr>
        <w:tabs>
          <w:tab w:val="left" w:pos="3630"/>
        </w:tabs>
        <w:spacing w:before="5"/>
        <w:ind w:left="1075"/>
        <w:rPr>
          <w:rFonts w:ascii="Times New Roman" w:hAnsi="Times New Roman" w:cs="Times New Roman"/>
        </w:rPr>
      </w:pPr>
      <w:proofErr w:type="spellStart"/>
      <w:r w:rsidRPr="004A53DB">
        <w:rPr>
          <w:rFonts w:ascii="Times New Roman" w:eastAsia="Times New Roman" w:hAnsi="Times New Roman" w:cs="Times New Roman"/>
          <w:color w:val="000000"/>
          <w:spacing w:val="-1"/>
        </w:rPr>
        <w:t>Vyřizuje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Mgr. Věra Novotná,</w:t>
      </w:r>
      <w:r w:rsidRPr="004A53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ředitelka</w:t>
      </w:r>
      <w:proofErr w:type="spellEnd"/>
      <w:r w:rsidRPr="004A53DB">
        <w:rPr>
          <w:rFonts w:ascii="Times New Roman" w:eastAsia="Times New Roman" w:hAnsi="Times New Roman" w:cs="Times New Roman"/>
          <w:spacing w:val="-17"/>
        </w:rPr>
        <w:t xml:space="preserve"> </w:t>
      </w:r>
      <w:r w:rsidRPr="004A53DB">
        <w:rPr>
          <w:rFonts w:ascii="Times New Roman" w:eastAsia="Times New Roman" w:hAnsi="Times New Roman" w:cs="Times New Roman"/>
          <w:color w:val="000000"/>
        </w:rPr>
        <w:t>MŠ</w:t>
      </w:r>
    </w:p>
    <w:p w14:paraId="62570886" w14:textId="77777777" w:rsidR="00820E41" w:rsidRPr="004A53DB" w:rsidRDefault="00820E41" w:rsidP="00820E41">
      <w:pPr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3FEED984" w14:textId="7D6344C9" w:rsidR="00820E41" w:rsidRPr="004A53DB" w:rsidRDefault="00820E41" w:rsidP="00820E41">
      <w:pPr>
        <w:tabs>
          <w:tab w:val="left" w:pos="3630"/>
        </w:tabs>
        <w:autoSpaceDE w:val="0"/>
        <w:autoSpaceDN w:val="0"/>
        <w:spacing w:line="237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Wingdings" w:hAnsi="Times New Roman" w:cs="Times New Roman"/>
          <w:color w:val="000000"/>
          <w:spacing w:val="3"/>
        </w:rPr>
        <w:t>Telefon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606</w:t>
      </w:r>
      <w:r w:rsidR="00FF0A97">
        <w:rPr>
          <w:rFonts w:ascii="Times New Roman" w:eastAsia="Times New Roman" w:hAnsi="Times New Roman" w:cs="Times New Roman"/>
          <w:color w:val="000000"/>
        </w:rPr>
        <w:t> </w:t>
      </w:r>
      <w:r w:rsidRPr="004A53DB">
        <w:rPr>
          <w:rFonts w:ascii="Times New Roman" w:hAnsi="Times New Roman" w:cs="Times New Roman"/>
        </w:rPr>
        <w:t>839</w:t>
      </w:r>
      <w:r w:rsidR="00FF0A97">
        <w:rPr>
          <w:rFonts w:ascii="Times New Roman" w:hAnsi="Times New Roman" w:cs="Times New Roman"/>
        </w:rPr>
        <w:t xml:space="preserve"> </w:t>
      </w:r>
      <w:r w:rsidRPr="004A53DB">
        <w:rPr>
          <w:rFonts w:ascii="Times New Roman" w:hAnsi="Times New Roman" w:cs="Times New Roman"/>
        </w:rPr>
        <w:t>786</w:t>
      </w:r>
    </w:p>
    <w:p w14:paraId="491B8447" w14:textId="77777777" w:rsidR="00820E41" w:rsidRPr="001C57FC" w:rsidRDefault="00820E41" w:rsidP="00820E41">
      <w:pPr>
        <w:tabs>
          <w:tab w:val="left" w:pos="3630"/>
        </w:tabs>
        <w:ind w:left="1075"/>
        <w:rPr>
          <w:rFonts w:ascii="Times New Roman" w:hAnsi="Times New Roman" w:cs="Times New Roman"/>
        </w:rPr>
        <w:sectPr w:rsidR="00820E41" w:rsidRPr="001C57FC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</w:rPr>
        <w:t>E-mail</w:t>
      </w:r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1C57FC">
        <w:rPr>
          <w:rFonts w:ascii="Times New Roman" w:eastAsia="Times New Roman" w:hAnsi="Times New Roman" w:cs="Times New Roman"/>
          <w:spacing w:val="-1"/>
        </w:rPr>
        <w:t>reditelka@mssukova-havirov.cz</w:t>
      </w:r>
    </w:p>
    <w:p w14:paraId="3FAE8424" w14:textId="4374255C" w:rsidR="00820E41" w:rsidRPr="004A53DB" w:rsidRDefault="00820E41" w:rsidP="00820E41">
      <w:pPr>
        <w:tabs>
          <w:tab w:val="left" w:pos="3630"/>
        </w:tabs>
        <w:spacing w:before="1"/>
        <w:ind w:left="1075"/>
        <w:rPr>
          <w:rFonts w:ascii="Times New Roman" w:hAnsi="Times New Roman" w:cs="Times New Roman"/>
          <w:lang w:val="pl-PL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  <w:spacing w:val="-2"/>
        </w:rPr>
        <w:t>Datum:</w:t>
      </w:r>
      <w:r w:rsidRPr="004A53DB">
        <w:rPr>
          <w:rFonts w:ascii="Times New Roman" w:hAnsi="Times New Roman" w:cs="Times New Roman"/>
        </w:rPr>
        <w:tab/>
      </w:r>
      <w:r w:rsidR="00D033FE">
        <w:rPr>
          <w:rFonts w:ascii="Times New Roman" w:hAnsi="Times New Roman" w:cs="Times New Roman"/>
        </w:rPr>
        <w:t>8</w:t>
      </w:r>
      <w:r w:rsidRPr="004A53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F04A7">
        <w:rPr>
          <w:rFonts w:ascii="Times New Roman" w:hAnsi="Times New Roman" w:cs="Times New Roman"/>
        </w:rPr>
        <w:t>1</w:t>
      </w:r>
      <w:r w:rsidR="000F51C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4A53DB">
        <w:rPr>
          <w:rFonts w:ascii="Times New Roman" w:hAnsi="Times New Roman" w:cs="Times New Roman"/>
        </w:rPr>
        <w:t>202</w:t>
      </w:r>
      <w:r w:rsidR="00722628">
        <w:rPr>
          <w:rFonts w:ascii="Times New Roman" w:hAnsi="Times New Roman" w:cs="Times New Roman"/>
        </w:rPr>
        <w:t>5</w:t>
      </w:r>
    </w:p>
    <w:p w14:paraId="25102595" w14:textId="77777777" w:rsidR="00820E41" w:rsidRPr="00414EEE" w:rsidRDefault="00820E41" w:rsidP="00820E41">
      <w:pPr>
        <w:rPr>
          <w:lang w:val="pl-PL"/>
        </w:rPr>
        <w:sectPr w:rsidR="00820E41" w:rsidRPr="00414EEE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777E8A0F" w14:textId="77777777" w:rsidR="00820E41" w:rsidRPr="000D2FF7" w:rsidRDefault="00820E41" w:rsidP="00820E41">
      <w:pPr>
        <w:rPr>
          <w:u w:val="single"/>
        </w:rPr>
        <w:sectPr w:rsidR="00820E41" w:rsidRPr="000D2FF7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4C8365D9" w14:textId="156852E1" w:rsidR="00820E41" w:rsidRPr="00A60643" w:rsidRDefault="00820E41" w:rsidP="00820E41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14:paraId="1FD44556" w14:textId="2321684B" w:rsidR="000E3FFA" w:rsidRPr="00E96610" w:rsidRDefault="00820E41" w:rsidP="003353EC">
      <w:pPr>
        <w:pStyle w:val="Default"/>
        <w:tabs>
          <w:tab w:val="left" w:pos="1680"/>
          <w:tab w:val="left" w:leader="dot" w:pos="9120"/>
        </w:tabs>
        <w:ind w:left="646" w:hanging="79"/>
      </w:pPr>
      <w:r w:rsidRPr="00E96610">
        <w:t xml:space="preserve">                                                                                                                    </w:t>
      </w:r>
      <w:r w:rsidR="000E3FFA" w:rsidRPr="00E96610">
        <w:t>RABAREKO, s.r.o.</w:t>
      </w:r>
    </w:p>
    <w:p w14:paraId="2D74A8D8" w14:textId="26207E98" w:rsidR="000E3FFA" w:rsidRPr="00E96610" w:rsidRDefault="00DC0D0B" w:rsidP="003353EC">
      <w:pPr>
        <w:pStyle w:val="Default"/>
        <w:tabs>
          <w:tab w:val="left" w:pos="1680"/>
          <w:tab w:val="left" w:leader="dot" w:pos="9120"/>
        </w:tabs>
        <w:ind w:left="646" w:hanging="79"/>
      </w:pPr>
      <w:r w:rsidRPr="00E96610">
        <w:t xml:space="preserve">                                                                                                                    </w:t>
      </w:r>
      <w:r w:rsidR="000E3FFA" w:rsidRPr="00E96610">
        <w:t>1. máje 70/</w:t>
      </w:r>
      <w:proofErr w:type="gramStart"/>
      <w:r w:rsidR="000E3FFA" w:rsidRPr="00E96610">
        <w:t>12A</w:t>
      </w:r>
      <w:proofErr w:type="gramEnd"/>
    </w:p>
    <w:p w14:paraId="6F7E2D93" w14:textId="29B118AB" w:rsidR="000E3FFA" w:rsidRPr="00E96610" w:rsidRDefault="00DC0D0B" w:rsidP="003353EC">
      <w:pPr>
        <w:pStyle w:val="Default"/>
        <w:tabs>
          <w:tab w:val="left" w:pos="1680"/>
          <w:tab w:val="left" w:leader="dot" w:pos="9120"/>
        </w:tabs>
        <w:ind w:left="646" w:hanging="79"/>
      </w:pPr>
      <w:r w:rsidRPr="00E96610">
        <w:t xml:space="preserve">                                                                                                                    </w:t>
      </w:r>
      <w:r w:rsidR="000E3FFA" w:rsidRPr="00E96610">
        <w:t>709 00 Ostrava</w:t>
      </w:r>
    </w:p>
    <w:p w14:paraId="56A748B4" w14:textId="28812EEC" w:rsidR="000E3FFA" w:rsidRPr="00E96610" w:rsidRDefault="00DC0D0B" w:rsidP="003353EC">
      <w:pPr>
        <w:pStyle w:val="Default"/>
        <w:tabs>
          <w:tab w:val="left" w:pos="1680"/>
          <w:tab w:val="left" w:leader="dot" w:pos="9120"/>
        </w:tabs>
        <w:ind w:left="646" w:hanging="79"/>
      </w:pPr>
      <w:r w:rsidRPr="00E96610">
        <w:t xml:space="preserve">                                                                                                                     </w:t>
      </w:r>
      <w:r w:rsidR="000E3FFA" w:rsidRPr="00E96610">
        <w:t>IČO: 23371064</w:t>
      </w:r>
    </w:p>
    <w:p w14:paraId="7C958547" w14:textId="6A9CF53C" w:rsidR="000A0FB0" w:rsidRDefault="000A0FB0" w:rsidP="000A0FB0">
      <w:pPr>
        <w:pStyle w:val="Default"/>
        <w:tabs>
          <w:tab w:val="left" w:pos="1680"/>
          <w:tab w:val="left" w:leader="dot" w:pos="9120"/>
        </w:tabs>
        <w:spacing w:before="120"/>
        <w:ind w:left="646" w:hanging="79"/>
        <w:rPr>
          <w:b/>
          <w:bCs/>
          <w:color w:val="auto"/>
          <w:lang w:val="en-US"/>
        </w:rPr>
      </w:pPr>
    </w:p>
    <w:p w14:paraId="3281080E" w14:textId="6BE54999" w:rsidR="00820E41" w:rsidRPr="00DC0D0B" w:rsidRDefault="000A0FB0" w:rsidP="00DC0D0B">
      <w:pPr>
        <w:pStyle w:val="Default"/>
        <w:tabs>
          <w:tab w:val="left" w:pos="1680"/>
          <w:tab w:val="left" w:leader="dot" w:pos="9120"/>
        </w:tabs>
        <w:spacing w:before="120"/>
        <w:ind w:left="646" w:hanging="79"/>
        <w:rPr>
          <w:b/>
          <w:bCs/>
          <w:color w:val="auto"/>
          <w:lang w:val="en-US"/>
        </w:rPr>
        <w:sectPr w:rsidR="00820E41" w:rsidRPr="00DC0D0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>
        <w:rPr>
          <w:b/>
          <w:bCs/>
          <w:color w:val="auto"/>
          <w:lang w:val="en-US"/>
        </w:rPr>
        <w:t xml:space="preserve">                                                                                              </w:t>
      </w:r>
      <w:r w:rsidR="00820E41">
        <w:t xml:space="preserve">                   </w:t>
      </w:r>
      <w:r w:rsidR="00DC0D0B">
        <w:t xml:space="preserve">                  </w:t>
      </w:r>
    </w:p>
    <w:p w14:paraId="11908D2F" w14:textId="246EF4A4" w:rsidR="00DE1DD6" w:rsidRPr="00D506D9" w:rsidRDefault="00820E41" w:rsidP="00A71E54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Věc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>Objednávka</w:t>
      </w:r>
      <w:proofErr w:type="spellEnd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3EDC79F1" w14:textId="77777777" w:rsidR="00786283" w:rsidRPr="00C162BB" w:rsidRDefault="00786283" w:rsidP="00A71E54">
      <w:pPr>
        <w:spacing w:line="243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1EA1E989" w14:textId="77777777" w:rsidR="00786283" w:rsidRPr="00C162BB" w:rsidRDefault="00786283" w:rsidP="00786283">
      <w:pPr>
        <w:spacing w:line="243" w:lineRule="auto"/>
        <w:rPr>
          <w:rFonts w:ascii="Times New Roman" w:eastAsia="Times New Roman" w:hAnsi="Times New Roman" w:cs="Times New Roman"/>
          <w:bCs/>
          <w:color w:val="000000"/>
          <w:lang w:val="cs-CZ"/>
        </w:rPr>
      </w:pPr>
      <w:r w:rsidRPr="00786283">
        <w:rPr>
          <w:rFonts w:ascii="Times New Roman" w:eastAsia="Times New Roman" w:hAnsi="Times New Roman" w:cs="Times New Roman"/>
          <w:bCs/>
          <w:color w:val="000000"/>
          <w:lang w:val="cs-CZ"/>
        </w:rPr>
        <w:t>Objednáváme u Vás zhotovení, dodávku a montáž tří interiérových dřevěných dveří, a to:</w:t>
      </w:r>
    </w:p>
    <w:p w14:paraId="7B91AFED" w14:textId="77777777" w:rsidR="00C162BB" w:rsidRPr="00786283" w:rsidRDefault="00C162BB" w:rsidP="00786283">
      <w:pPr>
        <w:spacing w:line="243" w:lineRule="auto"/>
        <w:rPr>
          <w:rFonts w:ascii="Times New Roman" w:eastAsia="Times New Roman" w:hAnsi="Times New Roman" w:cs="Times New Roman"/>
          <w:bCs/>
          <w:color w:val="000000"/>
          <w:lang w:val="cs-CZ"/>
        </w:rPr>
      </w:pPr>
    </w:p>
    <w:p w14:paraId="4488FD64" w14:textId="77777777" w:rsidR="00786283" w:rsidRPr="00786283" w:rsidRDefault="00786283" w:rsidP="00786283">
      <w:pPr>
        <w:numPr>
          <w:ilvl w:val="0"/>
          <w:numId w:val="2"/>
        </w:numPr>
        <w:spacing w:line="243" w:lineRule="auto"/>
        <w:rPr>
          <w:rFonts w:ascii="Times New Roman" w:eastAsia="Times New Roman" w:hAnsi="Times New Roman" w:cs="Times New Roman"/>
          <w:bCs/>
          <w:color w:val="000000"/>
          <w:lang w:val="cs-CZ"/>
        </w:rPr>
      </w:pPr>
      <w:r w:rsidRPr="00786283">
        <w:rPr>
          <w:rFonts w:ascii="Times New Roman" w:eastAsia="Times New Roman" w:hAnsi="Times New Roman" w:cs="Times New Roman"/>
          <w:bCs/>
          <w:color w:val="000000"/>
          <w:lang w:val="cs-CZ"/>
        </w:rPr>
        <w:t>Dveře do ředitelny</w:t>
      </w:r>
      <w:r w:rsidRPr="00786283">
        <w:rPr>
          <w:rFonts w:ascii="Times New Roman" w:eastAsia="Times New Roman" w:hAnsi="Times New Roman" w:cs="Times New Roman"/>
          <w:bCs/>
          <w:color w:val="000000"/>
          <w:lang w:val="cs-CZ"/>
        </w:rPr>
        <w:br/>
        <w:t>– včetně obložkové zárubně, demontáže původní zárubně (DMT), usazení nové zárubně, kování a zámku FAB.</w:t>
      </w:r>
    </w:p>
    <w:p w14:paraId="566DD040" w14:textId="05E4BED8" w:rsidR="00786283" w:rsidRPr="00786283" w:rsidRDefault="00786283" w:rsidP="00786283">
      <w:pPr>
        <w:numPr>
          <w:ilvl w:val="0"/>
          <w:numId w:val="2"/>
        </w:numPr>
        <w:spacing w:line="243" w:lineRule="auto"/>
        <w:rPr>
          <w:rFonts w:ascii="Times New Roman" w:eastAsia="Times New Roman" w:hAnsi="Times New Roman" w:cs="Times New Roman"/>
          <w:bCs/>
          <w:color w:val="000000"/>
          <w:lang w:val="cs-CZ"/>
        </w:rPr>
      </w:pPr>
      <w:r w:rsidRPr="00786283">
        <w:rPr>
          <w:rFonts w:ascii="Times New Roman" w:eastAsia="Times New Roman" w:hAnsi="Times New Roman" w:cs="Times New Roman"/>
          <w:bCs/>
          <w:color w:val="000000"/>
          <w:lang w:val="cs-CZ"/>
        </w:rPr>
        <w:t xml:space="preserve">Dveře do </w:t>
      </w:r>
      <w:r w:rsidR="00C162BB" w:rsidRPr="00C162BB">
        <w:rPr>
          <w:rFonts w:ascii="Times New Roman" w:eastAsia="Times New Roman" w:hAnsi="Times New Roman" w:cs="Times New Roman"/>
          <w:bCs/>
          <w:color w:val="000000"/>
          <w:lang w:val="cs-CZ"/>
        </w:rPr>
        <w:t>třídy</w:t>
      </w:r>
      <w:r w:rsidRPr="00786283">
        <w:rPr>
          <w:rFonts w:ascii="Times New Roman" w:eastAsia="Times New Roman" w:hAnsi="Times New Roman" w:cs="Times New Roman"/>
          <w:bCs/>
          <w:color w:val="000000"/>
          <w:lang w:val="cs-CZ"/>
        </w:rPr>
        <w:br/>
        <w:t>– včetně obložkové zárubně, demontáže původní zárubně (DMT), usazení nové obložkové zárubně, kování a zámku FAB.</w:t>
      </w:r>
    </w:p>
    <w:p w14:paraId="4DDB08CE" w14:textId="77777777" w:rsidR="00786283" w:rsidRPr="00C162BB" w:rsidRDefault="00786283" w:rsidP="00786283">
      <w:pPr>
        <w:numPr>
          <w:ilvl w:val="0"/>
          <w:numId w:val="2"/>
        </w:numPr>
        <w:spacing w:line="243" w:lineRule="auto"/>
        <w:rPr>
          <w:rFonts w:ascii="Times New Roman" w:eastAsia="Times New Roman" w:hAnsi="Times New Roman" w:cs="Times New Roman"/>
          <w:bCs/>
          <w:color w:val="000000"/>
          <w:lang w:val="cs-CZ"/>
        </w:rPr>
      </w:pPr>
      <w:r w:rsidRPr="00786283">
        <w:rPr>
          <w:rFonts w:ascii="Times New Roman" w:eastAsia="Times New Roman" w:hAnsi="Times New Roman" w:cs="Times New Roman"/>
          <w:bCs/>
          <w:color w:val="000000"/>
          <w:lang w:val="cs-CZ"/>
        </w:rPr>
        <w:t>Dveře do místnosti s výtahem</w:t>
      </w:r>
      <w:r w:rsidRPr="00786283">
        <w:rPr>
          <w:rFonts w:ascii="Times New Roman" w:eastAsia="Times New Roman" w:hAnsi="Times New Roman" w:cs="Times New Roman"/>
          <w:bCs/>
          <w:color w:val="000000"/>
          <w:lang w:val="cs-CZ"/>
        </w:rPr>
        <w:br/>
        <w:t>– včetně kování, usazení a veškerých souvisejících prací.</w:t>
      </w:r>
    </w:p>
    <w:p w14:paraId="6E62ABAB" w14:textId="77777777" w:rsidR="00C162BB" w:rsidRPr="00786283" w:rsidRDefault="00C162BB" w:rsidP="00C162BB">
      <w:pPr>
        <w:spacing w:line="243" w:lineRule="auto"/>
        <w:ind w:left="720"/>
        <w:rPr>
          <w:rFonts w:ascii="Times New Roman" w:eastAsia="Times New Roman" w:hAnsi="Times New Roman" w:cs="Times New Roman"/>
          <w:bCs/>
          <w:color w:val="000000"/>
          <w:lang w:val="cs-CZ"/>
        </w:rPr>
      </w:pPr>
    </w:p>
    <w:p w14:paraId="66EDB3B4" w14:textId="77777777" w:rsidR="00786283" w:rsidRDefault="00786283" w:rsidP="00786283">
      <w:pPr>
        <w:spacing w:line="243" w:lineRule="auto"/>
        <w:rPr>
          <w:rFonts w:ascii="Times New Roman" w:eastAsia="Times New Roman" w:hAnsi="Times New Roman" w:cs="Times New Roman"/>
          <w:bCs/>
          <w:color w:val="000000"/>
          <w:lang w:val="cs-CZ"/>
        </w:rPr>
      </w:pPr>
      <w:r w:rsidRPr="00786283">
        <w:rPr>
          <w:rFonts w:ascii="Times New Roman" w:eastAsia="Times New Roman" w:hAnsi="Times New Roman" w:cs="Times New Roman"/>
          <w:bCs/>
          <w:color w:val="000000"/>
          <w:lang w:val="cs-CZ"/>
        </w:rPr>
        <w:t xml:space="preserve">Plnění bude provedeno </w:t>
      </w:r>
      <w:r w:rsidRPr="00786283">
        <w:rPr>
          <w:rFonts w:ascii="Times New Roman" w:eastAsia="Times New Roman" w:hAnsi="Times New Roman" w:cs="Times New Roman"/>
          <w:color w:val="000000"/>
          <w:lang w:val="cs-CZ"/>
        </w:rPr>
        <w:t>včetně všech souvisejících prací</w:t>
      </w:r>
      <w:r w:rsidRPr="00786283">
        <w:rPr>
          <w:rFonts w:ascii="Times New Roman" w:eastAsia="Times New Roman" w:hAnsi="Times New Roman" w:cs="Times New Roman"/>
          <w:bCs/>
          <w:color w:val="000000"/>
          <w:lang w:val="cs-CZ"/>
        </w:rPr>
        <w:t xml:space="preserve"> (demontáž starých zárubní, montáž, kování, usazení).</w:t>
      </w:r>
    </w:p>
    <w:p w14:paraId="4C0EAB1B" w14:textId="77777777" w:rsidR="00C162BB" w:rsidRPr="00786283" w:rsidRDefault="00C162BB" w:rsidP="00786283">
      <w:pPr>
        <w:spacing w:line="243" w:lineRule="auto"/>
        <w:rPr>
          <w:rFonts w:ascii="Times New Roman" w:eastAsia="Times New Roman" w:hAnsi="Times New Roman" w:cs="Times New Roman"/>
          <w:bCs/>
          <w:color w:val="000000"/>
          <w:lang w:val="cs-CZ"/>
        </w:rPr>
      </w:pPr>
    </w:p>
    <w:p w14:paraId="71291CAB" w14:textId="3BC1D297" w:rsidR="00C671B1" w:rsidRPr="00D506D9" w:rsidRDefault="00786283" w:rsidP="00C671B1">
      <w:pPr>
        <w:spacing w:line="243" w:lineRule="auto"/>
        <w:rPr>
          <w:rFonts w:ascii="Times New Roman" w:eastAsia="Times New Roman" w:hAnsi="Times New Roman" w:cs="Times New Roman"/>
          <w:color w:val="000000"/>
          <w:lang w:val="cs-CZ"/>
        </w:rPr>
      </w:pPr>
      <w:r w:rsidRPr="00786283">
        <w:rPr>
          <w:rFonts w:ascii="Times New Roman" w:eastAsia="Times New Roman" w:hAnsi="Times New Roman" w:cs="Times New Roman"/>
          <w:bCs/>
          <w:color w:val="000000"/>
          <w:lang w:val="cs-CZ"/>
        </w:rPr>
        <w:t xml:space="preserve">Objednávka je uskutečněna </w:t>
      </w:r>
      <w:r w:rsidRPr="00786283">
        <w:rPr>
          <w:rFonts w:ascii="Times New Roman" w:eastAsia="Times New Roman" w:hAnsi="Times New Roman" w:cs="Times New Roman"/>
          <w:color w:val="000000"/>
          <w:lang w:val="cs-CZ"/>
        </w:rPr>
        <w:t>dle cenové nabídky ze dne 23. 11. 2025 v celkové částce 14 700 Kč včetně DPH.</w:t>
      </w:r>
    </w:p>
    <w:p w14:paraId="29DFF1D4" w14:textId="77777777" w:rsidR="00A71E54" w:rsidRPr="00A71E54" w:rsidRDefault="00A71E54" w:rsidP="00A71E54">
      <w:pPr>
        <w:spacing w:line="243" w:lineRule="auto"/>
        <w:rPr>
          <w:rFonts w:ascii="Times New Roman" w:eastAsia="Times New Roman" w:hAnsi="Times New Roman" w:cs="Times New Roman"/>
          <w:bCs/>
          <w:color w:val="000000"/>
          <w:lang w:val="cs-CZ"/>
        </w:rPr>
      </w:pPr>
    </w:p>
    <w:p w14:paraId="1F3A3138" w14:textId="4DC1EFF5" w:rsidR="00FF0A97" w:rsidRDefault="00FF0A97" w:rsidP="00FF0A97">
      <w:pPr>
        <w:spacing w:line="347" w:lineRule="exact"/>
        <w:rPr>
          <w:rFonts w:ascii="Times New Roman" w:hAnsi="Times New Roman" w:cs="Times New Roman"/>
          <w:lang w:val="cs-CZ"/>
        </w:rPr>
      </w:pPr>
      <w:r w:rsidRPr="00FF0A97">
        <w:rPr>
          <w:rFonts w:ascii="Times New Roman" w:hAnsi="Times New Roman" w:cs="Times New Roman"/>
          <w:lang w:val="cs-CZ"/>
        </w:rPr>
        <w:t>Děkuji</w:t>
      </w:r>
      <w:r w:rsidR="00C46201">
        <w:rPr>
          <w:rFonts w:ascii="Times New Roman" w:hAnsi="Times New Roman" w:cs="Times New Roman"/>
          <w:lang w:val="cs-CZ"/>
        </w:rPr>
        <w:t>.</w:t>
      </w:r>
    </w:p>
    <w:p w14:paraId="6A9D4616" w14:textId="77777777" w:rsidR="00FF0A97" w:rsidRPr="00CF662E" w:rsidRDefault="00FF0A97" w:rsidP="00820E41">
      <w:pPr>
        <w:spacing w:line="347" w:lineRule="exact"/>
        <w:rPr>
          <w:rFonts w:ascii="Times New Roman" w:hAnsi="Times New Roman" w:cs="Times New Roman"/>
        </w:rPr>
      </w:pPr>
    </w:p>
    <w:p w14:paraId="68DEA448" w14:textId="31335ACD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  <w:bookmarkStart w:id="0" w:name="_Hlk153272162"/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Fakturační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="00722628">
        <w:rPr>
          <w:rFonts w:ascii="Times New Roman" w:eastAsia="Times New Roman" w:hAnsi="Times New Roman" w:cs="Times New Roman"/>
          <w:b/>
          <w:bCs/>
          <w:lang w:val="pl-PL"/>
        </w:rPr>
        <w:t xml:space="preserve">a dodací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údaje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organizace: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</w:p>
    <w:p w14:paraId="4051476E" w14:textId="77777777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</w:p>
    <w:bookmarkEnd w:id="0"/>
    <w:p w14:paraId="092E28AC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Název: Mateřská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škola Havířov - Město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Sukova 2a</w:t>
      </w:r>
    </w:p>
    <w:p w14:paraId="4ADAFC91" w14:textId="77777777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Sídlo: Sukova 820/2a,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Havířov-Město, 736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01</w:t>
      </w:r>
    </w:p>
    <w:p w14:paraId="4E18155A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IČO: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65890710</w:t>
      </w:r>
    </w:p>
    <w:p w14:paraId="0CF7ECE6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Právní forma: příspěvková organizace</w:t>
      </w:r>
    </w:p>
    <w:p w14:paraId="1E47E6CF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Č. ú: 19-3539230217/0100</w:t>
      </w:r>
    </w:p>
    <w:p w14:paraId="69D6CE8F" w14:textId="223B1066" w:rsidR="00820E41" w:rsidRPr="00722628" w:rsidRDefault="00820E41" w:rsidP="00722628">
      <w:pPr>
        <w:spacing w:before="4"/>
        <w:rPr>
          <w:rFonts w:ascii="Times New Roman" w:hAnsi="Times New Roman" w:cs="Times New Roman"/>
          <w:lang w:val="cs-CZ"/>
        </w:rPr>
      </w:pPr>
      <w:proofErr w:type="spellStart"/>
      <w:r w:rsidRPr="00CF662E">
        <w:rPr>
          <w:rFonts w:ascii="Times New Roman" w:hAnsi="Times New Roman" w:cs="Times New Roman"/>
          <w:shd w:val="clear" w:color="auto" w:fill="FFFFFF"/>
        </w:rPr>
        <w:t>Kontakt</w:t>
      </w:r>
      <w:proofErr w:type="spellEnd"/>
      <w:r w:rsidRPr="00CF662E">
        <w:rPr>
          <w:rFonts w:ascii="Times New Roman" w:hAnsi="Times New Roman" w:cs="Times New Roman"/>
          <w:shd w:val="clear" w:color="auto" w:fill="FFFFFF"/>
        </w:rPr>
        <w:t>: +420 606 839 786, 5</w:t>
      </w:r>
      <w:r w:rsidR="00E96610">
        <w:rPr>
          <w:rFonts w:ascii="Times New Roman" w:hAnsi="Times New Roman" w:cs="Times New Roman"/>
          <w:shd w:val="clear" w:color="auto" w:fill="FFFFFF"/>
        </w:rPr>
        <w:t>96 </w:t>
      </w:r>
      <w:r w:rsidRPr="00CF662E">
        <w:rPr>
          <w:rFonts w:ascii="Times New Roman" w:hAnsi="Times New Roman" w:cs="Times New Roman"/>
          <w:shd w:val="clear" w:color="auto" w:fill="FFFFFF"/>
        </w:rPr>
        <w:t>815</w:t>
      </w:r>
      <w:r w:rsidR="00E96610">
        <w:rPr>
          <w:rFonts w:ascii="Times New Roman" w:hAnsi="Times New Roman" w:cs="Times New Roman"/>
          <w:shd w:val="clear" w:color="auto" w:fill="FFFFFF"/>
        </w:rPr>
        <w:t xml:space="preserve"> </w:t>
      </w:r>
      <w:r w:rsidRPr="00CF662E">
        <w:rPr>
          <w:rFonts w:ascii="Times New Roman" w:hAnsi="Times New Roman" w:cs="Times New Roman"/>
          <w:shd w:val="clear" w:color="auto" w:fill="FFFFFF"/>
        </w:rPr>
        <w:t>303</w:t>
      </w:r>
    </w:p>
    <w:p w14:paraId="13743904" w14:textId="77777777" w:rsidR="000C6E37" w:rsidRDefault="000C6E37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2B83F695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6595FA57" w14:textId="77777777" w:rsidR="00D506D9" w:rsidRDefault="00D506D9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009780E2" w14:textId="10519C9B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V Havířově dne </w:t>
      </w:r>
      <w:r w:rsidR="00D033FE">
        <w:rPr>
          <w:rFonts w:ascii="Times New Roman" w:eastAsia="Times New Roman" w:hAnsi="Times New Roman" w:cs="Times New Roman"/>
          <w:color w:val="000000"/>
          <w:spacing w:val="-1"/>
          <w:lang w:val="pl-PL"/>
        </w:rPr>
        <w:t>8</w:t>
      </w:r>
      <w:r w:rsidR="00A71E54">
        <w:rPr>
          <w:rFonts w:ascii="Times New Roman" w:eastAsia="Times New Roman" w:hAnsi="Times New Roman" w:cs="Times New Roman"/>
          <w:color w:val="000000"/>
          <w:spacing w:val="-1"/>
          <w:lang w:val="pl-PL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</w:t>
      </w:r>
      <w:r w:rsidR="00D93CE9">
        <w:rPr>
          <w:rFonts w:ascii="Times New Roman" w:eastAsia="Times New Roman" w:hAnsi="Times New Roman" w:cs="Times New Roman"/>
          <w:color w:val="000000"/>
          <w:spacing w:val="-1"/>
          <w:lang w:val="pl-PL"/>
        </w:rPr>
        <w:t>1</w:t>
      </w:r>
      <w:r w:rsidR="00C13305">
        <w:rPr>
          <w:rFonts w:ascii="Times New Roman" w:eastAsia="Times New Roman" w:hAnsi="Times New Roman" w:cs="Times New Roman"/>
          <w:color w:val="000000"/>
          <w:spacing w:val="-1"/>
          <w:lang w:val="pl-PL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. 2025                                                               </w:t>
      </w:r>
      <w:r w:rsidR="00D93CE9"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>Mgr. Věra Novotná</w:t>
      </w:r>
    </w:p>
    <w:p w14:paraId="34AD3DEC" w14:textId="6940ADE6" w:rsidR="00820E41" w:rsidRPr="00D506D9" w:rsidRDefault="00820E41" w:rsidP="00D506D9">
      <w:pPr>
        <w:rPr>
          <w:rFonts w:ascii="Times New Roman" w:eastAsia="Times New Roman" w:hAnsi="Times New Roman" w:cs="Times New Roman"/>
          <w:spacing w:val="-2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                                    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Ředitelka</w:t>
      </w:r>
      <w:r>
        <w:rPr>
          <w:rFonts w:ascii="Times New Roman" w:eastAsia="Times New Roman" w:hAnsi="Times New Roman" w:cs="Times New Roman"/>
          <w:spacing w:val="1"/>
          <w:lang w:val="pl-PL"/>
        </w:rPr>
        <w:t xml:space="preserve"> mateřské školy</w:t>
      </w:r>
      <w:r w:rsidRPr="00CF662E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      </w:t>
      </w:r>
    </w:p>
    <w:sectPr w:rsidR="00820E41" w:rsidRPr="00D506D9" w:rsidSect="00820E41">
      <w:type w:val="continuous"/>
      <w:pgSz w:w="11904" w:h="16838"/>
      <w:pgMar w:top="312" w:right="1134" w:bottom="312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4D3"/>
    <w:multiLevelType w:val="multilevel"/>
    <w:tmpl w:val="73C8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762C5"/>
    <w:multiLevelType w:val="multilevel"/>
    <w:tmpl w:val="F3FC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440957">
    <w:abstractNumId w:val="0"/>
  </w:num>
  <w:num w:numId="2" w16cid:durableId="39540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41"/>
    <w:rsid w:val="00036662"/>
    <w:rsid w:val="00094CAC"/>
    <w:rsid w:val="000A0FB0"/>
    <w:rsid w:val="000C6E37"/>
    <w:rsid w:val="000E3FFA"/>
    <w:rsid w:val="000F51C2"/>
    <w:rsid w:val="00111AFE"/>
    <w:rsid w:val="0013659D"/>
    <w:rsid w:val="00195DE7"/>
    <w:rsid w:val="002143DF"/>
    <w:rsid w:val="00235897"/>
    <w:rsid w:val="002802DC"/>
    <w:rsid w:val="00284554"/>
    <w:rsid w:val="002C2920"/>
    <w:rsid w:val="003353EC"/>
    <w:rsid w:val="00337DCE"/>
    <w:rsid w:val="003C656E"/>
    <w:rsid w:val="00405F64"/>
    <w:rsid w:val="00435642"/>
    <w:rsid w:val="00447EF2"/>
    <w:rsid w:val="004B0132"/>
    <w:rsid w:val="004C2ED8"/>
    <w:rsid w:val="00594415"/>
    <w:rsid w:val="005B66BE"/>
    <w:rsid w:val="005C7C12"/>
    <w:rsid w:val="005E4C8E"/>
    <w:rsid w:val="005F1319"/>
    <w:rsid w:val="00636256"/>
    <w:rsid w:val="00646F33"/>
    <w:rsid w:val="006854B5"/>
    <w:rsid w:val="00707F0E"/>
    <w:rsid w:val="00722628"/>
    <w:rsid w:val="00780FA6"/>
    <w:rsid w:val="00786283"/>
    <w:rsid w:val="007A00FD"/>
    <w:rsid w:val="007A6CB2"/>
    <w:rsid w:val="00802953"/>
    <w:rsid w:val="008066A3"/>
    <w:rsid w:val="00820E41"/>
    <w:rsid w:val="00837018"/>
    <w:rsid w:val="0085067A"/>
    <w:rsid w:val="008538DB"/>
    <w:rsid w:val="00880DC0"/>
    <w:rsid w:val="008A0843"/>
    <w:rsid w:val="008F3998"/>
    <w:rsid w:val="00904C6E"/>
    <w:rsid w:val="00926D3C"/>
    <w:rsid w:val="009366EA"/>
    <w:rsid w:val="009615C8"/>
    <w:rsid w:val="009625B0"/>
    <w:rsid w:val="009919D6"/>
    <w:rsid w:val="00A1769D"/>
    <w:rsid w:val="00A71E54"/>
    <w:rsid w:val="00A750B8"/>
    <w:rsid w:val="00A75ED6"/>
    <w:rsid w:val="00AD4531"/>
    <w:rsid w:val="00AE11B2"/>
    <w:rsid w:val="00B34304"/>
    <w:rsid w:val="00B67D86"/>
    <w:rsid w:val="00B80B04"/>
    <w:rsid w:val="00C13305"/>
    <w:rsid w:val="00C162BB"/>
    <w:rsid w:val="00C46201"/>
    <w:rsid w:val="00C671B1"/>
    <w:rsid w:val="00CF04A7"/>
    <w:rsid w:val="00D033FE"/>
    <w:rsid w:val="00D506D9"/>
    <w:rsid w:val="00D93CE9"/>
    <w:rsid w:val="00DC0D0B"/>
    <w:rsid w:val="00DD7CE0"/>
    <w:rsid w:val="00DE1DD6"/>
    <w:rsid w:val="00E07F14"/>
    <w:rsid w:val="00E23F02"/>
    <w:rsid w:val="00E53C6C"/>
    <w:rsid w:val="00E54336"/>
    <w:rsid w:val="00E61F53"/>
    <w:rsid w:val="00E96610"/>
    <w:rsid w:val="00E96E5C"/>
    <w:rsid w:val="00F04B76"/>
    <w:rsid w:val="00F33872"/>
    <w:rsid w:val="00F427D6"/>
    <w:rsid w:val="00F61FB7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975"/>
  <w15:chartTrackingRefBased/>
  <w15:docId w15:val="{F7FE4D0F-B4A9-41A9-862E-7B389C49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E41"/>
    <w:pPr>
      <w:spacing w:after="0" w:line="240" w:lineRule="auto"/>
    </w:pPr>
    <w:rPr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E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E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E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E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E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0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820E41"/>
    <w:pPr>
      <w:spacing w:before="100" w:beforeAutospacing="1" w:after="100" w:afterAutospacing="1"/>
    </w:pPr>
    <w:rPr>
      <w:rFonts w:ascii="Aptos" w:hAnsi="Aptos" w:cs="Aptos"/>
      <w:lang w:val="cs-CZ" w:eastAsia="cs-CZ"/>
    </w:rPr>
  </w:style>
  <w:style w:type="paragraph" w:customStyle="1" w:styleId="Standard">
    <w:name w:val="Standard"/>
    <w:rsid w:val="00820E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20E41"/>
    <w:pPr>
      <w:widowControl w:val="0"/>
      <w:suppressLineNumbers/>
    </w:pPr>
  </w:style>
  <w:style w:type="paragraph" w:customStyle="1" w:styleId="TableHeading">
    <w:name w:val="Table Heading"/>
    <w:basedOn w:val="TableContents"/>
    <w:rsid w:val="00820E41"/>
    <w:pPr>
      <w:jc w:val="center"/>
    </w:pPr>
    <w:rPr>
      <w:b/>
      <w:bCs/>
    </w:rPr>
  </w:style>
  <w:style w:type="character" w:customStyle="1" w:styleId="StrongEmphasis">
    <w:name w:val="Strong Emphasis"/>
    <w:rsid w:val="00820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Věra</dc:creator>
  <cp:keywords/>
  <dc:description/>
  <cp:lastModifiedBy>Novotná Věra</cp:lastModifiedBy>
  <cp:revision>4</cp:revision>
  <cp:lastPrinted>2025-12-09T13:05:00Z</cp:lastPrinted>
  <dcterms:created xsi:type="dcterms:W3CDTF">2025-12-09T13:19:00Z</dcterms:created>
  <dcterms:modified xsi:type="dcterms:W3CDTF">2025-12-09T13:27:00Z</dcterms:modified>
</cp:coreProperties>
</file>