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479C00AC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7791A">
        <w:rPr>
          <w:b/>
          <w:caps/>
          <w:sz w:val="40"/>
          <w:szCs w:val="40"/>
        </w:rPr>
        <w:t>100</w:t>
      </w:r>
      <w:r w:rsidR="00C60B98">
        <w:rPr>
          <w:b/>
          <w:caps/>
          <w:sz w:val="40"/>
          <w:szCs w:val="40"/>
        </w:rPr>
        <w:t>51</w:t>
      </w:r>
      <w:r w:rsidR="00F7791A">
        <w:rPr>
          <w:b/>
          <w:caps/>
          <w:sz w:val="40"/>
          <w:szCs w:val="40"/>
        </w:rPr>
        <w:t>/</w:t>
      </w:r>
      <w:r w:rsidR="003D7E4E">
        <w:rPr>
          <w:b/>
          <w:caps/>
          <w:sz w:val="40"/>
          <w:szCs w:val="40"/>
        </w:rPr>
        <w:t>25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05BAF16B" w14:textId="77777777" w:rsidR="00F7791A" w:rsidRDefault="00C60B98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ŠVARCTRANS s.r.o.</w:t>
            </w:r>
          </w:p>
          <w:p w14:paraId="0B9A4712" w14:textId="77777777" w:rsidR="00C60B98" w:rsidRDefault="00C60B98" w:rsidP="00920BEF">
            <w:pPr>
              <w:shd w:val="clear" w:color="auto" w:fill="FFFFFF" w:themeFill="background1"/>
              <w:spacing w:after="120"/>
              <w:jc w:val="both"/>
            </w:pPr>
            <w:r>
              <w:t>U Sloupů 21</w:t>
            </w:r>
          </w:p>
          <w:p w14:paraId="4EC61D61" w14:textId="77777777" w:rsidR="00C60B98" w:rsidRDefault="00C60B98" w:rsidP="00920BEF">
            <w:pPr>
              <w:shd w:val="clear" w:color="auto" w:fill="FFFFFF" w:themeFill="background1"/>
              <w:spacing w:after="120"/>
              <w:jc w:val="both"/>
            </w:pPr>
            <w:r>
              <w:t>385 01 Strakonice</w:t>
            </w:r>
          </w:p>
          <w:p w14:paraId="3D40EC55" w14:textId="0863CB84" w:rsidR="00C60B98" w:rsidRDefault="00C60B98" w:rsidP="00920BEF">
            <w:pPr>
              <w:shd w:val="clear" w:color="auto" w:fill="FFFFFF" w:themeFill="background1"/>
              <w:spacing w:after="120"/>
              <w:jc w:val="both"/>
            </w:pPr>
            <w:r>
              <w:t xml:space="preserve">IČ </w:t>
            </w:r>
            <w:r w:rsidR="0023026A">
              <w:t>26114488</w:t>
            </w: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9D9F6CA" w14:textId="5DE567DB" w:rsidR="00602366" w:rsidRPr="00D20F84" w:rsidRDefault="00C60B98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Doprava žáků a pedagogů na </w:t>
            </w:r>
            <w:r w:rsidR="00147D61">
              <w:rPr>
                <w:b/>
              </w:rPr>
              <w:t>lyžařský výcvik – 4  termíny</w:t>
            </w:r>
            <w:r w:rsidR="007948B1">
              <w:rPr>
                <w:b/>
              </w:rPr>
              <w:t>, 146  žáků,</w:t>
            </w:r>
            <w:r w:rsidR="00081457">
              <w:rPr>
                <w:b/>
              </w:rPr>
              <w:t xml:space="preserve"> leden 2026</w:t>
            </w:r>
          </w:p>
        </w:tc>
        <w:tc>
          <w:tcPr>
            <w:tcW w:w="4128" w:type="dxa"/>
            <w:shd w:val="clear" w:color="auto" w:fill="auto"/>
          </w:tcPr>
          <w:p w14:paraId="32B3C7EA" w14:textId="77777777" w:rsidR="00007EB7" w:rsidRDefault="00147D61" w:rsidP="00C23121">
            <w:pPr>
              <w:rPr>
                <w:color w:val="000000"/>
              </w:rPr>
            </w:pPr>
            <w:r>
              <w:rPr>
                <w:color w:val="000000"/>
              </w:rPr>
              <w:t>230 680 Kč</w:t>
            </w:r>
          </w:p>
          <w:p w14:paraId="39DD94C0" w14:textId="44DB5782" w:rsidR="007948B1" w:rsidRPr="00D20F84" w:rsidRDefault="007948B1" w:rsidP="00C23121">
            <w:pPr>
              <w:rPr>
                <w:b/>
              </w:rPr>
            </w:pPr>
            <w:r>
              <w:rPr>
                <w:b/>
              </w:rPr>
              <w:t>(57 670 Kč vč DPH/1 termín)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59D93D28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081457">
        <w:t>21. 11. 2025</w:t>
      </w:r>
    </w:p>
    <w:p w14:paraId="02A98639" w14:textId="4B42A966" w:rsidR="00777394" w:rsidRDefault="00DD17F7" w:rsidP="00F069F9">
      <w:pPr>
        <w:jc w:val="both"/>
      </w:pPr>
      <w:r>
        <w:t xml:space="preserve">Termín </w:t>
      </w:r>
      <w:r w:rsidR="00081457">
        <w:t>realizace 1/2026</w:t>
      </w:r>
    </w:p>
    <w:p w14:paraId="3C8EE418" w14:textId="77777777" w:rsidR="00753F68" w:rsidRDefault="00753F68" w:rsidP="00F069F9">
      <w:pPr>
        <w:jc w:val="both"/>
      </w:pP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EB30" w14:textId="77777777" w:rsidR="00DD1A5A" w:rsidRDefault="00DD1A5A">
      <w:r>
        <w:separator/>
      </w:r>
    </w:p>
  </w:endnote>
  <w:endnote w:type="continuationSeparator" w:id="0">
    <w:p w14:paraId="026FB101" w14:textId="77777777" w:rsidR="00DD1A5A" w:rsidRDefault="00DD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6BC5" w14:textId="77777777" w:rsidR="00DD1A5A" w:rsidRDefault="00DD1A5A">
      <w:r>
        <w:separator/>
      </w:r>
    </w:p>
  </w:footnote>
  <w:footnote w:type="continuationSeparator" w:id="0">
    <w:p w14:paraId="3BB99B7E" w14:textId="77777777" w:rsidR="00DD1A5A" w:rsidRDefault="00DD1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6246C"/>
    <w:rsid w:val="00081457"/>
    <w:rsid w:val="00084527"/>
    <w:rsid w:val="000C2526"/>
    <w:rsid w:val="000C70A0"/>
    <w:rsid w:val="00111F08"/>
    <w:rsid w:val="001168E7"/>
    <w:rsid w:val="00121946"/>
    <w:rsid w:val="0012547A"/>
    <w:rsid w:val="00140E07"/>
    <w:rsid w:val="001444F2"/>
    <w:rsid w:val="00147D61"/>
    <w:rsid w:val="001B4932"/>
    <w:rsid w:val="001C0FF5"/>
    <w:rsid w:val="001D01D4"/>
    <w:rsid w:val="001D2083"/>
    <w:rsid w:val="001E4605"/>
    <w:rsid w:val="001F0C20"/>
    <w:rsid w:val="002130FC"/>
    <w:rsid w:val="00216A28"/>
    <w:rsid w:val="0023026A"/>
    <w:rsid w:val="00231C43"/>
    <w:rsid w:val="00235551"/>
    <w:rsid w:val="00235EC0"/>
    <w:rsid w:val="00242135"/>
    <w:rsid w:val="00256F20"/>
    <w:rsid w:val="002A45C0"/>
    <w:rsid w:val="002D0C34"/>
    <w:rsid w:val="002D58BB"/>
    <w:rsid w:val="002E1221"/>
    <w:rsid w:val="002F73F5"/>
    <w:rsid w:val="00305572"/>
    <w:rsid w:val="00370F6A"/>
    <w:rsid w:val="00383503"/>
    <w:rsid w:val="00393966"/>
    <w:rsid w:val="00396233"/>
    <w:rsid w:val="003A370D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4E32F8"/>
    <w:rsid w:val="00500D5F"/>
    <w:rsid w:val="0050139A"/>
    <w:rsid w:val="00532EA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A2B96"/>
    <w:rsid w:val="005C0D35"/>
    <w:rsid w:val="005D268D"/>
    <w:rsid w:val="005E150F"/>
    <w:rsid w:val="005F1984"/>
    <w:rsid w:val="005F3476"/>
    <w:rsid w:val="005F5586"/>
    <w:rsid w:val="00600341"/>
    <w:rsid w:val="00602366"/>
    <w:rsid w:val="00612C73"/>
    <w:rsid w:val="006138CB"/>
    <w:rsid w:val="0061712B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948B1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8634D"/>
    <w:rsid w:val="00890776"/>
    <w:rsid w:val="008B59EC"/>
    <w:rsid w:val="008C6082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36B77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6060"/>
    <w:rsid w:val="00AD7385"/>
    <w:rsid w:val="00B0708D"/>
    <w:rsid w:val="00B23297"/>
    <w:rsid w:val="00B27152"/>
    <w:rsid w:val="00B3344E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B6AFC"/>
    <w:rsid w:val="00BC2E79"/>
    <w:rsid w:val="00BD00D0"/>
    <w:rsid w:val="00BD4484"/>
    <w:rsid w:val="00C077F8"/>
    <w:rsid w:val="00C1027E"/>
    <w:rsid w:val="00C23121"/>
    <w:rsid w:val="00C3616F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42BDF"/>
    <w:rsid w:val="00D57FCC"/>
    <w:rsid w:val="00D71EF9"/>
    <w:rsid w:val="00D738D1"/>
    <w:rsid w:val="00D9655A"/>
    <w:rsid w:val="00DC0969"/>
    <w:rsid w:val="00DD17F7"/>
    <w:rsid w:val="00DD1A5A"/>
    <w:rsid w:val="00DD2686"/>
    <w:rsid w:val="00DF2D5A"/>
    <w:rsid w:val="00DF7C2F"/>
    <w:rsid w:val="00E235C5"/>
    <w:rsid w:val="00E46F3A"/>
    <w:rsid w:val="00E660D0"/>
    <w:rsid w:val="00E86581"/>
    <w:rsid w:val="00E872A1"/>
    <w:rsid w:val="00EC0293"/>
    <w:rsid w:val="00EC0675"/>
    <w:rsid w:val="00EC4617"/>
    <w:rsid w:val="00EC4867"/>
    <w:rsid w:val="00EE59DD"/>
    <w:rsid w:val="00EF0902"/>
    <w:rsid w:val="00EF53DC"/>
    <w:rsid w:val="00F0417D"/>
    <w:rsid w:val="00F069F9"/>
    <w:rsid w:val="00F20B4F"/>
    <w:rsid w:val="00F61D48"/>
    <w:rsid w:val="00F77278"/>
    <w:rsid w:val="00F7791A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717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6</cp:revision>
  <cp:lastPrinted>2025-11-21T12:35:00Z</cp:lastPrinted>
  <dcterms:created xsi:type="dcterms:W3CDTF">2025-11-21T12:35:00Z</dcterms:created>
  <dcterms:modified xsi:type="dcterms:W3CDTF">2025-12-01T14:03:00Z</dcterms:modified>
</cp:coreProperties>
</file>