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B118" w14:textId="383E17C7" w:rsidR="00487D4A" w:rsidRDefault="00D430EB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25A8C4E" w14:textId="09162185" w:rsidR="00487D4A" w:rsidRDefault="00D430E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6C57B14" w14:textId="4A19C025" w:rsidR="00487D4A" w:rsidRDefault="00D430E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10F99F1" w14:textId="77777777" w:rsidR="00487D4A" w:rsidRDefault="00D430E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3610006011</w:t>
      </w:r>
    </w:p>
    <w:p w14:paraId="6E9166B3" w14:textId="77777777" w:rsidR="00487D4A" w:rsidRDefault="00D430E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 xml:space="preserve">úterý 25. listopadu 2025 </w:t>
      </w:r>
      <w:r>
        <w:rPr>
          <w:rFonts w:ascii="Tahoma" w:hAnsi="Tahoma"/>
          <w:spacing w:val="-2"/>
          <w:sz w:val="15"/>
        </w:rPr>
        <w:t>14:02:50</w:t>
      </w:r>
    </w:p>
    <w:p w14:paraId="5B1DCB0D" w14:textId="77777777" w:rsidR="00487D4A" w:rsidRDefault="00D430E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962BFC" wp14:editId="1B221700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89731" id="Graphic 1" o:spid="_x0000_s1026" style="position:absolute;margin-left:78pt;margin-top:18pt;width:440.25pt;height: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D9142D" wp14:editId="73E7A629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604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">
                              <a:moveTo>
                                <a:pt x="0" y="0"/>
                              </a:moveTo>
                              <a:lnTo>
                                <a:pt x="660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5920" id="Graphic 2" o:spid="_x0000_s1026" style="position:absolute;margin-left:156pt;margin-top:10.25pt;width:5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" path="m,l660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Scan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NAKIT.pdf</w:t>
      </w:r>
    </w:p>
    <w:p w14:paraId="21038C77" w14:textId="77777777" w:rsidR="00487D4A" w:rsidRDefault="00487D4A">
      <w:pPr>
        <w:pStyle w:val="Zkladntext"/>
        <w:spacing w:before="25"/>
        <w:rPr>
          <w:rFonts w:ascii="Tahoma"/>
        </w:rPr>
      </w:pPr>
    </w:p>
    <w:p w14:paraId="2030636F" w14:textId="77777777" w:rsidR="00487D4A" w:rsidRDefault="00D430EB">
      <w:pPr>
        <w:pStyle w:val="Zkladntext"/>
        <w:spacing w:before="1"/>
      </w:pPr>
      <w:r>
        <w:t xml:space="preserve">Dobrý </w:t>
      </w:r>
      <w:r>
        <w:rPr>
          <w:spacing w:val="-4"/>
        </w:rPr>
        <w:t>den,</w:t>
      </w:r>
    </w:p>
    <w:p w14:paraId="7B63679F" w14:textId="77777777" w:rsidR="00487D4A" w:rsidRDefault="00D430EB">
      <w:pPr>
        <w:pStyle w:val="Zkladntext"/>
        <w:spacing w:before="264"/>
      </w:pPr>
      <w:r>
        <w:t xml:space="preserve">posílám </w:t>
      </w:r>
      <w:proofErr w:type="spellStart"/>
      <w:r>
        <w:t>scan</w:t>
      </w:r>
      <w:proofErr w:type="spellEnd"/>
      <w:r>
        <w:t xml:space="preserve"> podepsané </w:t>
      </w:r>
      <w:r>
        <w:rPr>
          <w:spacing w:val="-2"/>
        </w:rPr>
        <w:t>objednávky.</w:t>
      </w:r>
    </w:p>
    <w:p w14:paraId="2F8B37D9" w14:textId="77777777" w:rsidR="00487D4A" w:rsidRDefault="00D430EB">
      <w:pPr>
        <w:pStyle w:val="Zkladntext"/>
        <w:spacing w:before="264" w:line="470" w:lineRule="auto"/>
        <w:ind w:right="3137"/>
      </w:pPr>
      <w:r>
        <w:t>Děkujeme.</w:t>
      </w:r>
      <w:r>
        <w:rPr>
          <w:spacing w:val="-6"/>
        </w:rPr>
        <w:t xml:space="preserve"> </w:t>
      </w:r>
      <w:r>
        <w:t>První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vystavím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pošlu</w:t>
      </w:r>
      <w:r>
        <w:rPr>
          <w:spacing w:val="-6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zítřka. S pozdravem a přáním hezkého dne,</w:t>
      </w:r>
    </w:p>
    <w:p w14:paraId="3F2A7B4E" w14:textId="5205009F" w:rsidR="00D430EB" w:rsidRDefault="00D430EB">
      <w:pPr>
        <w:pStyle w:val="Zkladntext"/>
        <w:spacing w:before="2" w:line="235" w:lineRule="auto"/>
        <w:ind w:right="6616"/>
      </w:pPr>
      <w:proofErr w:type="spellStart"/>
      <w:r>
        <w:t>Xxx</w:t>
      </w:r>
      <w:proofErr w:type="spellEnd"/>
    </w:p>
    <w:p w14:paraId="0AEA47B1" w14:textId="31C3BA93" w:rsidR="00487D4A" w:rsidRDefault="00D430EB">
      <w:pPr>
        <w:pStyle w:val="Zkladntext"/>
        <w:spacing w:before="2" w:line="235" w:lineRule="auto"/>
        <w:ind w:right="6616"/>
      </w:pPr>
      <w:r>
        <w:t xml:space="preserve"> Mýdlárna Koukol </w:t>
      </w:r>
      <w:proofErr w:type="spellStart"/>
      <w:r>
        <w:rPr>
          <w:spacing w:val="-2"/>
        </w:rPr>
        <w:t>tel.xxx</w:t>
      </w:r>
      <w:proofErr w:type="spellEnd"/>
    </w:p>
    <w:p w14:paraId="58CD0C31" w14:textId="77777777" w:rsidR="00487D4A" w:rsidRDefault="00D430EB">
      <w:pPr>
        <w:pStyle w:val="Zkladntext"/>
        <w:spacing w:line="270" w:lineRule="exact"/>
      </w:pPr>
      <w:hyperlink r:id="rId6">
        <w:r>
          <w:rPr>
            <w:spacing w:val="-2"/>
          </w:rPr>
          <w:t>www.mydlarnakoukol.cz</w:t>
        </w:r>
      </w:hyperlink>
    </w:p>
    <w:p w14:paraId="4D59AB29" w14:textId="77777777" w:rsidR="00487D4A" w:rsidRDefault="00D430EB">
      <w:pPr>
        <w:pStyle w:val="Zkladntext"/>
        <w:spacing w:before="264" w:line="273" w:lineRule="exact"/>
        <w:ind w:left="8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8DE6C5B" wp14:editId="27EFA378">
                <wp:simplePos x="0" y="0"/>
                <wp:positionH relativeFrom="page">
                  <wp:posOffset>990600</wp:posOffset>
                </wp:positionH>
                <wp:positionV relativeFrom="paragraph">
                  <wp:posOffset>276039</wp:posOffset>
                </wp:positionV>
                <wp:extent cx="50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3F17E" id="Graphic 3" o:spid="_x0000_s1026" style="position:absolute;margin-left:78pt;margin-top:21.75pt;width:4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A0dGW6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5F0637" wp14:editId="6B7E3ABA">
                <wp:simplePos x="0" y="0"/>
                <wp:positionH relativeFrom="page">
                  <wp:posOffset>2510009</wp:posOffset>
                </wp:positionH>
                <wp:positionV relativeFrom="paragraph">
                  <wp:posOffset>276039</wp:posOffset>
                </wp:positionV>
                <wp:extent cx="50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">
                              <a:moveTo>
                                <a:pt x="0" y="0"/>
                              </a:moveTo>
                              <a:lnTo>
                                <a:pt x="507492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B570E" id="Graphic 4" o:spid="_x0000_s1026" style="position:absolute;margin-left:197.65pt;margin-top:21.75pt;width:4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" path="m,l507492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>Původní</w:t>
      </w:r>
      <w:r>
        <w:rPr>
          <w:spacing w:val="-1"/>
        </w:rPr>
        <w:t xml:space="preserve"> </w:t>
      </w:r>
      <w:r>
        <w:t>e-</w:t>
      </w:r>
      <w:r>
        <w:rPr>
          <w:spacing w:val="-4"/>
        </w:rPr>
        <w:t>mail</w:t>
      </w:r>
    </w:p>
    <w:p w14:paraId="04082B4D" w14:textId="7E5E102D" w:rsidR="00487D4A" w:rsidRDefault="00D430EB">
      <w:pPr>
        <w:pStyle w:val="Zkladntext"/>
        <w:spacing w:line="270" w:lineRule="exact"/>
      </w:pPr>
      <w:r>
        <w:t xml:space="preserve">Od: </w:t>
      </w:r>
      <w:proofErr w:type="spellStart"/>
      <w:r>
        <w:t>xxx</w:t>
      </w:r>
      <w:proofErr w:type="spellEnd"/>
    </w:p>
    <w:p w14:paraId="5EE59BEB" w14:textId="648FC83D" w:rsidR="00D430EB" w:rsidRDefault="00D430EB">
      <w:pPr>
        <w:pStyle w:val="Zkladntext"/>
        <w:spacing w:before="2" w:line="235" w:lineRule="auto"/>
        <w:ind w:right="2203"/>
      </w:pPr>
      <w:r>
        <w:t xml:space="preserve">Komu: </w:t>
      </w:r>
      <w:proofErr w:type="spellStart"/>
      <w:r>
        <w:t>xxx</w:t>
      </w:r>
      <w:proofErr w:type="spellEnd"/>
    </w:p>
    <w:p w14:paraId="2BB3451A" w14:textId="77777777" w:rsidR="00D430EB" w:rsidRDefault="00D430EB">
      <w:pPr>
        <w:pStyle w:val="Zkladntext"/>
        <w:spacing w:before="2" w:line="235" w:lineRule="auto"/>
        <w:ind w:right="2203"/>
      </w:pPr>
      <w:r>
        <w:t>Kopie:</w:t>
      </w:r>
      <w:r>
        <w:rPr>
          <w:spacing w:val="-12"/>
        </w:rPr>
        <w:t xml:space="preserve"> </w:t>
      </w:r>
      <w:proofErr w:type="spellStart"/>
      <w:r>
        <w:t>xxx</w:t>
      </w:r>
      <w:proofErr w:type="spellEnd"/>
    </w:p>
    <w:p w14:paraId="4871CF8F" w14:textId="66678056" w:rsidR="00487D4A" w:rsidRDefault="00D430EB">
      <w:pPr>
        <w:pStyle w:val="Zkladntext"/>
        <w:spacing w:before="2" w:line="235" w:lineRule="auto"/>
        <w:ind w:right="2203"/>
      </w:pPr>
      <w:r>
        <w:t xml:space="preserve"> Datum: 24. 11. 2025 12:57:42</w:t>
      </w:r>
    </w:p>
    <w:p w14:paraId="51348FB1" w14:textId="77777777" w:rsidR="00487D4A" w:rsidRDefault="00D430EB">
      <w:pPr>
        <w:pStyle w:val="Zkladntext"/>
        <w:spacing w:line="679" w:lineRule="auto"/>
        <w:ind w:left="600" w:right="4512" w:hanging="600"/>
      </w:pPr>
      <w:r>
        <w:t>Předmět:</w:t>
      </w:r>
      <w:r>
        <w:rPr>
          <w:spacing w:val="-12"/>
        </w:rPr>
        <w:t xml:space="preserve"> </w:t>
      </w:r>
      <w:r>
        <w:t>Objednávka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3610006011 Dobrý den,</w:t>
      </w:r>
    </w:p>
    <w:p w14:paraId="687964F8" w14:textId="77777777" w:rsidR="00487D4A" w:rsidRDefault="00D430EB">
      <w:pPr>
        <w:pStyle w:val="Zkladntext"/>
        <w:spacing w:before="232"/>
        <w:ind w:left="600"/>
        <w:jc w:val="both"/>
      </w:pPr>
      <w:r>
        <w:t xml:space="preserve">přílohou Vám zasíláme výše uvedenou </w:t>
      </w:r>
      <w:r>
        <w:rPr>
          <w:spacing w:val="-2"/>
        </w:rPr>
        <w:t>objednávku.</w:t>
      </w:r>
    </w:p>
    <w:p w14:paraId="14237EF9" w14:textId="77777777" w:rsidR="00487D4A" w:rsidRDefault="00487D4A">
      <w:pPr>
        <w:pStyle w:val="Zkladntext"/>
      </w:pPr>
    </w:p>
    <w:p w14:paraId="30CADA1E" w14:textId="77777777" w:rsidR="00487D4A" w:rsidRDefault="00487D4A">
      <w:pPr>
        <w:pStyle w:val="Zkladntext"/>
        <w:spacing w:before="196"/>
      </w:pPr>
    </w:p>
    <w:p w14:paraId="711E8B8F" w14:textId="77777777" w:rsidR="00487D4A" w:rsidRDefault="00D430EB">
      <w:pPr>
        <w:pStyle w:val="Zkladntext"/>
        <w:spacing w:before="1" w:line="235" w:lineRule="auto"/>
        <w:ind w:left="600" w:right="472"/>
        <w:jc w:val="both"/>
        <w:rPr>
          <w:b/>
        </w:rPr>
      </w:pPr>
      <w:r>
        <w:t xml:space="preserve">Vzhledem k povinnosti uveřejňovat veškeré smlouvy v hodnotě nad 50 tis. Kč bez DPH v Registru smluv vyplývající ze zákona č. 340/2015 Sb., Vás </w:t>
      </w:r>
      <w:r>
        <w:rPr>
          <w:b/>
          <w:spacing w:val="-2"/>
        </w:rPr>
        <w:t>žádáme</w:t>
      </w:r>
    </w:p>
    <w:p w14:paraId="3BDCE4E9" w14:textId="77777777" w:rsidR="00487D4A" w:rsidRDefault="00D430EB">
      <w:pPr>
        <w:pStyle w:val="Nadpis1"/>
        <w:spacing w:line="235" w:lineRule="auto"/>
        <w:rPr>
          <w:b w:val="0"/>
        </w:rPr>
      </w:pPr>
      <w:r>
        <w:t xml:space="preserve">o potvrzení objednávky, a to nejlépe zasláním skenu objednávky podepsané za Vaši stranu osobou k tomu oprávněnou </w:t>
      </w:r>
      <w:r>
        <w:rPr>
          <w:b w:val="0"/>
        </w:rPr>
        <w:t xml:space="preserve">tak, aby bylo </w:t>
      </w:r>
      <w:r>
        <w:rPr>
          <w:b w:val="0"/>
          <w:spacing w:val="-2"/>
        </w:rPr>
        <w:t>prokazatelné</w:t>
      </w:r>
    </w:p>
    <w:p w14:paraId="24469125" w14:textId="77777777" w:rsidR="00487D4A" w:rsidRDefault="00D430EB">
      <w:pPr>
        <w:pStyle w:val="Zkladntext"/>
        <w:spacing w:before="239" w:line="235" w:lineRule="auto"/>
        <w:ind w:left="600" w:right="471"/>
        <w:jc w:val="both"/>
      </w:pPr>
      <w:r>
        <w:t xml:space="preserve">uzavření smluvního vztahu. Uveřejnění v souladu se zákonem zajistí </w:t>
      </w:r>
      <w:proofErr w:type="gramStart"/>
      <w:r>
        <w:t>objednatel 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23AEB65" w14:textId="77777777" w:rsidR="00487D4A" w:rsidRDefault="00487D4A">
      <w:pPr>
        <w:pStyle w:val="Zkladntext"/>
      </w:pPr>
    </w:p>
    <w:p w14:paraId="696548F2" w14:textId="77777777" w:rsidR="00487D4A" w:rsidRDefault="00487D4A">
      <w:pPr>
        <w:pStyle w:val="Zkladntext"/>
        <w:spacing w:before="192"/>
      </w:pPr>
    </w:p>
    <w:p w14:paraId="6DAC6226" w14:textId="77777777" w:rsidR="00487D4A" w:rsidRDefault="00D430EB">
      <w:pPr>
        <w:pStyle w:val="Zkladntext"/>
        <w:ind w:left="600"/>
        <w:jc w:val="both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1"/>
        </w:rPr>
        <w:t xml:space="preserve"> </w:t>
      </w:r>
      <w:r>
        <w:t xml:space="preserve">a přáním příjemného </w:t>
      </w:r>
      <w:r>
        <w:rPr>
          <w:spacing w:val="-5"/>
        </w:rPr>
        <w:t>dne</w:t>
      </w:r>
    </w:p>
    <w:p w14:paraId="093E3DC6" w14:textId="77777777" w:rsidR="00487D4A" w:rsidRDefault="00487D4A">
      <w:pPr>
        <w:pStyle w:val="Zkladntext"/>
        <w:jc w:val="both"/>
        <w:sectPr w:rsidR="00487D4A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33D4930C" w14:textId="77777777" w:rsidR="00487D4A" w:rsidRDefault="00D430EB">
      <w:pPr>
        <w:spacing w:line="20" w:lineRule="exact"/>
        <w:ind w:left="60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49FEE19" wp14:editId="667E3116">
                <wp:extent cx="742950" cy="8255"/>
                <wp:effectExtent l="9525" t="0" r="0" b="126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2950" cy="8255"/>
                          <a:chOff x="0" y="0"/>
                          <a:chExt cx="742950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900"/>
                            <a:ext cx="74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0">
                                <a:moveTo>
                                  <a:pt x="0" y="0"/>
                                </a:moveTo>
                                <a:lnTo>
                                  <a:pt x="742950" y="0"/>
                                </a:lnTo>
                              </a:path>
                            </a:pathLst>
                          </a:custGeom>
                          <a:ln w="7800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27D12" id="Group 5" o:spid="_x0000_s1026" style="width:58.5pt;height:.65pt;mso-position-horizontal-relative:char;mso-position-vertical-relative:line" coordsize="742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">
                <v:shape id="Graphic 6" o:spid="_x0000_s1027" style="position:absolute;top:39;width:7429;height:12;visibility:visible;mso-wrap-style:square;v-text-anchor:top" coordsize="74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" path="m,l742950,e" filled="f" strokecolor="#00aeee" strokeweight=".21667mm">
                  <v:path arrowok="t"/>
                </v:shape>
                <w10:anchorlock/>
              </v:group>
            </w:pict>
          </mc:Fallback>
        </mc:AlternateContent>
      </w:r>
    </w:p>
    <w:p w14:paraId="7D19FD16" w14:textId="77777777" w:rsidR="00487D4A" w:rsidRDefault="00487D4A">
      <w:pPr>
        <w:pStyle w:val="Zkladntext"/>
        <w:spacing w:before="33"/>
        <w:rPr>
          <w:sz w:val="19"/>
        </w:rPr>
      </w:pPr>
    </w:p>
    <w:p w14:paraId="713FC089" w14:textId="5596A453" w:rsidR="00487D4A" w:rsidRDefault="00D430EB">
      <w:pPr>
        <w:spacing w:before="21"/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5CA3863" w14:textId="77777777" w:rsidR="00487D4A" w:rsidRDefault="00D430EB">
      <w:pPr>
        <w:pStyle w:val="Zkladntext"/>
        <w:spacing w:before="5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anchor distT="0" distB="0" distL="0" distR="0" simplePos="0" relativeHeight="487590400" behindDoc="1" locked="0" layoutInCell="1" allowOverlap="1" wp14:anchorId="122E0A70" wp14:editId="0B531E51">
            <wp:simplePos x="0" y="0"/>
            <wp:positionH relativeFrom="page">
              <wp:posOffset>1371600</wp:posOffset>
            </wp:positionH>
            <wp:positionV relativeFrom="paragraph">
              <wp:posOffset>165057</wp:posOffset>
            </wp:positionV>
            <wp:extent cx="1203402" cy="51168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E2081B" w14:textId="77777777" w:rsidR="00487D4A" w:rsidRDefault="00487D4A">
      <w:pPr>
        <w:pStyle w:val="Zkladntext"/>
        <w:spacing w:before="27"/>
        <w:rPr>
          <w:rFonts w:ascii="Arial"/>
          <w:sz w:val="19"/>
        </w:rPr>
      </w:pPr>
    </w:p>
    <w:p w14:paraId="5F5DBAFD" w14:textId="77777777" w:rsidR="00487D4A" w:rsidRDefault="00D430EB">
      <w:pPr>
        <w:ind w:left="60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Národní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agentura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pro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komunikační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a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informační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technologie,</w:t>
      </w:r>
      <w:r>
        <w:rPr>
          <w:rFonts w:ascii="Arial" w:hAnsi="Arial"/>
          <w:b/>
          <w:color w:val="626366"/>
          <w:spacing w:val="12"/>
          <w:sz w:val="19"/>
        </w:rPr>
        <w:t xml:space="preserve"> </w:t>
      </w:r>
      <w:r>
        <w:rPr>
          <w:rFonts w:ascii="Arial" w:hAnsi="Arial"/>
          <w:b/>
          <w:color w:val="626366"/>
          <w:sz w:val="19"/>
        </w:rPr>
        <w:t>s.</w:t>
      </w:r>
      <w:r>
        <w:rPr>
          <w:rFonts w:ascii="Arial" w:hAnsi="Arial"/>
          <w:b/>
          <w:color w:val="626366"/>
          <w:spacing w:val="11"/>
          <w:sz w:val="19"/>
        </w:rPr>
        <w:t xml:space="preserve"> </w:t>
      </w:r>
      <w:r>
        <w:rPr>
          <w:rFonts w:ascii="Arial" w:hAnsi="Arial"/>
          <w:b/>
          <w:color w:val="626366"/>
          <w:spacing w:val="-5"/>
          <w:sz w:val="19"/>
        </w:rPr>
        <w:t>p.</w:t>
      </w:r>
    </w:p>
    <w:p w14:paraId="29DB6B2E" w14:textId="77777777" w:rsidR="00487D4A" w:rsidRDefault="00D430EB">
      <w:pPr>
        <w:spacing w:before="22"/>
        <w:ind w:left="600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Kodaňská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1441/46,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101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00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Praha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10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–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Vršovice,</w:t>
      </w:r>
      <w:r>
        <w:rPr>
          <w:rFonts w:ascii="Arial" w:hAnsi="Arial"/>
          <w:color w:val="626366"/>
          <w:spacing w:val="8"/>
          <w:sz w:val="19"/>
        </w:rPr>
        <w:t xml:space="preserve"> </w:t>
      </w:r>
      <w:r>
        <w:rPr>
          <w:rFonts w:ascii="Arial" w:hAnsi="Arial"/>
          <w:color w:val="626366"/>
          <w:sz w:val="19"/>
        </w:rPr>
        <w:t>Česká</w:t>
      </w:r>
      <w:r>
        <w:rPr>
          <w:rFonts w:ascii="Arial" w:hAnsi="Arial"/>
          <w:color w:val="626366"/>
          <w:spacing w:val="9"/>
          <w:sz w:val="19"/>
        </w:rPr>
        <w:t xml:space="preserve"> </w:t>
      </w:r>
      <w:r>
        <w:rPr>
          <w:rFonts w:ascii="Arial" w:hAnsi="Arial"/>
          <w:color w:val="626366"/>
          <w:spacing w:val="-2"/>
          <w:sz w:val="19"/>
        </w:rPr>
        <w:t>republika</w:t>
      </w:r>
    </w:p>
    <w:p w14:paraId="61AB936F" w14:textId="77777777" w:rsidR="00487D4A" w:rsidRDefault="00487D4A">
      <w:pPr>
        <w:pStyle w:val="Zkladntext"/>
        <w:spacing w:before="44"/>
        <w:rPr>
          <w:rFonts w:ascii="Arial"/>
          <w:sz w:val="19"/>
        </w:rPr>
      </w:pPr>
    </w:p>
    <w:p w14:paraId="0E43ED5B" w14:textId="77777777" w:rsidR="00487D4A" w:rsidRDefault="00D430EB">
      <w:pPr>
        <w:ind w:left="601"/>
        <w:rPr>
          <w:sz w:val="19"/>
        </w:rPr>
      </w:pPr>
      <w:hyperlink r:id="rId11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5EF58257" w14:textId="77777777" w:rsidR="00487D4A" w:rsidRDefault="00D430EB">
      <w:pPr>
        <w:pStyle w:val="Zkladntext"/>
        <w:spacing w:before="3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BEC2AD" wp14:editId="473F11A2">
                <wp:simplePos x="0" y="0"/>
                <wp:positionH relativeFrom="page">
                  <wp:posOffset>1371600</wp:posOffset>
                </wp:positionH>
                <wp:positionV relativeFrom="paragraph">
                  <wp:posOffset>148578</wp:posOffset>
                </wp:positionV>
                <wp:extent cx="7429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78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36698" id="Graphic 8" o:spid="_x0000_s1026" style="position:absolute;margin-left:108pt;margin-top:11.7pt;width:58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" path="m,l742950,e" filled="f" strokecolor="#00aeee" strokeweight=".21667mm">
                <v:path arrowok="t"/>
                <w10:wrap type="topAndBottom" anchorx="page"/>
              </v:shape>
            </w:pict>
          </mc:Fallback>
        </mc:AlternateContent>
      </w:r>
    </w:p>
    <w:sectPr w:rsidR="00487D4A">
      <w:pgSz w:w="11900" w:h="16820"/>
      <w:pgMar w:top="146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BCEE" w14:textId="77777777" w:rsidR="00D430EB" w:rsidRDefault="00D430EB" w:rsidP="00D430EB">
      <w:r>
        <w:separator/>
      </w:r>
    </w:p>
  </w:endnote>
  <w:endnote w:type="continuationSeparator" w:id="0">
    <w:p w14:paraId="081A20D5" w14:textId="77777777" w:rsidR="00D430EB" w:rsidRDefault="00D430EB" w:rsidP="00D4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A27" w14:textId="732C455A" w:rsidR="00D430EB" w:rsidRDefault="00D43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6D7D0B" wp14:editId="3F8988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5764044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90767" w14:textId="44DDC798" w:rsidR="00D430EB" w:rsidRPr="00D430EB" w:rsidRDefault="00D430EB" w:rsidP="00D430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0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6D7D0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6390767" w14:textId="44DDC798" w:rsidR="00D430EB" w:rsidRPr="00D430EB" w:rsidRDefault="00D430EB" w:rsidP="00D430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0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8E9A" w14:textId="1C433E1A" w:rsidR="00D430EB" w:rsidRDefault="00D43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22C8F" wp14:editId="5A50C364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80903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53B1E" w14:textId="0009ACEB" w:rsidR="00D430EB" w:rsidRPr="00D430EB" w:rsidRDefault="00D430EB" w:rsidP="00D430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0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22C8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953B1E" w14:textId="0009ACEB" w:rsidR="00D430EB" w:rsidRPr="00D430EB" w:rsidRDefault="00D430EB" w:rsidP="00D430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0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35A6" w14:textId="0DF756E6" w:rsidR="00D430EB" w:rsidRDefault="00D430E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CD716C" wp14:editId="6ACCE7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9359944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99F78" w14:textId="5CA77F8E" w:rsidR="00D430EB" w:rsidRPr="00D430EB" w:rsidRDefault="00D430EB" w:rsidP="00D430E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430E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D71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B399F78" w14:textId="5CA77F8E" w:rsidR="00D430EB" w:rsidRPr="00D430EB" w:rsidRDefault="00D430EB" w:rsidP="00D430E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430E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937B" w14:textId="77777777" w:rsidR="00D430EB" w:rsidRDefault="00D430EB" w:rsidP="00D430EB">
      <w:r>
        <w:separator/>
      </w:r>
    </w:p>
  </w:footnote>
  <w:footnote w:type="continuationSeparator" w:id="0">
    <w:p w14:paraId="53FA0DD8" w14:textId="77777777" w:rsidR="00D430EB" w:rsidRDefault="00D430EB" w:rsidP="00D43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D4A"/>
    <w:rsid w:val="00252D05"/>
    <w:rsid w:val="00487D4A"/>
    <w:rsid w:val="00D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9AA7"/>
  <w15:docId w15:val="{66D2E3EF-7265-4EDD-8B46-4D69D74C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38"/>
      <w:ind w:left="600" w:right="468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43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30EB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dlarnakoukol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2025-11-25T14:12:00Z</dcterms:created>
  <dcterms:modified xsi:type="dcterms:W3CDTF">2025-11-25T14:19:00Z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2025-11-25T00:00:00Z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590684d8,6eb957fe,299c0348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