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88" w:rsidRPr="007C4870" w:rsidRDefault="00B152BA" w:rsidP="007C4870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>ENOVÁ NABÍDKA</w:t>
      </w:r>
      <w:r w:rsidR="009223AB" w:rsidRPr="009223AB">
        <w:rPr>
          <w:rFonts w:ascii="Arial" w:hAnsi="Arial" w:cs="Arial"/>
          <w:b/>
          <w:sz w:val="28"/>
          <w:szCs w:val="28"/>
          <w:u w:val="single"/>
        </w:rPr>
        <w:t xml:space="preserve"> č.</w:t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ab/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ab/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ab/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ab/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ab/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ab/>
      </w:r>
      <w:r w:rsidR="009223AB" w:rsidRPr="009223AB">
        <w:rPr>
          <w:rFonts w:ascii="Arial" w:hAnsi="Arial" w:cs="Arial"/>
          <w:b/>
          <w:sz w:val="28"/>
          <w:szCs w:val="28"/>
          <w:u w:val="single"/>
        </w:rPr>
        <w:t xml:space="preserve">        </w:t>
      </w:r>
      <w:r w:rsidR="00F12353">
        <w:rPr>
          <w:rFonts w:ascii="Arial" w:hAnsi="Arial" w:cs="Arial"/>
          <w:b/>
          <w:sz w:val="28"/>
          <w:szCs w:val="28"/>
          <w:u w:val="single"/>
        </w:rPr>
        <w:t xml:space="preserve">            CN </w:t>
      </w:r>
      <w:r w:rsidR="000A163C">
        <w:rPr>
          <w:rFonts w:ascii="Arial" w:hAnsi="Arial" w:cs="Arial"/>
          <w:b/>
          <w:sz w:val="28"/>
          <w:szCs w:val="28"/>
          <w:u w:val="single"/>
        </w:rPr>
        <w:t>169</w:t>
      </w:r>
      <w:r w:rsidR="00B46FE9" w:rsidRPr="009223AB">
        <w:rPr>
          <w:rFonts w:ascii="Arial" w:hAnsi="Arial" w:cs="Arial"/>
          <w:b/>
          <w:sz w:val="28"/>
          <w:szCs w:val="28"/>
          <w:u w:val="single"/>
        </w:rPr>
        <w:t>/201</w:t>
      </w:r>
      <w:r w:rsidR="002A3E3C">
        <w:rPr>
          <w:rFonts w:ascii="Arial" w:hAnsi="Arial" w:cs="Arial"/>
          <w:b/>
          <w:sz w:val="28"/>
          <w:szCs w:val="28"/>
          <w:u w:val="single"/>
        </w:rPr>
        <w:t>7</w:t>
      </w:r>
    </w:p>
    <w:p w:rsidR="00D17202" w:rsidRPr="00BA66FA" w:rsidRDefault="00BA66FA" w:rsidP="009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Domov důchodů Borohrádek                                                                                  </w:t>
      </w:r>
      <w:r w:rsidR="003A59CB">
        <w:rPr>
          <w:rFonts w:ascii="Arial" w:hAnsi="Arial" w:cs="Arial"/>
          <w:b/>
          <w:sz w:val="20"/>
          <w:szCs w:val="20"/>
        </w:rPr>
        <w:t xml:space="preserve"> UPS Technik</w:t>
      </w:r>
      <w:r w:rsidR="002876E0">
        <w:rPr>
          <w:rFonts w:ascii="Arial" w:hAnsi="Arial" w:cs="Arial"/>
          <w:b/>
          <w:sz w:val="20"/>
          <w:szCs w:val="20"/>
        </w:rPr>
        <w:t xml:space="preserve"> s.r.o.</w:t>
      </w:r>
      <w:r w:rsidR="00901983">
        <w:rPr>
          <w:rFonts w:ascii="Arial" w:hAnsi="Arial" w:cs="Arial"/>
          <w:b/>
          <w:sz w:val="20"/>
          <w:szCs w:val="20"/>
        </w:rPr>
        <w:t xml:space="preserve"> </w:t>
      </w:r>
    </w:p>
    <w:p w:rsidR="00B46FE9" w:rsidRPr="00966D24" w:rsidRDefault="00966D24" w:rsidP="009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74600">
        <w:rPr>
          <w:rFonts w:ascii="Arial" w:hAnsi="Arial" w:cs="Arial"/>
          <w:b/>
          <w:sz w:val="20"/>
          <w:szCs w:val="20"/>
        </w:rPr>
        <w:tab/>
      </w:r>
    </w:p>
    <w:p w:rsidR="00B46FE9" w:rsidRPr="00966D24" w:rsidRDefault="00474600" w:rsidP="009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Rudé Armády 1</w:t>
      </w:r>
      <w:r w:rsidR="00966D24">
        <w:rPr>
          <w:rFonts w:ascii="Arial" w:hAnsi="Arial" w:cs="Arial"/>
          <w:sz w:val="20"/>
          <w:szCs w:val="20"/>
        </w:rPr>
        <w:tab/>
      </w:r>
      <w:r w:rsidR="00BA66FA">
        <w:rPr>
          <w:rFonts w:ascii="Arial" w:hAnsi="Arial" w:cs="Arial"/>
          <w:sz w:val="20"/>
          <w:szCs w:val="20"/>
        </w:rPr>
        <w:tab/>
      </w:r>
      <w:r w:rsidR="00BA66FA">
        <w:rPr>
          <w:rFonts w:ascii="Arial" w:hAnsi="Arial" w:cs="Arial"/>
          <w:sz w:val="20"/>
          <w:szCs w:val="20"/>
        </w:rPr>
        <w:tab/>
      </w:r>
      <w:r w:rsidR="00BA66FA">
        <w:rPr>
          <w:rFonts w:ascii="Arial" w:hAnsi="Arial" w:cs="Arial"/>
          <w:sz w:val="20"/>
          <w:szCs w:val="20"/>
        </w:rPr>
        <w:tab/>
      </w:r>
      <w:r w:rsidR="00BA66FA">
        <w:rPr>
          <w:rFonts w:ascii="Arial" w:hAnsi="Arial" w:cs="Arial"/>
          <w:sz w:val="20"/>
          <w:szCs w:val="20"/>
        </w:rPr>
        <w:tab/>
      </w:r>
      <w:r w:rsidR="00BA66FA">
        <w:rPr>
          <w:rFonts w:ascii="Arial" w:hAnsi="Arial" w:cs="Arial"/>
          <w:sz w:val="20"/>
          <w:szCs w:val="20"/>
        </w:rPr>
        <w:tab/>
      </w:r>
      <w:r w:rsidR="00BA66FA">
        <w:rPr>
          <w:rFonts w:ascii="Arial" w:hAnsi="Arial" w:cs="Arial"/>
          <w:sz w:val="20"/>
          <w:szCs w:val="20"/>
        </w:rPr>
        <w:tab/>
      </w:r>
      <w:r w:rsidR="00966D24">
        <w:rPr>
          <w:rFonts w:ascii="Arial" w:hAnsi="Arial" w:cs="Arial"/>
          <w:sz w:val="20"/>
          <w:szCs w:val="20"/>
        </w:rPr>
        <w:t xml:space="preserve"> </w:t>
      </w:r>
      <w:r w:rsidR="003A59CB">
        <w:rPr>
          <w:rFonts w:ascii="Arial" w:hAnsi="Arial" w:cs="Arial"/>
          <w:sz w:val="20"/>
          <w:szCs w:val="20"/>
        </w:rPr>
        <w:t>+420 723 331 661</w:t>
      </w:r>
    </w:p>
    <w:p w:rsidR="009223AB" w:rsidRPr="00966D24" w:rsidRDefault="00474600" w:rsidP="00966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517 24  Borohrádek</w:t>
      </w:r>
      <w:r w:rsidR="002876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="00BA66FA">
        <w:rPr>
          <w:rFonts w:ascii="Arial" w:hAnsi="Arial" w:cs="Arial"/>
          <w:sz w:val="20"/>
          <w:szCs w:val="20"/>
        </w:rPr>
        <w:t xml:space="preserve">  </w:t>
      </w:r>
      <w:r w:rsidR="00966D24">
        <w:rPr>
          <w:rFonts w:ascii="Arial" w:hAnsi="Arial" w:cs="Arial"/>
          <w:sz w:val="20"/>
          <w:szCs w:val="20"/>
        </w:rPr>
        <w:t xml:space="preserve">  </w:t>
      </w:r>
      <w:r w:rsidR="003A59CB">
        <w:rPr>
          <w:rFonts w:ascii="Arial" w:hAnsi="Arial" w:cs="Arial"/>
          <w:sz w:val="20"/>
          <w:szCs w:val="20"/>
        </w:rPr>
        <w:t>obchod@ups-technik.cz</w:t>
      </w:r>
      <w:r w:rsidR="003A59CB">
        <w:rPr>
          <w:rFonts w:ascii="Arial" w:hAnsi="Arial" w:cs="Arial"/>
          <w:sz w:val="20"/>
          <w:szCs w:val="20"/>
        </w:rPr>
        <w:tab/>
      </w:r>
    </w:p>
    <w:p w:rsidR="00766658" w:rsidRDefault="003A59CB" w:rsidP="00B46FE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hyperlink r:id="rId9" w:history="1">
        <w:r w:rsidR="00797EF6" w:rsidRPr="00940AE8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www.ups-technik.cz</w:t>
        </w:r>
      </w:hyperlink>
      <w:r w:rsidRPr="00940AE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DD32DE" w:rsidRDefault="00DD32DE" w:rsidP="0040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2" w:after="92" w:line="240" w:lineRule="auto"/>
        <w:ind w:right="92"/>
        <w:rPr>
          <w:rFonts w:ascii="Arial" w:hAnsi="Arial" w:cs="Arial"/>
          <w:sz w:val="20"/>
          <w:szCs w:val="20"/>
        </w:rPr>
      </w:pPr>
    </w:p>
    <w:p w:rsidR="000A163C" w:rsidRDefault="000A163C" w:rsidP="004042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2" w:after="92" w:line="240" w:lineRule="auto"/>
        <w:ind w:right="92"/>
        <w:rPr>
          <w:rFonts w:ascii="Arial" w:hAnsi="Arial" w:cs="Arial"/>
          <w:sz w:val="20"/>
          <w:szCs w:val="20"/>
        </w:rPr>
      </w:pPr>
    </w:p>
    <w:p w:rsidR="000F5DBA" w:rsidRDefault="000F5DBA" w:rsidP="000F5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2" w:after="92" w:line="240" w:lineRule="auto"/>
        <w:ind w:right="9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 pane Vašíčku,</w:t>
      </w:r>
    </w:p>
    <w:p w:rsidR="000F5DBA" w:rsidRDefault="000F5DBA" w:rsidP="000F5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2" w:after="92" w:line="240" w:lineRule="auto"/>
        <w:ind w:right="9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zasílám Vám cenovou nabídku</w:t>
      </w:r>
      <w:r w:rsidR="008D77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dle telefonické dohody na servis záložního zdroje UPS.</w:t>
      </w:r>
    </w:p>
    <w:p w:rsidR="000F5DBA" w:rsidRDefault="000F5DBA" w:rsidP="000F5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2" w:after="92" w:line="240" w:lineRule="auto"/>
        <w:ind w:right="9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4042A3" w:rsidRPr="000F5DBA" w:rsidRDefault="000F5DBA" w:rsidP="000F5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2" w:after="92" w:line="240" w:lineRule="auto"/>
        <w:ind w:right="92"/>
        <w:jc w:val="righ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6453313" wp14:editId="77C51805">
            <wp:extent cx="1016812" cy="18361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NET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442" cy="18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C30" w:rsidRDefault="00A24C30" w:rsidP="00A24C30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A24C30">
        <w:rPr>
          <w:rFonts w:ascii="Arial" w:eastAsia="Times New Roman" w:hAnsi="Arial" w:cs="Arial"/>
          <w:b/>
          <w:color w:val="000000"/>
          <w:u w:val="single"/>
          <w:lang w:eastAsia="cs-CZ"/>
        </w:rPr>
        <w:t>Práce techniků</w:t>
      </w:r>
      <w:r w:rsidR="00105255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(1.servisní výjezd)</w:t>
      </w:r>
    </w:p>
    <w:p w:rsidR="00DD32DE" w:rsidRPr="00A24C30" w:rsidRDefault="00DD32DE" w:rsidP="00DD32DE">
      <w:pPr>
        <w:pStyle w:val="Odstavecseseznamem"/>
        <w:shd w:val="clear" w:color="auto" w:fill="FFFFFF"/>
        <w:spacing w:after="0" w:line="240" w:lineRule="auto"/>
        <w:ind w:left="1353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05255">
        <w:rPr>
          <w:rFonts w:ascii="Arial" w:hAnsi="Arial" w:cs="Arial"/>
          <w:sz w:val="20"/>
          <w:szCs w:val="20"/>
        </w:rPr>
        <w:t>zjistění</w:t>
      </w:r>
      <w:proofErr w:type="spellEnd"/>
      <w:r w:rsidRPr="00105255">
        <w:rPr>
          <w:rFonts w:ascii="Arial" w:hAnsi="Arial" w:cs="Arial"/>
          <w:sz w:val="20"/>
          <w:szCs w:val="20"/>
        </w:rPr>
        <w:t xml:space="preserve"> závady -diagnostika</w:t>
      </w: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05255">
        <w:rPr>
          <w:rFonts w:ascii="Arial" w:hAnsi="Arial" w:cs="Arial"/>
          <w:sz w:val="20"/>
          <w:szCs w:val="20"/>
        </w:rPr>
        <w:t>deinstalace</w:t>
      </w:r>
      <w:proofErr w:type="spellEnd"/>
      <w:r w:rsidRPr="00105255">
        <w:rPr>
          <w:rFonts w:ascii="Arial" w:hAnsi="Arial" w:cs="Arial"/>
          <w:sz w:val="20"/>
          <w:szCs w:val="20"/>
        </w:rPr>
        <w:t xml:space="preserve"> vyhořelé UPS Chloride 70NET 20</w:t>
      </w: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- instalace a zprovoznění zápůjčky </w:t>
      </w:r>
      <w:proofErr w:type="spellStart"/>
      <w:r w:rsidRPr="00105255">
        <w:rPr>
          <w:rFonts w:ascii="Arial" w:hAnsi="Arial" w:cs="Arial"/>
          <w:sz w:val="20"/>
          <w:szCs w:val="20"/>
        </w:rPr>
        <w:t>Riello</w:t>
      </w:r>
      <w:proofErr w:type="spellEnd"/>
      <w:r w:rsidRPr="0010525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105255">
        <w:rPr>
          <w:rFonts w:ascii="Arial" w:hAnsi="Arial" w:cs="Arial"/>
          <w:sz w:val="20"/>
          <w:szCs w:val="20"/>
        </w:rPr>
        <w:t>Multi</w:t>
      </w:r>
      <w:proofErr w:type="spellEnd"/>
      <w:r w:rsidRPr="00105255">
        <w:rPr>
          <w:rFonts w:ascii="Arial" w:hAnsi="Arial" w:cs="Arial"/>
          <w:sz w:val="20"/>
          <w:szCs w:val="20"/>
        </w:rPr>
        <w:t xml:space="preserve"> Dialog 20kVA, včetně 48 ks  akumulátorů 12V/9Ah</w:t>
      </w:r>
    </w:p>
    <w:p w:rsidR="00945AB9" w:rsidRDefault="00A24C30" w:rsidP="00A24C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lang w:eastAsia="cs-CZ"/>
        </w:rPr>
        <w:tab/>
      </w:r>
      <w:r w:rsidR="008F086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  </w:t>
      </w:r>
      <w:r w:rsidR="00DD32D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                                                                                               </w:t>
      </w:r>
      <w:r w:rsidR="008F086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Pr="0090198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82629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2 2</w:t>
      </w:r>
      <w:r w:rsidR="00945AB9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20</w:t>
      </w:r>
      <w:r w:rsidRPr="0090198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,00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Kč bez DPH</w:t>
      </w:r>
    </w:p>
    <w:p w:rsidR="008F0863" w:rsidRPr="00272B46" w:rsidRDefault="008F0863" w:rsidP="00A24C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A24C30" w:rsidRPr="00C30B93" w:rsidRDefault="00A24C30" w:rsidP="00A24C30">
      <w:pPr>
        <w:pStyle w:val="Odstavecseseznamem"/>
        <w:numPr>
          <w:ilvl w:val="0"/>
          <w:numId w:val="17"/>
        </w:numPr>
        <w:tabs>
          <w:tab w:val="left" w:pos="2410"/>
        </w:tabs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C30B93">
        <w:rPr>
          <w:rFonts w:ascii="Arial" w:hAnsi="Arial" w:cs="Arial"/>
          <w:b/>
          <w:u w:val="single"/>
        </w:rPr>
        <w:t xml:space="preserve">Cestovní výdaje </w:t>
      </w:r>
      <w:r w:rsidRPr="00C30B93">
        <w:rPr>
          <w:rFonts w:ascii="Arial" w:hAnsi="Arial" w:cs="Arial"/>
        </w:rPr>
        <w:tab/>
        <w:t xml:space="preserve">                                                                 </w:t>
      </w:r>
      <w:r>
        <w:rPr>
          <w:rFonts w:ascii="Arial" w:hAnsi="Arial" w:cs="Arial"/>
        </w:rPr>
        <w:t xml:space="preserve"> </w:t>
      </w:r>
      <w:r w:rsidRPr="00C30B93">
        <w:rPr>
          <w:rFonts w:ascii="Arial" w:hAnsi="Arial" w:cs="Arial"/>
        </w:rPr>
        <w:t xml:space="preserve"> </w:t>
      </w:r>
    </w:p>
    <w:p w:rsidR="00A24C30" w:rsidRDefault="00A24C30" w:rsidP="00A2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A24C30" w:rsidRPr="00901983" w:rsidRDefault="00653B98" w:rsidP="00A24C30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</w:t>
      </w:r>
      <w:r w:rsidR="00A24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4042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oprava techniků a materiálu </w:t>
      </w:r>
      <w:r w:rsidR="00A24C30" w:rsidRPr="00901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Brno –</w:t>
      </w:r>
      <w:r w:rsidR="00DD3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Borohrádek</w:t>
      </w:r>
      <w:r w:rsidR="004042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    2</w:t>
      </w:r>
      <w:r w:rsidR="00A24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</w:t>
      </w:r>
      <w:r w:rsidR="00DD3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128</w:t>
      </w:r>
      <w:r w:rsidR="00A24C3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km (</w:t>
      </w:r>
      <w:r w:rsidR="00A24C30" w:rsidRPr="00901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13,80 Kč / 1km</w:t>
      </w:r>
      <w:r w:rsidR="00DD32D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                 </w:t>
      </w:r>
      <w:r w:rsidR="00DD32D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3</w:t>
      </w:r>
      <w:r w:rsidR="00A24C30" w:rsidRPr="0017672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 </w:t>
      </w:r>
      <w:r w:rsidR="00DD32D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533</w:t>
      </w:r>
      <w:r w:rsidR="00A24C30" w:rsidRPr="0017672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,00 Kč bez DPH</w:t>
      </w:r>
    </w:p>
    <w:p w:rsidR="00A24C30" w:rsidRDefault="00653B98" w:rsidP="00A24C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05255">
        <w:rPr>
          <w:rFonts w:ascii="Arial" w:hAnsi="Arial" w:cs="Arial"/>
          <w:sz w:val="20"/>
          <w:szCs w:val="20"/>
        </w:rPr>
        <w:t>(</w:t>
      </w:r>
      <w:r w:rsidR="00A24C30">
        <w:rPr>
          <w:rFonts w:ascii="Arial" w:hAnsi="Arial" w:cs="Arial"/>
          <w:sz w:val="20"/>
          <w:szCs w:val="20"/>
        </w:rPr>
        <w:t>vybavené servisní vozidlo Renault Master</w:t>
      </w:r>
      <w:r w:rsidR="00105255">
        <w:rPr>
          <w:rFonts w:ascii="Arial" w:hAnsi="Arial" w:cs="Arial"/>
          <w:sz w:val="20"/>
          <w:szCs w:val="20"/>
        </w:rPr>
        <w:t>)</w:t>
      </w:r>
      <w:r w:rsidR="00A24C30">
        <w:rPr>
          <w:rFonts w:ascii="Arial" w:hAnsi="Arial" w:cs="Arial"/>
          <w:sz w:val="20"/>
          <w:szCs w:val="20"/>
        </w:rPr>
        <w:t xml:space="preserve"> </w:t>
      </w:r>
    </w:p>
    <w:p w:rsidR="00BA66FA" w:rsidRDefault="00BA66FA" w:rsidP="00A2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32DE" w:rsidRDefault="00DD32DE" w:rsidP="00A2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DBA" w:rsidRDefault="000F5DBA" w:rsidP="00BA66FA">
      <w:pPr>
        <w:tabs>
          <w:tab w:val="left" w:pos="2410"/>
        </w:tabs>
        <w:spacing w:after="0" w:line="240" w:lineRule="auto"/>
        <w:ind w:left="993"/>
        <w:rPr>
          <w:rFonts w:ascii="Arial" w:hAnsi="Arial" w:cs="Arial"/>
          <w:b/>
        </w:rPr>
      </w:pPr>
    </w:p>
    <w:p w:rsidR="000F5DBA" w:rsidRDefault="000F5DBA" w:rsidP="00BA66FA">
      <w:pPr>
        <w:tabs>
          <w:tab w:val="left" w:pos="2410"/>
        </w:tabs>
        <w:spacing w:after="0" w:line="240" w:lineRule="auto"/>
        <w:ind w:left="993"/>
        <w:rPr>
          <w:rFonts w:ascii="Arial" w:hAnsi="Arial" w:cs="Arial"/>
          <w:b/>
        </w:rPr>
      </w:pPr>
    </w:p>
    <w:p w:rsidR="000F5DBA" w:rsidRDefault="000F5DBA" w:rsidP="00BA66FA">
      <w:pPr>
        <w:tabs>
          <w:tab w:val="left" w:pos="2410"/>
        </w:tabs>
        <w:spacing w:after="0" w:line="240" w:lineRule="auto"/>
        <w:ind w:left="993"/>
        <w:rPr>
          <w:rFonts w:ascii="Arial" w:hAnsi="Arial" w:cs="Arial"/>
          <w:b/>
        </w:rPr>
      </w:pPr>
    </w:p>
    <w:p w:rsidR="000F5DBA" w:rsidRDefault="000F5DBA" w:rsidP="00BA66FA">
      <w:pPr>
        <w:tabs>
          <w:tab w:val="left" w:pos="2410"/>
        </w:tabs>
        <w:spacing w:after="0" w:line="240" w:lineRule="auto"/>
        <w:ind w:left="993"/>
        <w:rPr>
          <w:rFonts w:ascii="Arial" w:hAnsi="Arial" w:cs="Arial"/>
          <w:b/>
        </w:rPr>
      </w:pPr>
    </w:p>
    <w:p w:rsidR="00DD32DE" w:rsidRPr="00BA66FA" w:rsidRDefault="00BA66FA" w:rsidP="00BA66FA">
      <w:pPr>
        <w:tabs>
          <w:tab w:val="left" w:pos="2410"/>
        </w:tabs>
        <w:spacing w:after="0" w:line="240" w:lineRule="auto"/>
        <w:ind w:left="993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b/>
        </w:rPr>
        <w:lastRenderedPageBreak/>
        <w:t>3</w:t>
      </w:r>
      <w:r w:rsidRPr="00BA66FA">
        <w:rPr>
          <w:rFonts w:ascii="Arial" w:hAnsi="Arial" w:cs="Arial"/>
          <w:b/>
        </w:rPr>
        <w:t xml:space="preserve">.  </w:t>
      </w:r>
      <w:r w:rsidR="00DD32DE" w:rsidRPr="00BA66FA">
        <w:rPr>
          <w:rFonts w:ascii="Arial" w:hAnsi="Arial" w:cs="Arial"/>
          <w:b/>
          <w:u w:val="single"/>
        </w:rPr>
        <w:t xml:space="preserve">Dílenská oprava UPS 70NET 20 </w:t>
      </w:r>
      <w:r w:rsidR="00DD32DE" w:rsidRPr="00BA66FA">
        <w:rPr>
          <w:rFonts w:ascii="Arial" w:hAnsi="Arial" w:cs="Arial"/>
        </w:rPr>
        <w:t xml:space="preserve"> </w:t>
      </w:r>
    </w:p>
    <w:p w:rsidR="00DD32DE" w:rsidRPr="00C30B93" w:rsidRDefault="00DD32DE" w:rsidP="00DD32DE">
      <w:pPr>
        <w:pStyle w:val="Odstavecseseznamem"/>
        <w:tabs>
          <w:tab w:val="left" w:pos="2410"/>
        </w:tabs>
        <w:spacing w:after="0" w:line="240" w:lineRule="auto"/>
        <w:ind w:left="1353"/>
        <w:rPr>
          <w:rFonts w:ascii="Arial" w:hAnsi="Arial"/>
          <w:color w:val="000000"/>
          <w:sz w:val="20"/>
          <w:szCs w:val="20"/>
        </w:rPr>
      </w:pPr>
      <w:r w:rsidRPr="00C30B93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</w:t>
      </w:r>
      <w:r w:rsidRPr="00C30B93">
        <w:rPr>
          <w:rFonts w:ascii="Arial" w:hAnsi="Arial" w:cs="Arial"/>
        </w:rPr>
        <w:t xml:space="preserve"> </w:t>
      </w: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- </w:t>
      </w:r>
      <w:r w:rsidR="000F5DBA">
        <w:rPr>
          <w:rFonts w:ascii="Arial" w:hAnsi="Arial" w:cs="Arial"/>
          <w:sz w:val="20"/>
          <w:szCs w:val="20"/>
        </w:rPr>
        <w:t>oprava invertoru</w:t>
      </w:r>
      <w:r w:rsidRPr="00105255">
        <w:rPr>
          <w:rFonts w:ascii="Arial" w:hAnsi="Arial" w:cs="Arial"/>
          <w:sz w:val="20"/>
          <w:szCs w:val="20"/>
        </w:rPr>
        <w:t xml:space="preserve"> a řídící desky</w:t>
      </w:r>
      <w:r w:rsidR="00BA66FA" w:rsidRPr="00105255">
        <w:rPr>
          <w:rFonts w:ascii="Arial" w:hAnsi="Arial" w:cs="Arial"/>
          <w:sz w:val="20"/>
          <w:szCs w:val="20"/>
        </w:rPr>
        <w:t xml:space="preserve">                                  </w:t>
      </w:r>
      <w:r w:rsidR="00474600" w:rsidRPr="00105255">
        <w:rPr>
          <w:rFonts w:ascii="Arial" w:hAnsi="Arial" w:cs="Arial"/>
          <w:sz w:val="20"/>
          <w:szCs w:val="20"/>
        </w:rPr>
        <w:t xml:space="preserve">                         </w:t>
      </w:r>
      <w:r w:rsidR="00105255">
        <w:rPr>
          <w:rFonts w:ascii="Arial" w:hAnsi="Arial" w:cs="Arial"/>
          <w:sz w:val="20"/>
          <w:szCs w:val="20"/>
        </w:rPr>
        <w:t xml:space="preserve">                      </w:t>
      </w:r>
      <w:r w:rsidR="00474600" w:rsidRPr="00105255">
        <w:rPr>
          <w:rFonts w:ascii="Arial" w:hAnsi="Arial" w:cs="Arial"/>
          <w:sz w:val="20"/>
          <w:szCs w:val="20"/>
        </w:rPr>
        <w:t xml:space="preserve">             </w:t>
      </w:r>
      <w:r w:rsidR="00653B98" w:rsidRPr="00105255">
        <w:rPr>
          <w:rFonts w:ascii="Arial" w:hAnsi="Arial" w:cs="Arial"/>
          <w:sz w:val="20"/>
          <w:szCs w:val="20"/>
        </w:rPr>
        <w:t xml:space="preserve"> </w:t>
      </w:r>
      <w:r w:rsidR="000F5DBA">
        <w:rPr>
          <w:rFonts w:ascii="Arial" w:hAnsi="Arial" w:cs="Arial"/>
          <w:sz w:val="20"/>
          <w:szCs w:val="20"/>
        </w:rPr>
        <w:t xml:space="preserve"> </w:t>
      </w:r>
      <w:r w:rsidR="00BA66FA" w:rsidRPr="00105255">
        <w:rPr>
          <w:rFonts w:ascii="Arial" w:hAnsi="Arial" w:cs="Arial"/>
          <w:sz w:val="20"/>
          <w:szCs w:val="20"/>
        </w:rPr>
        <w:t xml:space="preserve">   </w:t>
      </w:r>
      <w:r w:rsidR="00046D7F">
        <w:rPr>
          <w:rFonts w:ascii="Arial" w:hAnsi="Arial" w:cs="Arial"/>
          <w:b/>
          <w:sz w:val="20"/>
          <w:szCs w:val="20"/>
        </w:rPr>
        <w:t>57 2</w:t>
      </w:r>
      <w:r w:rsidR="00BA66FA" w:rsidRPr="00105255">
        <w:rPr>
          <w:rFonts w:ascii="Arial" w:hAnsi="Arial" w:cs="Arial"/>
          <w:b/>
          <w:sz w:val="20"/>
          <w:szCs w:val="20"/>
        </w:rPr>
        <w:t>00,00</w:t>
      </w:r>
      <w:r w:rsidR="00474600" w:rsidRPr="00105255">
        <w:rPr>
          <w:rFonts w:ascii="Arial" w:hAnsi="Arial" w:cs="Arial"/>
          <w:b/>
          <w:sz w:val="20"/>
          <w:szCs w:val="20"/>
        </w:rPr>
        <w:t xml:space="preserve"> Kč</w:t>
      </w:r>
      <w:r w:rsidR="00BA66FA" w:rsidRPr="00105255">
        <w:rPr>
          <w:rFonts w:ascii="Arial" w:hAnsi="Arial" w:cs="Arial"/>
          <w:sz w:val="20"/>
          <w:szCs w:val="20"/>
        </w:rPr>
        <w:t xml:space="preserve"> </w:t>
      </w:r>
      <w:r w:rsidR="00474600" w:rsidRPr="0010525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bez DPH</w:t>
      </w: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>- kalibrace nastavení</w:t>
      </w: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 xml:space="preserve">- oprava </w:t>
      </w:r>
      <w:r w:rsidR="00BA66FA" w:rsidRPr="00105255">
        <w:rPr>
          <w:rFonts w:ascii="Arial" w:hAnsi="Arial" w:cs="Arial"/>
          <w:sz w:val="20"/>
          <w:szCs w:val="20"/>
        </w:rPr>
        <w:t xml:space="preserve">a výměna </w:t>
      </w:r>
      <w:r w:rsidRPr="00105255">
        <w:rPr>
          <w:rFonts w:ascii="Arial" w:hAnsi="Arial" w:cs="Arial"/>
          <w:sz w:val="20"/>
          <w:szCs w:val="20"/>
        </w:rPr>
        <w:t>poškozené kabeláže akumulátorového modulu</w:t>
      </w:r>
      <w:r w:rsidR="00BA66FA" w:rsidRPr="00105255">
        <w:rPr>
          <w:rFonts w:ascii="Arial" w:hAnsi="Arial" w:cs="Arial"/>
          <w:sz w:val="20"/>
          <w:szCs w:val="20"/>
        </w:rPr>
        <w:t xml:space="preserve">   </w:t>
      </w:r>
      <w:r w:rsidR="001803E5" w:rsidRPr="00105255">
        <w:rPr>
          <w:rFonts w:ascii="Arial" w:hAnsi="Arial" w:cs="Arial"/>
          <w:sz w:val="20"/>
          <w:szCs w:val="20"/>
        </w:rPr>
        <w:t xml:space="preserve">                                      </w:t>
      </w:r>
      <w:r w:rsidR="00826298">
        <w:rPr>
          <w:rFonts w:ascii="Arial" w:hAnsi="Arial" w:cs="Arial"/>
          <w:sz w:val="20"/>
          <w:szCs w:val="20"/>
        </w:rPr>
        <w:t xml:space="preserve">  </w:t>
      </w:r>
      <w:r w:rsidR="00105255">
        <w:rPr>
          <w:rFonts w:ascii="Arial" w:hAnsi="Arial" w:cs="Arial"/>
          <w:sz w:val="20"/>
          <w:szCs w:val="20"/>
        </w:rPr>
        <w:t xml:space="preserve"> </w:t>
      </w:r>
      <w:r w:rsidR="001803E5" w:rsidRPr="00105255">
        <w:rPr>
          <w:rFonts w:ascii="Arial" w:hAnsi="Arial" w:cs="Arial"/>
          <w:sz w:val="20"/>
          <w:szCs w:val="20"/>
        </w:rPr>
        <w:t xml:space="preserve"> </w:t>
      </w:r>
      <w:r w:rsidR="00BA66FA" w:rsidRPr="00105255">
        <w:rPr>
          <w:rFonts w:ascii="Arial" w:hAnsi="Arial" w:cs="Arial"/>
          <w:sz w:val="20"/>
          <w:szCs w:val="20"/>
        </w:rPr>
        <w:t xml:space="preserve"> </w:t>
      </w:r>
      <w:r w:rsidR="00826298">
        <w:rPr>
          <w:rFonts w:ascii="Arial" w:hAnsi="Arial" w:cs="Arial"/>
          <w:b/>
          <w:sz w:val="20"/>
          <w:szCs w:val="20"/>
        </w:rPr>
        <w:t>2</w:t>
      </w:r>
      <w:r w:rsidR="00BA66FA" w:rsidRPr="00105255">
        <w:rPr>
          <w:rFonts w:ascii="Arial" w:hAnsi="Arial" w:cs="Arial"/>
          <w:b/>
          <w:sz w:val="20"/>
          <w:szCs w:val="20"/>
        </w:rPr>
        <w:t> </w:t>
      </w:r>
      <w:r w:rsidR="00046D7F">
        <w:rPr>
          <w:rFonts w:ascii="Arial" w:hAnsi="Arial" w:cs="Arial"/>
          <w:b/>
          <w:sz w:val="20"/>
          <w:szCs w:val="20"/>
        </w:rPr>
        <w:t>4</w:t>
      </w:r>
      <w:r w:rsidR="00BA66FA" w:rsidRPr="00105255">
        <w:rPr>
          <w:rFonts w:ascii="Arial" w:hAnsi="Arial" w:cs="Arial"/>
          <w:b/>
          <w:sz w:val="20"/>
          <w:szCs w:val="20"/>
        </w:rPr>
        <w:t>00,00</w:t>
      </w:r>
      <w:r w:rsidR="00474600" w:rsidRPr="00105255">
        <w:rPr>
          <w:rFonts w:ascii="Arial" w:hAnsi="Arial" w:cs="Arial"/>
          <w:b/>
          <w:sz w:val="20"/>
          <w:szCs w:val="20"/>
        </w:rPr>
        <w:t xml:space="preserve"> Kč</w:t>
      </w:r>
      <w:r w:rsidR="00474600" w:rsidRPr="00105255">
        <w:rPr>
          <w:rFonts w:ascii="Arial" w:hAnsi="Arial" w:cs="Arial"/>
          <w:sz w:val="20"/>
          <w:szCs w:val="20"/>
        </w:rPr>
        <w:t xml:space="preserve"> </w:t>
      </w:r>
      <w:r w:rsidR="00474600" w:rsidRPr="0010525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bez DPH</w:t>
      </w: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>- diagnostika</w:t>
      </w:r>
      <w:r w:rsidR="00BA66FA" w:rsidRPr="00105255">
        <w:rPr>
          <w:rFonts w:ascii="Arial" w:hAnsi="Arial" w:cs="Arial"/>
          <w:sz w:val="20"/>
          <w:szCs w:val="20"/>
        </w:rPr>
        <w:t xml:space="preserve">                             </w:t>
      </w:r>
    </w:p>
    <w:p w:rsidR="00DD32DE" w:rsidRPr="00105255" w:rsidRDefault="00DD32DE" w:rsidP="00DD32DE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>- zátěžový test a test zálohy</w:t>
      </w:r>
      <w:r w:rsidR="00BA66FA" w:rsidRPr="00105255">
        <w:rPr>
          <w:rFonts w:ascii="Arial" w:hAnsi="Arial" w:cs="Arial"/>
          <w:sz w:val="20"/>
          <w:szCs w:val="20"/>
        </w:rPr>
        <w:t xml:space="preserve"> </w:t>
      </w:r>
    </w:p>
    <w:p w:rsidR="000A163C" w:rsidRDefault="000A163C" w:rsidP="00BA66FA">
      <w:pPr>
        <w:tabs>
          <w:tab w:val="left" w:pos="24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826298" w:rsidRPr="00826298" w:rsidRDefault="00BA66FA" w:rsidP="008262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826298">
        <w:rPr>
          <w:b/>
          <w:sz w:val="24"/>
          <w:szCs w:val="24"/>
        </w:rPr>
        <w:t>4.</w:t>
      </w:r>
      <w:r>
        <w:t xml:space="preserve">   </w:t>
      </w:r>
      <w:r w:rsidR="00826298">
        <w:t xml:space="preserve"> </w:t>
      </w:r>
      <w:r w:rsidR="00826298" w:rsidRPr="00826298">
        <w:rPr>
          <w:rFonts w:ascii="Arial" w:eastAsia="Times New Roman" w:hAnsi="Arial" w:cs="Arial"/>
          <w:b/>
          <w:color w:val="000000"/>
          <w:u w:val="single"/>
          <w:lang w:eastAsia="cs-CZ"/>
        </w:rPr>
        <w:t>Práce techniků</w:t>
      </w:r>
      <w:r w:rsidR="00826298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(2</w:t>
      </w:r>
      <w:r w:rsidR="00826298" w:rsidRPr="00826298">
        <w:rPr>
          <w:rFonts w:ascii="Arial" w:eastAsia="Times New Roman" w:hAnsi="Arial" w:cs="Arial"/>
          <w:b/>
          <w:color w:val="000000"/>
          <w:u w:val="single"/>
          <w:lang w:eastAsia="cs-CZ"/>
        </w:rPr>
        <w:t>.servisní výjezd)</w:t>
      </w:r>
    </w:p>
    <w:p w:rsidR="00BA66FA" w:rsidRDefault="00BA66FA" w:rsidP="00BA66FA">
      <w:pPr>
        <w:tabs>
          <w:tab w:val="left" w:pos="2410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826298" w:rsidRPr="00826298" w:rsidRDefault="00826298" w:rsidP="0082629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="00BA66FA" w:rsidRPr="00105255">
        <w:rPr>
          <w:rFonts w:ascii="Arial" w:hAnsi="Arial" w:cs="Arial"/>
          <w:sz w:val="20"/>
          <w:szCs w:val="20"/>
        </w:rPr>
        <w:t>deinstalace</w:t>
      </w:r>
      <w:proofErr w:type="spellEnd"/>
      <w:r w:rsidR="00BA66FA" w:rsidRPr="00105255">
        <w:rPr>
          <w:rFonts w:ascii="Arial" w:hAnsi="Arial" w:cs="Arial"/>
          <w:sz w:val="20"/>
          <w:szCs w:val="20"/>
        </w:rPr>
        <w:t xml:space="preserve"> zápůjčky </w:t>
      </w:r>
      <w:proofErr w:type="spellStart"/>
      <w:r w:rsidR="00BA66FA" w:rsidRPr="00105255">
        <w:rPr>
          <w:rFonts w:ascii="Arial" w:hAnsi="Arial" w:cs="Arial"/>
          <w:sz w:val="20"/>
          <w:szCs w:val="20"/>
        </w:rPr>
        <w:t>Riello</w:t>
      </w:r>
      <w:proofErr w:type="spellEnd"/>
      <w:r w:rsidR="00BA66FA" w:rsidRPr="00105255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A66FA" w:rsidRPr="00105255">
        <w:rPr>
          <w:rFonts w:ascii="Arial" w:hAnsi="Arial" w:cs="Arial"/>
          <w:sz w:val="20"/>
          <w:szCs w:val="20"/>
        </w:rPr>
        <w:t>Multi</w:t>
      </w:r>
      <w:proofErr w:type="spellEnd"/>
      <w:r w:rsidR="00BA66FA" w:rsidRPr="00105255">
        <w:rPr>
          <w:rFonts w:ascii="Arial" w:hAnsi="Arial" w:cs="Arial"/>
          <w:sz w:val="20"/>
          <w:szCs w:val="20"/>
        </w:rPr>
        <w:t xml:space="preserve"> Dialog 20kVA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</w:p>
    <w:p w:rsidR="00BA66FA" w:rsidRPr="00105255" w:rsidRDefault="00BA66FA" w:rsidP="00BA66FA">
      <w:pPr>
        <w:rPr>
          <w:rFonts w:ascii="Arial" w:hAnsi="Arial" w:cs="Arial"/>
          <w:sz w:val="20"/>
          <w:szCs w:val="20"/>
        </w:rPr>
      </w:pPr>
    </w:p>
    <w:p w:rsidR="00BA66FA" w:rsidRPr="00105255" w:rsidRDefault="00BA66FA" w:rsidP="00BA66FA">
      <w:pPr>
        <w:rPr>
          <w:rFonts w:ascii="Arial" w:hAnsi="Arial" w:cs="Arial"/>
          <w:sz w:val="20"/>
          <w:szCs w:val="20"/>
        </w:rPr>
      </w:pPr>
      <w:r w:rsidRPr="00105255">
        <w:rPr>
          <w:rFonts w:ascii="Arial" w:hAnsi="Arial" w:cs="Arial"/>
          <w:sz w:val="20"/>
          <w:szCs w:val="20"/>
        </w:rPr>
        <w:t>- instalace opravené UPS Chloride 70NET 20</w:t>
      </w:r>
      <w:r w:rsidR="00826298">
        <w:rPr>
          <w:rFonts w:ascii="Arial" w:hAnsi="Arial" w:cs="Arial"/>
          <w:sz w:val="20"/>
          <w:szCs w:val="20"/>
        </w:rPr>
        <w:t xml:space="preserve">  </w:t>
      </w:r>
      <w:r w:rsidR="00C62E6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82629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2 220</w:t>
      </w:r>
      <w:r w:rsidR="00826298" w:rsidRPr="0090198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,00</w:t>
      </w:r>
      <w:r w:rsidR="00826298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Kč bez DPH</w:t>
      </w:r>
    </w:p>
    <w:p w:rsidR="00826298" w:rsidRDefault="000F5DBA" w:rsidP="000F5D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závěrečný test zálohy</w:t>
      </w:r>
      <w:r w:rsidR="00826298">
        <w:rPr>
          <w:rFonts w:ascii="Arial" w:hAnsi="Arial" w:cs="Arial"/>
          <w:sz w:val="20"/>
          <w:szCs w:val="20"/>
        </w:rPr>
        <w:t xml:space="preserve">        </w:t>
      </w:r>
    </w:p>
    <w:p w:rsidR="00826298" w:rsidRPr="00826298" w:rsidRDefault="00826298" w:rsidP="00826298">
      <w:pPr>
        <w:tabs>
          <w:tab w:val="left" w:pos="2410"/>
        </w:tabs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    </w:t>
      </w:r>
      <w:r w:rsidRPr="00826298">
        <w:rPr>
          <w:rFonts w:ascii="Arial" w:hAnsi="Arial" w:cs="Arial"/>
          <w:b/>
          <w:u w:val="single"/>
        </w:rPr>
        <w:t xml:space="preserve">Cestovní výdaje </w:t>
      </w:r>
      <w:r w:rsidRPr="00826298">
        <w:rPr>
          <w:rFonts w:ascii="Arial" w:hAnsi="Arial" w:cs="Arial"/>
        </w:rPr>
        <w:tab/>
        <w:t xml:space="preserve">                                                                   </w:t>
      </w:r>
    </w:p>
    <w:p w:rsidR="00826298" w:rsidRDefault="00826298" w:rsidP="00826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26298" w:rsidRPr="00901983" w:rsidRDefault="00826298" w:rsidP="00826298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 doprava techniků a materiálu </w:t>
      </w:r>
      <w:r w:rsidRPr="00901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Brno –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Borohrádek            1x128km (</w:t>
      </w:r>
      <w:r w:rsidRPr="0090198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13,80 Kč / 1km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              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1766</w:t>
      </w:r>
      <w:r w:rsidRPr="0017672A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,00 Kč bez DPH</w:t>
      </w:r>
    </w:p>
    <w:p w:rsidR="00826298" w:rsidRPr="00826298" w:rsidRDefault="00826298" w:rsidP="008262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(vybavené servisní vozidlo Renault Master)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826298">
        <w:rPr>
          <w:rFonts w:ascii="Arial" w:hAnsi="Arial" w:cs="Arial"/>
          <w:b/>
          <w:sz w:val="20"/>
          <w:szCs w:val="20"/>
        </w:rPr>
        <w:t xml:space="preserve"> účtujeme 1x cestu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26298" w:rsidRPr="00826298" w:rsidRDefault="00826298" w:rsidP="0082629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D32DE" w:rsidRDefault="00826298" w:rsidP="000F5D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A24C30" w:rsidRPr="00344859" w:rsidRDefault="00A24C30" w:rsidP="00A24C30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276260" w:rsidRDefault="00A24C30" w:rsidP="00A24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626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Cena celkem</w:t>
      </w:r>
      <w:r w:rsidR="002876E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 w:rsidR="002876E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  <w:t xml:space="preserve">    </w:t>
      </w:r>
      <w:r w:rsidR="008F086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</w:t>
      </w:r>
      <w:r w:rsidR="00C62E6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    </w:t>
      </w:r>
      <w:r w:rsidR="008F0863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</w:t>
      </w:r>
      <w:r w:rsidR="00046D7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69 339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Kč bez DPH</w:t>
      </w:r>
    </w:p>
    <w:p w:rsidR="00276260" w:rsidRDefault="00276260" w:rsidP="001F1D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28B3" w:rsidRDefault="001528B3" w:rsidP="0043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F5DBA" w:rsidRDefault="000F5DBA" w:rsidP="00431D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41541" w:rsidRPr="00C62E67" w:rsidRDefault="00441541" w:rsidP="00C62E67">
      <w:pPr>
        <w:rPr>
          <w:rFonts w:ascii="Arial" w:hAnsi="Arial" w:cs="Arial"/>
          <w:b/>
          <w:u w:val="single"/>
        </w:rPr>
      </w:pPr>
      <w:r w:rsidRPr="001D5D18">
        <w:rPr>
          <w:rFonts w:ascii="Arial" w:hAnsi="Arial"/>
          <w:b/>
          <w:color w:val="000000"/>
          <w:sz w:val="20"/>
          <w:szCs w:val="20"/>
          <w:u w:val="single"/>
        </w:rPr>
        <w:t>Platební podmínky:</w:t>
      </w:r>
      <w:r w:rsidRPr="001D5D18">
        <w:rPr>
          <w:rFonts w:ascii="Arial" w:hAnsi="Arial"/>
          <w:color w:val="000000"/>
          <w:sz w:val="20"/>
          <w:szCs w:val="20"/>
        </w:rPr>
        <w:tab/>
      </w:r>
      <w:r w:rsidRPr="001D5D18"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fakturou</w:t>
      </w:r>
    </w:p>
    <w:p w:rsidR="00441541" w:rsidRDefault="00441541" w:rsidP="00441541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D5D18">
        <w:rPr>
          <w:rFonts w:ascii="Arial" w:hAnsi="Arial"/>
          <w:b/>
          <w:color w:val="000000"/>
          <w:sz w:val="20"/>
          <w:szCs w:val="20"/>
          <w:u w:val="single"/>
        </w:rPr>
        <w:t>Termín dodání/realizace:</w:t>
      </w:r>
      <w:r w:rsidRPr="001D5D18"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 xml:space="preserve">       </w:t>
      </w:r>
      <w:r w:rsidR="00D97DDB">
        <w:rPr>
          <w:rFonts w:ascii="Arial" w:hAnsi="Arial"/>
          <w:color w:val="000000"/>
          <w:sz w:val="20"/>
          <w:szCs w:val="20"/>
        </w:rPr>
        <w:t xml:space="preserve"> </w:t>
      </w:r>
      <w:r w:rsidR="00C30B93">
        <w:rPr>
          <w:rFonts w:ascii="Arial" w:hAnsi="Arial"/>
          <w:color w:val="000000"/>
          <w:sz w:val="20"/>
          <w:szCs w:val="20"/>
        </w:rPr>
        <w:t xml:space="preserve">termín </w:t>
      </w:r>
      <w:r w:rsidR="002A3E3C">
        <w:rPr>
          <w:rFonts w:ascii="Arial" w:hAnsi="Arial"/>
          <w:color w:val="000000"/>
          <w:sz w:val="20"/>
          <w:szCs w:val="20"/>
        </w:rPr>
        <w:t xml:space="preserve">dle dohody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základě závazné objednávky</w:t>
      </w:r>
      <w:r w:rsidR="00D97DD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:rsidR="00441541" w:rsidRPr="00EC7937" w:rsidRDefault="00441541" w:rsidP="00441541">
      <w:pPr>
        <w:tabs>
          <w:tab w:val="left" w:pos="2410"/>
        </w:tabs>
        <w:spacing w:after="0" w:line="240" w:lineRule="auto"/>
        <w:ind w:left="2832" w:hanging="2832"/>
        <w:rPr>
          <w:rFonts w:ascii="Arial" w:hAnsi="Arial"/>
          <w:color w:val="000000"/>
          <w:sz w:val="20"/>
          <w:szCs w:val="20"/>
        </w:rPr>
      </w:pPr>
      <w:r w:rsidRPr="006B2AA8">
        <w:rPr>
          <w:rFonts w:ascii="Arial" w:hAnsi="Arial"/>
          <w:b/>
          <w:color w:val="000000"/>
          <w:sz w:val="20"/>
          <w:szCs w:val="20"/>
          <w:u w:val="single"/>
        </w:rPr>
        <w:t>Záruka: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="00653B98">
        <w:rPr>
          <w:rFonts w:ascii="Arial" w:hAnsi="Arial"/>
          <w:color w:val="000000"/>
          <w:sz w:val="20"/>
          <w:szCs w:val="20"/>
        </w:rPr>
        <w:t>12</w:t>
      </w:r>
      <w:r w:rsidRPr="006B2AA8">
        <w:rPr>
          <w:rFonts w:ascii="Arial" w:hAnsi="Arial"/>
          <w:color w:val="000000"/>
          <w:sz w:val="20"/>
          <w:szCs w:val="20"/>
        </w:rPr>
        <w:t xml:space="preserve"> měsíců na </w:t>
      </w:r>
      <w:r w:rsidR="00653B98">
        <w:rPr>
          <w:rFonts w:ascii="Arial" w:hAnsi="Arial"/>
          <w:color w:val="000000"/>
          <w:sz w:val="20"/>
          <w:szCs w:val="20"/>
        </w:rPr>
        <w:t xml:space="preserve">zařízení při pravidelné </w:t>
      </w:r>
      <w:r w:rsidRPr="006B2AA8">
        <w:rPr>
          <w:rFonts w:ascii="Arial" w:hAnsi="Arial"/>
          <w:color w:val="000000"/>
          <w:sz w:val="20"/>
          <w:szCs w:val="20"/>
        </w:rPr>
        <w:t>roční profylaxi a okolní teplotě 20°C (max. 2</w:t>
      </w:r>
      <w:r>
        <w:rPr>
          <w:rFonts w:ascii="Arial" w:hAnsi="Arial"/>
          <w:color w:val="000000"/>
          <w:sz w:val="20"/>
          <w:szCs w:val="20"/>
        </w:rPr>
        <w:t>4</w:t>
      </w:r>
      <w:r w:rsidRPr="006B2AA8">
        <w:rPr>
          <w:rFonts w:ascii="Arial" w:hAnsi="Arial"/>
          <w:color w:val="000000"/>
          <w:sz w:val="20"/>
          <w:szCs w:val="20"/>
        </w:rPr>
        <w:t>°C)</w:t>
      </w:r>
      <w:r w:rsidR="00653B98">
        <w:rPr>
          <w:rFonts w:ascii="Arial" w:hAnsi="Arial"/>
          <w:color w:val="000000"/>
          <w:sz w:val="20"/>
          <w:szCs w:val="20"/>
        </w:rPr>
        <w:t xml:space="preserve"> </w:t>
      </w:r>
    </w:p>
    <w:p w:rsidR="00441541" w:rsidRPr="001C643D" w:rsidRDefault="00441541" w:rsidP="00441541">
      <w:pPr>
        <w:tabs>
          <w:tab w:val="left" w:pos="2410"/>
        </w:tabs>
        <w:spacing w:after="0" w:line="240" w:lineRule="auto"/>
        <w:rPr>
          <w:rFonts w:ascii="Arial" w:hAnsi="Arial"/>
          <w:color w:val="000000"/>
          <w:sz w:val="20"/>
          <w:szCs w:val="20"/>
        </w:rPr>
      </w:pPr>
      <w:r w:rsidRPr="001D5D18">
        <w:rPr>
          <w:rFonts w:ascii="Arial" w:hAnsi="Arial"/>
          <w:b/>
          <w:color w:val="000000"/>
          <w:sz w:val="20"/>
          <w:szCs w:val="20"/>
          <w:u w:val="single"/>
        </w:rPr>
        <w:t>Pozáruční servis:</w:t>
      </w:r>
      <w:r w:rsidRPr="001D5D18">
        <w:rPr>
          <w:rFonts w:ascii="Arial" w:hAnsi="Arial"/>
          <w:color w:val="000000"/>
          <w:sz w:val="20"/>
          <w:szCs w:val="20"/>
        </w:rPr>
        <w:tab/>
      </w:r>
      <w:r w:rsidRPr="001D5D18">
        <w:rPr>
          <w:rFonts w:ascii="Arial" w:hAnsi="Arial"/>
          <w:color w:val="000000"/>
          <w:sz w:val="20"/>
          <w:szCs w:val="20"/>
        </w:rPr>
        <w:tab/>
        <w:t xml:space="preserve">zajištěn </w:t>
      </w:r>
      <w:r w:rsidRPr="001C643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 dobu životnosti zařízení, servisní středisko v Brně</w:t>
      </w:r>
    </w:p>
    <w:p w:rsidR="00144D24" w:rsidRDefault="00C62E67" w:rsidP="0005131B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144D24">
        <w:rPr>
          <w:rFonts w:ascii="Arial" w:hAnsi="Arial" w:cs="Arial"/>
        </w:rPr>
        <w:t>V případě dalších dotazů mě kontaktujte.</w:t>
      </w:r>
    </w:p>
    <w:p w:rsidR="00035086" w:rsidRDefault="00035086" w:rsidP="0005131B">
      <w:pPr>
        <w:pStyle w:val="FormtovanvHTML"/>
        <w:rPr>
          <w:rFonts w:ascii="Arial" w:hAnsi="Arial" w:cs="Arial"/>
        </w:rPr>
      </w:pPr>
    </w:p>
    <w:p w:rsidR="00144D24" w:rsidRDefault="00144D24" w:rsidP="0005131B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Těším se na další případnou obchodní spolupráci.</w:t>
      </w:r>
    </w:p>
    <w:p w:rsidR="00144D24" w:rsidRDefault="00144D24" w:rsidP="0005131B">
      <w:pPr>
        <w:pStyle w:val="FormtovanvHTML"/>
        <w:rPr>
          <w:rFonts w:ascii="Arial" w:hAnsi="Arial" w:cs="Arial"/>
        </w:rPr>
      </w:pPr>
    </w:p>
    <w:p w:rsidR="00B152BA" w:rsidRDefault="00144D24" w:rsidP="0005131B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713B48" w:rsidRDefault="00713B48" w:rsidP="0005131B">
      <w:pPr>
        <w:pStyle w:val="FormtovanvHTML"/>
        <w:rPr>
          <w:rFonts w:ascii="Arial" w:hAnsi="Arial" w:cs="Arial"/>
        </w:rPr>
      </w:pPr>
    </w:p>
    <w:p w:rsidR="00144D24" w:rsidRDefault="00144D24" w:rsidP="0005131B">
      <w:pPr>
        <w:pStyle w:val="FormtovanvHTML"/>
        <w:rPr>
          <w:rFonts w:ascii="Arial" w:hAnsi="Arial" w:cs="Arial"/>
        </w:rPr>
      </w:pPr>
    </w:p>
    <w:p w:rsidR="00144D24" w:rsidRDefault="00653B98" w:rsidP="0005131B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>Radomír Loukota</w:t>
      </w:r>
    </w:p>
    <w:p w:rsidR="00D60E7A" w:rsidRDefault="00D60E7A" w:rsidP="0005131B">
      <w:pPr>
        <w:pStyle w:val="FormtovanvHTML"/>
        <w:rPr>
          <w:rFonts w:ascii="Arial" w:hAnsi="Arial" w:cs="Arial"/>
        </w:rPr>
      </w:pPr>
    </w:p>
    <w:sectPr w:rsidR="00D60E7A" w:rsidSect="00035086">
      <w:headerReference w:type="default" r:id="rId11"/>
      <w:footerReference w:type="default" r:id="rId12"/>
      <w:pgSz w:w="11906" w:h="16838"/>
      <w:pgMar w:top="181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3F" w:rsidRDefault="0017273F" w:rsidP="00AB7784">
      <w:pPr>
        <w:spacing w:after="0" w:line="240" w:lineRule="auto"/>
      </w:pPr>
      <w:r>
        <w:separator/>
      </w:r>
    </w:p>
  </w:endnote>
  <w:endnote w:type="continuationSeparator" w:id="0">
    <w:p w:rsidR="0017273F" w:rsidRDefault="0017273F" w:rsidP="00AB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530199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A24C30" w:rsidRDefault="00A24C30" w:rsidP="007C1D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 xml:space="preserve">Datum / platnost: </w:t>
            </w:r>
            <w:r w:rsidR="00105255">
              <w:rPr>
                <w:rFonts w:ascii="Arial" w:hAnsi="Arial" w:cs="Arial"/>
                <w:sz w:val="20"/>
                <w:szCs w:val="20"/>
                <w:u w:val="single"/>
              </w:rPr>
              <w:t>05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.0</w:t>
            </w:r>
            <w:r w:rsidR="00105255">
              <w:rPr>
                <w:rFonts w:ascii="Arial" w:hAnsi="Arial" w:cs="Arial"/>
                <w:sz w:val="20"/>
                <w:szCs w:val="20"/>
                <w:u w:val="single"/>
              </w:rPr>
              <w:t>9</w:t>
            </w: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 xml:space="preserve"> / </w:t>
            </w:r>
            <w:r w:rsidR="005821E4"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  <w:r w:rsidR="00105255">
              <w:rPr>
                <w:rFonts w:ascii="Arial" w:hAnsi="Arial" w:cs="Arial"/>
                <w:sz w:val="20"/>
                <w:szCs w:val="20"/>
                <w:u w:val="single"/>
              </w:rPr>
              <w:t>0.10</w:t>
            </w: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CN </w:t>
            </w:r>
            <w:r w:rsidR="00105255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6D6155">
              <w:rPr>
                <w:rFonts w:ascii="Arial" w:hAnsi="Arial" w:cs="Arial"/>
                <w:sz w:val="20"/>
                <w:szCs w:val="20"/>
                <w:u w:val="single"/>
              </w:rPr>
              <w:t>69</w:t>
            </w:r>
            <w:r w:rsidRPr="00035086">
              <w:rPr>
                <w:rFonts w:ascii="Arial" w:hAnsi="Arial" w:cs="Arial"/>
                <w:sz w:val="20"/>
                <w:szCs w:val="20"/>
                <w:u w:val="single"/>
              </w:rPr>
              <w:t>/201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7</w:t>
            </w:r>
          </w:p>
          <w:p w:rsidR="00A24C30" w:rsidRPr="00035086" w:rsidRDefault="00A24C30" w:rsidP="007C1D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3E3105" w:rsidRDefault="003E3105" w:rsidP="003E3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UPS Technik s.r.o.</w:t>
            </w:r>
            <w:r w:rsidRPr="0003508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Pražská 647/158,</w:t>
            </w:r>
            <w:r w:rsidRPr="00035086">
              <w:rPr>
                <w:rFonts w:ascii="Arial" w:hAnsi="Arial" w:cs="Arial"/>
                <w:sz w:val="20"/>
                <w:szCs w:val="20"/>
              </w:rPr>
              <w:t xml:space="preserve"> 64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35086">
              <w:rPr>
                <w:rFonts w:ascii="Arial" w:hAnsi="Arial" w:cs="Arial"/>
                <w:sz w:val="20"/>
                <w:szCs w:val="20"/>
              </w:rPr>
              <w:t xml:space="preserve"> 00 Brno – </w:t>
            </w:r>
            <w:r>
              <w:rPr>
                <w:rFonts w:ascii="Arial" w:hAnsi="Arial" w:cs="Arial"/>
                <w:sz w:val="20"/>
                <w:szCs w:val="20"/>
              </w:rPr>
              <w:t>Bosonohy</w:t>
            </w:r>
          </w:p>
          <w:p w:rsidR="003E3105" w:rsidRDefault="003E3105" w:rsidP="003E3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 05479151, DIČ: CZ05479151</w:t>
            </w:r>
          </w:p>
          <w:p w:rsidR="003E3105" w:rsidRDefault="003E3105" w:rsidP="007C1D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4C30" w:rsidRPr="00035086" w:rsidRDefault="00A24C30" w:rsidP="007C1D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35086">
              <w:rPr>
                <w:rFonts w:ascii="Arial" w:hAnsi="Arial" w:cs="Arial"/>
                <w:sz w:val="20"/>
                <w:szCs w:val="20"/>
              </w:rPr>
              <w:t xml:space="preserve">tránka </w:t>
            </w:r>
            <w:r w:rsidR="00990A16" w:rsidRPr="0003508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35086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990A16" w:rsidRPr="00035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D77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90A16" w:rsidRPr="00035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3508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990A16" w:rsidRPr="0003508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035086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990A16" w:rsidRPr="000350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D7731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990A16" w:rsidRPr="000350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24C30" w:rsidRPr="00035086" w:rsidRDefault="00A24C30" w:rsidP="007C1DFA">
    <w:pPr>
      <w:pStyle w:val="Zpat"/>
      <w:rPr>
        <w:rFonts w:ascii="Arial" w:hAnsi="Arial" w:cs="Arial"/>
        <w:sz w:val="20"/>
        <w:szCs w:val="20"/>
      </w:rPr>
    </w:pPr>
  </w:p>
  <w:p w:rsidR="00A24C30" w:rsidRPr="00035086" w:rsidRDefault="00A24C30" w:rsidP="007C1DFA">
    <w:pPr>
      <w:spacing w:after="0" w:line="240" w:lineRule="auto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3F" w:rsidRDefault="0017273F" w:rsidP="00AB7784">
      <w:pPr>
        <w:spacing w:after="0" w:line="240" w:lineRule="auto"/>
      </w:pPr>
      <w:r>
        <w:separator/>
      </w:r>
    </w:p>
  </w:footnote>
  <w:footnote w:type="continuationSeparator" w:id="0">
    <w:p w:rsidR="0017273F" w:rsidRDefault="0017273F" w:rsidP="00AB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30" w:rsidRDefault="00A24C30">
    <w:pPr>
      <w:pStyle w:val="Zhlav"/>
    </w:pPr>
    <w:r>
      <w:rPr>
        <w:noProof/>
        <w:lang w:eastAsia="cs-CZ"/>
      </w:rPr>
      <w:drawing>
        <wp:inline distT="0" distB="0" distL="0" distR="0">
          <wp:extent cx="6645910" cy="1264920"/>
          <wp:effectExtent l="19050" t="0" r="2540" b="0"/>
          <wp:docPr id="2" name="Obrázek 1" descr="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C30" w:rsidRDefault="00A24C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F42"/>
    <w:multiLevelType w:val="hybridMultilevel"/>
    <w:tmpl w:val="EC2615C6"/>
    <w:lvl w:ilvl="0" w:tplc="DE5CF154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7DA65C9"/>
    <w:multiLevelType w:val="hybridMultilevel"/>
    <w:tmpl w:val="5E2E7B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5BC9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BC684D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990CC1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0D6BF5"/>
    <w:multiLevelType w:val="hybridMultilevel"/>
    <w:tmpl w:val="EC984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E7244"/>
    <w:multiLevelType w:val="hybridMultilevel"/>
    <w:tmpl w:val="6C6A9E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D55B5"/>
    <w:multiLevelType w:val="hybridMultilevel"/>
    <w:tmpl w:val="20CA6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F32FD"/>
    <w:multiLevelType w:val="hybridMultilevel"/>
    <w:tmpl w:val="1F960D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90836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F64641"/>
    <w:multiLevelType w:val="hybridMultilevel"/>
    <w:tmpl w:val="B1045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F3379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A6E211C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CB613C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B66481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8A3D51"/>
    <w:multiLevelType w:val="hybridMultilevel"/>
    <w:tmpl w:val="E84C44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C52C8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CA4BB9"/>
    <w:multiLevelType w:val="hybridMultilevel"/>
    <w:tmpl w:val="F7C4E6EE"/>
    <w:lvl w:ilvl="0" w:tplc="CFE86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633EF"/>
    <w:multiLevelType w:val="hybridMultilevel"/>
    <w:tmpl w:val="70F2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D1C2E"/>
    <w:multiLevelType w:val="hybridMultilevel"/>
    <w:tmpl w:val="5A3C2D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45230"/>
    <w:multiLevelType w:val="hybridMultilevel"/>
    <w:tmpl w:val="4D6C7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84D92"/>
    <w:multiLevelType w:val="hybridMultilevel"/>
    <w:tmpl w:val="A6B62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162DF"/>
    <w:multiLevelType w:val="hybridMultilevel"/>
    <w:tmpl w:val="8B56E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02D8B"/>
    <w:multiLevelType w:val="hybridMultilevel"/>
    <w:tmpl w:val="357E6C50"/>
    <w:lvl w:ilvl="0" w:tplc="9F8C66E2">
      <w:start w:val="1"/>
      <w:numFmt w:val="decimal"/>
      <w:lvlText w:val="%1."/>
      <w:lvlJc w:val="left"/>
      <w:pPr>
        <w:ind w:left="1353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467D8A"/>
    <w:multiLevelType w:val="hybridMultilevel"/>
    <w:tmpl w:val="D1A4F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1"/>
  </w:num>
  <w:num w:numId="5">
    <w:abstractNumId w:val="15"/>
  </w:num>
  <w:num w:numId="6">
    <w:abstractNumId w:val="0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5"/>
  </w:num>
  <w:num w:numId="12">
    <w:abstractNumId w:val="24"/>
  </w:num>
  <w:num w:numId="13">
    <w:abstractNumId w:val="8"/>
  </w:num>
  <w:num w:numId="14">
    <w:abstractNumId w:val="19"/>
  </w:num>
  <w:num w:numId="15">
    <w:abstractNumId w:val="9"/>
  </w:num>
  <w:num w:numId="16">
    <w:abstractNumId w:val="17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23"/>
  </w:num>
  <w:num w:numId="22">
    <w:abstractNumId w:val="2"/>
  </w:num>
  <w:num w:numId="23">
    <w:abstractNumId w:val="14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784"/>
    <w:rsid w:val="000079F5"/>
    <w:rsid w:val="00012E48"/>
    <w:rsid w:val="00022178"/>
    <w:rsid w:val="000231DD"/>
    <w:rsid w:val="00035086"/>
    <w:rsid w:val="00046D7F"/>
    <w:rsid w:val="0005131B"/>
    <w:rsid w:val="00054B74"/>
    <w:rsid w:val="000555EB"/>
    <w:rsid w:val="00063D60"/>
    <w:rsid w:val="00066605"/>
    <w:rsid w:val="00073979"/>
    <w:rsid w:val="00084997"/>
    <w:rsid w:val="00085700"/>
    <w:rsid w:val="000A163C"/>
    <w:rsid w:val="000A447B"/>
    <w:rsid w:val="000C5004"/>
    <w:rsid w:val="000C79A4"/>
    <w:rsid w:val="000D2583"/>
    <w:rsid w:val="000E2065"/>
    <w:rsid w:val="000F5DBA"/>
    <w:rsid w:val="00105255"/>
    <w:rsid w:val="001305DD"/>
    <w:rsid w:val="00130BCE"/>
    <w:rsid w:val="001345C8"/>
    <w:rsid w:val="00144D24"/>
    <w:rsid w:val="00151338"/>
    <w:rsid w:val="001528B3"/>
    <w:rsid w:val="001563BB"/>
    <w:rsid w:val="00170BEA"/>
    <w:rsid w:val="0017273F"/>
    <w:rsid w:val="0017672A"/>
    <w:rsid w:val="001803E5"/>
    <w:rsid w:val="00195C78"/>
    <w:rsid w:val="001B172F"/>
    <w:rsid w:val="001B2848"/>
    <w:rsid w:val="001D5144"/>
    <w:rsid w:val="001E230C"/>
    <w:rsid w:val="001E7759"/>
    <w:rsid w:val="001F1DF4"/>
    <w:rsid w:val="0021537C"/>
    <w:rsid w:val="00222999"/>
    <w:rsid w:val="002252EC"/>
    <w:rsid w:val="0023345F"/>
    <w:rsid w:val="00251006"/>
    <w:rsid w:val="00253920"/>
    <w:rsid w:val="0026129E"/>
    <w:rsid w:val="00272B46"/>
    <w:rsid w:val="00276260"/>
    <w:rsid w:val="002876E0"/>
    <w:rsid w:val="0029460D"/>
    <w:rsid w:val="002A24E8"/>
    <w:rsid w:val="002A3E3C"/>
    <w:rsid w:val="002C45FA"/>
    <w:rsid w:val="002D492A"/>
    <w:rsid w:val="002F216C"/>
    <w:rsid w:val="002F48EB"/>
    <w:rsid w:val="003108D7"/>
    <w:rsid w:val="003116A3"/>
    <w:rsid w:val="003255CD"/>
    <w:rsid w:val="00341BD2"/>
    <w:rsid w:val="00356747"/>
    <w:rsid w:val="003814AC"/>
    <w:rsid w:val="003A11F2"/>
    <w:rsid w:val="003A59CB"/>
    <w:rsid w:val="003B45BC"/>
    <w:rsid w:val="003C7E45"/>
    <w:rsid w:val="003E3105"/>
    <w:rsid w:val="003F4295"/>
    <w:rsid w:val="004042A3"/>
    <w:rsid w:val="004317C1"/>
    <w:rsid w:val="00431D72"/>
    <w:rsid w:val="00441541"/>
    <w:rsid w:val="00453BDE"/>
    <w:rsid w:val="00474600"/>
    <w:rsid w:val="004815A4"/>
    <w:rsid w:val="004858CF"/>
    <w:rsid w:val="00492793"/>
    <w:rsid w:val="0049389F"/>
    <w:rsid w:val="004A105C"/>
    <w:rsid w:val="004C4D49"/>
    <w:rsid w:val="004C7A26"/>
    <w:rsid w:val="004F011D"/>
    <w:rsid w:val="0052096C"/>
    <w:rsid w:val="00551966"/>
    <w:rsid w:val="00553158"/>
    <w:rsid w:val="00560222"/>
    <w:rsid w:val="005621E9"/>
    <w:rsid w:val="005821E4"/>
    <w:rsid w:val="00584F8C"/>
    <w:rsid w:val="005A467B"/>
    <w:rsid w:val="005C4418"/>
    <w:rsid w:val="005C63DC"/>
    <w:rsid w:val="005D4433"/>
    <w:rsid w:val="005D4643"/>
    <w:rsid w:val="005D64F4"/>
    <w:rsid w:val="005E42A7"/>
    <w:rsid w:val="00610C2F"/>
    <w:rsid w:val="00611CC4"/>
    <w:rsid w:val="00634E09"/>
    <w:rsid w:val="00653B98"/>
    <w:rsid w:val="00661C46"/>
    <w:rsid w:val="00674C4C"/>
    <w:rsid w:val="0068399E"/>
    <w:rsid w:val="006D6155"/>
    <w:rsid w:val="006F1E76"/>
    <w:rsid w:val="006F4FAC"/>
    <w:rsid w:val="00704718"/>
    <w:rsid w:val="007135DA"/>
    <w:rsid w:val="00713B48"/>
    <w:rsid w:val="007179AC"/>
    <w:rsid w:val="007361FF"/>
    <w:rsid w:val="00744CD4"/>
    <w:rsid w:val="00753B29"/>
    <w:rsid w:val="00766658"/>
    <w:rsid w:val="00790AD1"/>
    <w:rsid w:val="00797EF6"/>
    <w:rsid w:val="007A713D"/>
    <w:rsid w:val="007B13AF"/>
    <w:rsid w:val="007C1DFA"/>
    <w:rsid w:val="007C4870"/>
    <w:rsid w:val="007D2049"/>
    <w:rsid w:val="007F3160"/>
    <w:rsid w:val="0081373E"/>
    <w:rsid w:val="0082513B"/>
    <w:rsid w:val="0082613C"/>
    <w:rsid w:val="00826298"/>
    <w:rsid w:val="00827888"/>
    <w:rsid w:val="00843741"/>
    <w:rsid w:val="0087445D"/>
    <w:rsid w:val="008822B7"/>
    <w:rsid w:val="008A6FD1"/>
    <w:rsid w:val="008B329E"/>
    <w:rsid w:val="008C0ABA"/>
    <w:rsid w:val="008D4222"/>
    <w:rsid w:val="008D7731"/>
    <w:rsid w:val="008F0863"/>
    <w:rsid w:val="00900F5E"/>
    <w:rsid w:val="00901983"/>
    <w:rsid w:val="009223AB"/>
    <w:rsid w:val="00940AE8"/>
    <w:rsid w:val="00945AB9"/>
    <w:rsid w:val="00947FBE"/>
    <w:rsid w:val="00950440"/>
    <w:rsid w:val="009531C2"/>
    <w:rsid w:val="0095321A"/>
    <w:rsid w:val="00956AA9"/>
    <w:rsid w:val="00966D24"/>
    <w:rsid w:val="00990A16"/>
    <w:rsid w:val="0099419B"/>
    <w:rsid w:val="009E1A0E"/>
    <w:rsid w:val="00A03CB3"/>
    <w:rsid w:val="00A13A49"/>
    <w:rsid w:val="00A17059"/>
    <w:rsid w:val="00A24C30"/>
    <w:rsid w:val="00A354DB"/>
    <w:rsid w:val="00A721B3"/>
    <w:rsid w:val="00A878C0"/>
    <w:rsid w:val="00AB7784"/>
    <w:rsid w:val="00AF76BB"/>
    <w:rsid w:val="00AF7BB8"/>
    <w:rsid w:val="00B06E9B"/>
    <w:rsid w:val="00B152BA"/>
    <w:rsid w:val="00B30DC8"/>
    <w:rsid w:val="00B30FC7"/>
    <w:rsid w:val="00B32672"/>
    <w:rsid w:val="00B46FE9"/>
    <w:rsid w:val="00B503B7"/>
    <w:rsid w:val="00B84B8B"/>
    <w:rsid w:val="00B8673F"/>
    <w:rsid w:val="00BA36A4"/>
    <w:rsid w:val="00BA66FA"/>
    <w:rsid w:val="00BA6B6C"/>
    <w:rsid w:val="00BB4336"/>
    <w:rsid w:val="00BB63AA"/>
    <w:rsid w:val="00C20434"/>
    <w:rsid w:val="00C21D36"/>
    <w:rsid w:val="00C2410B"/>
    <w:rsid w:val="00C30B93"/>
    <w:rsid w:val="00C37744"/>
    <w:rsid w:val="00C4320A"/>
    <w:rsid w:val="00C62E67"/>
    <w:rsid w:val="00C72362"/>
    <w:rsid w:val="00C83876"/>
    <w:rsid w:val="00CB24FF"/>
    <w:rsid w:val="00CB2822"/>
    <w:rsid w:val="00CC0F64"/>
    <w:rsid w:val="00CD3E4E"/>
    <w:rsid w:val="00D01384"/>
    <w:rsid w:val="00D035D3"/>
    <w:rsid w:val="00D17202"/>
    <w:rsid w:val="00D27A2F"/>
    <w:rsid w:val="00D30326"/>
    <w:rsid w:val="00D554DB"/>
    <w:rsid w:val="00D60E7A"/>
    <w:rsid w:val="00D73F54"/>
    <w:rsid w:val="00D81C7E"/>
    <w:rsid w:val="00D925C8"/>
    <w:rsid w:val="00D97DDB"/>
    <w:rsid w:val="00DA1148"/>
    <w:rsid w:val="00DC749D"/>
    <w:rsid w:val="00DD32DE"/>
    <w:rsid w:val="00DD59B1"/>
    <w:rsid w:val="00DD7CA9"/>
    <w:rsid w:val="00DE1DCE"/>
    <w:rsid w:val="00DE6C40"/>
    <w:rsid w:val="00E358EA"/>
    <w:rsid w:val="00E474E6"/>
    <w:rsid w:val="00E51918"/>
    <w:rsid w:val="00E54DE8"/>
    <w:rsid w:val="00E57DF6"/>
    <w:rsid w:val="00E6157E"/>
    <w:rsid w:val="00E63720"/>
    <w:rsid w:val="00EA6CE0"/>
    <w:rsid w:val="00EA6D53"/>
    <w:rsid w:val="00EA73A4"/>
    <w:rsid w:val="00EC4AAB"/>
    <w:rsid w:val="00EC5941"/>
    <w:rsid w:val="00EE1C68"/>
    <w:rsid w:val="00F02B49"/>
    <w:rsid w:val="00F12353"/>
    <w:rsid w:val="00F47BD6"/>
    <w:rsid w:val="00F52D35"/>
    <w:rsid w:val="00F551DA"/>
    <w:rsid w:val="00F57C82"/>
    <w:rsid w:val="00F63A09"/>
    <w:rsid w:val="00F74C53"/>
    <w:rsid w:val="00F9655D"/>
    <w:rsid w:val="00FB3DA3"/>
    <w:rsid w:val="00FB54F9"/>
    <w:rsid w:val="00FB671A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1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784"/>
  </w:style>
  <w:style w:type="paragraph" w:styleId="Zpat">
    <w:name w:val="footer"/>
    <w:basedOn w:val="Normln"/>
    <w:link w:val="ZpatChar"/>
    <w:uiPriority w:val="99"/>
    <w:unhideWhenUsed/>
    <w:rsid w:val="00AB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784"/>
  </w:style>
  <w:style w:type="character" w:styleId="Hypertextovodkaz">
    <w:name w:val="Hyperlink"/>
    <w:basedOn w:val="Standardnpsmoodstavce"/>
    <w:uiPriority w:val="99"/>
    <w:unhideWhenUsed/>
    <w:rsid w:val="009223A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30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0FC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4AAB"/>
    <w:pPr>
      <w:ind w:left="720"/>
      <w:contextualSpacing/>
    </w:pPr>
  </w:style>
  <w:style w:type="character" w:customStyle="1" w:styleId="sig2">
    <w:name w:val="sig2"/>
    <w:basedOn w:val="Standardnpsmoodstavce"/>
    <w:rsid w:val="00966D24"/>
    <w:rPr>
      <w:color w:val="666666"/>
    </w:rPr>
  </w:style>
  <w:style w:type="paragraph" w:styleId="Normlnweb">
    <w:name w:val="Normal (Web)"/>
    <w:basedOn w:val="Normln"/>
    <w:uiPriority w:val="99"/>
    <w:unhideWhenUsed/>
    <w:rsid w:val="0096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F12353"/>
    <w:pPr>
      <w:spacing w:after="0" w:line="240" w:lineRule="auto"/>
      <w:jc w:val="right"/>
    </w:pPr>
    <w:rPr>
      <w:rFonts w:ascii="Verdana" w:eastAsia="Times New Roman" w:hAnsi="Verdana" w:cs="Times New Roman"/>
      <w:b/>
      <w:sz w:val="16"/>
      <w:szCs w:val="16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12353"/>
    <w:rPr>
      <w:rFonts w:ascii="Verdana" w:eastAsia="Times New Roman" w:hAnsi="Verdana" w:cs="Times New Roman"/>
      <w:b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431D72"/>
    <w:rPr>
      <w:b/>
      <w:bCs/>
    </w:rPr>
  </w:style>
  <w:style w:type="character" w:styleId="Zvraznn">
    <w:name w:val="Emphasis"/>
    <w:basedOn w:val="Standardnpsmoodstavce"/>
    <w:uiPriority w:val="20"/>
    <w:qFormat/>
    <w:rsid w:val="00431D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7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809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196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ups-techni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E8736-E834-46B6-9666-7D9EFC7B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Květoslava Nohavicová</dc:creator>
  <cp:lastModifiedBy>User</cp:lastModifiedBy>
  <cp:revision>10</cp:revision>
  <cp:lastPrinted>2017-04-25T07:09:00Z</cp:lastPrinted>
  <dcterms:created xsi:type="dcterms:W3CDTF">2017-06-06T10:23:00Z</dcterms:created>
  <dcterms:modified xsi:type="dcterms:W3CDTF">2017-09-05T16:15:00Z</dcterms:modified>
</cp:coreProperties>
</file>