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426B" w14:textId="77777777" w:rsidR="00B664A7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2ABA12" wp14:editId="223118C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08FAA9C" wp14:editId="3290FE3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CF43C" w14:textId="77777777" w:rsidR="00B664A7" w:rsidRDefault="00B664A7">
      <w:pPr>
        <w:pStyle w:val="ParaStyle3"/>
      </w:pPr>
    </w:p>
    <w:p w14:paraId="68929B41" w14:textId="77777777" w:rsidR="00B664A7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5B5AF74F" w14:textId="77777777" w:rsidR="00B664A7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BCE84B7" w14:textId="77777777" w:rsidR="00B664A7" w:rsidRDefault="00B664A7">
      <w:pPr>
        <w:pStyle w:val="ParaStyle6"/>
      </w:pPr>
    </w:p>
    <w:p w14:paraId="4CC6335A" w14:textId="77777777" w:rsidR="00B664A7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AACD97C" w14:textId="77777777" w:rsidR="00B664A7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420696E" w14:textId="77777777" w:rsidR="00B664A7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6A794C58" w14:textId="77777777" w:rsidR="00B664A7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A72AC54" w14:textId="77777777" w:rsidR="00B664A7" w:rsidRDefault="00000000">
      <w:pPr>
        <w:pStyle w:val="ParaStyle10"/>
      </w:pPr>
      <w:r>
        <w:rPr>
          <w:rStyle w:val="CharStyle6"/>
        </w:rPr>
        <w:t xml:space="preserve">United </w:t>
      </w:r>
      <w:proofErr w:type="spellStart"/>
      <w:r>
        <w:rPr>
          <w:rStyle w:val="CharStyle6"/>
        </w:rPr>
        <w:t>Registrar</w:t>
      </w:r>
      <w:proofErr w:type="spellEnd"/>
      <w:r>
        <w:rPr>
          <w:rStyle w:val="CharStyle6"/>
        </w:rPr>
        <w:t xml:space="preserve"> </w:t>
      </w:r>
      <w:proofErr w:type="spellStart"/>
      <w:r>
        <w:rPr>
          <w:rStyle w:val="CharStyle6"/>
        </w:rPr>
        <w:t>of</w:t>
      </w:r>
      <w:proofErr w:type="spellEnd"/>
      <w:r>
        <w:rPr>
          <w:rStyle w:val="CharStyle6"/>
        </w:rPr>
        <w:t xml:space="preserve"> Systems Czech,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C49DC9F" w14:textId="77777777" w:rsidR="00B664A7" w:rsidRDefault="00000000">
      <w:pPr>
        <w:pStyle w:val="ParaStyle11"/>
      </w:pPr>
      <w:r>
        <w:tab/>
      </w:r>
    </w:p>
    <w:p w14:paraId="28A18BE4" w14:textId="77777777" w:rsidR="00B664A7" w:rsidRDefault="00000000">
      <w:pPr>
        <w:pStyle w:val="ParaStyle12"/>
      </w:pPr>
      <w:r>
        <w:rPr>
          <w:rStyle w:val="CharStyle7"/>
        </w:rPr>
        <w:t>Rybná 678/9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8807248" w14:textId="77777777" w:rsidR="00B664A7" w:rsidRDefault="00000000">
      <w:pPr>
        <w:pStyle w:val="ParaStyle13"/>
      </w:pPr>
      <w:r>
        <w:rPr>
          <w:rStyle w:val="CharStyle8"/>
        </w:rPr>
        <w:t>110 00 Praha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2AD26CC" w14:textId="77777777" w:rsidR="00B664A7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57B63680" w14:textId="77777777" w:rsidR="00B664A7" w:rsidRDefault="00B664A7">
      <w:pPr>
        <w:pStyle w:val="ParaStyle15"/>
      </w:pPr>
    </w:p>
    <w:p w14:paraId="0455B6E7" w14:textId="4FA6F5C4" w:rsidR="00B664A7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250480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7566CB2" w14:textId="77777777" w:rsidR="00B664A7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7994CC04" w14:textId="77777777" w:rsidR="00B664A7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26193116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C63B01C" w14:textId="77777777" w:rsidR="00B664A7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CZ26193116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7680958" w14:textId="77777777" w:rsidR="00B664A7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F761C49" wp14:editId="71280A36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726541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D3B79BD" w14:textId="77777777" w:rsidR="00B664A7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81CB6D3" wp14:editId="709E8435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AAC18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DBA42C5" w14:textId="5A079F2A" w:rsidR="00B664A7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C42D101" wp14:editId="7A58CEA1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D3C0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</w:t>
      </w:r>
      <w:r w:rsidR="00994B73">
        <w:rPr>
          <w:rStyle w:val="CharStyle11"/>
        </w:rPr>
        <w:t>5</w:t>
      </w:r>
      <w:r>
        <w:rPr>
          <w:rStyle w:val="CharStyle11"/>
        </w:rPr>
        <w:t>.10.2025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DA043D4" w14:textId="77777777" w:rsidR="00B664A7" w:rsidRDefault="00000000">
      <w:pPr>
        <w:pStyle w:val="ParaStyle23"/>
      </w:pPr>
      <w:r>
        <w:tab/>
      </w:r>
      <w:r>
        <w:rPr>
          <w:rStyle w:val="CharStyle11"/>
        </w:rPr>
        <w:t>500250480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856E1B3" w14:textId="77777777" w:rsidR="00B664A7" w:rsidRDefault="00B664A7">
      <w:pPr>
        <w:pStyle w:val="ParaStyle24"/>
      </w:pPr>
    </w:p>
    <w:p w14:paraId="181D6706" w14:textId="77777777" w:rsidR="00B664A7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3B06003C" w14:textId="77777777" w:rsidR="00B664A7" w:rsidRDefault="00B664A7">
      <w:pPr>
        <w:pStyle w:val="ParaStyle2"/>
      </w:pPr>
    </w:p>
    <w:p w14:paraId="7043DA55" w14:textId="77777777" w:rsidR="00B664A7" w:rsidRDefault="00B664A7">
      <w:pPr>
        <w:pStyle w:val="ParaStyle26"/>
      </w:pPr>
    </w:p>
    <w:p w14:paraId="761BD53A" w14:textId="77777777" w:rsidR="00B664A7" w:rsidRDefault="00000000">
      <w:pPr>
        <w:pStyle w:val="ParaStyle27"/>
      </w:pPr>
      <w:r>
        <w:tab/>
      </w:r>
      <w:r>
        <w:rPr>
          <w:rStyle w:val="CharStyle2"/>
        </w:rPr>
        <w:t>Objednáváme u Vás : provedení vstupního auditu-certifikace biomasy</w:t>
      </w:r>
    </w:p>
    <w:p w14:paraId="24D01712" w14:textId="77777777" w:rsidR="00B664A7" w:rsidRDefault="00000000">
      <w:pPr>
        <w:pStyle w:val="ParaStyle27"/>
      </w:pPr>
      <w:r>
        <w:tab/>
      </w:r>
    </w:p>
    <w:p w14:paraId="5E11D0E6" w14:textId="77777777" w:rsidR="00B664A7" w:rsidRDefault="00000000">
      <w:pPr>
        <w:pStyle w:val="ParaStyle28"/>
      </w:pPr>
      <w:r>
        <w:tab/>
      </w:r>
      <w:r>
        <w:rPr>
          <w:rStyle w:val="CharStyle2"/>
        </w:rPr>
        <w:t xml:space="preserve">Vyřizuje : paní </w:t>
      </w:r>
      <w:proofErr w:type="spellStart"/>
      <w:r>
        <w:rPr>
          <w:rStyle w:val="CharStyle2"/>
        </w:rPr>
        <w:t>Šefránková</w:t>
      </w:r>
      <w:proofErr w:type="spellEnd"/>
      <w:r>
        <w:rPr>
          <w:rStyle w:val="CharStyle2"/>
        </w:rPr>
        <w:t xml:space="preserve"> , tel . : 382 730 122</w:t>
      </w:r>
    </w:p>
    <w:p w14:paraId="6C87ECB5" w14:textId="77777777" w:rsidR="00B664A7" w:rsidRDefault="00B664A7">
      <w:pPr>
        <w:pStyle w:val="ParaStyle2"/>
      </w:pPr>
    </w:p>
    <w:p w14:paraId="3590BDD6" w14:textId="77777777" w:rsidR="00B664A7" w:rsidRDefault="00B664A7">
      <w:pPr>
        <w:pStyle w:val="ParaStyle2"/>
      </w:pPr>
    </w:p>
    <w:p w14:paraId="0CCF8BBE" w14:textId="77777777" w:rsidR="00B664A7" w:rsidRDefault="00B664A7">
      <w:pPr>
        <w:pStyle w:val="ParaStyle2"/>
      </w:pPr>
    </w:p>
    <w:p w14:paraId="1130B910" w14:textId="77777777" w:rsidR="00B664A7" w:rsidRDefault="00B664A7">
      <w:pPr>
        <w:pStyle w:val="ParaStyle2"/>
      </w:pPr>
    </w:p>
    <w:p w14:paraId="153867C4" w14:textId="77777777" w:rsidR="00B664A7" w:rsidRDefault="00B664A7">
      <w:pPr>
        <w:pStyle w:val="ParaStyle29"/>
      </w:pPr>
    </w:p>
    <w:p w14:paraId="2FF19296" w14:textId="77777777" w:rsidR="00B664A7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19149CD" w14:textId="77777777" w:rsidR="00B664A7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1DC917FD" w14:textId="77777777" w:rsidR="00B664A7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46AA0892" w14:textId="77777777" w:rsidR="00B664A7" w:rsidRDefault="00B664A7">
      <w:pPr>
        <w:pStyle w:val="ParaStyle2"/>
      </w:pPr>
    </w:p>
    <w:p w14:paraId="0417A3B5" w14:textId="77777777" w:rsidR="00B664A7" w:rsidRDefault="00B664A7">
      <w:pPr>
        <w:pStyle w:val="ParaStyle2"/>
      </w:pPr>
    </w:p>
    <w:p w14:paraId="19F001FD" w14:textId="77777777" w:rsidR="00B664A7" w:rsidRDefault="00B664A7">
      <w:pPr>
        <w:pStyle w:val="ParaStyle2"/>
      </w:pPr>
    </w:p>
    <w:p w14:paraId="27891955" w14:textId="77777777" w:rsidR="00B664A7" w:rsidRDefault="00B664A7">
      <w:pPr>
        <w:pStyle w:val="ParaStyle2"/>
      </w:pPr>
    </w:p>
    <w:p w14:paraId="519DA439" w14:textId="77777777" w:rsidR="00B664A7" w:rsidRDefault="00B664A7">
      <w:pPr>
        <w:pStyle w:val="ParaStyle2"/>
      </w:pPr>
    </w:p>
    <w:p w14:paraId="27B21073" w14:textId="77777777" w:rsidR="00B664A7" w:rsidRDefault="00B664A7">
      <w:pPr>
        <w:pStyle w:val="ParaStyle2"/>
      </w:pPr>
    </w:p>
    <w:p w14:paraId="752DDB46" w14:textId="77777777" w:rsidR="00B664A7" w:rsidRDefault="00B664A7">
      <w:pPr>
        <w:pStyle w:val="ParaStyle2"/>
      </w:pPr>
    </w:p>
    <w:p w14:paraId="7B4201EA" w14:textId="77777777" w:rsidR="00B664A7" w:rsidRDefault="00B664A7">
      <w:pPr>
        <w:pStyle w:val="ParaStyle2"/>
      </w:pPr>
    </w:p>
    <w:p w14:paraId="2E506705" w14:textId="77777777" w:rsidR="00B664A7" w:rsidRDefault="00B664A7">
      <w:pPr>
        <w:pStyle w:val="ParaStyle2"/>
      </w:pPr>
    </w:p>
    <w:p w14:paraId="5D8CEBC7" w14:textId="77777777" w:rsidR="00B664A7" w:rsidRDefault="00B664A7">
      <w:pPr>
        <w:pStyle w:val="ParaStyle2"/>
      </w:pPr>
    </w:p>
    <w:p w14:paraId="023E1DA5" w14:textId="77777777" w:rsidR="00B664A7" w:rsidRDefault="00B664A7">
      <w:pPr>
        <w:pStyle w:val="ParaStyle2"/>
      </w:pPr>
    </w:p>
    <w:p w14:paraId="2403E915" w14:textId="03DBB17E" w:rsidR="00B664A7" w:rsidRDefault="00994B73">
      <w:pPr>
        <w:pStyle w:val="ParaStyle2"/>
      </w:pPr>
      <w:r>
        <w:t xml:space="preserve">                                            XXX, United </w:t>
      </w:r>
      <w:proofErr w:type="spellStart"/>
      <w:r>
        <w:t>Registrar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Systems Czech, s.r.o.        Mgr. Andrea Žáková, ředitelka a.s.</w:t>
      </w:r>
    </w:p>
    <w:p w14:paraId="45118F91" w14:textId="77777777" w:rsidR="00B664A7" w:rsidRDefault="00B664A7">
      <w:pPr>
        <w:pStyle w:val="ParaStyle2"/>
      </w:pPr>
    </w:p>
    <w:p w14:paraId="4DBD7C5A" w14:textId="77777777" w:rsidR="00B664A7" w:rsidRDefault="00B664A7">
      <w:pPr>
        <w:pStyle w:val="ParaStyle33"/>
      </w:pPr>
    </w:p>
    <w:p w14:paraId="795857E4" w14:textId="77777777" w:rsidR="00B664A7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3BFBEA54" wp14:editId="4A596B76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37C6AA0" wp14:editId="37137762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0D7BCBA" wp14:editId="6F6FE20A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D30C5CE" w14:textId="77777777" w:rsidR="00B664A7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32152F7" w14:textId="77777777" w:rsidR="00B664A7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23F9BDC" wp14:editId="4D4B2076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07BBA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078B37C" w14:textId="77777777" w:rsidR="00B664A7" w:rsidRDefault="00B664A7">
      <w:pPr>
        <w:pStyle w:val="ParaStyle36"/>
      </w:pPr>
    </w:p>
    <w:p w14:paraId="018A6927" w14:textId="77777777" w:rsidR="00B664A7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5F0AD1F" w14:textId="77777777" w:rsidR="00B664A7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6D2E61B1" w14:textId="77777777" w:rsidR="00B664A7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766AA08" w14:textId="7171FE93" w:rsidR="00B664A7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895A995" w14:textId="77777777" w:rsidR="00B664A7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10978735" w14:textId="68055D6F" w:rsidR="00B664A7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B664A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7"/>
    <w:rsid w:val="007F7FE0"/>
    <w:rsid w:val="00994B73"/>
    <w:rsid w:val="00B664A7"/>
    <w:rsid w:val="00C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AAAC"/>
  <w15:docId w15:val="{6ABE10F0-9451-4ECF-B480-440FEB6C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0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16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2025-10-20T09:24:00Z</cp:lastPrinted>
  <dcterms:created xsi:type="dcterms:W3CDTF">2025-10-20T09:18:00Z</dcterms:created>
  <dcterms:modified xsi:type="dcterms:W3CDTF">2025-10-20T09:25:00Z</dcterms:modified>
</cp:coreProperties>
</file>