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20C2C" w14:paraId="18148FD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88B6E54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0C2C" w14:paraId="70F74D99" w14:textId="77777777">
        <w:trPr>
          <w:cantSplit/>
        </w:trPr>
        <w:tc>
          <w:tcPr>
            <w:tcW w:w="5924" w:type="dxa"/>
            <w:vAlign w:val="center"/>
          </w:tcPr>
          <w:p w14:paraId="67DFFB28" w14:textId="77777777" w:rsidR="00920C2C" w:rsidRDefault="0069477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6B320A0" w14:textId="77777777" w:rsidR="00920C2C" w:rsidRDefault="0069477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250592</w:t>
            </w:r>
          </w:p>
        </w:tc>
      </w:tr>
    </w:tbl>
    <w:p w14:paraId="5A68DE9E" w14:textId="77777777" w:rsidR="00920C2C" w:rsidRDefault="00920C2C">
      <w:pPr>
        <w:spacing w:after="0" w:line="1" w:lineRule="auto"/>
        <w:sectPr w:rsidR="00920C2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20C2C" w14:paraId="3D0C52CA" w14:textId="77777777">
        <w:trPr>
          <w:cantSplit/>
        </w:trPr>
        <w:tc>
          <w:tcPr>
            <w:tcW w:w="215" w:type="dxa"/>
            <w:vAlign w:val="center"/>
          </w:tcPr>
          <w:p w14:paraId="04312CF1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D95CF59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7407335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E90850E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94D4AE5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53F00BE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920C2C" w14:paraId="156EB4B3" w14:textId="77777777">
        <w:trPr>
          <w:cantSplit/>
        </w:trPr>
        <w:tc>
          <w:tcPr>
            <w:tcW w:w="215" w:type="dxa"/>
            <w:vAlign w:val="center"/>
          </w:tcPr>
          <w:p w14:paraId="1CD0DA17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34B5B81" w14:textId="77777777" w:rsidR="00920C2C" w:rsidRDefault="00920C2C"/>
        </w:tc>
        <w:tc>
          <w:tcPr>
            <w:tcW w:w="323" w:type="dxa"/>
            <w:vAlign w:val="center"/>
          </w:tcPr>
          <w:p w14:paraId="4D0231B7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83A08C1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920C2C" w14:paraId="14B9361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316EFAC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1F57F9D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322D739E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0C2C" w14:paraId="57F58F6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05DB57A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607D2FA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358980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1E8D4AE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C34079B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3148A78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610EA2C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F465E3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0C2C" w14:paraId="21CBA36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8A54E2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E71103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E844854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D79DC0" w14:textId="77777777" w:rsidR="00920C2C" w:rsidRDefault="006947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Skoumalová Anna</w:t>
            </w:r>
          </w:p>
        </w:tc>
      </w:tr>
      <w:tr w:rsidR="00920C2C" w14:paraId="2F8C6456" w14:textId="77777777">
        <w:trPr>
          <w:cantSplit/>
        </w:trPr>
        <w:tc>
          <w:tcPr>
            <w:tcW w:w="215" w:type="dxa"/>
          </w:tcPr>
          <w:p w14:paraId="1C492374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CE1DBFA" w14:textId="77777777" w:rsidR="00920C2C" w:rsidRDefault="006947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FC0E08F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73A683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C7E441" w14:textId="02BFD25A" w:rsidR="00920C2C" w:rsidRDefault="00CE3F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</w:t>
            </w:r>
          </w:p>
        </w:tc>
      </w:tr>
      <w:tr w:rsidR="00920C2C" w14:paraId="08CC9E3B" w14:textId="77777777">
        <w:trPr>
          <w:cantSplit/>
        </w:trPr>
        <w:tc>
          <w:tcPr>
            <w:tcW w:w="215" w:type="dxa"/>
          </w:tcPr>
          <w:p w14:paraId="37F1FF19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9D44356" w14:textId="77777777" w:rsidR="00920C2C" w:rsidRDefault="006947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F28319A" w14:textId="77777777" w:rsidR="00920C2C" w:rsidRDefault="006947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0403C85A" w14:textId="77777777" w:rsidR="00920C2C" w:rsidRDefault="00920C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29CB49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6877E6" w14:textId="77777777" w:rsidR="00920C2C" w:rsidRDefault="00920C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20C2C" w14:paraId="2130057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DEF1A9" w14:textId="77777777" w:rsidR="00920C2C" w:rsidRDefault="00920C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FE9AB05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52DBB9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FC41A40" w14:textId="34C33E05" w:rsidR="00920C2C" w:rsidRDefault="00CE3F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</w:t>
            </w:r>
            <w:r w:rsidR="00694775">
              <w:rPr>
                <w:rFonts w:ascii="Arial" w:hAnsi="Arial"/>
                <w:b/>
                <w:sz w:val="21"/>
              </w:rPr>
              <w:t xml:space="preserve"> Praha 2</w:t>
            </w:r>
          </w:p>
        </w:tc>
      </w:tr>
      <w:tr w:rsidR="00920C2C" w14:paraId="4EB3BA1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4F1FD1" w14:textId="77777777" w:rsidR="00920C2C" w:rsidRDefault="00920C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84707D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DC43E6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25BC3F" w14:textId="77777777" w:rsidR="00920C2C" w:rsidRDefault="00920C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20C2C" w14:paraId="02B098E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FF6F246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B9532E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B8C6D5" w14:textId="77777777" w:rsidR="00920C2C" w:rsidRDefault="00920C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20C2C" w14:paraId="031E6C3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BE74A69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0C2C" w14:paraId="20DA5720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12A9B87" w14:textId="77777777" w:rsidR="00920C2C" w:rsidRDefault="006947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A9D5533" w14:textId="77777777" w:rsidR="00920C2C" w:rsidRDefault="006947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Kresebné tabule ostružiníků</w:t>
            </w:r>
          </w:p>
        </w:tc>
      </w:tr>
      <w:tr w:rsidR="00920C2C" w14:paraId="749253B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4D390B" w14:textId="47CEE4EC" w:rsidR="00920C2C" w:rsidRDefault="006947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15 kresebných tabulí 15 ostružiníků: </w:t>
            </w:r>
            <w:r>
              <w:rPr>
                <w:rFonts w:ascii="Courier New" w:hAnsi="Courier New"/>
                <w:sz w:val="18"/>
              </w:rPr>
              <w:br/>
              <w:t>Rubus aculeifer, R. falcatiacuminatus, R. glandulosus, R. joskucerae, R. ser. Glandulosi (typ Király), R.</w:t>
            </w:r>
            <w:r w:rsidR="00537A4F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longibracteatus, R. meijerianus 1, R. meijerianus 2, R. minutus (genotyp 81), R. molliculus, R. pannonicus, R. pilosiprecox, R. plicatus, R. subcandicans, R. subviridis. Každá kresba bude obsahovat část sterilního prýtu s listem, plodenství/květenství, detail stonku, detail plodní stopky, detail osy květenství a detail okraje vrcholového lístku (líc) a dle potřeby další orgány.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  běžný provoz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>Cena: 62 100,- Kč (neplátce 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31. 12.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r w:rsidR="00455F9F">
              <w:rPr>
                <w:rFonts w:ascii="Courier New" w:hAnsi="Courier New"/>
                <w:sz w:val="18"/>
              </w:rPr>
              <w:t>xxx</w:t>
            </w:r>
          </w:p>
        </w:tc>
      </w:tr>
      <w:tr w:rsidR="00920C2C" w14:paraId="60A151C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A21235" w14:textId="77777777" w:rsidR="00920C2C" w:rsidRDefault="00920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0C2C" w14:paraId="5120E18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7CBD115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920C2C" w14:paraId="38A26B0E" w14:textId="77777777">
        <w:trPr>
          <w:cantSplit/>
        </w:trPr>
        <w:tc>
          <w:tcPr>
            <w:tcW w:w="10772" w:type="dxa"/>
            <w:gridSpan w:val="16"/>
          </w:tcPr>
          <w:p w14:paraId="7578DC25" w14:textId="77777777" w:rsidR="00920C2C" w:rsidRDefault="00920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0C2C" w14:paraId="5EA1B0A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9F1DC6A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537A4F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ze 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920C2C" w14:paraId="23FA599E" w14:textId="77777777">
        <w:trPr>
          <w:cantSplit/>
        </w:trPr>
        <w:tc>
          <w:tcPr>
            <w:tcW w:w="10772" w:type="dxa"/>
            <w:gridSpan w:val="16"/>
          </w:tcPr>
          <w:p w14:paraId="7C0341A5" w14:textId="77777777" w:rsidR="00920C2C" w:rsidRDefault="00920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0C2C" w14:paraId="5C67F051" w14:textId="77777777">
        <w:trPr>
          <w:cantSplit/>
        </w:trPr>
        <w:tc>
          <w:tcPr>
            <w:tcW w:w="10772" w:type="dxa"/>
            <w:gridSpan w:val="16"/>
          </w:tcPr>
          <w:p w14:paraId="564CD3D8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nebo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20C2C" w14:paraId="79726E2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A7B2E04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2A11A16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Českých Budějovicích</w:t>
            </w:r>
          </w:p>
        </w:tc>
      </w:tr>
      <w:tr w:rsidR="00920C2C" w14:paraId="067C9BC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F95FF6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AE31FFB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64EC231" w14:textId="02B4AF5E" w:rsidR="00920C2C" w:rsidRDefault="006A0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  <w:r w:rsidR="00694775">
              <w:rPr>
                <w:rFonts w:ascii="Arial" w:hAnsi="Arial"/>
                <w:sz w:val="18"/>
              </w:rPr>
              <w:t>.10.2025</w:t>
            </w:r>
          </w:p>
        </w:tc>
      </w:tr>
      <w:tr w:rsidR="00920C2C" w14:paraId="3E7BF13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701FAA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97BB3D1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9AE4AE4" w14:textId="6B1A3A1C" w:rsidR="00920C2C" w:rsidRDefault="00455F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20C2C" w14:paraId="56C10C5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3E24D8F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C63AB9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EC78188" w14:textId="0A977B69" w:rsidR="00920C2C" w:rsidRDefault="00455F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20C2C" w14:paraId="1634AF7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702EF1F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69C54B9" w14:textId="77777777" w:rsidR="00920C2C" w:rsidRDefault="00694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66B1C97" w14:textId="7EF937EF" w:rsidR="00920C2C" w:rsidRDefault="00455F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20C2C" w14:paraId="260634F4" w14:textId="77777777">
        <w:trPr>
          <w:cantSplit/>
        </w:trPr>
        <w:tc>
          <w:tcPr>
            <w:tcW w:w="215" w:type="dxa"/>
            <w:vAlign w:val="center"/>
          </w:tcPr>
          <w:p w14:paraId="7E3C1D34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3393DD6" w14:textId="77777777" w:rsidR="00920C2C" w:rsidRDefault="0069477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20C2C" w14:paraId="08CA67A2" w14:textId="77777777">
        <w:trPr>
          <w:cantSplit/>
        </w:trPr>
        <w:tc>
          <w:tcPr>
            <w:tcW w:w="10772" w:type="dxa"/>
            <w:vAlign w:val="center"/>
          </w:tcPr>
          <w:p w14:paraId="572A31EE" w14:textId="77777777" w:rsidR="00920C2C" w:rsidRDefault="00920C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7F6621B" w14:textId="77777777" w:rsidR="00694775" w:rsidRDefault="00694775"/>
    <w:sectPr w:rsidR="00694775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A2DD" w14:textId="77777777" w:rsidR="00B979AC" w:rsidRDefault="00B979AC">
      <w:pPr>
        <w:spacing w:after="0" w:line="240" w:lineRule="auto"/>
      </w:pPr>
      <w:r>
        <w:separator/>
      </w:r>
    </w:p>
  </w:endnote>
  <w:endnote w:type="continuationSeparator" w:id="0">
    <w:p w14:paraId="6A8E9A82" w14:textId="77777777" w:rsidR="00B979AC" w:rsidRDefault="00B9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2341" w14:textId="77777777" w:rsidR="000833BB" w:rsidRDefault="0069477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8815" w14:textId="77777777" w:rsidR="00B979AC" w:rsidRDefault="00B979AC">
      <w:pPr>
        <w:spacing w:after="0" w:line="240" w:lineRule="auto"/>
      </w:pPr>
      <w:r>
        <w:separator/>
      </w:r>
    </w:p>
  </w:footnote>
  <w:footnote w:type="continuationSeparator" w:id="0">
    <w:p w14:paraId="31F87446" w14:textId="77777777" w:rsidR="00B979AC" w:rsidRDefault="00B9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20C2C" w14:paraId="7321A319" w14:textId="77777777">
      <w:trPr>
        <w:cantSplit/>
      </w:trPr>
      <w:tc>
        <w:tcPr>
          <w:tcW w:w="10772" w:type="dxa"/>
          <w:gridSpan w:val="2"/>
          <w:vAlign w:val="center"/>
        </w:tcPr>
        <w:p w14:paraId="7548563F" w14:textId="77777777" w:rsidR="00920C2C" w:rsidRDefault="00920C2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20C2C" w14:paraId="292BC872" w14:textId="77777777">
      <w:trPr>
        <w:cantSplit/>
      </w:trPr>
      <w:tc>
        <w:tcPr>
          <w:tcW w:w="5924" w:type="dxa"/>
          <w:vAlign w:val="center"/>
        </w:tcPr>
        <w:p w14:paraId="6C7AEBCB" w14:textId="77777777" w:rsidR="00920C2C" w:rsidRDefault="0069477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2B4B25F" w14:textId="77777777" w:rsidR="00920C2C" w:rsidRDefault="0069477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250592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B1BB" w14:textId="77777777" w:rsidR="000833BB" w:rsidRDefault="0069477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2C"/>
    <w:rsid w:val="000833BB"/>
    <w:rsid w:val="00455F9F"/>
    <w:rsid w:val="00537A4F"/>
    <w:rsid w:val="00694775"/>
    <w:rsid w:val="006A0161"/>
    <w:rsid w:val="00920C2C"/>
    <w:rsid w:val="00B979AC"/>
    <w:rsid w:val="00C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E196"/>
  <w15:docId w15:val="{C4A94C02-2F17-4C09-9A92-31671D9B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5</cp:revision>
  <dcterms:created xsi:type="dcterms:W3CDTF">2025-10-20T07:20:00Z</dcterms:created>
  <dcterms:modified xsi:type="dcterms:W3CDTF">2025-10-20T07:30:00Z</dcterms:modified>
</cp:coreProperties>
</file>