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EF00" w14:textId="77777777" w:rsidR="000B79EE" w:rsidRPr="007A7259" w:rsidRDefault="000B79EE" w:rsidP="000B79EE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23D8F78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5EB5B879" w14:textId="77777777" w:rsidR="000B79EE" w:rsidRDefault="000B79EE" w:rsidP="000B79E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7C72D78A" w14:textId="77777777" w:rsidR="000B79EE" w:rsidRPr="00D87E4D" w:rsidRDefault="000B79EE" w:rsidP="000B79E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5CC3C450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5D4F2294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IČO: 01312774</w:t>
      </w:r>
    </w:p>
    <w:p w14:paraId="3FEE68B9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38345CB2" w14:textId="77777777" w:rsidR="000B79EE" w:rsidRPr="00B73C5F" w:rsidRDefault="000B79EE" w:rsidP="000B79EE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BD4EA30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228FEE4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9C7474C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1028780461</w:t>
      </w:r>
    </w:p>
    <w:p w14:paraId="2D06F99D" w14:textId="77777777" w:rsidR="000B79EE" w:rsidRPr="00D87E4D" w:rsidRDefault="000B79EE" w:rsidP="000B79E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7FA2CF0D" w14:textId="77777777" w:rsidR="000B79EE" w:rsidRPr="00D87E4D" w:rsidRDefault="000B79EE" w:rsidP="000B79EE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3EE2FD1" w14:textId="77777777" w:rsidR="000B79EE" w:rsidRPr="00D87E4D" w:rsidRDefault="000B79EE" w:rsidP="000B79E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3AD35C7" w14:textId="77777777" w:rsidR="000B79EE" w:rsidRPr="00D87E4D" w:rsidRDefault="000B79EE" w:rsidP="000B79E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F4C665" w14:textId="77777777" w:rsidR="000B79EE" w:rsidRDefault="000B79EE" w:rsidP="000B79E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842ADD">
        <w:rPr>
          <w:rFonts w:ascii="Arial" w:hAnsi="Arial" w:cs="Arial"/>
          <w:b/>
          <w:color w:val="000000"/>
          <w:sz w:val="22"/>
          <w:szCs w:val="22"/>
        </w:rPr>
        <w:t xml:space="preserve">AGRODRUŽSTVO MORKOVICE, družstvo </w:t>
      </w:r>
    </w:p>
    <w:p w14:paraId="176BE5E3" w14:textId="77777777" w:rsidR="000B79EE" w:rsidRDefault="000B79EE" w:rsidP="000B79E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Sídlo: Sokolská 700, Morkovice, 76833 Morkovice-Slížany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15EFD19" w14:textId="77777777" w:rsidR="000B79EE" w:rsidRDefault="000B79EE" w:rsidP="000B79E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které zastupuje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Ing. Josef Uchytil, předseda představenstva</w:t>
      </w:r>
    </w:p>
    <w:p w14:paraId="5420746F" w14:textId="77777777" w:rsidR="000B79EE" w:rsidRPr="00842ADD" w:rsidRDefault="000B79EE" w:rsidP="000B79E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r>
        <w:rPr>
          <w:rFonts w:ascii="Arial" w:hAnsi="Arial" w:cs="Arial"/>
          <w:bCs/>
          <w:color w:val="000000"/>
          <w:sz w:val="22"/>
          <w:szCs w:val="22"/>
        </w:rPr>
        <w:t>Ing. Tomáš Zezulák, místopředseda představenstva</w:t>
      </w:r>
      <w:r w:rsidRPr="00842AD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C1FA3AE" w14:textId="77777777" w:rsidR="000B79EE" w:rsidRPr="00842ADD" w:rsidRDefault="000B79EE" w:rsidP="000B79E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842ADD">
        <w:rPr>
          <w:rFonts w:ascii="Arial" w:hAnsi="Arial" w:cs="Arial"/>
          <w:bCs/>
          <w:color w:val="000000"/>
          <w:sz w:val="22"/>
          <w:szCs w:val="22"/>
        </w:rPr>
        <w:t>IČO 25571095</w:t>
      </w:r>
    </w:p>
    <w:p w14:paraId="64D756D9" w14:textId="77777777" w:rsidR="000B79EE" w:rsidRPr="00D87E4D" w:rsidRDefault="000B79EE" w:rsidP="000B79E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>
        <w:rPr>
          <w:rFonts w:ascii="Arial" w:hAnsi="Arial" w:cs="Arial"/>
          <w:color w:val="000000"/>
          <w:sz w:val="22"/>
          <w:szCs w:val="22"/>
        </w:rPr>
        <w:t>jen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"kupující</w:t>
      </w:r>
      <w:r>
        <w:rPr>
          <w:rFonts w:ascii="Arial" w:hAnsi="Arial" w:cs="Arial"/>
          <w:color w:val="000000"/>
          <w:sz w:val="22"/>
          <w:szCs w:val="22"/>
        </w:rPr>
        <w:t xml:space="preserve"> -vlastník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342BC0CA" w14:textId="77777777" w:rsidR="000B79EE" w:rsidRPr="00D87E4D" w:rsidRDefault="000B79EE" w:rsidP="000B79E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BC169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BA75A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D40F56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013CA9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52509A1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1039780561</w:t>
      </w:r>
    </w:p>
    <w:p w14:paraId="79352366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69BEA3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6759BBF" w14:textId="2277E164" w:rsidR="008C21C4" w:rsidRDefault="000B79EE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11.8.2005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1039780561 (dále jen "smlouva").</w:t>
      </w:r>
    </w:p>
    <w:p w14:paraId="08E4BEB7" w14:textId="362C63BA" w:rsidR="00BB1A88" w:rsidRPr="003511C8" w:rsidRDefault="00BB1A88" w:rsidP="000B79EE">
      <w:pPr>
        <w:pStyle w:val="vnintext"/>
        <w:spacing w:before="120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0B79EE">
        <w:rPr>
          <w:rFonts w:ascii="Arial" w:hAnsi="Arial" w:cs="Arial"/>
          <w:sz w:val="22"/>
          <w:szCs w:val="22"/>
        </w:rPr>
        <w:t xml:space="preserve">                 </w:t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A751B2B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A00C4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C04AAFB" w14:textId="02A1F9B5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0B79EE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</w:t>
      </w:r>
      <w:r w:rsidR="000B79EE">
        <w:rPr>
          <w:rFonts w:ascii="Arial" w:hAnsi="Arial" w:cs="Arial"/>
          <w:sz w:val="22"/>
          <w:szCs w:val="22"/>
        </w:rPr>
        <w:t>-vlastník</w:t>
      </w:r>
      <w:r w:rsidRPr="003511C8">
        <w:rPr>
          <w:rFonts w:ascii="Arial" w:hAnsi="Arial" w:cs="Arial"/>
          <w:sz w:val="22"/>
          <w:szCs w:val="22"/>
        </w:rPr>
        <w:t xml:space="preserve"> povinen prodávajícímu </w:t>
      </w:r>
      <w:r w:rsidR="000B79EE">
        <w:rPr>
          <w:rFonts w:ascii="Arial" w:hAnsi="Arial" w:cs="Arial"/>
          <w:sz w:val="22"/>
          <w:szCs w:val="22"/>
        </w:rPr>
        <w:t xml:space="preserve">                      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260 720,00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šedesát tisíc sedm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3A20443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2E4B99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BB0624C" w14:textId="215B607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5D3E33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176 611,00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sedmdesát šest tisíc šest set jedenáct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8B7B6EE" w14:textId="3BDA0442" w:rsidR="00B63D93" w:rsidRDefault="00B90EB6" w:rsidP="000B79EE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84 109,00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osmdesát čtyři tisíce jedno sto devět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5D3E33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AF1B795" w14:textId="77777777" w:rsidR="004A15EF" w:rsidRDefault="00B90EB6" w:rsidP="000B79EE">
      <w:pPr>
        <w:pStyle w:val="para"/>
        <w:spacing w:before="120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F3242C2" w14:textId="77777777" w:rsidR="000B79EE" w:rsidRPr="004A15EF" w:rsidRDefault="000B79EE" w:rsidP="000B79EE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461C90EA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0F04D4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DD188B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A75B75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7107FBB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A509DA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1BC16F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7C99D4F" w14:textId="350730C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0B79EE">
        <w:rPr>
          <w:rFonts w:ascii="Arial" w:hAnsi="Arial" w:cs="Arial"/>
          <w:sz w:val="22"/>
          <w:szCs w:val="22"/>
        </w:rPr>
        <w:t xml:space="preserve">                         </w:t>
      </w:r>
      <w:r w:rsidRPr="00507A18"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</w:t>
      </w:r>
      <w:r w:rsidR="000A283E">
        <w:rPr>
          <w:rFonts w:ascii="Arial" w:hAnsi="Arial" w:cs="Arial"/>
          <w:sz w:val="22"/>
          <w:szCs w:val="22"/>
        </w:rPr>
        <w:t xml:space="preserve">                  </w:t>
      </w:r>
      <w:r w:rsidRPr="00507A18">
        <w:rPr>
          <w:rFonts w:ascii="Arial" w:hAnsi="Arial" w:cs="Arial"/>
          <w:sz w:val="22"/>
          <w:szCs w:val="22"/>
        </w:rPr>
        <w:t xml:space="preserve">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0B79EE">
        <w:rPr>
          <w:rFonts w:ascii="Arial" w:hAnsi="Arial" w:cs="Arial"/>
          <w:sz w:val="22"/>
          <w:szCs w:val="22"/>
        </w:rPr>
        <w:t xml:space="preserve">              </w:t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0B79EE">
        <w:rPr>
          <w:rFonts w:ascii="Arial" w:hAnsi="Arial" w:cs="Arial"/>
          <w:sz w:val="22"/>
          <w:szCs w:val="22"/>
        </w:rPr>
        <w:t xml:space="preserve">                    </w:t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0B79EE">
        <w:rPr>
          <w:rFonts w:ascii="Arial" w:hAnsi="Arial" w:cs="Arial"/>
          <w:sz w:val="22"/>
          <w:szCs w:val="22"/>
        </w:rPr>
        <w:t xml:space="preserve">,                         </w:t>
      </w:r>
      <w:r w:rsidRPr="00507A18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5CA48D2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FC9015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D463CF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1A9D3343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F992013" w14:textId="77777777" w:rsidR="000B79EE" w:rsidRPr="00D87E4D" w:rsidRDefault="000B79EE" w:rsidP="000B79E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0705E0F" w14:textId="6C46FF36" w:rsidR="000B79EE" w:rsidRPr="00D87E4D" w:rsidRDefault="000B79EE" w:rsidP="000B79E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EA017F">
        <w:rPr>
          <w:rFonts w:ascii="Arial" w:hAnsi="Arial" w:cs="Arial"/>
          <w:sz w:val="22"/>
          <w:szCs w:val="22"/>
        </w:rPr>
        <w:t>15.10.2025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EA017F">
        <w:rPr>
          <w:rFonts w:ascii="Arial" w:hAnsi="Arial" w:cs="Arial"/>
          <w:sz w:val="22"/>
          <w:szCs w:val="22"/>
        </w:rPr>
        <w:t>Morkovicích</w:t>
      </w:r>
      <w:r>
        <w:rPr>
          <w:rFonts w:ascii="Arial" w:hAnsi="Arial" w:cs="Arial"/>
          <w:sz w:val="22"/>
          <w:szCs w:val="22"/>
        </w:rPr>
        <w:t xml:space="preserve"> dne </w:t>
      </w:r>
      <w:r w:rsidR="00EA017F">
        <w:rPr>
          <w:rFonts w:ascii="Arial" w:hAnsi="Arial" w:cs="Arial"/>
          <w:sz w:val="22"/>
          <w:szCs w:val="22"/>
        </w:rPr>
        <w:t>10.10.2025</w:t>
      </w:r>
    </w:p>
    <w:p w14:paraId="41D5212B" w14:textId="77777777" w:rsidR="000B79EE" w:rsidRPr="00D87E4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663F8C" w14:textId="77777777" w:rsidR="000B79EE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A097ED" w14:textId="77777777" w:rsidR="000B79EE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CF15689" w14:textId="77777777" w:rsidR="000B79EE" w:rsidRDefault="000B79EE" w:rsidP="000B79EE">
      <w:pPr>
        <w:widowControl/>
        <w:rPr>
          <w:rFonts w:ascii="Arial" w:hAnsi="Arial" w:cs="Arial"/>
          <w:sz w:val="22"/>
          <w:szCs w:val="22"/>
        </w:rPr>
      </w:pPr>
    </w:p>
    <w:p w14:paraId="41918DED" w14:textId="77777777" w:rsidR="000B79EE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FE93DE" w14:textId="77777777" w:rsidR="000B79EE" w:rsidRPr="00D87E4D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C7B6C29" w14:textId="77777777" w:rsidR="000B79EE" w:rsidRPr="00D87E4D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F149CC" w14:textId="77777777" w:rsidR="000B79EE" w:rsidRDefault="000B79EE" w:rsidP="000B79EE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Ing. Josef Uchytil, </w:t>
      </w:r>
    </w:p>
    <w:p w14:paraId="04A8D5FA" w14:textId="77777777" w:rsidR="000B79EE" w:rsidRPr="00842AD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předseda představenstva</w:t>
      </w:r>
    </w:p>
    <w:p w14:paraId="5C259A81" w14:textId="77777777" w:rsidR="000B79EE" w:rsidRPr="00D87E4D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  <w:r>
        <w:rPr>
          <w:rFonts w:ascii="Arial" w:hAnsi="Arial" w:cs="Arial"/>
          <w:sz w:val="22"/>
          <w:szCs w:val="22"/>
        </w:rPr>
        <w:t>-vlastník</w:t>
      </w:r>
    </w:p>
    <w:p w14:paraId="29A53A08" w14:textId="77777777" w:rsidR="000B79EE" w:rsidRPr="00D87E4D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2AFFF5A" w14:textId="77777777" w:rsidR="000B79EE" w:rsidRPr="00D87E4D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</w:p>
    <w:p w14:paraId="74E3ED3E" w14:textId="7FDF142B" w:rsidR="000B79EE" w:rsidRDefault="006821F0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B79EE" w:rsidRPr="00D87E4D">
        <w:rPr>
          <w:rFonts w:ascii="Arial" w:hAnsi="Arial" w:cs="Arial"/>
          <w:sz w:val="22"/>
          <w:szCs w:val="22"/>
        </w:rPr>
        <w:t>rodávající</w:t>
      </w:r>
    </w:p>
    <w:p w14:paraId="671163A6" w14:textId="77777777" w:rsidR="000B79EE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128C886" w14:textId="77777777" w:rsidR="000B79EE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4A181C4" w14:textId="77777777" w:rsidR="000B79EE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FC01D0" w14:textId="77777777" w:rsidR="000B79EE" w:rsidRPr="00D87E4D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08DE5897" w14:textId="77777777" w:rsidR="000B79EE" w:rsidRPr="00D87E4D" w:rsidRDefault="000B79EE" w:rsidP="000B79E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………………………………..</w:t>
      </w:r>
    </w:p>
    <w:p w14:paraId="54F94C08" w14:textId="77777777" w:rsidR="000B79EE" w:rsidRDefault="000B79EE" w:rsidP="000B79EE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Ing. Tomáš Zezulák, </w:t>
      </w:r>
    </w:p>
    <w:p w14:paraId="7AE6AB11" w14:textId="77777777" w:rsidR="000B79EE" w:rsidRDefault="000B79EE" w:rsidP="000B79EE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místopředseda představenstva</w:t>
      </w:r>
    </w:p>
    <w:p w14:paraId="7E3D950C" w14:textId="40629161" w:rsidR="000B79EE" w:rsidRDefault="006821F0" w:rsidP="000B79EE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</w:t>
      </w:r>
      <w:r w:rsidRPr="006821F0">
        <w:rPr>
          <w:rFonts w:ascii="Arial" w:hAnsi="Arial" w:cs="Arial"/>
          <w:bCs/>
          <w:color w:val="000000"/>
          <w:sz w:val="22"/>
          <w:szCs w:val="22"/>
        </w:rPr>
        <w:t>kupující-vlastník</w:t>
      </w:r>
    </w:p>
    <w:p w14:paraId="1B8BE087" w14:textId="77777777" w:rsidR="000B79EE" w:rsidRDefault="000B79EE" w:rsidP="000B79EE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031558F" w14:textId="77777777" w:rsidR="000B79EE" w:rsidRDefault="000B79EE" w:rsidP="000B79EE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FAC49D4" w14:textId="77777777" w:rsidR="000B79EE" w:rsidRDefault="000B79EE" w:rsidP="000B79EE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F994605" w14:textId="77777777" w:rsidR="000B79EE" w:rsidRDefault="000B79EE" w:rsidP="000B79EE">
      <w:pPr>
        <w:widowControl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6201F41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795C011D" w14:textId="77777777" w:rsidR="000B79EE" w:rsidRPr="00D87E4D" w:rsidRDefault="000B79EE" w:rsidP="000B79EE">
      <w:pPr>
        <w:widowControl/>
        <w:rPr>
          <w:rFonts w:ascii="Arial" w:hAnsi="Arial" w:cs="Arial"/>
          <w:sz w:val="22"/>
          <w:szCs w:val="22"/>
        </w:rPr>
      </w:pPr>
    </w:p>
    <w:p w14:paraId="59A3A314" w14:textId="77777777" w:rsidR="000B79EE" w:rsidRPr="00D87E4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5B425AE" w14:textId="77777777" w:rsidR="000B79EE" w:rsidRPr="00D87E4D" w:rsidRDefault="000B79EE" w:rsidP="000B79E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B16883D" w14:textId="77777777" w:rsidR="000B79EE" w:rsidRPr="00D87E4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7541BC" w14:textId="77777777" w:rsidR="000B79EE" w:rsidRPr="00D87E4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Iva Maléřová</w:t>
      </w:r>
    </w:p>
    <w:p w14:paraId="0F679E45" w14:textId="77777777" w:rsidR="000B79EE" w:rsidRPr="00D87E4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2F6FCC" w14:textId="77777777" w:rsidR="000B79EE" w:rsidRPr="00D87E4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7E09776" w14:textId="77777777" w:rsidR="000B79EE" w:rsidRPr="00D87E4D" w:rsidRDefault="000B79EE" w:rsidP="000B79E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E1F661A" w14:textId="77777777" w:rsidR="000B79EE" w:rsidRPr="00D87E4D" w:rsidRDefault="000B79EE" w:rsidP="000B79E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59CE449" w14:textId="77777777" w:rsidR="000B79EE" w:rsidRPr="00D87E4D" w:rsidRDefault="000B79EE" w:rsidP="000B79E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EEEB37E" w14:textId="77777777" w:rsidR="000B79EE" w:rsidRPr="00D87E4D" w:rsidRDefault="000B79EE" w:rsidP="000B79E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689CB3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6505426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</w:p>
    <w:p w14:paraId="42B8F678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CD42A11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25EAB2A" w14:textId="77777777" w:rsidR="000B79EE" w:rsidRPr="00D87E4D" w:rsidRDefault="000B79EE" w:rsidP="000B79EE">
      <w:pPr>
        <w:jc w:val="both"/>
        <w:rPr>
          <w:rFonts w:ascii="Arial" w:hAnsi="Arial" w:cs="Arial"/>
          <w:i/>
          <w:sz w:val="22"/>
          <w:szCs w:val="22"/>
        </w:rPr>
      </w:pPr>
    </w:p>
    <w:p w14:paraId="04D92DB2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ABACB6D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B1AE331" w14:textId="77777777" w:rsidR="000B79EE" w:rsidRDefault="000B79EE" w:rsidP="000B79EE">
      <w:pPr>
        <w:jc w:val="both"/>
        <w:rPr>
          <w:rFonts w:ascii="Arial" w:hAnsi="Arial" w:cs="Arial"/>
          <w:sz w:val="22"/>
          <w:szCs w:val="22"/>
        </w:rPr>
      </w:pPr>
    </w:p>
    <w:p w14:paraId="218A87C9" w14:textId="77777777" w:rsidR="000B79EE" w:rsidRDefault="000B79EE" w:rsidP="000B79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87F5F5" w14:textId="77777777" w:rsidR="000B79EE" w:rsidRDefault="000B79EE" w:rsidP="000B79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CF3A896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</w:p>
    <w:p w14:paraId="1A9745EE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8628138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6041F4E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</w:p>
    <w:p w14:paraId="5731C4A2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</w:p>
    <w:p w14:paraId="2B5157C4" w14:textId="77777777" w:rsidR="000B79EE" w:rsidRPr="00D87E4D" w:rsidRDefault="000B79EE" w:rsidP="000B79EE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 dne ………………</w:t>
      </w:r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6AA0B6AB" w14:textId="77777777" w:rsidR="000B79EE" w:rsidRPr="00D87E4D" w:rsidRDefault="000B79EE" w:rsidP="000B79E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zaměstnance</w:t>
      </w:r>
    </w:p>
    <w:p w14:paraId="328CAE5D" w14:textId="77777777" w:rsidR="000B79EE" w:rsidRPr="00D87E4D" w:rsidRDefault="000B79EE" w:rsidP="000B79E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14FE37" w14:textId="1835B623" w:rsidR="00341145" w:rsidRPr="00D87E4D" w:rsidRDefault="00341145" w:rsidP="000B79EE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 w:rsidSect="000B79EE">
      <w:headerReference w:type="default" r:id="rId6"/>
      <w:footerReference w:type="default" r:id="rId7"/>
      <w:type w:val="continuous"/>
      <w:pgSz w:w="11907" w:h="16840"/>
      <w:pgMar w:top="1418" w:right="1418" w:bottom="851" w:left="1418" w:header="624" w:footer="362" w:gutter="0"/>
      <w:paperSrc w:first="265" w:other="26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5D10" w14:textId="77777777" w:rsidR="002B7C2A" w:rsidRDefault="002B7C2A">
      <w:r>
        <w:separator/>
      </w:r>
    </w:p>
  </w:endnote>
  <w:endnote w:type="continuationSeparator" w:id="0">
    <w:p w14:paraId="4495C269" w14:textId="77777777" w:rsidR="002B7C2A" w:rsidRDefault="002B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BCDC" w14:textId="77777777" w:rsidR="000B79EE" w:rsidRDefault="000B79E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FC42EC3" w14:textId="77777777" w:rsidR="000B79EE" w:rsidRDefault="000B79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C51A" w14:textId="77777777" w:rsidR="002B7C2A" w:rsidRDefault="002B7C2A">
      <w:r>
        <w:separator/>
      </w:r>
    </w:p>
  </w:footnote>
  <w:footnote w:type="continuationSeparator" w:id="0">
    <w:p w14:paraId="0CD775E4" w14:textId="77777777" w:rsidR="002B7C2A" w:rsidRDefault="002B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44B9" w14:textId="6A72AD5C" w:rsidR="000B79EE" w:rsidRPr="000B79EE" w:rsidRDefault="000B79EE" w:rsidP="000B79EE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0B79EE">
      <w:rPr>
        <w:rFonts w:ascii="Arial" w:hAnsi="Arial" w:cs="Arial"/>
        <w:i/>
        <w:iCs/>
        <w:sz w:val="18"/>
        <w:szCs w:val="18"/>
      </w:rPr>
      <w:t>Č.j.: SPU 417262/2025/525104/Mal</w:t>
    </w:r>
  </w:p>
  <w:p w14:paraId="3AA471E6" w14:textId="02A66124" w:rsidR="000B79EE" w:rsidRPr="000B79EE" w:rsidRDefault="000B79EE" w:rsidP="000B79EE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0B79EE">
      <w:rPr>
        <w:rFonts w:ascii="Arial" w:hAnsi="Arial" w:cs="Arial"/>
        <w:i/>
        <w:iCs/>
        <w:sz w:val="18"/>
        <w:szCs w:val="18"/>
      </w:rPr>
      <w:t>UID: spuess9804262b</w:t>
    </w:r>
  </w:p>
  <w:p w14:paraId="2342A5F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A283E"/>
    <w:rsid w:val="000B0DCF"/>
    <w:rsid w:val="000B79EE"/>
    <w:rsid w:val="000F5C7E"/>
    <w:rsid w:val="00195A2D"/>
    <w:rsid w:val="001A0CCC"/>
    <w:rsid w:val="001B68C1"/>
    <w:rsid w:val="001D0684"/>
    <w:rsid w:val="002A33F8"/>
    <w:rsid w:val="002B7C2A"/>
    <w:rsid w:val="002D7578"/>
    <w:rsid w:val="00314509"/>
    <w:rsid w:val="00341145"/>
    <w:rsid w:val="003511C8"/>
    <w:rsid w:val="00362161"/>
    <w:rsid w:val="00375D9B"/>
    <w:rsid w:val="0038111D"/>
    <w:rsid w:val="003862E6"/>
    <w:rsid w:val="003F1B5B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5D3E33"/>
    <w:rsid w:val="00616E7E"/>
    <w:rsid w:val="00626B85"/>
    <w:rsid w:val="006821F0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80862"/>
    <w:rsid w:val="00894688"/>
    <w:rsid w:val="008C21C4"/>
    <w:rsid w:val="008F13BA"/>
    <w:rsid w:val="008F4DFE"/>
    <w:rsid w:val="008F7C0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3D21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F3F1F"/>
    <w:rsid w:val="00D001BB"/>
    <w:rsid w:val="00D41624"/>
    <w:rsid w:val="00D43AF9"/>
    <w:rsid w:val="00D61EBC"/>
    <w:rsid w:val="00D67CC5"/>
    <w:rsid w:val="00D7666F"/>
    <w:rsid w:val="00D87E4D"/>
    <w:rsid w:val="00D9240A"/>
    <w:rsid w:val="00DF63B3"/>
    <w:rsid w:val="00E045E5"/>
    <w:rsid w:val="00E16FA3"/>
    <w:rsid w:val="00E36D5E"/>
    <w:rsid w:val="00E43423"/>
    <w:rsid w:val="00E63994"/>
    <w:rsid w:val="00E67177"/>
    <w:rsid w:val="00EA017F"/>
    <w:rsid w:val="00EB364D"/>
    <w:rsid w:val="00EC6B9A"/>
    <w:rsid w:val="00EF1E7E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E2CEE7"/>
  <w14:defaultImageDpi w14:val="0"/>
  <w15:docId w15:val="{5BBE8BF0-A561-42D1-BC10-796C2B97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4160</Characters>
  <Application>Microsoft Office Word</Application>
  <DocSecurity>0</DocSecurity>
  <Lines>34</Lines>
  <Paragraphs>9</Paragraphs>
  <ScaleCrop>false</ScaleCrop>
  <Company>Pozemkový Fond ČR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Maléřová Iva Ing.</dc:creator>
  <cp:keywords/>
  <dc:description/>
  <cp:lastModifiedBy>Maléřová Iva Ing.</cp:lastModifiedBy>
  <cp:revision>3</cp:revision>
  <cp:lastPrinted>2005-12-12T13:07:00Z</cp:lastPrinted>
  <dcterms:created xsi:type="dcterms:W3CDTF">2025-10-15T07:48:00Z</dcterms:created>
  <dcterms:modified xsi:type="dcterms:W3CDTF">2025-10-15T07:51:00Z</dcterms:modified>
</cp:coreProperties>
</file>