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0C73D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541291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1291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2255322519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EB487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2255322519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2349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49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EB487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ind w:left="40"/>
            </w:pPr>
            <w:r>
              <w:rPr>
                <w:b/>
              </w:rPr>
              <w:t xml:space="preserve">Anton </w:t>
            </w:r>
            <w:proofErr w:type="spellStart"/>
            <w:r>
              <w:rPr>
                <w:b/>
              </w:rPr>
              <w:t>Paar</w:t>
            </w:r>
            <w:proofErr w:type="spellEnd"/>
            <w:r>
              <w:rPr>
                <w:b/>
              </w:rPr>
              <w:t xml:space="preserve"> Czech Republic s.r.o.</w:t>
            </w:r>
            <w:r>
              <w:rPr>
                <w:b/>
              </w:rPr>
              <w:br/>
              <w:t>K Červenému dvoru 3269/</w:t>
            </w:r>
            <w:proofErr w:type="gramStart"/>
            <w:r>
              <w:rPr>
                <w:b/>
              </w:rPr>
              <w:t>25a</w:t>
            </w:r>
            <w:proofErr w:type="gramEnd"/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EB487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ind w:left="60" w:right="60"/>
            </w:pPr>
            <w:r>
              <w:rPr>
                <w:b/>
              </w:rPr>
              <w:t xml:space="preserve">53519 Oddělení pro vědu a </w:t>
            </w:r>
            <w:proofErr w:type="spellStart"/>
            <w:proofErr w:type="gramStart"/>
            <w:r>
              <w:rPr>
                <w:b/>
              </w:rPr>
              <w:t>zahr.záležitosti</w:t>
            </w:r>
            <w:proofErr w:type="spellEnd"/>
            <w:proofErr w:type="gramEnd"/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ind w:left="60" w:right="60"/>
            </w:pPr>
            <w:r>
              <w:rPr>
                <w:b/>
              </w:rPr>
              <w:t>Ing. Bobková Michaela</w:t>
            </w: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ind w:left="60" w:right="60"/>
            </w:pPr>
            <w:r>
              <w:rPr>
                <w:b/>
              </w:rPr>
              <w:t xml:space="preserve">Tel.: 475286656,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michaela.bobkova@ujep.cz</w:t>
            </w: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default10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default10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rPr>
                <w:b/>
              </w:rPr>
              <w:t>CPTO UJEP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default10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default10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ind w:left="40"/>
            </w:pPr>
            <w:r>
              <w:t xml:space="preserve">Na fakturu prosím uveďte naše číslo objednávky a text "Hrazeno z projektu OP JAK registrační číslo CZ.02.01.01/00/22_008/0004558 s názvem Pokročilé </w:t>
            </w:r>
            <w:proofErr w:type="spellStart"/>
            <w:r>
              <w:t>víceškálové</w:t>
            </w:r>
            <w:proofErr w:type="spellEnd"/>
            <w:r>
              <w:t xml:space="preserve"> materiály pro nosné klíčové technologie."</w:t>
            </w: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C73D2" w:rsidRDefault="00EB4879">
            <w:pPr>
              <w:pStyle w:val="default10"/>
              <w:ind w:left="40" w:right="40"/>
            </w:pPr>
            <w:r>
              <w:rPr>
                <w:sz w:val="18"/>
              </w:rPr>
              <w:t xml:space="preserve">Sample </w:t>
            </w:r>
            <w:proofErr w:type="spellStart"/>
            <w:r>
              <w:rPr>
                <w:sz w:val="18"/>
              </w:rPr>
              <w:t>holders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adjustable</w:t>
            </w:r>
            <w:proofErr w:type="spellEnd"/>
            <w:r>
              <w:rPr>
                <w:sz w:val="18"/>
              </w:rPr>
              <w:t xml:space="preserve"> gap cell 10x20 mm, katalogové číslo: 166525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8 368,36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41 841,80 Kč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C73D2" w:rsidRDefault="00EB4879">
            <w:pPr>
              <w:pStyle w:val="default10"/>
              <w:ind w:left="40" w:right="40"/>
            </w:pPr>
            <w:r>
              <w:rPr>
                <w:sz w:val="18"/>
              </w:rPr>
              <w:t xml:space="preserve">Set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gaskets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adjustable</w:t>
            </w:r>
            <w:proofErr w:type="spellEnd"/>
            <w:r>
              <w:rPr>
                <w:sz w:val="18"/>
              </w:rPr>
              <w:t xml:space="preserve"> gap cell 10x20 mm, katalogové číslo: 175381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5 793,48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28 967,40 Kč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C73D2" w:rsidRDefault="00EB4879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0C73D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1 210,00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1 210,00 Kč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72 019,20 Kč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left="40"/>
            </w:pPr>
            <w:r>
              <w:rPr>
                <w:sz w:val="24"/>
              </w:rPr>
              <w:t>01.10.2025</w:t>
            </w: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73D2" w:rsidRDefault="00EB487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82 \ 3105-53 AMULET NEINV PN \ 1   Deník: 20 \ Objednávky (individuální příslib)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3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5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0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7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3D2" w:rsidRDefault="000C73D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3D2" w:rsidRDefault="000C73D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3D2" w:rsidRDefault="000C73D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3D2" w:rsidRDefault="00EB487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2255322519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3D2" w:rsidRDefault="000C73D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Bobková Michaela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475286656,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michaela.bobkova@ujep.cz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3D2" w:rsidRDefault="000C73D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3D2" w:rsidRDefault="000C73D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73D2" w:rsidRDefault="00EB487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82 \ 3105-53 AMULET NEINV PN \ 1   Deník: 20 \ Objednávky (individuální příslib)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D2" w:rsidRDefault="00EB487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  <w:tr w:rsidR="000C73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3D2" w:rsidRDefault="000C73D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3D2" w:rsidRDefault="000C73D2">
            <w:pPr>
              <w:pStyle w:val="EMPTYCELLSTYLE"/>
            </w:pPr>
          </w:p>
        </w:tc>
        <w:tc>
          <w:tcPr>
            <w:tcW w:w="68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16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20" w:type="dxa"/>
          </w:tcPr>
          <w:p w:rsidR="000C73D2" w:rsidRDefault="000C73D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3D2" w:rsidRDefault="000C73D2">
            <w:pPr>
              <w:pStyle w:val="EMPTYCELLSTYLE"/>
            </w:pPr>
          </w:p>
        </w:tc>
        <w:tc>
          <w:tcPr>
            <w:tcW w:w="460" w:type="dxa"/>
          </w:tcPr>
          <w:p w:rsidR="000C73D2" w:rsidRDefault="000C73D2">
            <w:pPr>
              <w:pStyle w:val="EMPTYCELLSTYLE"/>
            </w:pPr>
          </w:p>
        </w:tc>
      </w:tr>
    </w:tbl>
    <w:p w:rsidR="00EB4879" w:rsidRDefault="00EB4879"/>
    <w:sectPr w:rsidR="00EB487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D2"/>
    <w:rsid w:val="000C73D2"/>
    <w:rsid w:val="008A27C3"/>
    <w:rsid w:val="00E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2B6C1-385E-4673-AE00-C759805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2025-10-14T11:56:00Z</dcterms:created>
  <dcterms:modified xsi:type="dcterms:W3CDTF">2025-10-14T11:56:00Z</dcterms:modified>
</cp:coreProperties>
</file>