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649C8" w14:textId="77777777" w:rsidR="00834B4C" w:rsidRDefault="00AB02B0" w:rsidP="00AB02B0">
      <w:pPr>
        <w:pStyle w:val="Nadpis2"/>
        <w:tabs>
          <w:tab w:val="left" w:pos="1953"/>
          <w:tab w:val="center" w:pos="4536"/>
        </w:tabs>
        <w:rPr>
          <w:rFonts w:ascii="Times New Roman" w:hAnsi="Times New Roman" w:cs="Times New Roman"/>
          <w:sz w:val="40"/>
          <w:szCs w:val="16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34B4C">
        <w:rPr>
          <w:rFonts w:ascii="Times New Roman" w:hAnsi="Times New Roman" w:cs="Times New Roman"/>
        </w:rPr>
        <w:t>OBJEDNÁVKA</w:t>
      </w:r>
      <w:r w:rsidR="00834B4C">
        <w:rPr>
          <w:rFonts w:ascii="Times New Roman" w:hAnsi="Times New Roman" w:cs="Times New Roman"/>
          <w:sz w:val="40"/>
          <w:szCs w:val="16"/>
        </w:rPr>
        <w:t xml:space="preserve"> </w:t>
      </w:r>
    </w:p>
    <w:tbl>
      <w:tblPr>
        <w:tblW w:w="9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13"/>
        <w:gridCol w:w="4613"/>
      </w:tblGrid>
      <w:tr w:rsidR="00834B4C" w14:paraId="7995004C" w14:textId="77777777" w:rsidTr="00427179">
        <w:trPr>
          <w:trHeight w:val="175"/>
        </w:trPr>
        <w:tc>
          <w:tcPr>
            <w:tcW w:w="46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A94B5C" w14:textId="77777777" w:rsidR="00834B4C" w:rsidRDefault="00834B4C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6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4BCC9C3" w14:textId="77777777" w:rsidR="00834B4C" w:rsidRDefault="00834B4C" w:rsidP="00190ABF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Číslo objednávky:   </w:t>
            </w:r>
            <w:r w:rsidR="00732556">
              <w:rPr>
                <w:rFonts w:ascii="Times New Roman" w:hAnsi="Times New Roman" w:cs="Times New Roman"/>
                <w:b/>
                <w:bCs/>
              </w:rPr>
              <w:t>6</w:t>
            </w:r>
            <w:r w:rsidR="00190ABF">
              <w:rPr>
                <w:rFonts w:ascii="Times New Roman" w:hAnsi="Times New Roman" w:cs="Times New Roman"/>
                <w:b/>
                <w:bCs/>
              </w:rPr>
              <w:t>8</w:t>
            </w:r>
            <w:r w:rsidR="00522AB3">
              <w:rPr>
                <w:rFonts w:ascii="Times New Roman" w:hAnsi="Times New Roman" w:cs="Times New Roman"/>
                <w:b/>
                <w:bCs/>
              </w:rPr>
              <w:t xml:space="preserve">/2025 OŽP  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</w:t>
            </w:r>
          </w:p>
        </w:tc>
      </w:tr>
      <w:tr w:rsidR="00834B4C" w14:paraId="5804A27A" w14:textId="77777777" w:rsidTr="00427179">
        <w:trPr>
          <w:trHeight w:val="184"/>
        </w:trPr>
        <w:tc>
          <w:tcPr>
            <w:tcW w:w="46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439683B" w14:textId="77777777" w:rsidR="00834B4C" w:rsidRDefault="00834B4C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Dodavatel:</w:t>
            </w:r>
          </w:p>
        </w:tc>
        <w:tc>
          <w:tcPr>
            <w:tcW w:w="46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9608CC2" w14:textId="77777777" w:rsidR="00834B4C" w:rsidRDefault="00834B4C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Odběratel:</w:t>
            </w:r>
          </w:p>
        </w:tc>
      </w:tr>
      <w:tr w:rsidR="00834B4C" w14:paraId="2FFD36C9" w14:textId="77777777" w:rsidTr="00427179">
        <w:trPr>
          <w:trHeight w:val="175"/>
        </w:trPr>
        <w:tc>
          <w:tcPr>
            <w:tcW w:w="461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9FE68" w14:textId="77777777" w:rsidR="00834B4C" w:rsidRDefault="00834B4C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</w:tc>
        <w:tc>
          <w:tcPr>
            <w:tcW w:w="46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A01BEAF" w14:textId="77777777" w:rsidR="00834B4C" w:rsidRDefault="00834B4C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Město Vyškov </w:t>
            </w:r>
          </w:p>
        </w:tc>
      </w:tr>
      <w:tr w:rsidR="00522AB3" w14:paraId="1F05CD17" w14:textId="77777777" w:rsidTr="00427179">
        <w:trPr>
          <w:trHeight w:val="361"/>
        </w:trPr>
        <w:tc>
          <w:tcPr>
            <w:tcW w:w="46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B9690" w14:textId="77777777" w:rsidR="00522AB3" w:rsidRPr="00B4437A" w:rsidRDefault="00522AB3" w:rsidP="00522AB3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B4437A">
              <w:rPr>
                <w:rFonts w:ascii="Times New Roman" w:hAnsi="Times New Roman" w:cs="Times New Roman"/>
              </w:rPr>
              <w:t xml:space="preserve">Název: </w:t>
            </w:r>
            <w:r>
              <w:rPr>
                <w:rFonts w:ascii="Times New Roman" w:hAnsi="Times New Roman" w:cs="Times New Roman"/>
                <w:bCs/>
              </w:rPr>
              <w:t>STAEG F</w:t>
            </w:r>
            <w:r w:rsidRPr="00B4437A">
              <w:rPr>
                <w:rFonts w:ascii="Times New Roman" w:hAnsi="Times New Roman" w:cs="Times New Roman"/>
                <w:bCs/>
              </w:rPr>
              <w:t>acility</w:t>
            </w:r>
            <w:r>
              <w:rPr>
                <w:rFonts w:ascii="Times New Roman" w:hAnsi="Times New Roman" w:cs="Times New Roman"/>
                <w:bCs/>
              </w:rPr>
              <w:t>,</w:t>
            </w:r>
            <w:r w:rsidRPr="00B4437A">
              <w:rPr>
                <w:rFonts w:ascii="Times New Roman" w:hAnsi="Times New Roman" w:cs="Times New Roman"/>
                <w:bCs/>
              </w:rPr>
              <w:t xml:space="preserve"> spol. s r.o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33BC81C" w14:textId="77777777" w:rsidR="00522AB3" w:rsidRDefault="00522AB3" w:rsidP="00522AB3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Masarykovo náměstí 108/1</w:t>
            </w:r>
          </w:p>
          <w:p w14:paraId="6778C40B" w14:textId="77777777" w:rsidR="00522AB3" w:rsidRDefault="00522AB3" w:rsidP="00522AB3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682 01 Vyškov</w:t>
            </w:r>
          </w:p>
        </w:tc>
      </w:tr>
      <w:tr w:rsidR="00522AB3" w14:paraId="6ED2BDD5" w14:textId="77777777" w:rsidTr="00427179">
        <w:trPr>
          <w:trHeight w:val="351"/>
        </w:trPr>
        <w:tc>
          <w:tcPr>
            <w:tcW w:w="461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C999ED5" w14:textId="77777777" w:rsidR="00522AB3" w:rsidRDefault="00522AB3" w:rsidP="00522AB3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Sídlo (adresa): Průmyslová 738/8f</w:t>
            </w:r>
          </w:p>
          <w:p w14:paraId="6C6F230C" w14:textId="77777777" w:rsidR="00522AB3" w:rsidRDefault="00522AB3" w:rsidP="00522AB3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68201 Vyškov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EA0831C" w14:textId="77777777" w:rsidR="00522AB3" w:rsidRDefault="00522AB3" w:rsidP="00522AB3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IČ:00292427</w:t>
            </w:r>
          </w:p>
        </w:tc>
      </w:tr>
      <w:tr w:rsidR="00522AB3" w14:paraId="1A1F3503" w14:textId="77777777" w:rsidTr="00427179">
        <w:trPr>
          <w:trHeight w:val="184"/>
        </w:trPr>
        <w:tc>
          <w:tcPr>
            <w:tcW w:w="461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25C98D8A" w14:textId="77777777" w:rsidR="00522AB3" w:rsidRDefault="00522AB3" w:rsidP="00522AB3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IČ:  24141623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047B608" w14:textId="77777777" w:rsidR="00522AB3" w:rsidRDefault="00522AB3" w:rsidP="00522AB3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DIČ:CZ00292427</w:t>
            </w:r>
          </w:p>
        </w:tc>
      </w:tr>
      <w:tr w:rsidR="00522AB3" w14:paraId="2572351D" w14:textId="77777777" w:rsidTr="00427179">
        <w:trPr>
          <w:trHeight w:val="175"/>
        </w:trPr>
        <w:tc>
          <w:tcPr>
            <w:tcW w:w="461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A418157" w14:textId="77777777" w:rsidR="00522AB3" w:rsidRDefault="00522AB3" w:rsidP="00522AB3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DIČ: CZ 24141623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E0BCADB" w14:textId="22E69D2A" w:rsidR="00522AB3" w:rsidRDefault="00522AB3" w:rsidP="00522AB3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E-mail:</w:t>
            </w:r>
            <w:r w:rsidRPr="002F015F">
              <w:rPr>
                <w:rFonts w:ascii="Times New Roman" w:hAnsi="Times New Roman" w:cs="Times New Roman"/>
              </w:rPr>
              <w:t xml:space="preserve"> </w:t>
            </w:r>
            <w:r w:rsidR="00B50FA5">
              <w:rPr>
                <w:rFonts w:ascii="Times New Roman" w:hAnsi="Times New Roman" w:cs="Times New Roman"/>
              </w:rPr>
              <w:t>xxx</w:t>
            </w:r>
            <w:r w:rsidRPr="002F015F">
              <w:rPr>
                <w:rFonts w:ascii="Times New Roman" w:hAnsi="Times New Roman" w:cs="Times New Roman"/>
              </w:rPr>
              <w:t>@meuvyskov.cz</w:t>
            </w:r>
          </w:p>
        </w:tc>
      </w:tr>
      <w:tr w:rsidR="00522AB3" w14:paraId="4135A3F3" w14:textId="77777777" w:rsidTr="00427179">
        <w:trPr>
          <w:trHeight w:val="52"/>
        </w:trPr>
        <w:tc>
          <w:tcPr>
            <w:tcW w:w="461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96C4F43" w14:textId="241494EF" w:rsidR="00522AB3" w:rsidRDefault="00522AB3" w:rsidP="00522AB3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Email: </w:t>
            </w:r>
            <w:r w:rsidR="002302D0">
              <w:rPr>
                <w:rFonts w:ascii="Times New Roman" w:hAnsi="Times New Roman" w:cs="Times New Roman"/>
              </w:rPr>
              <w:t>xxx</w:t>
            </w:r>
            <w:r>
              <w:rPr>
                <w:rFonts w:ascii="Times New Roman" w:hAnsi="Times New Roman" w:cs="Times New Roman"/>
              </w:rPr>
              <w:t>@staegfacility.cz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B2979E2" w14:textId="77777777" w:rsidR="00522AB3" w:rsidRDefault="00522AB3" w:rsidP="00522AB3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Datová schránka:</w:t>
            </w:r>
          </w:p>
        </w:tc>
      </w:tr>
      <w:tr w:rsidR="00522AB3" w14:paraId="5A0FA93F" w14:textId="77777777" w:rsidTr="00427179">
        <w:trPr>
          <w:trHeight w:val="52"/>
        </w:trPr>
        <w:tc>
          <w:tcPr>
            <w:tcW w:w="461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1DF7ABE" w14:textId="77777777" w:rsidR="00522AB3" w:rsidRDefault="00522AB3" w:rsidP="00522AB3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574A038" w14:textId="77777777" w:rsidR="00522AB3" w:rsidRDefault="00522AB3" w:rsidP="00522AB3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Dodací adresa:</w:t>
            </w:r>
          </w:p>
          <w:p w14:paraId="56334BF9" w14:textId="77777777" w:rsidR="00522AB3" w:rsidRDefault="00522AB3" w:rsidP="00522AB3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  <w:p w14:paraId="08F6822D" w14:textId="77777777" w:rsidR="00522AB3" w:rsidRDefault="00522AB3" w:rsidP="00522AB3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  <w:p w14:paraId="73ECAF58" w14:textId="77777777" w:rsidR="00522AB3" w:rsidRDefault="00522AB3" w:rsidP="00522AB3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</w:tc>
      </w:tr>
      <w:tr w:rsidR="00522AB3" w14:paraId="40275282" w14:textId="77777777" w:rsidTr="00427179">
        <w:trPr>
          <w:trHeight w:val="1426"/>
        </w:trPr>
        <w:tc>
          <w:tcPr>
            <w:tcW w:w="922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CAD7B" w14:textId="77777777" w:rsidR="00522AB3" w:rsidRDefault="00522AB3" w:rsidP="00522AB3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DF80820" w14:textId="77777777" w:rsidR="00B842A4" w:rsidRDefault="00522AB3" w:rsidP="00732556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Objednáváme u Vás: </w:t>
            </w:r>
          </w:p>
          <w:p w14:paraId="4F5C6F31" w14:textId="77777777" w:rsidR="00732556" w:rsidRDefault="00732556" w:rsidP="00732556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Náhradní výsadbu</w:t>
            </w:r>
            <w:r w:rsidR="00F27711">
              <w:rPr>
                <w:rFonts w:ascii="Times New Roman" w:hAnsi="Times New Roman" w:cs="Times New Roman"/>
              </w:rPr>
              <w:t xml:space="preserve"> stromů</w:t>
            </w:r>
            <w:r>
              <w:rPr>
                <w:rFonts w:ascii="Times New Roman" w:hAnsi="Times New Roman" w:cs="Times New Roman"/>
              </w:rPr>
              <w:t xml:space="preserve"> na lokali</w:t>
            </w:r>
            <w:r w:rsidR="006F6239">
              <w:rPr>
                <w:rFonts w:ascii="Times New Roman" w:hAnsi="Times New Roman" w:cs="Times New Roman"/>
              </w:rPr>
              <w:t>tách Maxima Gorkého, Puškinova a parcela č. 866/63 v kat. Dědice u Vyškova</w:t>
            </w:r>
          </w:p>
          <w:p w14:paraId="28229427" w14:textId="77777777" w:rsidR="0069652A" w:rsidRDefault="0069652A" w:rsidP="00522AB3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výsadba, kůly a úvazky ke stromům, hydrogel,</w:t>
            </w:r>
            <w:r w:rsidR="00B842A4">
              <w:rPr>
                <w:rFonts w:ascii="Times New Roman" w:hAnsi="Times New Roman" w:cs="Times New Roman"/>
              </w:rPr>
              <w:t xml:space="preserve"> ochrana proti korní spále, ochrana proti okusu zvěře,</w:t>
            </w:r>
            <w:r>
              <w:rPr>
                <w:rFonts w:ascii="Times New Roman" w:hAnsi="Times New Roman" w:cs="Times New Roman"/>
              </w:rPr>
              <w:t xml:space="preserve"> zálivka, štěpka. </w:t>
            </w:r>
          </w:p>
          <w:p w14:paraId="519A5E7B" w14:textId="77777777" w:rsidR="00522AB3" w:rsidRDefault="00522AB3" w:rsidP="00522AB3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A276502" w14:textId="77777777" w:rsidR="0069652A" w:rsidRDefault="0069652A" w:rsidP="00522AB3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45ACCC7" w14:textId="77777777" w:rsidR="00522AB3" w:rsidRPr="001F366C" w:rsidRDefault="00522AB3" w:rsidP="00522AB3">
            <w:pPr>
              <w:pStyle w:val="Zhlav"/>
              <w:tabs>
                <w:tab w:val="clear" w:pos="4536"/>
                <w:tab w:val="clear" w:pos="9072"/>
              </w:tabs>
              <w:jc w:val="both"/>
            </w:pPr>
            <w:r>
              <w:t xml:space="preserve">          </w:t>
            </w:r>
            <w:r w:rsidRPr="00314E14">
              <w:t>Sjednaná cena:</w:t>
            </w:r>
            <w:r>
              <w:t xml:space="preserve">   </w:t>
            </w:r>
            <w:r>
              <w:rPr>
                <w:szCs w:val="20"/>
              </w:rPr>
              <w:t xml:space="preserve">                    </w:t>
            </w:r>
            <w:r w:rsidR="00B842A4">
              <w:rPr>
                <w:szCs w:val="20"/>
              </w:rPr>
              <w:t>95 730,24</w:t>
            </w:r>
            <w:r w:rsidRPr="001F366C">
              <w:t xml:space="preserve"> Kč bez DPH</w:t>
            </w:r>
          </w:p>
          <w:p w14:paraId="6A6EB9F8" w14:textId="77777777" w:rsidR="00522AB3" w:rsidRPr="001F366C" w:rsidRDefault="00522AB3" w:rsidP="00522AB3">
            <w:pPr>
              <w:pStyle w:val="Zkladntextodsazen3"/>
              <w:tabs>
                <w:tab w:val="left" w:pos="3420"/>
              </w:tabs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 w:rsidR="00B842A4">
              <w:rPr>
                <w:sz w:val="24"/>
                <w:szCs w:val="24"/>
              </w:rPr>
              <w:t>20 103,35</w:t>
            </w:r>
            <w:r>
              <w:rPr>
                <w:sz w:val="24"/>
                <w:szCs w:val="24"/>
              </w:rPr>
              <w:t>,</w:t>
            </w:r>
            <w:r w:rsidRPr="001F366C">
              <w:rPr>
                <w:sz w:val="24"/>
                <w:szCs w:val="24"/>
              </w:rPr>
              <w:t>- Kč – DPH</w:t>
            </w:r>
          </w:p>
          <w:p w14:paraId="34E14A78" w14:textId="77777777" w:rsidR="00522AB3" w:rsidRPr="001F366C" w:rsidRDefault="00B842A4" w:rsidP="00522AB3">
            <w:pPr>
              <w:pStyle w:val="Zkladntextodsazen3"/>
              <w:tabs>
                <w:tab w:val="left" w:pos="3420"/>
              </w:tabs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115 833,59</w:t>
            </w:r>
            <w:r w:rsidR="00522AB3">
              <w:rPr>
                <w:sz w:val="24"/>
                <w:szCs w:val="24"/>
              </w:rPr>
              <w:t>,</w:t>
            </w:r>
            <w:r w:rsidR="00522AB3" w:rsidRPr="001F366C">
              <w:rPr>
                <w:sz w:val="24"/>
                <w:szCs w:val="24"/>
              </w:rPr>
              <w:t>- Kč vč. DPH</w:t>
            </w:r>
          </w:p>
          <w:p w14:paraId="41F29C3C" w14:textId="77777777" w:rsidR="00522AB3" w:rsidRDefault="00522AB3" w:rsidP="00522AB3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3607DF2" w14:textId="77777777" w:rsidR="00522AB3" w:rsidRDefault="00522AB3" w:rsidP="00522AB3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7CC5FB6" w14:textId="77777777" w:rsidR="00522AB3" w:rsidRDefault="00522AB3" w:rsidP="00522AB3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680CF29" w14:textId="77777777" w:rsidR="00522AB3" w:rsidRDefault="00522AB3" w:rsidP="00522AB3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6985673" w14:textId="77777777" w:rsidR="00522AB3" w:rsidRDefault="00522AB3" w:rsidP="00522AB3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D394BAC" w14:textId="77777777" w:rsidR="00522AB3" w:rsidRDefault="00522AB3" w:rsidP="00522AB3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A18F3C7" w14:textId="77777777" w:rsidR="00522AB3" w:rsidRDefault="00522AB3" w:rsidP="00522AB3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A4D0185" w14:textId="77777777" w:rsidR="00522AB3" w:rsidRDefault="00522AB3" w:rsidP="00522AB3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7401844" w14:textId="77777777" w:rsidR="00522AB3" w:rsidRDefault="00522AB3" w:rsidP="00522AB3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0EFD773" w14:textId="77777777" w:rsidR="00522AB3" w:rsidRDefault="00522AB3" w:rsidP="00522AB3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C291C16" w14:textId="77777777" w:rsidR="00522AB3" w:rsidRDefault="00522AB3" w:rsidP="00522AB3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</w:tc>
      </w:tr>
      <w:tr w:rsidR="00522AB3" w14:paraId="758AD76F" w14:textId="77777777" w:rsidTr="00427179">
        <w:trPr>
          <w:trHeight w:val="508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508E3" w14:textId="77777777" w:rsidR="00522AB3" w:rsidRDefault="00522AB3" w:rsidP="00522AB3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Termín dodání: </w:t>
            </w:r>
          </w:p>
          <w:p w14:paraId="5382C721" w14:textId="77777777" w:rsidR="00522AB3" w:rsidRDefault="00522AB3" w:rsidP="00B842A4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Do </w:t>
            </w:r>
            <w:r w:rsidR="00B842A4">
              <w:rPr>
                <w:rFonts w:ascii="Times New Roman" w:hAnsi="Times New Roman" w:cs="Times New Roman"/>
                <w:sz w:val="20"/>
                <w:szCs w:val="20"/>
              </w:rPr>
              <w:t>26.10.2025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E0E95" w14:textId="77777777" w:rsidR="00522AB3" w:rsidRDefault="00522AB3" w:rsidP="00522AB3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Odbor:</w:t>
            </w:r>
          </w:p>
          <w:p w14:paraId="2B2262EA" w14:textId="77777777" w:rsidR="00522AB3" w:rsidRDefault="00522AB3" w:rsidP="00522AB3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  <w:p w14:paraId="61397D5A" w14:textId="77777777" w:rsidR="00522AB3" w:rsidRDefault="00522AB3" w:rsidP="00522AB3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Životní prostředí</w:t>
            </w:r>
          </w:p>
        </w:tc>
      </w:tr>
      <w:tr w:rsidR="00522AB3" w14:paraId="0D2207A4" w14:textId="77777777" w:rsidTr="00427179">
        <w:trPr>
          <w:trHeight w:val="322"/>
        </w:trPr>
        <w:tc>
          <w:tcPr>
            <w:tcW w:w="9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7B32F" w14:textId="77777777" w:rsidR="00522AB3" w:rsidRDefault="00522AB3" w:rsidP="00522AB3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Fakturu vystavte na: Město Vyškov, Masarykovo náměstí 108/1, 682 01 Vyškov, IČ:00292427, DIČ:CZ00292427. Na faktuře uvádějte vždy číslo objednávky. </w:t>
            </w:r>
          </w:p>
        </w:tc>
      </w:tr>
      <w:tr w:rsidR="00522AB3" w14:paraId="464F9245" w14:textId="77777777" w:rsidTr="00427179">
        <w:trPr>
          <w:trHeight w:val="665"/>
        </w:trPr>
        <w:tc>
          <w:tcPr>
            <w:tcW w:w="9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BD1D4" w14:textId="77777777" w:rsidR="00522AB3" w:rsidRPr="00FD1888" w:rsidRDefault="00522AB3" w:rsidP="00522AB3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D1888">
              <w:rPr>
                <w:sz w:val="20"/>
                <w:szCs w:val="20"/>
              </w:rPr>
              <w:t xml:space="preserve">Objednatel prohlašuje, že předmět díla </w:t>
            </w:r>
            <w:r w:rsidRPr="00FD1888">
              <w:rPr>
                <w:i/>
                <w:sz w:val="20"/>
                <w:szCs w:val="20"/>
              </w:rPr>
              <w:t>je/není*</w:t>
            </w:r>
            <w:r w:rsidRPr="00FD1888">
              <w:rPr>
                <w:sz w:val="20"/>
                <w:szCs w:val="20"/>
              </w:rPr>
              <w:t xml:space="preserve"> používán k ekonomické činnosti a </w:t>
            </w:r>
            <w:r w:rsidRPr="00522AB3">
              <w:rPr>
                <w:i/>
                <w:strike/>
                <w:sz w:val="20"/>
                <w:szCs w:val="20"/>
              </w:rPr>
              <w:t>bude</w:t>
            </w:r>
            <w:r w:rsidRPr="00FD1888">
              <w:rPr>
                <w:i/>
                <w:sz w:val="20"/>
                <w:szCs w:val="20"/>
              </w:rPr>
              <w:t>/nebude*</w:t>
            </w:r>
            <w:r w:rsidRPr="00FD1888">
              <w:rPr>
                <w:sz w:val="20"/>
                <w:szCs w:val="20"/>
              </w:rPr>
              <w:t xml:space="preserve"> pro výše uvedenou dodávku aplikován režim přenesené daňové povinnosti podle § 92a zákona o DPH.</w:t>
            </w:r>
          </w:p>
          <w:p w14:paraId="27FD9526" w14:textId="77777777" w:rsidR="00522AB3" w:rsidRDefault="00522AB3" w:rsidP="00522AB3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D1888">
              <w:rPr>
                <w:rFonts w:ascii="Times New Roman" w:hAnsi="Times New Roman" w:cs="Times New Roman"/>
              </w:rPr>
              <w:t xml:space="preserve">*) </w:t>
            </w:r>
            <w:r w:rsidRPr="00FD1888">
              <w:rPr>
                <w:rFonts w:ascii="Times New Roman" w:hAnsi="Times New Roman" w:cs="Times New Roman"/>
                <w:sz w:val="20"/>
                <w:szCs w:val="20"/>
              </w:rPr>
              <w:t>nehodící se škrt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ně</w:t>
            </w:r>
            <w:r w:rsidRPr="00FD1888">
              <w:rPr>
                <w:rFonts w:ascii="Times New Roman" w:hAnsi="Times New Roman" w:cs="Times New Roman"/>
                <w:sz w:val="20"/>
                <w:szCs w:val="20"/>
              </w:rPr>
              <w:t>te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</w:p>
        </w:tc>
      </w:tr>
      <w:tr w:rsidR="00522AB3" w14:paraId="28D8DA44" w14:textId="77777777" w:rsidTr="002A2CE1">
        <w:trPr>
          <w:cantSplit/>
          <w:trHeight w:val="4551"/>
        </w:trPr>
        <w:tc>
          <w:tcPr>
            <w:tcW w:w="9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B3522" w14:textId="77777777" w:rsidR="00522AB3" w:rsidRPr="00AA310E" w:rsidRDefault="00522AB3" w:rsidP="00522AB3">
            <w:pPr>
              <w:pStyle w:val="Normln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</w:p>
          <w:p w14:paraId="442251E9" w14:textId="77777777" w:rsidR="002A2CE1" w:rsidRDefault="002A2CE1" w:rsidP="00522AB3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AA310E">
              <w:rPr>
                <w:sz w:val="20"/>
                <w:szCs w:val="20"/>
              </w:rPr>
              <w:t>Tato objednávka ke své účinnosti vyžaduje, uveřejnění v registru smluv. Zaslání objednávky do registru smluv zajistí město Vyškov</w:t>
            </w:r>
            <w:r>
              <w:rPr>
                <w:sz w:val="20"/>
                <w:szCs w:val="20"/>
              </w:rPr>
              <w:t xml:space="preserve">. </w:t>
            </w:r>
          </w:p>
          <w:p w14:paraId="73AD3B85" w14:textId="77777777" w:rsidR="002A2CE1" w:rsidRDefault="002A2CE1" w:rsidP="00522AB3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  <w:p w14:paraId="57D16263" w14:textId="00CD4213" w:rsidR="00522AB3" w:rsidRDefault="00522AB3" w:rsidP="00522AB3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Ve Vyškově dne </w:t>
            </w:r>
            <w:r w:rsidR="00B842A4">
              <w:rPr>
                <w:sz w:val="20"/>
                <w:szCs w:val="20"/>
              </w:rPr>
              <w:t>26.9.2025</w:t>
            </w:r>
            <w:r>
              <w:rPr>
                <w:sz w:val="16"/>
                <w:szCs w:val="16"/>
              </w:rPr>
              <w:br/>
            </w:r>
            <w:r>
              <w:rPr>
                <w:sz w:val="20"/>
                <w:szCs w:val="20"/>
              </w:rPr>
              <w:t xml:space="preserve">Objednávku vystavil: </w:t>
            </w:r>
            <w:r w:rsidR="00B50FA5">
              <w:rPr>
                <w:sz w:val="20"/>
                <w:szCs w:val="20"/>
              </w:rPr>
              <w:t>xxx</w:t>
            </w:r>
          </w:p>
          <w:p w14:paraId="16B86096" w14:textId="5C3091D1" w:rsidR="00522AB3" w:rsidRDefault="00522AB3" w:rsidP="00522AB3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Telefon: </w:t>
            </w:r>
            <w:r w:rsidR="00B50FA5">
              <w:rPr>
                <w:sz w:val="20"/>
                <w:szCs w:val="20"/>
              </w:rPr>
              <w:t>xxx</w:t>
            </w:r>
          </w:p>
          <w:p w14:paraId="3A5E0E32" w14:textId="3FADD70C" w:rsidR="00522AB3" w:rsidRDefault="00522AB3" w:rsidP="00522AB3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Email: </w:t>
            </w:r>
            <w:r w:rsidR="00B50FA5">
              <w:rPr>
                <w:sz w:val="20"/>
                <w:szCs w:val="20"/>
              </w:rPr>
              <w:t>xxx</w:t>
            </w:r>
            <w:r>
              <w:rPr>
                <w:sz w:val="20"/>
                <w:szCs w:val="20"/>
              </w:rPr>
              <w:t xml:space="preserve">@meuvyskov.cz                                       </w:t>
            </w:r>
          </w:p>
          <w:p w14:paraId="45535461" w14:textId="77777777" w:rsidR="00522AB3" w:rsidRDefault="00427179" w:rsidP="00522AB3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</w:t>
            </w:r>
            <w:r w:rsidR="00522AB3">
              <w:rPr>
                <w:rFonts w:ascii="Times New Roman" w:hAnsi="Times New Roman" w:cs="Times New Roman"/>
              </w:rPr>
              <w:t xml:space="preserve"> </w:t>
            </w:r>
            <w:r w:rsidR="00522AB3">
              <w:rPr>
                <w:sz w:val="20"/>
                <w:szCs w:val="20"/>
              </w:rPr>
              <w:t>Razítko a podpis</w:t>
            </w:r>
            <w:r w:rsidR="00522AB3">
              <w:rPr>
                <w:rFonts w:ascii="Times New Roman" w:hAnsi="Times New Roman" w:cs="Times New Roman"/>
              </w:rPr>
              <w:t xml:space="preserve">                                                                                </w:t>
            </w:r>
          </w:p>
        </w:tc>
      </w:tr>
    </w:tbl>
    <w:p w14:paraId="223A320E" w14:textId="77777777" w:rsidR="00834B4C" w:rsidRPr="00955131" w:rsidRDefault="00834B4C" w:rsidP="00834B4C">
      <w:pPr>
        <w:pStyle w:val="Normlnweb"/>
        <w:spacing w:before="0" w:beforeAutospacing="0" w:after="0" w:afterAutospacing="0"/>
        <w:rPr>
          <w:rFonts w:ascii="Times New Roman" w:hAnsi="Times New Roman" w:cs="Times New Roman"/>
          <w:color w:val="FF0000"/>
        </w:rPr>
      </w:pPr>
    </w:p>
    <w:sectPr w:rsidR="00834B4C" w:rsidRPr="00955131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1CC32" w14:textId="77777777" w:rsidR="00F450B1" w:rsidRDefault="00F450B1" w:rsidP="00A616BC">
      <w:r>
        <w:separator/>
      </w:r>
    </w:p>
  </w:endnote>
  <w:endnote w:type="continuationSeparator" w:id="0">
    <w:p w14:paraId="26457426" w14:textId="77777777" w:rsidR="00F450B1" w:rsidRDefault="00F450B1" w:rsidP="00A61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3CC51" w14:textId="77777777" w:rsidR="00F450B1" w:rsidRDefault="00F450B1" w:rsidP="00A616BC">
      <w:r>
        <w:separator/>
      </w:r>
    </w:p>
  </w:footnote>
  <w:footnote w:type="continuationSeparator" w:id="0">
    <w:p w14:paraId="3F25E185" w14:textId="77777777" w:rsidR="00F450B1" w:rsidRDefault="00F450B1" w:rsidP="00A616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163FE" w14:textId="001608AD" w:rsidR="001843B9" w:rsidRPr="000435B7" w:rsidRDefault="00B50FA5" w:rsidP="001843B9">
    <w:pPr>
      <w:rPr>
        <w:b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0AE352B9" wp14:editId="7343836E">
          <wp:simplePos x="0" y="0"/>
          <wp:positionH relativeFrom="column">
            <wp:posOffset>-142875</wp:posOffset>
          </wp:positionH>
          <wp:positionV relativeFrom="paragraph">
            <wp:posOffset>182245</wp:posOffset>
          </wp:positionV>
          <wp:extent cx="6338570" cy="966470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8570" cy="966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15BC06" w14:textId="77777777" w:rsidR="001843B9" w:rsidRPr="000435B7" w:rsidRDefault="001843B9" w:rsidP="001843B9">
    <w:pPr>
      <w:jc w:val="center"/>
    </w:pPr>
  </w:p>
  <w:p w14:paraId="26DB073A" w14:textId="77777777" w:rsidR="00A616BC" w:rsidRPr="00A616BC" w:rsidRDefault="00A616BC" w:rsidP="00821864">
    <w:pPr>
      <w:pStyle w:val="Zhlav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3C2"/>
    <w:rsid w:val="00002BB6"/>
    <w:rsid w:val="000764CE"/>
    <w:rsid w:val="000959A9"/>
    <w:rsid w:val="000B121D"/>
    <w:rsid w:val="000C0D9E"/>
    <w:rsid w:val="000C300A"/>
    <w:rsid w:val="000D69F0"/>
    <w:rsid w:val="000E1FF2"/>
    <w:rsid w:val="0010070A"/>
    <w:rsid w:val="00157506"/>
    <w:rsid w:val="00171AC5"/>
    <w:rsid w:val="0017575D"/>
    <w:rsid w:val="001843B9"/>
    <w:rsid w:val="00190ABF"/>
    <w:rsid w:val="002302D0"/>
    <w:rsid w:val="002450D1"/>
    <w:rsid w:val="00254C5D"/>
    <w:rsid w:val="0025528A"/>
    <w:rsid w:val="00263786"/>
    <w:rsid w:val="00286576"/>
    <w:rsid w:val="002940F4"/>
    <w:rsid w:val="002947BE"/>
    <w:rsid w:val="002A0C2D"/>
    <w:rsid w:val="002A2CE1"/>
    <w:rsid w:val="002C0941"/>
    <w:rsid w:val="002D462F"/>
    <w:rsid w:val="002F32F4"/>
    <w:rsid w:val="003320AE"/>
    <w:rsid w:val="003A2814"/>
    <w:rsid w:val="003B5712"/>
    <w:rsid w:val="003F698A"/>
    <w:rsid w:val="00427179"/>
    <w:rsid w:val="00463341"/>
    <w:rsid w:val="004712C1"/>
    <w:rsid w:val="004B7A3C"/>
    <w:rsid w:val="005067D7"/>
    <w:rsid w:val="00522AB3"/>
    <w:rsid w:val="00531AC7"/>
    <w:rsid w:val="005621EE"/>
    <w:rsid w:val="0058120F"/>
    <w:rsid w:val="005A54A4"/>
    <w:rsid w:val="005B14FA"/>
    <w:rsid w:val="00600F8A"/>
    <w:rsid w:val="0065661B"/>
    <w:rsid w:val="0069652A"/>
    <w:rsid w:val="006D1B70"/>
    <w:rsid w:val="006E7465"/>
    <w:rsid w:val="006F6239"/>
    <w:rsid w:val="007003B9"/>
    <w:rsid w:val="007302E6"/>
    <w:rsid w:val="00732556"/>
    <w:rsid w:val="0073621F"/>
    <w:rsid w:val="007372FC"/>
    <w:rsid w:val="00756764"/>
    <w:rsid w:val="00761727"/>
    <w:rsid w:val="007B611E"/>
    <w:rsid w:val="007E1D1A"/>
    <w:rsid w:val="00801B6E"/>
    <w:rsid w:val="00810F5B"/>
    <w:rsid w:val="00821864"/>
    <w:rsid w:val="008238EE"/>
    <w:rsid w:val="00834B4C"/>
    <w:rsid w:val="00890AB3"/>
    <w:rsid w:val="00895543"/>
    <w:rsid w:val="008A7177"/>
    <w:rsid w:val="008E165C"/>
    <w:rsid w:val="008E1E42"/>
    <w:rsid w:val="00903C8D"/>
    <w:rsid w:val="00924626"/>
    <w:rsid w:val="00955131"/>
    <w:rsid w:val="009C515C"/>
    <w:rsid w:val="009F763D"/>
    <w:rsid w:val="00A06A7D"/>
    <w:rsid w:val="00A234D7"/>
    <w:rsid w:val="00A50616"/>
    <w:rsid w:val="00A535BE"/>
    <w:rsid w:val="00A616BC"/>
    <w:rsid w:val="00AA0F37"/>
    <w:rsid w:val="00AA310E"/>
    <w:rsid w:val="00AA7412"/>
    <w:rsid w:val="00AB02B0"/>
    <w:rsid w:val="00AC5C2D"/>
    <w:rsid w:val="00B06AAB"/>
    <w:rsid w:val="00B137D8"/>
    <w:rsid w:val="00B50FA5"/>
    <w:rsid w:val="00B62052"/>
    <w:rsid w:val="00B83BB5"/>
    <w:rsid w:val="00B842A4"/>
    <w:rsid w:val="00BA2357"/>
    <w:rsid w:val="00BC69F6"/>
    <w:rsid w:val="00BE17A2"/>
    <w:rsid w:val="00C07696"/>
    <w:rsid w:val="00C22E06"/>
    <w:rsid w:val="00C27E16"/>
    <w:rsid w:val="00C478EB"/>
    <w:rsid w:val="00C511F3"/>
    <w:rsid w:val="00C517AF"/>
    <w:rsid w:val="00C54776"/>
    <w:rsid w:val="00C555ED"/>
    <w:rsid w:val="00C96659"/>
    <w:rsid w:val="00CA3528"/>
    <w:rsid w:val="00CD3826"/>
    <w:rsid w:val="00D131B1"/>
    <w:rsid w:val="00D453E2"/>
    <w:rsid w:val="00D63B3F"/>
    <w:rsid w:val="00D90FE0"/>
    <w:rsid w:val="00DA0DD7"/>
    <w:rsid w:val="00DA1AC9"/>
    <w:rsid w:val="00E07B4E"/>
    <w:rsid w:val="00E123C2"/>
    <w:rsid w:val="00E344BA"/>
    <w:rsid w:val="00E363D6"/>
    <w:rsid w:val="00E65BC2"/>
    <w:rsid w:val="00E747F6"/>
    <w:rsid w:val="00E83AED"/>
    <w:rsid w:val="00EA4471"/>
    <w:rsid w:val="00ED55BB"/>
    <w:rsid w:val="00EE18DD"/>
    <w:rsid w:val="00EE657F"/>
    <w:rsid w:val="00EF28D0"/>
    <w:rsid w:val="00F021F9"/>
    <w:rsid w:val="00F27711"/>
    <w:rsid w:val="00F401A8"/>
    <w:rsid w:val="00F450B1"/>
    <w:rsid w:val="00F94FF7"/>
    <w:rsid w:val="00FD1888"/>
    <w:rsid w:val="00FD3C30"/>
    <w:rsid w:val="00FF2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09CF07A0"/>
  <w15:chartTrackingRefBased/>
  <w15:docId w15:val="{FD263B7C-0B05-491A-84A6-C360A72EB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link w:val="Nadpis2Char"/>
    <w:qFormat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hlav">
    <w:name w:val="header"/>
    <w:basedOn w:val="Normln"/>
    <w:link w:val="ZhlavChar"/>
    <w:unhideWhenUsed/>
    <w:rsid w:val="00A616B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616BC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A616B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616BC"/>
    <w:rPr>
      <w:sz w:val="24"/>
      <w:szCs w:val="24"/>
    </w:rPr>
  </w:style>
  <w:style w:type="character" w:customStyle="1" w:styleId="Nadpis2Char">
    <w:name w:val="Nadpis 2 Char"/>
    <w:link w:val="Nadpis2"/>
    <w:rsid w:val="00834B4C"/>
    <w:rPr>
      <w:rFonts w:ascii="Arial Unicode MS" w:eastAsia="Arial Unicode MS" w:hAnsi="Arial Unicode MS" w:cs="Arial Unicode MS"/>
      <w:b/>
      <w:bCs/>
      <w:sz w:val="36"/>
      <w:szCs w:val="3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555E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555ED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semiHidden/>
    <w:unhideWhenUsed/>
    <w:rsid w:val="00600F8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00F8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00F8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00F8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00F8A"/>
    <w:rPr>
      <w:b/>
      <w:bCs/>
    </w:rPr>
  </w:style>
  <w:style w:type="paragraph" w:styleId="Zkladntextodsazen3">
    <w:name w:val="Body Text Indent 3"/>
    <w:basedOn w:val="Normln"/>
    <w:link w:val="Zkladntextodsazen3Char"/>
    <w:rsid w:val="00522AB3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522AB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7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E0B0EFF163E643B8981C24080A225B" ma:contentTypeVersion="0" ma:contentTypeDescription="Vytvořit nový dokument" ma:contentTypeScope="" ma:versionID="900da7c70c444b85090edf684e30a143">
  <xsd:schema xmlns:xsd="http://www.w3.org/2001/XMLSchema" xmlns:p="http://schemas.microsoft.com/office/2006/metadata/properties" targetNamespace="http://schemas.microsoft.com/office/2006/metadata/properties" ma:root="true" ma:fieldsID="c064823b2337c2df0c6cb485afdb495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Popis dokument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D46D44B-BE8D-4564-ADE1-5DC4DC483B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CB398E-7A2F-4DD7-A8FB-363D79A9F2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8D15C6F3-B0CE-49FD-9201-3550D0C34E9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D39A8270-7A0F-4116-A3E1-F7785E5DAA8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184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č.10 - Objednávka</vt:lpstr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č.10 - Objednávka</dc:title>
  <dc:subject/>
  <dc:creator>admin</dc:creator>
  <cp:keywords/>
  <dc:description/>
  <cp:lastModifiedBy>Burianová Sandra OŽP</cp:lastModifiedBy>
  <cp:revision>3</cp:revision>
  <cp:lastPrinted>2025-09-26T09:52:00Z</cp:lastPrinted>
  <dcterms:created xsi:type="dcterms:W3CDTF">2025-10-01T14:31:00Z</dcterms:created>
  <dcterms:modified xsi:type="dcterms:W3CDTF">2025-10-01T14:32:00Z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</Properties>
</file>