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660"/>
        <w:gridCol w:w="680"/>
        <w:gridCol w:w="160"/>
        <w:gridCol w:w="40"/>
        <w:gridCol w:w="40"/>
        <w:gridCol w:w="40"/>
        <w:gridCol w:w="40"/>
        <w:gridCol w:w="260"/>
        <w:gridCol w:w="460"/>
      </w:tblGrid>
      <w:tr w:rsidR="00F37236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F37236" w:rsidRDefault="00F37236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9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30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3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0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8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3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5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30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7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60" w:type="dxa"/>
          </w:tcPr>
          <w:p w:rsidR="00F37236" w:rsidRDefault="00F37236">
            <w:pPr>
              <w:pStyle w:val="EMPTYCELLSTYLE"/>
            </w:pPr>
          </w:p>
        </w:tc>
      </w:tr>
      <w:tr w:rsidR="00F3723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236" w:rsidRDefault="00F30C62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42732362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732362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30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3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0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8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3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5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30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7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236" w:rsidRDefault="00F30C62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236" w:rsidRDefault="00F30C62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F37236" w:rsidRDefault="00F37236">
            <w:pPr>
              <w:pStyle w:val="EMPTYCELLSTYLE"/>
            </w:pPr>
          </w:p>
        </w:tc>
      </w:tr>
      <w:tr w:rsidR="00F3723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236" w:rsidRDefault="00F37236">
            <w:pPr>
              <w:pStyle w:val="EMPTYCELLSTYLE"/>
            </w:pPr>
          </w:p>
        </w:tc>
        <w:tc>
          <w:tcPr>
            <w:tcW w:w="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30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3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0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8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3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5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30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7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60" w:type="dxa"/>
          </w:tcPr>
          <w:p w:rsidR="00F37236" w:rsidRDefault="00F37236">
            <w:pPr>
              <w:pStyle w:val="EMPTYCELLSTYLE"/>
            </w:pPr>
          </w:p>
        </w:tc>
      </w:tr>
      <w:tr w:rsidR="00F3723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236" w:rsidRDefault="00F37236">
            <w:pPr>
              <w:pStyle w:val="EMPTYCELLSTYLE"/>
            </w:pPr>
          </w:p>
        </w:tc>
        <w:tc>
          <w:tcPr>
            <w:tcW w:w="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236" w:rsidRDefault="00F30C62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2252216609</w:t>
            </w: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60" w:type="dxa"/>
          </w:tcPr>
          <w:p w:rsidR="00F37236" w:rsidRDefault="00F37236">
            <w:pPr>
              <w:pStyle w:val="EMPTYCELLSTYLE"/>
            </w:pPr>
          </w:p>
        </w:tc>
      </w:tr>
      <w:tr w:rsidR="00F3723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236" w:rsidRDefault="00F37236">
            <w:pPr>
              <w:pStyle w:val="EMPTYCELLSTYLE"/>
            </w:pPr>
          </w:p>
        </w:tc>
        <w:tc>
          <w:tcPr>
            <w:tcW w:w="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30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3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0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8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3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5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30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7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60" w:type="dxa"/>
          </w:tcPr>
          <w:p w:rsidR="00F37236" w:rsidRDefault="00F37236">
            <w:pPr>
              <w:pStyle w:val="EMPTYCELLSTYLE"/>
            </w:pPr>
          </w:p>
        </w:tc>
      </w:tr>
      <w:tr w:rsidR="00F3723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236" w:rsidRDefault="00F37236">
            <w:pPr>
              <w:pStyle w:val="EMPTYCELLSTYLE"/>
            </w:pPr>
          </w:p>
        </w:tc>
        <w:tc>
          <w:tcPr>
            <w:tcW w:w="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236" w:rsidRDefault="00F30C62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0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8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3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5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30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7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60" w:type="dxa"/>
          </w:tcPr>
          <w:p w:rsidR="00F37236" w:rsidRDefault="00F37236">
            <w:pPr>
              <w:pStyle w:val="EMPTYCELLSTYLE"/>
            </w:pPr>
          </w:p>
        </w:tc>
      </w:tr>
      <w:tr w:rsidR="00F3723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236" w:rsidRDefault="00F37236">
            <w:pPr>
              <w:pStyle w:val="EMPTYCELLSTYLE"/>
            </w:pPr>
          </w:p>
        </w:tc>
        <w:tc>
          <w:tcPr>
            <w:tcW w:w="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236" w:rsidRDefault="00F30C62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236" w:rsidRDefault="00F30C62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236" w:rsidRDefault="00F3723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60" w:type="dxa"/>
          </w:tcPr>
          <w:p w:rsidR="00F37236" w:rsidRDefault="00F37236">
            <w:pPr>
              <w:pStyle w:val="EMPTYCELLSTYLE"/>
            </w:pPr>
          </w:p>
        </w:tc>
      </w:tr>
      <w:tr w:rsidR="00F3723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9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236" w:rsidRDefault="00F37236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236" w:rsidRDefault="00F37236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60" w:type="dxa"/>
          </w:tcPr>
          <w:p w:rsidR="00F37236" w:rsidRDefault="00F37236">
            <w:pPr>
              <w:pStyle w:val="EMPTYCELLSTYLE"/>
            </w:pPr>
          </w:p>
        </w:tc>
      </w:tr>
      <w:tr w:rsidR="00F3723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37236" w:rsidRDefault="00F30C62">
            <w:pPr>
              <w:pStyle w:val="default10"/>
              <w:ind w:right="20"/>
              <w:jc w:val="right"/>
            </w:pPr>
            <w:r>
              <w:rPr>
                <w:sz w:val="16"/>
              </w:rPr>
              <w:t>2252216609</w:t>
            </w: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236" w:rsidRDefault="00F37236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236" w:rsidRDefault="00F37236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60" w:type="dxa"/>
          </w:tcPr>
          <w:p w:rsidR="00F37236" w:rsidRDefault="00F37236">
            <w:pPr>
              <w:pStyle w:val="EMPTYCELLSTYLE"/>
            </w:pPr>
          </w:p>
        </w:tc>
      </w:tr>
      <w:tr w:rsidR="00F3723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236" w:rsidRDefault="00F30C62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43170239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170239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236" w:rsidRDefault="00F37236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236" w:rsidRDefault="00F30C62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236" w:rsidRDefault="00F30C62">
            <w:pPr>
              <w:pStyle w:val="default10"/>
              <w:ind w:right="40"/>
              <w:jc w:val="right"/>
            </w:pPr>
            <w:r>
              <w:rPr>
                <w:b/>
              </w:rPr>
              <w:t>2025/00292</w:t>
            </w: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60" w:type="dxa"/>
          </w:tcPr>
          <w:p w:rsidR="00F37236" w:rsidRDefault="00F37236">
            <w:pPr>
              <w:pStyle w:val="EMPTYCELLSTYLE"/>
            </w:pPr>
          </w:p>
        </w:tc>
      </w:tr>
      <w:tr w:rsidR="00F3723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236" w:rsidRDefault="00F37236">
            <w:pPr>
              <w:pStyle w:val="EMPTYCELLSTYLE"/>
            </w:pPr>
          </w:p>
        </w:tc>
        <w:tc>
          <w:tcPr>
            <w:tcW w:w="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236" w:rsidRDefault="00F37236">
            <w:pPr>
              <w:pStyle w:val="EMPTYCELLSTYLE"/>
            </w:pPr>
          </w:p>
        </w:tc>
        <w:tc>
          <w:tcPr>
            <w:tcW w:w="6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30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7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60" w:type="dxa"/>
          </w:tcPr>
          <w:p w:rsidR="00F37236" w:rsidRDefault="00F37236">
            <w:pPr>
              <w:pStyle w:val="EMPTYCELLSTYLE"/>
            </w:pPr>
          </w:p>
        </w:tc>
      </w:tr>
      <w:tr w:rsidR="00F3723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236" w:rsidRDefault="00F37236">
            <w:pPr>
              <w:pStyle w:val="EMPTYCELLSTYLE"/>
            </w:pPr>
          </w:p>
        </w:tc>
        <w:tc>
          <w:tcPr>
            <w:tcW w:w="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236" w:rsidRDefault="00F37236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236" w:rsidRDefault="00F30C62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236" w:rsidRDefault="00F3723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60" w:type="dxa"/>
          </w:tcPr>
          <w:p w:rsidR="00F37236" w:rsidRDefault="00F37236">
            <w:pPr>
              <w:pStyle w:val="EMPTYCELLSTYLE"/>
            </w:pPr>
          </w:p>
        </w:tc>
      </w:tr>
      <w:tr w:rsidR="00F3723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236" w:rsidRDefault="00F37236">
            <w:pPr>
              <w:pStyle w:val="EMPTYCELLSTYLE"/>
            </w:pPr>
          </w:p>
        </w:tc>
        <w:tc>
          <w:tcPr>
            <w:tcW w:w="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236" w:rsidRDefault="00F37236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236" w:rsidRDefault="00F30C62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236" w:rsidRDefault="00F3723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60" w:type="dxa"/>
          </w:tcPr>
          <w:p w:rsidR="00F37236" w:rsidRDefault="00F37236">
            <w:pPr>
              <w:pStyle w:val="EMPTYCELLSTYLE"/>
            </w:pPr>
          </w:p>
        </w:tc>
      </w:tr>
      <w:tr w:rsidR="00F3723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236" w:rsidRDefault="00F37236">
            <w:pPr>
              <w:pStyle w:val="EMPTYCELLSTYLE"/>
            </w:pPr>
          </w:p>
        </w:tc>
        <w:tc>
          <w:tcPr>
            <w:tcW w:w="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236" w:rsidRDefault="00F37236">
            <w:pPr>
              <w:pStyle w:val="EMPTYCELLSTYLE"/>
            </w:pPr>
          </w:p>
        </w:tc>
        <w:tc>
          <w:tcPr>
            <w:tcW w:w="6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30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7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60" w:type="dxa"/>
          </w:tcPr>
          <w:p w:rsidR="00F37236" w:rsidRDefault="00F37236">
            <w:pPr>
              <w:pStyle w:val="EMPTYCELLSTYLE"/>
            </w:pPr>
          </w:p>
        </w:tc>
      </w:tr>
      <w:tr w:rsidR="00F3723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236" w:rsidRDefault="00F37236">
            <w:pPr>
              <w:pStyle w:val="EMPTYCELLSTYLE"/>
            </w:pPr>
          </w:p>
        </w:tc>
        <w:tc>
          <w:tcPr>
            <w:tcW w:w="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236" w:rsidRDefault="00F37236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236" w:rsidRDefault="00F37236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236" w:rsidRDefault="00F37236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236" w:rsidRDefault="00F37236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236" w:rsidRDefault="00F37236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236" w:rsidRDefault="00F37236">
            <w:pPr>
              <w:pStyle w:val="EMPTYCELLSTYLE"/>
            </w:pPr>
          </w:p>
        </w:tc>
        <w:tc>
          <w:tcPr>
            <w:tcW w:w="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30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7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60" w:type="dxa"/>
          </w:tcPr>
          <w:p w:rsidR="00F37236" w:rsidRDefault="00F37236">
            <w:pPr>
              <w:pStyle w:val="EMPTYCELLSTYLE"/>
            </w:pPr>
          </w:p>
        </w:tc>
      </w:tr>
      <w:tr w:rsidR="00F3723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236" w:rsidRDefault="00F37236">
            <w:pPr>
              <w:pStyle w:val="EMPTYCELLSTYLE"/>
            </w:pPr>
          </w:p>
        </w:tc>
        <w:tc>
          <w:tcPr>
            <w:tcW w:w="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236" w:rsidRDefault="00F37236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236" w:rsidRDefault="00F37236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236" w:rsidRDefault="00F37236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236" w:rsidRDefault="00F37236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236" w:rsidRDefault="00F37236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236" w:rsidRDefault="00F37236">
            <w:pPr>
              <w:pStyle w:val="EMPTYCELLSTYLE"/>
            </w:pPr>
          </w:p>
        </w:tc>
        <w:tc>
          <w:tcPr>
            <w:tcW w:w="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37236" w:rsidRDefault="00F30C62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5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236" w:rsidRDefault="00F30C62">
            <w:pPr>
              <w:pStyle w:val="default10"/>
              <w:ind w:left="40"/>
            </w:pPr>
            <w:r>
              <w:rPr>
                <w:b/>
              </w:rPr>
              <w:t>SOLEDPRO s.r.o.</w:t>
            </w:r>
            <w:r>
              <w:rPr>
                <w:b/>
              </w:rPr>
              <w:br/>
              <w:t>Masarykova 1327/45</w:t>
            </w:r>
            <w:r>
              <w:rPr>
                <w:b/>
              </w:rPr>
              <w:br/>
              <w:t>400 01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60" w:type="dxa"/>
          </w:tcPr>
          <w:p w:rsidR="00F37236" w:rsidRDefault="00F37236">
            <w:pPr>
              <w:pStyle w:val="EMPTYCELLSTYLE"/>
            </w:pPr>
          </w:p>
        </w:tc>
      </w:tr>
      <w:tr w:rsidR="00F3723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236" w:rsidRDefault="00F37236">
            <w:pPr>
              <w:pStyle w:val="EMPTYCELLSTYLE"/>
            </w:pPr>
          </w:p>
        </w:tc>
        <w:tc>
          <w:tcPr>
            <w:tcW w:w="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236" w:rsidRDefault="00F30C62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236" w:rsidRDefault="00F30C62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37236" w:rsidRDefault="00F37236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60" w:type="dxa"/>
          </w:tcPr>
          <w:p w:rsidR="00F37236" w:rsidRDefault="00F37236">
            <w:pPr>
              <w:pStyle w:val="EMPTYCELLSTYLE"/>
            </w:pPr>
          </w:p>
        </w:tc>
      </w:tr>
      <w:tr w:rsidR="00F3723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236" w:rsidRDefault="00F37236">
            <w:pPr>
              <w:pStyle w:val="EMPTYCELLSTYLE"/>
            </w:pPr>
          </w:p>
        </w:tc>
        <w:tc>
          <w:tcPr>
            <w:tcW w:w="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236" w:rsidRDefault="00F30C62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236" w:rsidRDefault="00F30C62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37236" w:rsidRDefault="00F37236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60" w:type="dxa"/>
          </w:tcPr>
          <w:p w:rsidR="00F37236" w:rsidRDefault="00F37236">
            <w:pPr>
              <w:pStyle w:val="EMPTYCELLSTYLE"/>
            </w:pPr>
          </w:p>
        </w:tc>
      </w:tr>
      <w:tr w:rsidR="00F3723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30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3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236" w:rsidRDefault="00F3723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236" w:rsidRDefault="00F37236">
            <w:pPr>
              <w:pStyle w:val="EMPTYCELLSTYLE"/>
            </w:pPr>
          </w:p>
        </w:tc>
        <w:tc>
          <w:tcPr>
            <w:tcW w:w="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37236" w:rsidRDefault="00F37236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60" w:type="dxa"/>
          </w:tcPr>
          <w:p w:rsidR="00F37236" w:rsidRDefault="00F37236">
            <w:pPr>
              <w:pStyle w:val="EMPTYCELLSTYLE"/>
            </w:pPr>
          </w:p>
        </w:tc>
      </w:tr>
      <w:tr w:rsidR="00F3723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30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3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0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8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3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5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37236" w:rsidRDefault="00F37236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60" w:type="dxa"/>
          </w:tcPr>
          <w:p w:rsidR="00F37236" w:rsidRDefault="00F37236">
            <w:pPr>
              <w:pStyle w:val="EMPTYCELLSTYLE"/>
            </w:pPr>
          </w:p>
        </w:tc>
      </w:tr>
      <w:tr w:rsidR="00F37236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37236" w:rsidRDefault="00F30C62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7236" w:rsidRDefault="00F30C62">
            <w:pPr>
              <w:pStyle w:val="default10"/>
              <w:ind w:left="60" w:right="60"/>
            </w:pPr>
            <w:r>
              <w:rPr>
                <w:b/>
              </w:rPr>
              <w:t>22161 Prorektor pro projekty ESIF</w:t>
            </w:r>
          </w:p>
        </w:tc>
        <w:tc>
          <w:tcPr>
            <w:tcW w:w="2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37236" w:rsidRDefault="00F37236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60" w:type="dxa"/>
          </w:tcPr>
          <w:p w:rsidR="00F37236" w:rsidRDefault="00F37236">
            <w:pPr>
              <w:pStyle w:val="EMPTYCELLSTYLE"/>
            </w:pPr>
          </w:p>
        </w:tc>
      </w:tr>
      <w:tr w:rsidR="00F3723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37236" w:rsidRDefault="00F3723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7236" w:rsidRDefault="00F37236">
            <w:pPr>
              <w:pStyle w:val="EMPTYCELLSTYLE"/>
            </w:pPr>
          </w:p>
        </w:tc>
        <w:tc>
          <w:tcPr>
            <w:tcW w:w="2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37236" w:rsidRDefault="00F37236">
            <w:pPr>
              <w:pStyle w:val="EMPTYCELLSTYLE"/>
            </w:pPr>
          </w:p>
        </w:tc>
        <w:tc>
          <w:tcPr>
            <w:tcW w:w="4480" w:type="dxa"/>
            <w:gridSpan w:val="15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236" w:rsidRDefault="00F37236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60" w:type="dxa"/>
          </w:tcPr>
          <w:p w:rsidR="00F37236" w:rsidRDefault="00F37236">
            <w:pPr>
              <w:pStyle w:val="EMPTYCELLSTYLE"/>
            </w:pPr>
          </w:p>
        </w:tc>
      </w:tr>
      <w:tr w:rsidR="00F3723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37236" w:rsidRDefault="00F37236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7236" w:rsidRDefault="00F30C62">
            <w:pPr>
              <w:pStyle w:val="default10"/>
              <w:ind w:left="60" w:right="60"/>
            </w:pPr>
            <w:r>
              <w:rPr>
                <w:b/>
              </w:rPr>
              <w:t>RNDr. Krejčí Jan, Ph.D.</w:t>
            </w:r>
          </w:p>
        </w:tc>
        <w:tc>
          <w:tcPr>
            <w:tcW w:w="2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37236" w:rsidRDefault="00F37236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60" w:type="dxa"/>
          </w:tcPr>
          <w:p w:rsidR="00F37236" w:rsidRDefault="00F37236">
            <w:pPr>
              <w:pStyle w:val="EMPTYCELLSTYLE"/>
            </w:pPr>
          </w:p>
        </w:tc>
      </w:tr>
      <w:tr w:rsidR="00F3723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37236" w:rsidRDefault="00F3723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7236" w:rsidRDefault="00F37236">
            <w:pPr>
              <w:pStyle w:val="EMPTYCELLSTYLE"/>
            </w:pPr>
          </w:p>
        </w:tc>
        <w:tc>
          <w:tcPr>
            <w:tcW w:w="2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37236" w:rsidRDefault="00F37236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236" w:rsidRDefault="00F30C62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236" w:rsidRDefault="00F30C62">
            <w:pPr>
              <w:pStyle w:val="default10"/>
            </w:pPr>
            <w:r>
              <w:rPr>
                <w:b/>
              </w:rPr>
              <w:t>27316688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236" w:rsidRDefault="00F30C62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6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236" w:rsidRDefault="00F30C62">
            <w:pPr>
              <w:pStyle w:val="default10"/>
            </w:pPr>
            <w:r>
              <w:rPr>
                <w:b/>
              </w:rPr>
              <w:t>CZ27316688</w:t>
            </w: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60" w:type="dxa"/>
          </w:tcPr>
          <w:p w:rsidR="00F37236" w:rsidRDefault="00F37236">
            <w:pPr>
              <w:pStyle w:val="EMPTYCELLSTYLE"/>
            </w:pPr>
          </w:p>
        </w:tc>
      </w:tr>
      <w:tr w:rsidR="00F3723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37236" w:rsidRDefault="00F37236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7236" w:rsidRDefault="00F30C62">
            <w:pPr>
              <w:pStyle w:val="default10"/>
              <w:ind w:left="60" w:right="60"/>
            </w:pPr>
            <w:r>
              <w:rPr>
                <w:b/>
              </w:rPr>
              <w:t xml:space="preserve">Tel.: 475286735, Fax: </w:t>
            </w:r>
            <w:r>
              <w:rPr>
                <w:b/>
              </w:rPr>
              <w:br/>
            </w:r>
            <w:proofErr w:type="gramStart"/>
            <w:r>
              <w:rPr>
                <w:b/>
              </w:rPr>
              <w:t>E-mail</w:t>
            </w:r>
            <w:proofErr w:type="gramEnd"/>
            <w:r>
              <w:rPr>
                <w:b/>
              </w:rPr>
              <w:t>: jan.krejci@ujep.cz</w:t>
            </w:r>
          </w:p>
        </w:tc>
        <w:tc>
          <w:tcPr>
            <w:tcW w:w="2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37236" w:rsidRDefault="00F37236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236" w:rsidRDefault="00F37236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236" w:rsidRDefault="00F3723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236" w:rsidRDefault="00F37236">
            <w:pPr>
              <w:pStyle w:val="EMPTYCELLSTYLE"/>
            </w:pPr>
          </w:p>
        </w:tc>
        <w:tc>
          <w:tcPr>
            <w:tcW w:w="1720" w:type="dxa"/>
            <w:gridSpan w:val="6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60" w:type="dxa"/>
          </w:tcPr>
          <w:p w:rsidR="00F37236" w:rsidRDefault="00F37236">
            <w:pPr>
              <w:pStyle w:val="EMPTYCELLSTYLE"/>
            </w:pPr>
          </w:p>
        </w:tc>
      </w:tr>
      <w:tr w:rsidR="00F3723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37236" w:rsidRDefault="00F3723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7236" w:rsidRDefault="00F37236">
            <w:pPr>
              <w:pStyle w:val="EMPTYCELLSTYLE"/>
            </w:pPr>
          </w:p>
        </w:tc>
        <w:tc>
          <w:tcPr>
            <w:tcW w:w="2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30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7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60" w:type="dxa"/>
          </w:tcPr>
          <w:p w:rsidR="00F37236" w:rsidRDefault="00F37236">
            <w:pPr>
              <w:pStyle w:val="EMPTYCELLSTYLE"/>
            </w:pPr>
          </w:p>
        </w:tc>
      </w:tr>
      <w:tr w:rsidR="00F3723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37236" w:rsidRDefault="00F3723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7236" w:rsidRDefault="00F37236">
            <w:pPr>
              <w:pStyle w:val="EMPTYCELLSTYLE"/>
            </w:pPr>
          </w:p>
        </w:tc>
        <w:tc>
          <w:tcPr>
            <w:tcW w:w="2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236" w:rsidRDefault="00F37236">
            <w:pPr>
              <w:pStyle w:val="default10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60" w:type="dxa"/>
          </w:tcPr>
          <w:p w:rsidR="00F37236" w:rsidRDefault="00F37236">
            <w:pPr>
              <w:pStyle w:val="EMPTYCELLSTYLE"/>
            </w:pPr>
          </w:p>
        </w:tc>
      </w:tr>
      <w:tr w:rsidR="00F3723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37236" w:rsidRDefault="00F3723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7236" w:rsidRDefault="00F37236">
            <w:pPr>
              <w:pStyle w:val="EMPTYCELLSTYLE"/>
            </w:pPr>
          </w:p>
        </w:tc>
        <w:tc>
          <w:tcPr>
            <w:tcW w:w="2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30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7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60" w:type="dxa"/>
          </w:tcPr>
          <w:p w:rsidR="00F37236" w:rsidRDefault="00F37236">
            <w:pPr>
              <w:pStyle w:val="EMPTYCELLSTYLE"/>
            </w:pPr>
          </w:p>
        </w:tc>
      </w:tr>
      <w:tr w:rsidR="00F3723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37236" w:rsidRDefault="00F3723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7236" w:rsidRDefault="00F37236">
            <w:pPr>
              <w:pStyle w:val="EMPTYCELLSTYLE"/>
            </w:pPr>
          </w:p>
        </w:tc>
        <w:tc>
          <w:tcPr>
            <w:tcW w:w="2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236" w:rsidRDefault="00F30C62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236" w:rsidRDefault="00F30C62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60" w:type="dxa"/>
          </w:tcPr>
          <w:p w:rsidR="00F37236" w:rsidRDefault="00F37236">
            <w:pPr>
              <w:pStyle w:val="EMPTYCELLSTYLE"/>
            </w:pPr>
          </w:p>
        </w:tc>
      </w:tr>
      <w:tr w:rsidR="00F3723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9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37236" w:rsidRDefault="00F3723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7236" w:rsidRDefault="00F37236">
            <w:pPr>
              <w:pStyle w:val="EMPTYCELLSTYLE"/>
            </w:pPr>
          </w:p>
        </w:tc>
        <w:tc>
          <w:tcPr>
            <w:tcW w:w="2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236" w:rsidRDefault="00F3723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60" w:type="dxa"/>
          </w:tcPr>
          <w:p w:rsidR="00F37236" w:rsidRDefault="00F37236">
            <w:pPr>
              <w:pStyle w:val="EMPTYCELLSTYLE"/>
            </w:pPr>
          </w:p>
        </w:tc>
      </w:tr>
      <w:tr w:rsidR="00F3723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9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30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3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0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8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3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5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236" w:rsidRDefault="00F3723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60" w:type="dxa"/>
          </w:tcPr>
          <w:p w:rsidR="00F37236" w:rsidRDefault="00F37236">
            <w:pPr>
              <w:pStyle w:val="EMPTYCELLSTYLE"/>
            </w:pPr>
          </w:p>
        </w:tc>
      </w:tr>
      <w:tr w:rsidR="00F3723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9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30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3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0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8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3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5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236" w:rsidRDefault="00F30C62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236" w:rsidRDefault="00F30C62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60" w:type="dxa"/>
          </w:tcPr>
          <w:p w:rsidR="00F37236" w:rsidRDefault="00F37236">
            <w:pPr>
              <w:pStyle w:val="EMPTYCELLSTYLE"/>
            </w:pPr>
          </w:p>
        </w:tc>
      </w:tr>
      <w:tr w:rsidR="00F3723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9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30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3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0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8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3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5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236" w:rsidRDefault="00F30C62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236" w:rsidRDefault="00F30C62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60" w:type="dxa"/>
          </w:tcPr>
          <w:p w:rsidR="00F37236" w:rsidRDefault="00F37236">
            <w:pPr>
              <w:pStyle w:val="EMPTYCELLSTYLE"/>
            </w:pPr>
          </w:p>
        </w:tc>
      </w:tr>
      <w:tr w:rsidR="00F3723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9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236" w:rsidRDefault="00F37236">
            <w:pPr>
              <w:pStyle w:val="default10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236" w:rsidRDefault="00F3723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60" w:type="dxa"/>
          </w:tcPr>
          <w:p w:rsidR="00F37236" w:rsidRDefault="00F37236">
            <w:pPr>
              <w:pStyle w:val="EMPTYCELLSTYLE"/>
            </w:pPr>
          </w:p>
        </w:tc>
      </w:tr>
      <w:tr w:rsidR="00F3723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9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236" w:rsidRDefault="00F30C62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236" w:rsidRDefault="00F37236">
            <w:pPr>
              <w:pStyle w:val="default10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236" w:rsidRDefault="00F3723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60" w:type="dxa"/>
          </w:tcPr>
          <w:p w:rsidR="00F37236" w:rsidRDefault="00F37236">
            <w:pPr>
              <w:pStyle w:val="EMPTYCELLSTYLE"/>
            </w:pPr>
          </w:p>
        </w:tc>
      </w:tr>
      <w:tr w:rsidR="00F3723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9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236" w:rsidRDefault="00F37236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236" w:rsidRDefault="00F30C62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236" w:rsidRDefault="00F37236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60" w:type="dxa"/>
          </w:tcPr>
          <w:p w:rsidR="00F37236" w:rsidRDefault="00F37236">
            <w:pPr>
              <w:pStyle w:val="EMPTYCELLSTYLE"/>
            </w:pPr>
          </w:p>
        </w:tc>
      </w:tr>
      <w:tr w:rsidR="00F3723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9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236" w:rsidRDefault="00F37236">
            <w:pPr>
              <w:pStyle w:val="default10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236" w:rsidRDefault="00F3723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60" w:type="dxa"/>
          </w:tcPr>
          <w:p w:rsidR="00F37236" w:rsidRDefault="00F37236">
            <w:pPr>
              <w:pStyle w:val="EMPTYCELLSTYLE"/>
            </w:pPr>
          </w:p>
        </w:tc>
      </w:tr>
      <w:tr w:rsidR="00F3723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9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236" w:rsidRDefault="00F30C62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236" w:rsidRDefault="00F30C62">
            <w:pPr>
              <w:pStyle w:val="default10"/>
            </w:pPr>
            <w:r>
              <w:rPr>
                <w:b/>
              </w:rPr>
              <w:t>Dodavatelem</w:t>
            </w: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236" w:rsidRDefault="00F3723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60" w:type="dxa"/>
          </w:tcPr>
          <w:p w:rsidR="00F37236" w:rsidRDefault="00F37236">
            <w:pPr>
              <w:pStyle w:val="EMPTYCELLSTYLE"/>
            </w:pPr>
          </w:p>
        </w:tc>
      </w:tr>
      <w:tr w:rsidR="00F3723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9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236" w:rsidRDefault="00F37236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30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7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60" w:type="dxa"/>
          </w:tcPr>
          <w:p w:rsidR="00F37236" w:rsidRDefault="00F37236">
            <w:pPr>
              <w:pStyle w:val="EMPTYCELLSTYLE"/>
            </w:pPr>
          </w:p>
        </w:tc>
      </w:tr>
      <w:tr w:rsidR="00F3723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9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236" w:rsidRDefault="00F37236">
            <w:pPr>
              <w:pStyle w:val="default10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30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7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60" w:type="dxa"/>
          </w:tcPr>
          <w:p w:rsidR="00F37236" w:rsidRDefault="00F37236">
            <w:pPr>
              <w:pStyle w:val="EMPTYCELLSTYLE"/>
            </w:pPr>
          </w:p>
        </w:tc>
      </w:tr>
      <w:tr w:rsidR="00F3723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9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236" w:rsidRDefault="00F30C62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236" w:rsidRDefault="00F37236">
            <w:pPr>
              <w:pStyle w:val="default10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30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7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60" w:type="dxa"/>
          </w:tcPr>
          <w:p w:rsidR="00F37236" w:rsidRDefault="00F37236">
            <w:pPr>
              <w:pStyle w:val="EMPTYCELLSTYLE"/>
            </w:pPr>
          </w:p>
        </w:tc>
      </w:tr>
      <w:tr w:rsidR="00F3723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9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30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3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0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8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3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5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30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7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60" w:type="dxa"/>
          </w:tcPr>
          <w:p w:rsidR="00F37236" w:rsidRDefault="00F37236">
            <w:pPr>
              <w:pStyle w:val="EMPTYCELLSTYLE"/>
            </w:pPr>
          </w:p>
        </w:tc>
      </w:tr>
      <w:tr w:rsidR="00F37236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9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0000" w:type="dxa"/>
            <w:gridSpan w:val="3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236" w:rsidRDefault="00F30C62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  <w:t>musí být objednávka dodavatelem bez zbytečného odkladu potvrzena.</w:t>
            </w:r>
            <w:r>
              <w:rPr>
                <w:b/>
              </w:rPr>
              <w:br/>
              <w:t>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__________________________________________________________________________________________________</w:t>
            </w:r>
            <w:r>
              <w:rPr>
                <w:b/>
              </w:rPr>
              <w:br/>
              <w:t>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zák.č.159/2006 Sb., § 4b, a současně se na dodavatele nebo jeho poddodavatele nevztahu</w:t>
            </w:r>
            <w:r>
              <w:rPr>
                <w:b/>
              </w:rPr>
              <w:t>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60" w:type="dxa"/>
          </w:tcPr>
          <w:p w:rsidR="00F37236" w:rsidRDefault="00F37236">
            <w:pPr>
              <w:pStyle w:val="EMPTYCELLSTYLE"/>
            </w:pPr>
          </w:p>
        </w:tc>
      </w:tr>
      <w:tr w:rsidR="00F3723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9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30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3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0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8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3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5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30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7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60" w:type="dxa"/>
          </w:tcPr>
          <w:p w:rsidR="00F37236" w:rsidRDefault="00F37236">
            <w:pPr>
              <w:pStyle w:val="EMPTYCELLSTYLE"/>
            </w:pPr>
          </w:p>
        </w:tc>
      </w:tr>
      <w:tr w:rsidR="00F37236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9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236" w:rsidRDefault="00F30C62">
            <w:pPr>
              <w:pStyle w:val="default10"/>
              <w:ind w:left="40"/>
            </w:pPr>
            <w:r>
              <w:t xml:space="preserve">Na fakturu vždy uvádějte číslo a název projektu: Název projektu: </w:t>
            </w:r>
            <w:proofErr w:type="gramStart"/>
            <w:r>
              <w:t>RUR - Region</w:t>
            </w:r>
            <w:proofErr w:type="gramEnd"/>
            <w:r>
              <w:t xml:space="preserve"> univerzitě, univerzita regionu, </w:t>
            </w:r>
            <w:proofErr w:type="spellStart"/>
            <w:r>
              <w:t>reg</w:t>
            </w:r>
            <w:proofErr w:type="spellEnd"/>
            <w:r>
              <w:t>. č. projektu: CZ.10.02.01/00/22_002/0000210_ aktivita B.3.6. Splatnost faktury 30 dnů.</w:t>
            </w:r>
          </w:p>
        </w:tc>
        <w:tc>
          <w:tcPr>
            <w:tcW w:w="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60" w:type="dxa"/>
          </w:tcPr>
          <w:p w:rsidR="00F37236" w:rsidRDefault="00F37236">
            <w:pPr>
              <w:pStyle w:val="EMPTYCELLSTYLE"/>
            </w:pPr>
          </w:p>
        </w:tc>
      </w:tr>
      <w:tr w:rsidR="00F3723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9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30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3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0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8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3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5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30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7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60" w:type="dxa"/>
          </w:tcPr>
          <w:p w:rsidR="00F37236" w:rsidRDefault="00F37236">
            <w:pPr>
              <w:pStyle w:val="EMPTYCELLSTYLE"/>
            </w:pPr>
          </w:p>
        </w:tc>
      </w:tr>
      <w:tr w:rsidR="00F3723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9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236" w:rsidRDefault="00F30C62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60" w:type="dxa"/>
          </w:tcPr>
          <w:p w:rsidR="00F37236" w:rsidRDefault="00F37236">
            <w:pPr>
              <w:pStyle w:val="EMPTYCELLSTYLE"/>
            </w:pPr>
          </w:p>
        </w:tc>
      </w:tr>
      <w:tr w:rsidR="00F3723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9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30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3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0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8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3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5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30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7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60" w:type="dxa"/>
          </w:tcPr>
          <w:p w:rsidR="00F37236" w:rsidRDefault="00F37236">
            <w:pPr>
              <w:pStyle w:val="EMPTYCELLSTYLE"/>
            </w:pPr>
          </w:p>
        </w:tc>
      </w:tr>
      <w:tr w:rsidR="00F3723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9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236" w:rsidRDefault="00F30C62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60" w:type="dxa"/>
          </w:tcPr>
          <w:p w:rsidR="00F37236" w:rsidRDefault="00F37236">
            <w:pPr>
              <w:pStyle w:val="EMPTYCELLSTYLE"/>
            </w:pPr>
          </w:p>
        </w:tc>
      </w:tr>
      <w:tr w:rsidR="00F3723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9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236" w:rsidRDefault="00F30C6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236" w:rsidRDefault="00F30C6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236" w:rsidRDefault="00F30C6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236" w:rsidRDefault="00F30C62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236" w:rsidRDefault="00F30C62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60" w:type="dxa"/>
          </w:tcPr>
          <w:p w:rsidR="00F37236" w:rsidRDefault="00F37236">
            <w:pPr>
              <w:pStyle w:val="EMPTYCELLSTYLE"/>
            </w:pPr>
          </w:p>
        </w:tc>
      </w:tr>
      <w:tr w:rsidR="00F3723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9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30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3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0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8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3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5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30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7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60" w:type="dxa"/>
          </w:tcPr>
          <w:p w:rsidR="00F37236" w:rsidRDefault="00F37236">
            <w:pPr>
              <w:pStyle w:val="EMPTYCELLSTYLE"/>
            </w:pPr>
          </w:p>
        </w:tc>
      </w:tr>
      <w:tr w:rsidR="00F3723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9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F37236" w:rsidRDefault="00F30C62">
            <w:pPr>
              <w:pStyle w:val="default10"/>
              <w:ind w:left="40" w:right="40"/>
            </w:pPr>
            <w:proofErr w:type="gramStart"/>
            <w:r>
              <w:rPr>
                <w:sz w:val="18"/>
              </w:rPr>
              <w:t>Ubytování - KA1</w:t>
            </w:r>
            <w:proofErr w:type="gramEnd"/>
            <w:r>
              <w:rPr>
                <w:sz w:val="18"/>
              </w:rPr>
              <w:t>_B.3.6</w:t>
            </w: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60" w:type="dxa"/>
          </w:tcPr>
          <w:p w:rsidR="00F37236" w:rsidRDefault="00F37236">
            <w:pPr>
              <w:pStyle w:val="EMPTYCELLSTYLE"/>
            </w:pPr>
          </w:p>
        </w:tc>
      </w:tr>
      <w:tr w:rsidR="00F3723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9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37236" w:rsidRDefault="00F37236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37236" w:rsidRDefault="00F30C6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37236" w:rsidRDefault="00F30C6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37236" w:rsidRDefault="00F30C6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163 674,28 Kč</w:t>
            </w:r>
          </w:p>
        </w:tc>
        <w:tc>
          <w:tcPr>
            <w:tcW w:w="2820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37236" w:rsidRDefault="00F30C6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163 674,28 Kč</w:t>
            </w: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60" w:type="dxa"/>
          </w:tcPr>
          <w:p w:rsidR="00F37236" w:rsidRDefault="00F37236">
            <w:pPr>
              <w:pStyle w:val="EMPTYCELLSTYLE"/>
            </w:pPr>
          </w:p>
        </w:tc>
      </w:tr>
      <w:tr w:rsidR="00F3723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9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30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3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0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8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3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5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30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7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60" w:type="dxa"/>
          </w:tcPr>
          <w:p w:rsidR="00F37236" w:rsidRDefault="00F37236">
            <w:pPr>
              <w:pStyle w:val="EMPTYCELLSTYLE"/>
            </w:pPr>
          </w:p>
        </w:tc>
      </w:tr>
      <w:tr w:rsidR="00F3723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9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7236" w:rsidRDefault="00F37236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7236" w:rsidRDefault="00F37236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7236" w:rsidRDefault="00F37236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7236" w:rsidRDefault="00F37236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7236" w:rsidRDefault="00F37236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7236" w:rsidRDefault="00F37236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7236" w:rsidRDefault="00F37236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7236" w:rsidRDefault="00F37236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7236" w:rsidRDefault="00F37236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7236" w:rsidRDefault="00F37236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7236" w:rsidRDefault="00F37236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7236" w:rsidRDefault="00F37236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7236" w:rsidRDefault="00F37236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7236" w:rsidRDefault="00F37236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7236" w:rsidRDefault="00F37236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7236" w:rsidRDefault="00F37236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7236" w:rsidRDefault="00F37236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7236" w:rsidRDefault="00F37236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7236" w:rsidRDefault="00F37236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7236" w:rsidRDefault="00F37236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7236" w:rsidRDefault="00F37236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7236" w:rsidRDefault="00F37236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7236" w:rsidRDefault="00F37236">
            <w:pPr>
              <w:pStyle w:val="EMPTYCELLSTYLE"/>
            </w:pPr>
          </w:p>
        </w:tc>
        <w:tc>
          <w:tcPr>
            <w:tcW w:w="6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7236" w:rsidRDefault="00F37236">
            <w:pPr>
              <w:pStyle w:val="EMPTYCELLSTYLE"/>
            </w:pPr>
          </w:p>
        </w:tc>
        <w:tc>
          <w:tcPr>
            <w:tcW w:w="6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7236" w:rsidRDefault="00F37236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60" w:type="dxa"/>
          </w:tcPr>
          <w:p w:rsidR="00F37236" w:rsidRDefault="00F37236">
            <w:pPr>
              <w:pStyle w:val="EMPTYCELLSTYLE"/>
            </w:pPr>
          </w:p>
        </w:tc>
      </w:tr>
      <w:tr w:rsidR="00F37236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9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236" w:rsidRDefault="00F30C62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2960" w:type="dxa"/>
            <w:gridSpan w:val="10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236" w:rsidRDefault="00F30C62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163 674,28 Kč</w:t>
            </w: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60" w:type="dxa"/>
          </w:tcPr>
          <w:p w:rsidR="00F37236" w:rsidRDefault="00F37236">
            <w:pPr>
              <w:pStyle w:val="EMPTYCELLSTYLE"/>
            </w:pPr>
          </w:p>
        </w:tc>
      </w:tr>
      <w:tr w:rsidR="00F3723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9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7236" w:rsidRDefault="00F37236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7236" w:rsidRDefault="00F37236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7236" w:rsidRDefault="00F37236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7236" w:rsidRDefault="00F37236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7236" w:rsidRDefault="00F37236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7236" w:rsidRDefault="00F37236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7236" w:rsidRDefault="00F37236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7236" w:rsidRDefault="00F37236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7236" w:rsidRDefault="00F37236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7236" w:rsidRDefault="00F37236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7236" w:rsidRDefault="00F37236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7236" w:rsidRDefault="00F37236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7236" w:rsidRDefault="00F37236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7236" w:rsidRDefault="00F37236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7236" w:rsidRDefault="00F37236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7236" w:rsidRDefault="00F37236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7236" w:rsidRDefault="00F37236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7236" w:rsidRDefault="00F37236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7236" w:rsidRDefault="00F37236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7236" w:rsidRDefault="00F37236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7236" w:rsidRDefault="00F37236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7236" w:rsidRDefault="00F37236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7236" w:rsidRDefault="00F37236">
            <w:pPr>
              <w:pStyle w:val="EMPTYCELLSTYLE"/>
            </w:pPr>
          </w:p>
        </w:tc>
        <w:tc>
          <w:tcPr>
            <w:tcW w:w="6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7236" w:rsidRDefault="00F37236">
            <w:pPr>
              <w:pStyle w:val="EMPTYCELLSTYLE"/>
            </w:pPr>
          </w:p>
        </w:tc>
        <w:tc>
          <w:tcPr>
            <w:tcW w:w="6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7236" w:rsidRDefault="00F37236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60" w:type="dxa"/>
          </w:tcPr>
          <w:p w:rsidR="00F37236" w:rsidRDefault="00F37236">
            <w:pPr>
              <w:pStyle w:val="EMPTYCELLSTYLE"/>
            </w:pPr>
          </w:p>
        </w:tc>
      </w:tr>
      <w:tr w:rsidR="00F3723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9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30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3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0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8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3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5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30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7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60" w:type="dxa"/>
          </w:tcPr>
          <w:p w:rsidR="00F37236" w:rsidRDefault="00F37236">
            <w:pPr>
              <w:pStyle w:val="EMPTYCELLSTYLE"/>
            </w:pPr>
          </w:p>
        </w:tc>
      </w:tr>
      <w:tr w:rsidR="00F3723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9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236" w:rsidRDefault="00F30C62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236" w:rsidRDefault="00F30C62">
            <w:pPr>
              <w:pStyle w:val="default10"/>
              <w:ind w:left="40"/>
            </w:pPr>
            <w:r>
              <w:rPr>
                <w:sz w:val="24"/>
              </w:rPr>
              <w:t>18.09.2025</w:t>
            </w:r>
          </w:p>
        </w:tc>
        <w:tc>
          <w:tcPr>
            <w:tcW w:w="1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30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7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60" w:type="dxa"/>
          </w:tcPr>
          <w:p w:rsidR="00F37236" w:rsidRDefault="00F37236">
            <w:pPr>
              <w:pStyle w:val="EMPTYCELLSTYLE"/>
            </w:pPr>
          </w:p>
        </w:tc>
      </w:tr>
      <w:tr w:rsidR="00F3723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9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30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3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0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8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3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5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30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7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60" w:type="dxa"/>
          </w:tcPr>
          <w:p w:rsidR="00F37236" w:rsidRDefault="00F37236">
            <w:pPr>
              <w:pStyle w:val="EMPTYCELLSTYLE"/>
            </w:pPr>
          </w:p>
        </w:tc>
      </w:tr>
      <w:tr w:rsidR="00F3723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9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60" w:type="dxa"/>
          </w:tcPr>
          <w:p w:rsidR="00F37236" w:rsidRDefault="00F37236">
            <w:pPr>
              <w:pStyle w:val="EMPTYCELLSTYLE"/>
            </w:pPr>
          </w:p>
        </w:tc>
      </w:tr>
      <w:tr w:rsidR="00F3723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9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30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3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0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8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3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5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30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7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60" w:type="dxa"/>
          </w:tcPr>
          <w:p w:rsidR="00F37236" w:rsidRDefault="00F37236">
            <w:pPr>
              <w:pStyle w:val="EMPTYCELLSTYLE"/>
            </w:pPr>
          </w:p>
        </w:tc>
      </w:tr>
      <w:tr w:rsidR="00F37236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9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236" w:rsidRDefault="00F30C62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Ing.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Čavdarová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Květoslava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475285830, Fax: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kvetoslava.cavdarova@ujep.cz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60" w:type="dxa"/>
          </w:tcPr>
          <w:p w:rsidR="00F37236" w:rsidRDefault="00F37236">
            <w:pPr>
              <w:pStyle w:val="EMPTYCELLSTYLE"/>
            </w:pPr>
          </w:p>
        </w:tc>
      </w:tr>
      <w:tr w:rsidR="00F3723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9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30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3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0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8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3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5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30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7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60" w:type="dxa"/>
          </w:tcPr>
          <w:p w:rsidR="00F37236" w:rsidRDefault="00F37236">
            <w:pPr>
              <w:pStyle w:val="EMPTYCELLSTYLE"/>
            </w:pPr>
          </w:p>
        </w:tc>
      </w:tr>
      <w:tr w:rsidR="00F3723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9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7236" w:rsidRDefault="00F30C62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22161 \ 83 \ 2121-22 OP ST - RUR-Přímé NEINV-KA1 \ 1   Deník: 70 \ Limitovaný příslib - VZ</w:t>
            </w: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60" w:type="dxa"/>
          </w:tcPr>
          <w:p w:rsidR="00F37236" w:rsidRDefault="00F37236">
            <w:pPr>
              <w:pStyle w:val="EMPTYCELLSTYLE"/>
            </w:pPr>
          </w:p>
        </w:tc>
      </w:tr>
      <w:tr w:rsidR="00F37236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9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236" w:rsidRDefault="00F30C62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60" w:type="dxa"/>
          </w:tcPr>
          <w:p w:rsidR="00F37236" w:rsidRDefault="00F37236">
            <w:pPr>
              <w:pStyle w:val="EMPTYCELLSTYLE"/>
            </w:pPr>
          </w:p>
        </w:tc>
      </w:tr>
      <w:tr w:rsidR="00F3723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9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30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3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0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8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3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5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30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7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6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460" w:type="dxa"/>
          </w:tcPr>
          <w:p w:rsidR="00F37236" w:rsidRDefault="00F37236">
            <w:pPr>
              <w:pStyle w:val="EMPTYCELLSTYLE"/>
            </w:pPr>
          </w:p>
        </w:tc>
      </w:tr>
      <w:tr w:rsidR="00F37236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F37236" w:rsidRDefault="00F37236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F37236" w:rsidRDefault="00F37236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F37236" w:rsidRDefault="00F37236">
            <w:pPr>
              <w:pStyle w:val="EMPTYCELLSTYLE"/>
            </w:pPr>
          </w:p>
        </w:tc>
        <w:tc>
          <w:tcPr>
            <w:tcW w:w="6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F37236" w:rsidRDefault="00F37236">
            <w:pPr>
              <w:pStyle w:val="EMPTYCELLSTYLE"/>
            </w:pPr>
          </w:p>
        </w:tc>
        <w:tc>
          <w:tcPr>
            <w:tcW w:w="460" w:type="dxa"/>
          </w:tcPr>
          <w:p w:rsidR="00F37236" w:rsidRDefault="00F37236">
            <w:pPr>
              <w:pStyle w:val="EMPTYCELLSTYLE"/>
            </w:pPr>
          </w:p>
        </w:tc>
      </w:tr>
      <w:tr w:rsidR="00F3723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F37236" w:rsidRDefault="00F37236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236" w:rsidRDefault="00F30C62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236" w:rsidRDefault="00F30C62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F37236" w:rsidRDefault="00F37236">
            <w:pPr>
              <w:pStyle w:val="EMPTYCELLSTYLE"/>
            </w:pPr>
          </w:p>
        </w:tc>
      </w:tr>
      <w:tr w:rsidR="00F3723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F37236" w:rsidRDefault="00F37236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F37236" w:rsidRDefault="00F37236">
            <w:pPr>
              <w:pStyle w:val="EMPTYCELLSTYLE"/>
            </w:pPr>
          </w:p>
        </w:tc>
        <w:tc>
          <w:tcPr>
            <w:tcW w:w="6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F37236" w:rsidRDefault="00F37236">
            <w:pPr>
              <w:pStyle w:val="EMPTYCELLSTYLE"/>
            </w:pPr>
          </w:p>
        </w:tc>
        <w:tc>
          <w:tcPr>
            <w:tcW w:w="460" w:type="dxa"/>
          </w:tcPr>
          <w:p w:rsidR="00F37236" w:rsidRDefault="00F37236">
            <w:pPr>
              <w:pStyle w:val="EMPTYCELLSTYLE"/>
            </w:pPr>
          </w:p>
        </w:tc>
      </w:tr>
      <w:tr w:rsidR="00F3723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236" w:rsidRDefault="00F30C62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2252216609</w:t>
            </w: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F37236" w:rsidRDefault="00F37236">
            <w:pPr>
              <w:pStyle w:val="EMPTYCELLSTYLE"/>
            </w:pPr>
          </w:p>
        </w:tc>
        <w:tc>
          <w:tcPr>
            <w:tcW w:w="460" w:type="dxa"/>
          </w:tcPr>
          <w:p w:rsidR="00F37236" w:rsidRDefault="00F37236">
            <w:pPr>
              <w:pStyle w:val="EMPTYCELLSTYLE"/>
            </w:pPr>
          </w:p>
        </w:tc>
      </w:tr>
      <w:tr w:rsidR="00F3723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F37236" w:rsidRDefault="00F37236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F37236" w:rsidRDefault="00F37236">
            <w:pPr>
              <w:pStyle w:val="EMPTYCELLSTYLE"/>
            </w:pPr>
          </w:p>
        </w:tc>
        <w:tc>
          <w:tcPr>
            <w:tcW w:w="6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F37236" w:rsidRDefault="00F37236">
            <w:pPr>
              <w:pStyle w:val="EMPTYCELLSTYLE"/>
            </w:pPr>
          </w:p>
        </w:tc>
        <w:tc>
          <w:tcPr>
            <w:tcW w:w="460" w:type="dxa"/>
          </w:tcPr>
          <w:p w:rsidR="00F37236" w:rsidRDefault="00F37236">
            <w:pPr>
              <w:pStyle w:val="EMPTYCELLSTYLE"/>
            </w:pPr>
          </w:p>
        </w:tc>
      </w:tr>
      <w:tr w:rsidR="00F37236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F37236" w:rsidRDefault="00F37236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236" w:rsidRDefault="00F30C62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4"/>
          </w:tcPr>
          <w:p w:rsidR="00F37236" w:rsidRDefault="00F37236">
            <w:pPr>
              <w:pStyle w:val="EMPTYCELLSTYLE"/>
            </w:pPr>
          </w:p>
        </w:tc>
        <w:tc>
          <w:tcPr>
            <w:tcW w:w="460" w:type="dxa"/>
          </w:tcPr>
          <w:p w:rsidR="00F37236" w:rsidRDefault="00F37236">
            <w:pPr>
              <w:pStyle w:val="EMPTYCELLSTYLE"/>
            </w:pPr>
          </w:p>
        </w:tc>
      </w:tr>
      <w:tr w:rsidR="00F3723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F37236" w:rsidRDefault="00F37236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F37236" w:rsidRDefault="00F37236">
            <w:pPr>
              <w:pStyle w:val="EMPTYCELLSTYLE"/>
            </w:pPr>
          </w:p>
        </w:tc>
        <w:tc>
          <w:tcPr>
            <w:tcW w:w="6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F37236" w:rsidRDefault="00F37236">
            <w:pPr>
              <w:pStyle w:val="EMPTYCELLSTYLE"/>
            </w:pPr>
          </w:p>
        </w:tc>
        <w:tc>
          <w:tcPr>
            <w:tcW w:w="460" w:type="dxa"/>
          </w:tcPr>
          <w:p w:rsidR="00F37236" w:rsidRDefault="00F37236">
            <w:pPr>
              <w:pStyle w:val="EMPTYCELLSTYLE"/>
            </w:pPr>
          </w:p>
        </w:tc>
      </w:tr>
      <w:tr w:rsidR="00F3723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F37236" w:rsidRDefault="00F37236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7236" w:rsidRDefault="00F30C62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22161 \ 83 \ 2121-22 OP ST - RUR-Přímé NEINV-KA1 \ 1   Deník: 70 \ Limitovaný příslib - VZ</w:t>
            </w: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F37236" w:rsidRDefault="00F37236">
            <w:pPr>
              <w:pStyle w:val="EMPTYCELLSTYLE"/>
            </w:pPr>
          </w:p>
        </w:tc>
        <w:tc>
          <w:tcPr>
            <w:tcW w:w="460" w:type="dxa"/>
          </w:tcPr>
          <w:p w:rsidR="00F37236" w:rsidRDefault="00F37236">
            <w:pPr>
              <w:pStyle w:val="EMPTYCELLSTYLE"/>
            </w:pPr>
          </w:p>
        </w:tc>
      </w:tr>
      <w:tr w:rsidR="00F37236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F37236" w:rsidRDefault="00F37236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F37236" w:rsidRDefault="00F30C62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F37236" w:rsidRDefault="00F37236">
            <w:pPr>
              <w:pStyle w:val="EMPTYCELLSTYLE"/>
            </w:pPr>
          </w:p>
        </w:tc>
        <w:tc>
          <w:tcPr>
            <w:tcW w:w="460" w:type="dxa"/>
          </w:tcPr>
          <w:p w:rsidR="00F37236" w:rsidRDefault="00F37236">
            <w:pPr>
              <w:pStyle w:val="EMPTYCELLSTYLE"/>
            </w:pPr>
          </w:p>
        </w:tc>
      </w:tr>
      <w:tr w:rsidR="00F3723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80" w:type="dxa"/>
            <w:gridSpan w:val="5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F37236" w:rsidRDefault="00F37236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F37236" w:rsidRDefault="00F37236">
            <w:pPr>
              <w:pStyle w:val="EMPTYCELLSTYLE"/>
            </w:pPr>
          </w:p>
        </w:tc>
        <w:tc>
          <w:tcPr>
            <w:tcW w:w="68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16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20" w:type="dxa"/>
          </w:tcPr>
          <w:p w:rsidR="00F37236" w:rsidRDefault="00F37236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F37236" w:rsidRDefault="00F37236">
            <w:pPr>
              <w:pStyle w:val="EMPTYCELLSTYLE"/>
            </w:pPr>
          </w:p>
        </w:tc>
        <w:tc>
          <w:tcPr>
            <w:tcW w:w="460" w:type="dxa"/>
          </w:tcPr>
          <w:p w:rsidR="00F37236" w:rsidRDefault="00F37236">
            <w:pPr>
              <w:pStyle w:val="EMPTYCELLSTYLE"/>
            </w:pPr>
          </w:p>
        </w:tc>
      </w:tr>
    </w:tbl>
    <w:p w:rsidR="00F30C62" w:rsidRDefault="00F30C62"/>
    <w:sectPr w:rsidR="00F30C62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236"/>
    <w:rsid w:val="00393EE0"/>
    <w:rsid w:val="00F30C62"/>
    <w:rsid w:val="00F3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ED8F03-180E-4EB4-82C6-524AFDA37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Pekárková</dc:creator>
  <cp:lastModifiedBy>Hana Pekárková</cp:lastModifiedBy>
  <cp:revision>2</cp:revision>
  <dcterms:created xsi:type="dcterms:W3CDTF">2025-09-25T10:07:00Z</dcterms:created>
  <dcterms:modified xsi:type="dcterms:W3CDTF">2025-09-25T10:07:00Z</dcterms:modified>
</cp:coreProperties>
</file>